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CB" w:rsidRPr="00DD11CF" w:rsidRDefault="00DD76CB" w:rsidP="00DD76CB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proofErr w:type="spellStart"/>
      <w:r w:rsidRPr="00DD1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Inkscape</w:t>
      </w:r>
      <w:proofErr w:type="spellEnd"/>
      <w:r w:rsidRPr="00DD1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бағдарламасында </w:t>
      </w:r>
      <w:proofErr w:type="spellStart"/>
      <w:r w:rsidRPr="00DD1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фигураларды</w:t>
      </w:r>
      <w:proofErr w:type="spellEnd"/>
      <w:r w:rsidRPr="00DD1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сал</w:t>
      </w:r>
      <w:r w:rsidRPr="00DD11C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у</w:t>
      </w:r>
    </w:p>
    <w:tbl>
      <w:tblPr>
        <w:tblpPr w:leftFromText="180" w:rightFromText="180" w:vertAnchor="text" w:horzAnchor="margin" w:tblpY="1289"/>
        <w:tblW w:w="9613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15"/>
        <w:gridCol w:w="5066"/>
        <w:gridCol w:w="135"/>
        <w:gridCol w:w="2497"/>
      </w:tblGrid>
      <w:tr w:rsidR="00DD76CB" w:rsidRPr="00DD11CF" w:rsidTr="00C377C1">
        <w:trPr>
          <w:trHeight w:val="330"/>
        </w:trPr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әні Информатика</w:t>
            </w:r>
          </w:p>
        </w:tc>
        <w:tc>
          <w:tcPr>
            <w:tcW w:w="5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76CB" w:rsidRPr="00DD11CF" w:rsidRDefault="00DD76CB" w:rsidP="00C377C1">
            <w:pPr>
              <w:spacing w:after="15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Күні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6CB" w:rsidRPr="00DD11CF" w:rsidRDefault="00DD76CB" w:rsidP="00C377C1">
            <w:pPr>
              <w:spacing w:after="15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Сынып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DD76CB" w:rsidRPr="00DD11CF" w:rsidTr="00C377C1"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76CB" w:rsidRPr="00DD11CF" w:rsidRDefault="00DD76CB" w:rsidP="00C377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Сабақтың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атауы</w:t>
            </w:r>
            <w:proofErr w:type="spellEnd"/>
          </w:p>
        </w:tc>
        <w:tc>
          <w:tcPr>
            <w:tcW w:w="78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6CB" w:rsidRPr="00DD11CF" w:rsidRDefault="00DD76CB" w:rsidP="00C377C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Фигураларды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салу. Практикалық жұмыс</w:t>
            </w:r>
          </w:p>
        </w:tc>
      </w:tr>
      <w:tr w:rsidR="00DD76CB" w:rsidRPr="00DD11CF" w:rsidTr="00C377C1">
        <w:trPr>
          <w:trHeight w:val="375"/>
        </w:trPr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76CB" w:rsidRDefault="00DD76CB" w:rsidP="00C377C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proofErr w:type="spellStart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Жалпы</w:t>
            </w:r>
            <w:proofErr w:type="spellEnd"/>
          </w:p>
          <w:p w:rsidR="00DD76CB" w:rsidRPr="00DD11CF" w:rsidRDefault="00DD76CB" w:rsidP="00C377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мақсаты</w:t>
            </w:r>
          </w:p>
        </w:tc>
        <w:tc>
          <w:tcPr>
            <w:tcW w:w="78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6CB" w:rsidRPr="00DD11CF" w:rsidRDefault="00DD76CB" w:rsidP="00DD76CB">
            <w:pPr>
              <w:numPr>
                <w:ilvl w:val="0"/>
                <w:numId w:val="1"/>
              </w:numPr>
              <w:spacing w:after="150" w:line="240" w:lineRule="auto"/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Inkscape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бағдарламасы арқылы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фигураларды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салып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үйрену;</w:t>
            </w:r>
          </w:p>
        </w:tc>
      </w:tr>
      <w:tr w:rsidR="00DD76CB" w:rsidRPr="00DD11CF" w:rsidTr="00C377C1">
        <w:trPr>
          <w:trHeight w:val="1020"/>
        </w:trPr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Күтілетін нәтиже</w:t>
            </w: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6CB" w:rsidRPr="00DD11CF" w:rsidRDefault="00DD76CB" w:rsidP="00DD76CB">
            <w:pPr>
              <w:numPr>
                <w:ilvl w:val="0"/>
                <w:numId w:val="2"/>
              </w:numPr>
              <w:spacing w:after="150" w:line="240" w:lineRule="auto"/>
              <w:ind w:hanging="3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Inkscape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бағдарламасының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теориясын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тәж</w:t>
            </w:r>
            <w:proofErr w:type="gram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ірибемен ұштастырады;</w:t>
            </w:r>
          </w:p>
          <w:p w:rsidR="00DD76CB" w:rsidRPr="00DD11CF" w:rsidRDefault="00DD76CB" w:rsidP="00DD76CB">
            <w:pPr>
              <w:numPr>
                <w:ilvl w:val="0"/>
                <w:numId w:val="3"/>
              </w:numPr>
              <w:spacing w:after="150" w:line="240" w:lineRule="auto"/>
              <w:ind w:hanging="3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Inkscape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бағдарламасында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фигураларды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сала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алады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D76CB" w:rsidRPr="00DD11CF" w:rsidRDefault="00DD76CB" w:rsidP="00DD76CB">
            <w:pPr>
              <w:numPr>
                <w:ilvl w:val="0"/>
                <w:numId w:val="4"/>
              </w:numPr>
              <w:spacing w:after="150" w:line="240" w:lineRule="auto"/>
              <w:ind w:hanging="3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3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Paint</w:t>
            </w:r>
            <w:proofErr w:type="spellEnd"/>
            <w:r w:rsidRPr="00E3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графикалық </w:t>
            </w:r>
            <w:proofErr w:type="spellStart"/>
            <w:r w:rsidRPr="00E3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редакторында</w:t>
            </w:r>
            <w:proofErr w:type="spellEnd"/>
            <w:r w:rsidRPr="00E3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фигуралар</w:t>
            </w:r>
            <w:proofErr w:type="spellEnd"/>
            <w:r w:rsidRPr="00E3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салумен</w:t>
            </w:r>
            <w:proofErr w:type="spellEnd"/>
            <w:r w:rsidRPr="00E3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салыстырады</w:t>
            </w:r>
            <w:proofErr w:type="spellEnd"/>
            <w:r w:rsidRPr="00E3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DD76CB" w:rsidRPr="00DD11CF" w:rsidTr="00C377C1">
        <w:trPr>
          <w:trHeight w:val="978"/>
        </w:trPr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76CB" w:rsidRPr="00DD11CF" w:rsidRDefault="00DD76CB" w:rsidP="00C377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Дереккөздер және жабдықтар</w:t>
            </w:r>
          </w:p>
        </w:tc>
        <w:tc>
          <w:tcPr>
            <w:tcW w:w="78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6CB" w:rsidRPr="00DD11CF" w:rsidRDefault="00DD76CB" w:rsidP="00C377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интерактиті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тақ</w:t>
            </w:r>
            <w:proofErr w:type="gram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</w:t>
            </w:r>
            <w:proofErr w:type="gram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топқа бөлу,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ноутбуктер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ашық журнал, бағалау шәкілі</w:t>
            </w:r>
          </w:p>
        </w:tc>
      </w:tr>
      <w:tr w:rsidR="00DD76CB" w:rsidRPr="00DD11CF" w:rsidTr="00C377C1">
        <w:trPr>
          <w:trHeight w:val="405"/>
        </w:trPr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76CB" w:rsidRPr="00DD11CF" w:rsidRDefault="00DD76CB" w:rsidP="00C377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Сабақ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барысы</w:t>
            </w:r>
            <w:proofErr w:type="spellEnd"/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Мұғалімнің і</w:t>
            </w:r>
            <w:proofErr w:type="gram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с-</w:t>
            </w:r>
            <w:proofErr w:type="gram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әрекеті</w:t>
            </w:r>
          </w:p>
        </w:tc>
        <w:tc>
          <w:tcPr>
            <w:tcW w:w="2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6CB" w:rsidRPr="00DD11CF" w:rsidRDefault="00DD76CB" w:rsidP="00C377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Оқушының і</w:t>
            </w:r>
            <w:proofErr w:type="gram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с-</w:t>
            </w:r>
            <w:proofErr w:type="gram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әрекеті</w:t>
            </w:r>
          </w:p>
        </w:tc>
      </w:tr>
      <w:tr w:rsidR="00DD76CB" w:rsidRPr="00DD11CF" w:rsidTr="00C377C1">
        <w:trPr>
          <w:trHeight w:val="630"/>
        </w:trPr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76CB" w:rsidRPr="00DD11CF" w:rsidRDefault="00DD76CB" w:rsidP="00C377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Тапсырмалар</w:t>
            </w:r>
            <w:proofErr w:type="spellEnd"/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Суретпен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байланысты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тілек</w:t>
            </w:r>
            <w:proofErr w:type="spellEnd"/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</w:t>
            </w:r>
            <w:proofErr w:type="gram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қа бөлу;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минут</w:t>
            </w: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сабақ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барысымен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таныстыру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(мақсаты, нәтижесі, бағалау шәкі</w:t>
            </w:r>
            <w:proofErr w:type="gram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імен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таныстырып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өтемін) 3 минут</w:t>
            </w: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үй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тапсырмасын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сұрау; 10 минут</w:t>
            </w: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Оқушыларды жаңа сабаққа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</w:t>
            </w:r>
            <w:proofErr w:type="gram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іктіру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(практикалық жұмыс) 15 минут</w:t>
            </w: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Сабақты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бекіту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(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paint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бағдарламасымен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салыстыру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2 минут</w:t>
            </w: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Сіздер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қандай графикалық бағдарламамен жұмыс жасадыңыздар?</w:t>
            </w: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Ұқсастықтары қандай?</w:t>
            </w: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 Айырмашылықтары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Жұмыс </w:t>
            </w:r>
            <w:proofErr w:type="gram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</w:t>
            </w:r>
            <w:proofErr w:type="gram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ңындағы айырмашылықтар?</w:t>
            </w: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рефлексия; (сабақты өне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бойына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шолу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нәтижеге бағыттау) 3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миут</w:t>
            </w:r>
            <w:proofErr w:type="spellEnd"/>
          </w:p>
          <w:p w:rsidR="00DD76CB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байланыс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(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</w:t>
            </w:r>
            <w:proofErr w:type="gram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пирамидасы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2 минут</w:t>
            </w:r>
          </w:p>
          <w:p w:rsidR="00DD76CB" w:rsidRPr="00E33E1E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бағалау 5 минут</w:t>
            </w:r>
          </w:p>
        </w:tc>
        <w:tc>
          <w:tcPr>
            <w:tcW w:w="2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6CB" w:rsidRPr="00DD11CF" w:rsidRDefault="00DD76CB" w:rsidP="00C377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-бала өзіне түскен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суретке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қатысты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тілек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айтады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D76CB" w:rsidRPr="00DD11CF" w:rsidRDefault="00DD76CB" w:rsidP="00C377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-шаттық шеңбері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ортадан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бө</w:t>
            </w:r>
            <w:proofErr w:type="gram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інеді;</w:t>
            </w:r>
          </w:p>
          <w:p w:rsidR="00DD76CB" w:rsidRDefault="00DD76CB" w:rsidP="00C377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D76CB" w:rsidRPr="00E33E1E" w:rsidRDefault="00DD76CB" w:rsidP="00C377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33E1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оқушыларды сабақ барысымен таныстырып өтемін;</w:t>
            </w:r>
          </w:p>
          <w:p w:rsidR="00DD76CB" w:rsidRPr="00E33E1E" w:rsidRDefault="00DD76CB" w:rsidP="00C377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33E1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-үй тапсырмасы векториналық сұрақ;</w:t>
            </w:r>
          </w:p>
          <w:p w:rsidR="00DD76CB" w:rsidRPr="00E33E1E" w:rsidRDefault="00DD76CB" w:rsidP="00C377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33E1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оқушылар деңгейлік </w:t>
            </w:r>
            <w:r w:rsidRPr="00E33E1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тапсырмлар арқылы практикалық жұмыстар отындайды;</w:t>
            </w: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E1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-графикалық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редакторларды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салыстыру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D76CB" w:rsidRPr="00DD11CF" w:rsidRDefault="00DD76CB" w:rsidP="00C377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-сабақта не өтілді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еске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тү</w:t>
            </w:r>
            <w:proofErr w:type="gram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сіру</w:t>
            </w:r>
            <w:proofErr w:type="gram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D76CB" w:rsidRPr="00DD11CF" w:rsidRDefault="00DD76CB" w:rsidP="00C377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Түсінгенім, түсінбегенім, қиын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болды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мүғалімге ұсыныс, </w:t>
            </w:r>
            <w:proofErr w:type="spellStart"/>
            <w:proofErr w:type="gram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ікір</w:t>
            </w:r>
            <w:proofErr w:type="spellEnd"/>
          </w:p>
        </w:tc>
      </w:tr>
      <w:tr w:rsidR="00DD76CB" w:rsidRPr="00DD11CF" w:rsidTr="00C377C1">
        <w:trPr>
          <w:trHeight w:val="2190"/>
        </w:trPr>
        <w:tc>
          <w:tcPr>
            <w:tcW w:w="96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Сабақ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бойынша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мұғ</w:t>
            </w:r>
            <w:proofErr w:type="gramStart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</w:t>
            </w:r>
            <w:proofErr w:type="gramEnd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імнің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жазбалары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(мұғалім мен оқушы сабақ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барысында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немен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айналысады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?)</w:t>
            </w: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Ұйымдастыру жұмысы. </w:t>
            </w: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Сәлемдесу. Оқушылардың сабақтың басындағы көңі</w:t>
            </w:r>
            <w:proofErr w:type="gram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күйін қадағалау.</w:t>
            </w: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І. «Тренинг»</w:t>
            </w: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шеңбер құрамыз;</w:t>
            </w: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-бала өзіне түскен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суретке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қатысты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тілек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айтады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-шаттық шеңбері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ортадан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бө</w:t>
            </w:r>
            <w:proofErr w:type="gram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інеді;</w:t>
            </w: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ІІ. Сабақ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барысымен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таныстыру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оқушыларды сабақ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барысымен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таныстырып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өтемін;</w:t>
            </w: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Мақсаты, күтілетін нәтиже, ашық журнал, бағалау шәкі</w:t>
            </w:r>
            <w:proofErr w:type="gram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і;</w:t>
            </w: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      </w:t>
            </w:r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ІІІ. Үй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тапсырмасы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Кі</w:t>
            </w:r>
            <w:proofErr w:type="gramStart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</w:t>
            </w:r>
            <w:proofErr w:type="spellEnd"/>
            <w:proofErr w:type="gramEnd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жүйрік?»</w:t>
            </w: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Мұнда оқушылар векториналық сұрақ</w:t>
            </w:r>
            <w:proofErr w:type="gram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</w:t>
            </w:r>
            <w:proofErr w:type="gram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ға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жауап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 арқылы ұпай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алады</w:t>
            </w:r>
            <w:proofErr w:type="spellEnd"/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ІҮ. Жаңа сабаққа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кі</w:t>
            </w:r>
            <w:proofErr w:type="gramStart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іктіру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Оқушылар деңгейлік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тапсырмлар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арқылы практикалық жұмыстар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отындайды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Оқулық</w:t>
            </w:r>
            <w:proofErr w:type="gram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 ж</w:t>
            </w:r>
            <w:proofErr w:type="gram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ұмыс 118-119 бет</w:t>
            </w: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Ү. Сабақты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бекіту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;</w:t>
            </w: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paint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бағдарламасымен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салыстыру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Сіздер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қандай графикалық бағдарламамен жұмыс жасадыңыздар?</w:t>
            </w: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Ұқсастықтары қандай?</w:t>
            </w: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Айырмашылықтары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Жұмыс </w:t>
            </w:r>
            <w:proofErr w:type="gram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</w:t>
            </w:r>
            <w:proofErr w:type="gram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ңындағы айырмашылықтар?</w:t>
            </w: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ҮІ. Рефлексия;</w:t>
            </w: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(сабақты өне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бойына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шолу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нәтижеге бағыттау)</w:t>
            </w: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ҮІІ.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Кері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байланыс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;</w:t>
            </w: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</w:t>
            </w:r>
            <w:proofErr w:type="gram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пирамидасы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Түсінгенім, түсінбегенім, қиын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болды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</w:t>
            </w: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</w:t>
            </w: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ғалімге ұсыныс, </w:t>
            </w:r>
            <w:proofErr w:type="spellStart"/>
            <w:proofErr w:type="gram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ікір</w:t>
            </w:r>
            <w:proofErr w:type="spellEnd"/>
          </w:p>
          <w:p w:rsidR="00DD76CB" w:rsidRPr="00DD11CF" w:rsidRDefault="00DD76CB" w:rsidP="00C377C1">
            <w:pPr>
              <w:spacing w:after="15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1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Үйге:</w:t>
            </w:r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Фигураларды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пайдаланып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суреттер</w:t>
            </w:r>
            <w:proofErr w:type="spellEnd"/>
            <w:r w:rsidRPr="00DD1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салу;</w:t>
            </w:r>
          </w:p>
        </w:tc>
      </w:tr>
    </w:tbl>
    <w:p w:rsidR="00DD76CB" w:rsidRPr="00DD11CF" w:rsidRDefault="00DD76CB" w:rsidP="00DD76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1CF">
        <w:rPr>
          <w:rFonts w:ascii="Times New Roman" w:hAnsi="Times New Roman" w:cs="Times New Roman"/>
          <w:sz w:val="28"/>
          <w:szCs w:val="28"/>
        </w:rPr>
        <w:lastRenderedPageBreak/>
        <w:t>Алақанды уқалау.</w:t>
      </w:r>
    </w:p>
    <w:p w:rsidR="00DD76CB" w:rsidRPr="00DD11CF" w:rsidRDefault="00DD76CB" w:rsidP="00DD76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1CF">
        <w:rPr>
          <w:rFonts w:ascii="Times New Roman" w:hAnsi="Times New Roman" w:cs="Times New Roman"/>
          <w:sz w:val="28"/>
          <w:szCs w:val="28"/>
        </w:rPr>
        <w:t>Қолды қысу</w:t>
      </w:r>
    </w:p>
    <w:p w:rsidR="00DD76CB" w:rsidRPr="00DD11CF" w:rsidRDefault="00DD76CB" w:rsidP="00DD76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D11C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D11CF">
        <w:rPr>
          <w:rFonts w:ascii="Times New Roman" w:hAnsi="Times New Roman" w:cs="Times New Roman"/>
          <w:sz w:val="28"/>
          <w:szCs w:val="28"/>
        </w:rPr>
        <w:t>ілезіктен</w:t>
      </w:r>
      <w:proofErr w:type="spellEnd"/>
      <w:r w:rsidRPr="00DD1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1CF">
        <w:rPr>
          <w:rFonts w:ascii="Times New Roman" w:hAnsi="Times New Roman" w:cs="Times New Roman"/>
          <w:sz w:val="28"/>
          <w:szCs w:val="28"/>
        </w:rPr>
        <w:t>айналдыру</w:t>
      </w:r>
      <w:proofErr w:type="spellEnd"/>
    </w:p>
    <w:p w:rsidR="00DD76CB" w:rsidRPr="00DD11CF" w:rsidRDefault="00DD76CB" w:rsidP="00DD76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1CF">
        <w:rPr>
          <w:rFonts w:ascii="Times New Roman" w:hAnsi="Times New Roman" w:cs="Times New Roman"/>
          <w:sz w:val="28"/>
          <w:szCs w:val="28"/>
        </w:rPr>
        <w:t>Көзге арналған жаттығулар.</w:t>
      </w:r>
    </w:p>
    <w:p w:rsidR="00DD76CB" w:rsidRPr="00DD11CF" w:rsidRDefault="00DD76CB" w:rsidP="00DD76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1CF">
        <w:rPr>
          <w:rFonts w:ascii="Times New Roman" w:hAnsi="Times New Roman" w:cs="Times New Roman"/>
          <w:sz w:val="28"/>
          <w:szCs w:val="28"/>
        </w:rPr>
        <w:t xml:space="preserve">Көзді </w:t>
      </w:r>
      <w:proofErr w:type="spellStart"/>
      <w:r w:rsidRPr="00DD11CF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DD1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1CF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DD11CF">
        <w:rPr>
          <w:rFonts w:ascii="Times New Roman" w:hAnsi="Times New Roman" w:cs="Times New Roman"/>
          <w:sz w:val="28"/>
          <w:szCs w:val="28"/>
        </w:rPr>
        <w:t xml:space="preserve"> жыпылықтату.</w:t>
      </w:r>
    </w:p>
    <w:p w:rsidR="00DD76CB" w:rsidRPr="00DD11CF" w:rsidRDefault="00DD76CB" w:rsidP="00DD76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1CF">
        <w:rPr>
          <w:rFonts w:ascii="Times New Roman" w:hAnsi="Times New Roman" w:cs="Times New Roman"/>
          <w:sz w:val="28"/>
          <w:szCs w:val="28"/>
        </w:rPr>
        <w:t>Көзің</w:t>
      </w:r>
      <w:proofErr w:type="gramStart"/>
      <w:r w:rsidRPr="00DD11CF">
        <w:rPr>
          <w:rFonts w:ascii="Times New Roman" w:hAnsi="Times New Roman" w:cs="Times New Roman"/>
          <w:sz w:val="28"/>
          <w:szCs w:val="28"/>
        </w:rPr>
        <w:t>мен</w:t>
      </w:r>
      <w:proofErr w:type="gramEnd"/>
      <w:r w:rsidRPr="00DD11CF">
        <w:rPr>
          <w:rFonts w:ascii="Times New Roman" w:hAnsi="Times New Roman" w:cs="Times New Roman"/>
          <w:sz w:val="28"/>
          <w:szCs w:val="28"/>
        </w:rPr>
        <w:t xml:space="preserve"> ақырын оң жаққа, жоғары, солға, төмен қарай 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11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11CF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DD11CF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DD1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1CF">
        <w:rPr>
          <w:rFonts w:ascii="Times New Roman" w:hAnsi="Times New Roman" w:cs="Times New Roman"/>
          <w:sz w:val="28"/>
          <w:szCs w:val="28"/>
        </w:rPr>
        <w:t>айналым</w:t>
      </w:r>
      <w:proofErr w:type="spellEnd"/>
      <w:r w:rsidRPr="00DD1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1CF">
        <w:rPr>
          <w:rFonts w:ascii="Times New Roman" w:hAnsi="Times New Roman" w:cs="Times New Roman"/>
          <w:sz w:val="28"/>
          <w:szCs w:val="28"/>
        </w:rPr>
        <w:t>жаса</w:t>
      </w:r>
      <w:proofErr w:type="spellEnd"/>
    </w:p>
    <w:p w:rsidR="00DD76CB" w:rsidRPr="00DD11CF" w:rsidRDefault="00DD76CB" w:rsidP="00DD76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1CF">
        <w:rPr>
          <w:rFonts w:ascii="Times New Roman" w:hAnsi="Times New Roman" w:cs="Times New Roman"/>
          <w:sz w:val="28"/>
          <w:szCs w:val="28"/>
        </w:rPr>
        <w:t>Жаттығуды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D11CF">
        <w:rPr>
          <w:rFonts w:ascii="Times New Roman" w:hAnsi="Times New Roman" w:cs="Times New Roman"/>
          <w:sz w:val="28"/>
          <w:szCs w:val="28"/>
        </w:rPr>
        <w:t>орындарында</w:t>
      </w:r>
      <w:proofErr w:type="spellEnd"/>
      <w:r w:rsidRPr="00DD1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1CF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DD1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1CF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DD11CF">
        <w:rPr>
          <w:rFonts w:ascii="Times New Roman" w:hAnsi="Times New Roman" w:cs="Times New Roman"/>
          <w:sz w:val="28"/>
          <w:szCs w:val="28"/>
        </w:rPr>
        <w:t>.</w:t>
      </w:r>
    </w:p>
    <w:p w:rsidR="00DD76CB" w:rsidRPr="00DD11CF" w:rsidRDefault="00DD76CB" w:rsidP="00DD76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1CF">
        <w:rPr>
          <w:rFonts w:ascii="Times New Roman" w:hAnsi="Times New Roman" w:cs="Times New Roman"/>
          <w:sz w:val="28"/>
          <w:szCs w:val="28"/>
        </w:rPr>
        <w:t xml:space="preserve">Үйге </w:t>
      </w:r>
      <w:proofErr w:type="spellStart"/>
      <w:r w:rsidRPr="00DD11CF">
        <w:rPr>
          <w:rFonts w:ascii="Times New Roman" w:hAnsi="Times New Roman" w:cs="Times New Roman"/>
          <w:sz w:val="28"/>
          <w:szCs w:val="28"/>
        </w:rPr>
        <w:t>тапсырмасын</w:t>
      </w:r>
      <w:proofErr w:type="spellEnd"/>
      <w:r w:rsidRPr="00DD11CF">
        <w:rPr>
          <w:rFonts w:ascii="Times New Roman" w:hAnsi="Times New Roman" w:cs="Times New Roman"/>
          <w:sz w:val="28"/>
          <w:szCs w:val="28"/>
        </w:rPr>
        <w:t xml:space="preserve"> беру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11CF">
        <w:rPr>
          <w:rFonts w:ascii="Times New Roman" w:hAnsi="Times New Roman" w:cs="Times New Roman"/>
          <w:sz w:val="28"/>
          <w:szCs w:val="28"/>
        </w:rPr>
        <w:t>(2 мин)</w:t>
      </w:r>
    </w:p>
    <w:p w:rsidR="00DD76CB" w:rsidRPr="00DD11CF" w:rsidRDefault="00DD76CB" w:rsidP="00DD76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1CF">
        <w:rPr>
          <w:rFonts w:ascii="Times New Roman" w:hAnsi="Times New Roman" w:cs="Times New Roman"/>
          <w:sz w:val="28"/>
          <w:szCs w:val="28"/>
        </w:rPr>
        <w:t xml:space="preserve">IV </w:t>
      </w:r>
      <w:proofErr w:type="spellStart"/>
      <w:r w:rsidRPr="00DD11CF">
        <w:rPr>
          <w:rFonts w:ascii="Times New Roman" w:hAnsi="Times New Roman" w:cs="Times New Roman"/>
          <w:sz w:val="28"/>
          <w:szCs w:val="28"/>
        </w:rPr>
        <w:t>тарау</w:t>
      </w:r>
      <w:proofErr w:type="spellEnd"/>
      <w:r w:rsidRPr="00DD11CF">
        <w:rPr>
          <w:rFonts w:ascii="Times New Roman" w:hAnsi="Times New Roman" w:cs="Times New Roman"/>
          <w:sz w:val="28"/>
          <w:szCs w:val="28"/>
        </w:rPr>
        <w:t>, § оқу, конспект.</w:t>
      </w:r>
    </w:p>
    <w:p w:rsidR="00DD76CB" w:rsidRPr="00DD11CF" w:rsidRDefault="00DD76CB" w:rsidP="00DD76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1CF">
        <w:rPr>
          <w:rFonts w:ascii="Times New Roman" w:hAnsi="Times New Roman" w:cs="Times New Roman"/>
          <w:sz w:val="28"/>
          <w:szCs w:val="28"/>
        </w:rPr>
        <w:t xml:space="preserve">Үй </w:t>
      </w:r>
      <w:proofErr w:type="spellStart"/>
      <w:r w:rsidRPr="00DD11CF">
        <w:rPr>
          <w:rFonts w:ascii="Times New Roman" w:hAnsi="Times New Roman" w:cs="Times New Roman"/>
          <w:sz w:val="28"/>
          <w:szCs w:val="28"/>
        </w:rPr>
        <w:t>тапсырмасын</w:t>
      </w:r>
      <w:proofErr w:type="spellEnd"/>
      <w:r w:rsidRPr="00DD11CF">
        <w:rPr>
          <w:rFonts w:ascii="Times New Roman" w:hAnsi="Times New Roman" w:cs="Times New Roman"/>
          <w:sz w:val="28"/>
          <w:szCs w:val="28"/>
        </w:rPr>
        <w:t xml:space="preserve"> күнделіктеріне </w:t>
      </w:r>
      <w:proofErr w:type="spellStart"/>
      <w:r w:rsidRPr="00DD11CF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DD1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1CF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DD11CF">
        <w:rPr>
          <w:rFonts w:ascii="Times New Roman" w:hAnsi="Times New Roman" w:cs="Times New Roman"/>
          <w:sz w:val="28"/>
          <w:szCs w:val="28"/>
        </w:rPr>
        <w:t>.</w:t>
      </w:r>
    </w:p>
    <w:p w:rsidR="00DD76CB" w:rsidRPr="00DD11CF" w:rsidRDefault="00DD76CB" w:rsidP="00DD76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76CB" w:rsidRPr="00DD11CF" w:rsidRDefault="00DD76CB" w:rsidP="00DD76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1CF">
        <w:rPr>
          <w:rFonts w:ascii="Times New Roman" w:hAnsi="Times New Roman" w:cs="Times New Roman"/>
          <w:sz w:val="28"/>
          <w:szCs w:val="28"/>
        </w:rPr>
        <w:t>Бағалау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11CF">
        <w:rPr>
          <w:rFonts w:ascii="Times New Roman" w:hAnsi="Times New Roman" w:cs="Times New Roman"/>
          <w:sz w:val="28"/>
          <w:szCs w:val="28"/>
        </w:rPr>
        <w:t>(2 мин)</w:t>
      </w:r>
    </w:p>
    <w:p w:rsidR="00DD76CB" w:rsidRPr="0066538F" w:rsidRDefault="00DD76CB" w:rsidP="00DD76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538F">
        <w:rPr>
          <w:rFonts w:ascii="Times New Roman" w:hAnsi="Times New Roman" w:cs="Times New Roman"/>
          <w:sz w:val="28"/>
          <w:szCs w:val="28"/>
          <w:lang w:val="kk-KZ"/>
        </w:rPr>
        <w:t>Әр оқушыға жеке тұлға ретінде баға беру. (жарайсың, қолыңнан келеді, көп еңбектендің)</w:t>
      </w:r>
    </w:p>
    <w:p w:rsidR="00DD76CB" w:rsidRPr="0066538F" w:rsidRDefault="00DD76CB" w:rsidP="00DD76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76CB" w:rsidRPr="00023B5F" w:rsidRDefault="00DD76CB" w:rsidP="00DD76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3B5F">
        <w:rPr>
          <w:rFonts w:ascii="Times New Roman" w:hAnsi="Times New Roman" w:cs="Times New Roman"/>
          <w:sz w:val="28"/>
          <w:szCs w:val="28"/>
          <w:lang w:val="kk-KZ"/>
        </w:rPr>
        <w:t>Бір - біріне баға береді, ұнаған жерлерін айтып пікір таласады</w:t>
      </w:r>
    </w:p>
    <w:p w:rsidR="00DD76CB" w:rsidRPr="00023B5F" w:rsidRDefault="00DD76CB" w:rsidP="00DD76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76CB" w:rsidRPr="00DD11CF" w:rsidRDefault="00DD76CB" w:rsidP="00DD76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3B5F">
        <w:rPr>
          <w:rFonts w:ascii="Times New Roman" w:hAnsi="Times New Roman" w:cs="Times New Roman"/>
          <w:sz w:val="28"/>
          <w:szCs w:val="28"/>
          <w:lang w:val="kk-KZ"/>
        </w:rPr>
        <w:t>Рефлексия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3B5F">
        <w:rPr>
          <w:rFonts w:ascii="Times New Roman" w:hAnsi="Times New Roman" w:cs="Times New Roman"/>
          <w:sz w:val="28"/>
          <w:szCs w:val="28"/>
          <w:lang w:val="kk-KZ"/>
        </w:rPr>
        <w:t>(3 мин)</w:t>
      </w:r>
    </w:p>
    <w:p w:rsidR="00DD76CB" w:rsidRPr="00DD11CF" w:rsidRDefault="00DD76CB" w:rsidP="00DD76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3B5F">
        <w:rPr>
          <w:rFonts w:ascii="Times New Roman" w:hAnsi="Times New Roman" w:cs="Times New Roman"/>
          <w:sz w:val="28"/>
          <w:szCs w:val="28"/>
          <w:lang w:val="kk-KZ"/>
        </w:rPr>
        <w:t>«Post-it» әдісі арқылы кері байланыс аламын</w:t>
      </w:r>
      <w:r w:rsidRPr="00DD11C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D76CB" w:rsidRPr="00DD11CF" w:rsidRDefault="00DD76CB" w:rsidP="00DD76CB">
      <w:pPr>
        <w:pStyle w:val="a3"/>
        <w:ind w:firstLine="567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D76CB" w:rsidRDefault="00DD76CB" w:rsidP="00DD76CB">
      <w:pPr>
        <w:pStyle w:val="a3"/>
        <w:ind w:firstLine="567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D32A9" w:rsidRPr="00DD76CB" w:rsidRDefault="00DD76CB">
      <w:pPr>
        <w:rPr>
          <w:lang w:val="kk-KZ"/>
        </w:rPr>
      </w:pPr>
    </w:p>
    <w:sectPr w:rsidR="008D32A9" w:rsidRPr="00DD76CB" w:rsidSect="00245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C63F7"/>
    <w:multiLevelType w:val="multilevel"/>
    <w:tmpl w:val="A86C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166644"/>
    <w:multiLevelType w:val="multilevel"/>
    <w:tmpl w:val="F952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944A46"/>
    <w:multiLevelType w:val="multilevel"/>
    <w:tmpl w:val="413C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HAns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E5170E"/>
    <w:multiLevelType w:val="multilevel"/>
    <w:tmpl w:val="4144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6CB"/>
    <w:rsid w:val="002451F1"/>
    <w:rsid w:val="006D406B"/>
    <w:rsid w:val="00DD76CB"/>
    <w:rsid w:val="00F71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6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465</Words>
  <Characters>2652</Characters>
  <Application>Microsoft Office Word</Application>
  <DocSecurity>0</DocSecurity>
  <Lines>22</Lines>
  <Paragraphs>6</Paragraphs>
  <ScaleCrop>false</ScaleCrop>
  <Company>office 2007 rus ent: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2021-12-02T03:45:00Z</dcterms:created>
  <dcterms:modified xsi:type="dcterms:W3CDTF">2021-12-02T03:47:00Z</dcterms:modified>
</cp:coreProperties>
</file>