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8A" w:rsidRPr="00B256F9" w:rsidRDefault="00581754" w:rsidP="00B256F9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56F9">
        <w:rPr>
          <w:rFonts w:ascii="Times New Roman" w:hAnsi="Times New Roman" w:cs="Times New Roman"/>
          <w:b/>
          <w:sz w:val="28"/>
          <w:szCs w:val="28"/>
          <w:lang w:val="kk-KZ"/>
        </w:rPr>
        <w:t>Жеке тұлғаны қалыптастырудағы музыкалық мәдениеттің рөлі</w:t>
      </w:r>
    </w:p>
    <w:p w:rsidR="00534531" w:rsidRPr="00534531" w:rsidRDefault="00534531" w:rsidP="00B256F9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А.Н.Байдильдинова </w:t>
      </w:r>
    </w:p>
    <w:p w:rsidR="00534531" w:rsidRDefault="00F166EE" w:rsidP="00B256F9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587A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393AD1">
        <w:rPr>
          <w:rFonts w:ascii="Times New Roman" w:hAnsi="Times New Roman" w:cs="Times New Roman"/>
          <w:b/>
          <w:sz w:val="28"/>
          <w:szCs w:val="28"/>
          <w:lang w:val="kk-KZ"/>
        </w:rPr>
        <w:t>№2 ЖО</w:t>
      </w:r>
      <w:r w:rsidR="00587A17">
        <w:rPr>
          <w:rFonts w:ascii="Times New Roman" w:hAnsi="Times New Roman" w:cs="Times New Roman"/>
          <w:b/>
          <w:sz w:val="28"/>
          <w:szCs w:val="28"/>
          <w:lang w:val="kk-KZ"/>
        </w:rPr>
        <w:t>ББ</w:t>
      </w:r>
      <w:r w:rsidR="00534531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E333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КММ </w:t>
      </w:r>
      <w:r w:rsidR="00E3332C">
        <w:rPr>
          <w:rFonts w:ascii="Times New Roman" w:hAnsi="Times New Roman" w:cs="Times New Roman"/>
          <w:b/>
          <w:sz w:val="28"/>
          <w:szCs w:val="28"/>
          <w:lang w:val="kk-KZ"/>
        </w:rPr>
        <w:t>музыка мұғалімі, Павлодар қаласы</w:t>
      </w:r>
      <w:r w:rsidR="005345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166EE" w:rsidRPr="00534531" w:rsidRDefault="00F166EE" w:rsidP="00F166EE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56F9">
        <w:rPr>
          <w:rFonts w:ascii="Times New Roman" w:hAnsi="Times New Roman" w:cs="Times New Roman"/>
          <w:b/>
          <w:sz w:val="28"/>
          <w:szCs w:val="28"/>
          <w:lang w:val="kk-KZ"/>
        </w:rPr>
        <w:t>Аңдатпа</w:t>
      </w:r>
    </w:p>
    <w:p w:rsidR="00581754" w:rsidRPr="00B256F9" w:rsidRDefault="00581754" w:rsidP="00B256F9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56F9">
        <w:rPr>
          <w:rFonts w:ascii="Times New Roman" w:hAnsi="Times New Roman" w:cs="Times New Roman"/>
          <w:sz w:val="28"/>
          <w:szCs w:val="28"/>
          <w:lang w:val="kk-KZ"/>
        </w:rPr>
        <w:t xml:space="preserve">            Мақалада оқытушылардың музыкалық тәрбиесінің тәжірибелік нәтижелілігі жоғары көтерілуінің қажеттілігінің алғы - шарттары олардың білімі мен музыкалық дамуы туралы жазылған . Жастардың жеке музыкалық дамуын бақылау, олардың өнер жолында  ең жақсы дәрежеде өсуін қамтамасыз етуде мүмкіндік туғызады деп пікір білдірілген .   </w:t>
      </w:r>
    </w:p>
    <w:p w:rsidR="00581754" w:rsidRDefault="00581754" w:rsidP="00B256F9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56F9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B256F9">
        <w:rPr>
          <w:rFonts w:ascii="Times New Roman" w:hAnsi="Times New Roman" w:cs="Times New Roman"/>
          <w:sz w:val="28"/>
          <w:szCs w:val="28"/>
          <w:lang w:val="kk-KZ"/>
        </w:rPr>
        <w:t>Тірек сөздер</w:t>
      </w:r>
      <w:r w:rsidRPr="00B256F9">
        <w:rPr>
          <w:rFonts w:ascii="Times New Roman" w:hAnsi="Times New Roman" w:cs="Times New Roman"/>
          <w:sz w:val="28"/>
          <w:szCs w:val="28"/>
          <w:lang w:val="kk-KZ"/>
        </w:rPr>
        <w:t xml:space="preserve">: музыкалық тәрбие , қазақ фольклоры, рухани мәдениет , өнерге баулу , эмоциялық үн . </w:t>
      </w:r>
    </w:p>
    <w:p w:rsidR="00F166EE" w:rsidRPr="00F166EE" w:rsidRDefault="00F166EE" w:rsidP="00B256F9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1754" w:rsidRPr="00B256F9" w:rsidRDefault="00581754" w:rsidP="00B256F9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56F9">
        <w:rPr>
          <w:rFonts w:ascii="Times New Roman" w:hAnsi="Times New Roman" w:cs="Times New Roman"/>
          <w:sz w:val="28"/>
          <w:szCs w:val="28"/>
          <w:lang w:val="kk-KZ"/>
        </w:rPr>
        <w:t xml:space="preserve">            Тәуелсіз елімізде табандылықпен жүзеге асырылып жатқан ілгерілесу саясатты қоғам өмірінің барлық саласына түбегейлі өзгерістер енгізуде . Тәуелсіз мемлекетіміздің өсіп - өркендеуі , қауіпсіздігі , әл - ахуалының артуын жүзеге асырудың аса маңызды құралы қоғамның барлық саласын , соның ішінде өнер саласында мәдениет пен білімді дамытуда аса маңызды рөл атқарды . Қазақстан Республикасының этникалық - мәдени білім тұжырымдамасында ( 1996 ) ; « Тәрбиенің түп максаты коғамның нарықтық қарым - қатынасқа көшуі кезінде саяси экономикалық және рухани дағдарыстарды жеңіп шыға алатын , өмірге икемделген , білікті , жанжақты мәдениетті жеке тұлғаны тәрбиелеу » – деп өнер мен мәдениетті дамытуға ерекше мән берілген . Тәуелсіз еліміздің дамуы үшін мәдени рухани мұраның жетістіктерін келешек ұрпаққа қалдырудың үлесі зор . Халықтың даналық мұрасын сақтаудың негізі халықтық тәрбиеде . Күнделікті өмір мен табиғаттағы әдемілікті түсіну , бакылау , пайдалану үшін балалардың сезім - түйсігі ұшқыр , ақыл - ойы алғыр , терең білімді азамат болуы керек . Осындай ұрпақтың өмірге де ген эстетикалық көзқарасы оның қызметінің барлық саласында көрініп тұрады . « Ата - бабаларымыздың рухани мәдени мұраларының тарихи ескерткіштермен ғана шектелмейтіні мәлім . Аязды , аңызақ желді , қақаған қысы мен аптап ыстығы жеткілікті ұлан - ғайыр кеңістіктегі шаруашылық ұйымдастыру мен күнкөріске байланысты қалыптасқан қазақтың қол өнері , әуез аспаптары , тіпті қырыққа тар та жанрлары мен қосалқылары бар өте бай ауыз әдебиеті белгілі бір мазмұнға құрылатын күйлері , ақындық шешендік өнері , халық әуендері мен билері . ұлттық әдет - ғұрып , ізгілік , имандылық дәстүрлері қазақ ұлтының ақжанын сезілтіп оята тын құбылыстар » . Музыка пәні арқылы тәрбие беру тек қана жекеленген нысандар ды елестете ұғыну ғана емес , ол мәдениетті сезіну мен түсінудің негізі . Бұл өмірге деген эстетикалық қатынасқа тығысатын барлык </w:t>
      </w:r>
      <w:r w:rsidRPr="00B256F9">
        <w:rPr>
          <w:rFonts w:ascii="Times New Roman" w:hAnsi="Times New Roman" w:cs="Times New Roman"/>
          <w:sz w:val="28"/>
          <w:szCs w:val="28"/>
          <w:lang w:val="kk-KZ"/>
        </w:rPr>
        <w:lastRenderedPageBreak/>
        <w:t>үйреншікті заттарға , дағдылы әлемге жаңа қатынас орнатады . Жоғарғы оқу орнының болашақ түлектеріне : « Ұстаздық еткен жалықпас , үйретуден балаға » , - деп , ұлы Абай айтқандай , жас ұрпаққа сапалы білім , саналы тәрбие беріп , жан - жақты дамыған тұлғаны қалыптастыруға үлес қосатын ұстаз орны әрқашан ерекше . Сондықтан да бүгінгі өмір талабы ұстаздарға қажымай - талмай жемісті еңбек етіп , ыждағаттылықпен , шығармашылық ізденімпаздықпен жұмыс істеуді міндеттейді . Ұрпақ тәрбиесі ісіне жете көңіл бөліп , жас жеткіншектерге музыка әлемінің қыр - сырын үйретуде талапқа сай ұзтаздарымыз еңбек етіп жүр .</w:t>
      </w:r>
    </w:p>
    <w:p w:rsidR="00581754" w:rsidRPr="00B256F9" w:rsidRDefault="00581754" w:rsidP="00B256F9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56F9">
        <w:rPr>
          <w:rFonts w:ascii="Times New Roman" w:hAnsi="Times New Roman" w:cs="Times New Roman"/>
          <w:sz w:val="28"/>
          <w:szCs w:val="28"/>
          <w:lang w:val="kk-KZ"/>
        </w:rPr>
        <w:t xml:space="preserve">    Біздің қоғамымыздың жас мүшені нағыз адамзаттық көзқарасын дәйекті көзқарасының қалыптасуын тек білімге ғана негізделмейді , оған қоса өзінің сезім түйсігінен , ар - ожданның елегінен өткен ақыл - ой қызметі қажет . Бұл жерде өнердің алатын орны ерекше , себебі біз өнер бұлағынан сусындаған ата - бабаларымыздың музыка және өнер әлеміндегі ірі - ірі тұлғалардың ғасырлар бойы жинаған бай тәжірибесінің арнасын одан әрі кеңітіп дамытуымыз керек . Оқытушылардың музыкалық тәрбиесінің тәжірибелік нәтижелілігі жоғары көтерілуінің қажет тілігінің алғы - шарттары олардың білімі мен музыкалық дамуы болып саналады . Жастардың жеке музыкалық дамуын бақылау , олардың өнер жолында ең жақсы дәрежеде өсуін қамтамасыз етуде мүмкіндік туғызады . Бұл мәселелерді көптеген ғалымдарымыз зерттеді . Қазақстандағы музыкалық сын саласында әр кезеңдерде белгілі музыка танушылары – Б. Ерзакович , М. Ахметова , А. Темірбеков , Л.И. Гон чаров , 3. Қоспақов , Б. Қарақұлов және А.С. Райымбергеновтар . Музыканы қабыл дау , әрине күрделі процесс , осыған орай Д. Кабалевский былай деп жазды : « Музыкаға деген қызығушылық музыкаға әуестену және оны ұнату , оның ғажайып сұлулығын түсіну үшін қажетті шарт . Сонда ол өзінің тәрбиелік және танымдық ролін аткара алатын болады . Ал музыкаға қызықпаған , онымен айналыспаған , оны ұнатпаған адамға білім мен тәрбие беремін деу сәтсіздікке ұшыратпай қоймайды » . Әрбір оқушының сана сезімі , мінез - құлқы , мәдениеті , өмірге көзқарасы . музыкалық қабілеті бірдей болып келе бермейді . Олардың өзіндік ерекшелігі тәрбиесіне , шыққан ортасына да байланысты . Демек , оқытушы өзінің тәрбие жұмысында әрбір оқушыға өз алдына жеке - жеке қолданады . Болашақ маманның ең негізгі міндеті – таңдаған мамандығы бойынша педагогикалық тәсілдер теориялық білім мен тәжірибелік дағдысын ұдайы меңгеру болса , кәсіби тұрғыдан калыптасуына педагогикалық іс - тәжірибе кезеңінің зор көмегі болады . Адамның тұлға болып қалыптасуы жолында халық музыкасының әсері ұлан - ғайыр . Музыка өнері тек эстетикалык кұрал ғана емес , оның өзге сипаттары да бар : ұлттык бол мыс , мазмұн , сипат . </w:t>
      </w:r>
      <w:r w:rsidRPr="00B256F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Бұл турасында , орта мектеп бағдарламаларында осы тұрғыдан да зер салып , әдістемелік тәсілдеріміздің мазмұнын байыта түсуіміз керек - ак . Сондықтан да жастардың тәрбиесіне ықпал ететіндей жаңаша түрін іздеу керек сияқты . Байқасак , әрбір жүргізілген музыка сабағының тәрбиелік мәні өте зор . Мектепке мұғалімдерді кәсіптік мамандыққа сәйкес даярлауда негізгі нысана му зыка болуы керек . Бастауыш сынып оқушыларының әсемдікті көре , түсіне , жасай білуі мен рухани өмірін байыту , туған еліне , жеріне , табиғатына деген сүйіспеншілігін және ұлтымыздың бай қазақ фольклорына Кызығушылығын арттыра отырып , олардың бойында эстетикалық мәдениетті тәрбиелеу – бүгінгі таңда өзекті мәселе болып отыр . Оқушының әсемдікпен әрсіздікті , жаксы мен жаманды , мейірімділік пен зұлымдықты , қуаныш пен қайғыны түсініп ажырата білуіне байланысты оның эстетикалық мәдениеті мен мінез - құлық дағдылары айқындалады . « Жаратылыстың . һәм өнердің сұлу заттары адам жанында сұлулық сезімдерін оятады . Сондықтан баланың сұлулық сезімдері әр түрлі нәрседен оянымпаз болады . Біреудің музыкадан , сұлу суреттен , біреудің поэмадан . Тәрбиешінің міндеті балада өнердің қандай түріне ынта бар екенін тауып , сол ынтасын , түр туғызатын сұлулық сезімдерін өркендету » , - деп А. Жұбанов айтқандай , бастауыш сынып оқушыларының эстетикалық мәдениетінің дамуы сынып жетекшілерінің және пән мұғалімдерінің шеберлігі мен тәрбие құралдары казак фольклор жанрларын тиімді қолдана алуына , әдіс - тәсілдеріне байланысты . Оқушылардың музыка өнеріне дүниетанымын қалыптастыру әдістері алуан түрлі және ол оқушының жас мөлшеріне тәуелді . Музыка өнеріне дүниетанымын қалыптастыру әдістерін көрнекі және ауызша деп бөлуге болады . Педагогикалық ғылым мен практика оқушының шығармашылық қабілетінің неғұрлым тиімді әдістерін анықтап отыр . Олар : оқушылардың музыканы қабылдауымен эстетикалық мәдениетінің бастапқы керiнiстерін дамытуға бағытталған сендіру әдістері : а ) қоршаған ортаны жасампаздандыруға және мінез - құлық мәдениеті дағдыларын калыптастыруға арналған практикалық іс - әрекеттерге үйрету , жаттықтыру әдістері : а ) шығармашылық және практикалық іс - әрекеттерге итермелейтін проблемалық жағдайлар сияқты әдістер жатады . Шығармашылық қабілетті калыптастыруда қолданатын сендіру әдісінің ерекшелігі оны қабылдайтын ұбылыс əсем болған жағдайда ғана пайдалану керек екендігі . Окушыда эмоция лык үн косу өнер шығармаларымен тікелей ұшырасқанда пайда болады . Бұл әдісті көрнекілік , сондай - ақ ауызша әдіс деп те санауға болады . Үйрету жаттықтыру әдісінің мәні - окушыны тындай , көре бағалай білуге және соған сәйкес белсенді іс - әрекет етуге үйрету . Үйрету , жаттықтыру әдісі көп қайталауды талап етеді және түрлі жағдайларда </w:t>
      </w:r>
      <w:r w:rsidRPr="00B256F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қолданылады . Аталған әдістерді кешенді пай далана отырып оқушының қабылдау белсенділігін тәрбиелеу керек . Оқушылар әдебиетті оқуға , музыканы тыңдауға ынталы келеді . Әртүрлі әдеби , музыкалық шығармалардағы іс - әрекеттің оқиға желісін дұрыс түсіну үшін оқушыларды көп ізденуге үйрету . бағыт беру ұстаздың міндеті . Оқушылардың шығармашылық қабілеті және белсенділігі тұтас педагогикалық процесте дамиды . Сондықтан оның барлық еңбегі , демалысы шығармашылық бағытта тиімді ұйымдастырылса , ол өз өміріне әдемілік элементтерін енгізе алады . Қазіргі таңда жас ұрпаққа тәрбие беру саласында көп өзгерістер жаңалықтар болып жатыр . Бүгінгі күнде негізгі мақсат жан - жақты дамыған білімді тұлғаны тәрбиелеу . Өзгерістер өнер саласын да қамтыды . Тәрбиелеудің бір құралы кең сан қырлы ұғымды қамтитын музыкалық өнер . Халық тағлымының байлығын өн бойына жинақтаған ертеден қалыптасқан педагогикалық тәжірибеде , тәлім - тәрбиеде оқу - ағарту мәселелері әлі де жетерлік . Музыка адамзаттың рухани азығы , жан серігі , ұшқыр қиялы , нәзік сезімі . Қазақ халқы кұлақтан кіріп бойды алар әсем ән мен тәтті күйді ұнатқан . Домбыра сөйлейді , қобыз жеткізеді , сыбызғы білдіреді деген сөз тіркестері қазақ мәдениетінде кездейсоқ кездеспейді . Сабақта оқушылардың шығармашылық қабілетін дамыту да музыка мұғалімінің негізгі міндеті толықтырылған кеңейтілген бағдарлама негізінде оқу - тәрбие үрдісін және ұстаздың педагогикалық шеберлігін дамыту . Жасөспірімнің бойында талғампаздық эмоциялық сезімпаздық қалыптастыруында , оның мәдениетті болып өсуінде музыка әлемін түсінуде мектептегі музыка тәрбиесінің алатын орны ерекше . Әр түрлі жанрлы музыкалық шығармаларды та ну , музыкадағы түрлі кезеңдермен көңілді ажыратуда оқушының музыкалық шығармашылығын дамытады . Жас өспірім – тыңдаушы , орындаушы музыкаға де ген өзінің ой - пікірін көрсететін , түсінетін оқушы . Сондықтан музыкалық шығармашылық қабілеттің басты саласының бірі ол музыка арқылы тәрбие . Эсте тика мен музыкалық шығармашылық қабілеттің ортақ мәселесі адамның табиғат пен өмірдегі әсемдікті қабылдап бағалауға және түсінуге тәрбиелеп оқыту . Мұғалімнің міндеті оқушының жай ғана музыкалық икемін дамытып , оған музы ка білім ғана беру емес , оған музыкаға күнделікті байланыс керектігін таныту арқылы оның шығармашылық белсенділігін арттыру . Музыкалық тәрбие әдебиет бейнелеу өнері , тіл , тарих тағы басқа пәндермен байланысты . Сонда ғана біз оқушының мәдениетті жан дүниесі бай ой - парасаты кемелденген білімді оқушы етіп тәрбиелей аламыз . Музыка тіл айтып жеткізе алмайтын адамның киелі нәзік сезімі . Музыка бұл сезім тілі , адам жанын баурап алатын , моральдық сезімдік эстетикалық бірлігі болып табылады . Мектептегі музыка </w:t>
      </w:r>
      <w:r w:rsidRPr="00B256F9"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пәні оқушыларға басты тәрбие құралы болып есептеледі . Олардың рухани өмірі мен тәжірибенің музыка әлемін түсініп қабылдауы . Оқушының талғампаздығы , эмоциялық сезімталдығы , білімділігі , мәдениеттілігі жас өспірімге ақыл - ой , сана - сезімдігі жақсы мінез - ол музыка кұлықтың қалыптасуына әсерін тигізеді . Музыканың қажеттілігі өнерінің негізімен оның өмірі мен байланысы жайлы түсінігін жетілдіру , баянды меңгеруіне көмектесу . Музыкалық тәжірибелік іскерліктерін дағдыларын қалыптастыру болып табылады . Оқушының бойында рухани мәдениеттің маңызы мен ажырамас келбетін байытатын музыканың әсері мол . Олардың бойында түсінігі , сезімдік қабілеттілігінің тұрақтылығы музыка тілінің ерекшелігін меңгеру . Музыка сабағында , сыныптан тыс уақыттарда бастауыш сынып оқушыларымен музыкалық тәрбие жұмысын жүргізе білуге , күнделікті өмірге му зыка өнерінің тәрбиелік мүмкіндіктерін кеңірек пайдалана білуге даярлау . Негізгі мақсаты : оқушының бойында рухани мәдениеттің аса маңызды ажырамас бөлігі музыкалық мәдениетті қалыптастыру арқылы шығармашылық қабілеттерін арт тыру . Отанға , өз халқына деген сүйіспеншілік , халық музыкасына , өз халқының рухани мәдени мұрасына , салт - дәстүріне сезімдерін оятады . Әр түрлі ұлт өкілдерінің бір - біріне деген достық , ұлт аралық бірлікке сезімдерін ояту , оны жетілдіру . Балалардың музыка арқылы түсінігін сезіну қабілетін музыка ерекшелігін меңгеру . Бүгінгі таңда балаларды жастайынан өнерге баулу музыкалық тәрбие арқылы жаңа тұлғаны , жаңа адамды тәрбиелеп қалыптастыру . Сухомлин ский былай деді : « Музыка адамның табиғаттың әсемдігінен , еңбекке деген құлшынысын арттырады , музыканың арқасында адамның айналаға , өмірге , тіпті өзіне деген көзқарасты өзгертеді » . Оқушыларға музыкалық тәрбие беру олардың өнерге деген сезімін ояту , таңдаулы халықтың шетелдік және классикалық музыкасын , Қазақстан композиторларының шығармаларын сүйіп тыңдай білуге дағдыландырып үйрету негізінен музыка сабағында , іске асырылады.</w:t>
      </w:r>
      <w:bookmarkStart w:id="0" w:name="_GoBack"/>
      <w:bookmarkEnd w:id="0"/>
    </w:p>
    <w:p w:rsidR="00581754" w:rsidRPr="00B256F9" w:rsidRDefault="00581754" w:rsidP="00B256F9">
      <w:pPr>
        <w:spacing w:before="20" w:after="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81754" w:rsidRPr="00B256F9" w:rsidSect="00B256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54"/>
    <w:rsid w:val="00393AD1"/>
    <w:rsid w:val="00534531"/>
    <w:rsid w:val="00581754"/>
    <w:rsid w:val="00587A17"/>
    <w:rsid w:val="00A01F8A"/>
    <w:rsid w:val="00B256F9"/>
    <w:rsid w:val="00E3332C"/>
    <w:rsid w:val="00F1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2020-12-20T14:36:00Z</dcterms:created>
  <dcterms:modified xsi:type="dcterms:W3CDTF">2021-03-17T12:30:00Z</dcterms:modified>
</cp:coreProperties>
</file>