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6A" w:rsidRPr="006E486A" w:rsidRDefault="006E486A" w:rsidP="006E486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669"/>
        <w:gridCol w:w="1134"/>
        <w:gridCol w:w="2557"/>
        <w:gridCol w:w="1869"/>
        <w:gridCol w:w="963"/>
        <w:gridCol w:w="1564"/>
        <w:gridCol w:w="2978"/>
      </w:tblGrid>
      <w:tr w:rsidR="006E486A" w:rsidRPr="006E486A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6E486A" w:rsidRDefault="00677A6F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Искалиева Рзагуль</w:t>
            </w:r>
          </w:p>
        </w:tc>
      </w:tr>
      <w:tr w:rsidR="006E486A" w:rsidRPr="006E486A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11065" w:type="dxa"/>
            <w:gridSpan w:val="6"/>
            <w:shd w:val="clear" w:color="auto" w:fill="auto"/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Сауат ашу 1- сынып</w:t>
            </w:r>
          </w:p>
        </w:tc>
      </w:tr>
      <w:tr w:rsidR="006E486A" w:rsidRPr="006E486A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Қай аптаның нешінші сабағы</w:t>
            </w:r>
          </w:p>
        </w:tc>
        <w:tc>
          <w:tcPr>
            <w:tcW w:w="11065" w:type="dxa"/>
            <w:gridSpan w:val="6"/>
            <w:shd w:val="clear" w:color="auto" w:fill="auto"/>
          </w:tcPr>
          <w:p w:rsidR="006E486A" w:rsidRPr="002F1F1E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  1-сабағы</w:t>
            </w:r>
          </w:p>
        </w:tc>
      </w:tr>
      <w:tr w:rsidR="006E486A" w:rsidRPr="006E486A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Тарау немесе бөлім атауы:</w:t>
            </w:r>
          </w:p>
        </w:tc>
        <w:tc>
          <w:tcPr>
            <w:tcW w:w="11065" w:type="dxa"/>
            <w:gridSpan w:val="6"/>
            <w:shd w:val="clear" w:color="auto" w:fill="auto"/>
          </w:tcPr>
          <w:p w:rsidR="006E486A" w:rsidRPr="000F617C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 қоршаған әлем.</w:t>
            </w:r>
          </w:p>
        </w:tc>
      </w:tr>
      <w:tr w:rsidR="006E486A" w:rsidRPr="006E486A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065" w:type="dxa"/>
            <w:gridSpan w:val="6"/>
            <w:shd w:val="clear" w:color="auto" w:fill="auto"/>
          </w:tcPr>
          <w:p w:rsidR="006E486A" w:rsidRPr="000F617C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және табиғат. К дыбысы мен әрпі. 3- сабағы</w:t>
            </w:r>
          </w:p>
        </w:tc>
      </w:tr>
      <w:tr w:rsidR="006E486A" w:rsidRPr="003620E6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11065" w:type="dxa"/>
            <w:gridSpan w:val="6"/>
            <w:shd w:val="clear" w:color="auto" w:fill="auto"/>
          </w:tcPr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1.1.2.1 мұғалімнің көмегімен мәтінде кім  ( не ) туралы айтылғанын анықтау</w:t>
            </w:r>
          </w:p>
          <w:p w:rsidR="006E486A" w:rsidRPr="000F617C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1.3.5.1  тақырыпқа байланысты керекті сөздер, сызбалар, суреттер, белгілерін қолдана отырып, жай сөйлемдер/ мәтін құрастыру және жазу.</w:t>
            </w:r>
          </w:p>
        </w:tc>
      </w:tr>
      <w:tr w:rsidR="006E486A" w:rsidRPr="006E486A" w:rsidTr="006E486A"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11065" w:type="dxa"/>
            <w:gridSpan w:val="6"/>
            <w:shd w:val="clear" w:color="auto" w:fill="auto"/>
          </w:tcPr>
          <w:p w:rsidR="006E486A" w:rsidRPr="001B4616" w:rsidRDefault="006E486A" w:rsidP="006E486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Сөздерді тұтастай оқиды, түсініп мағынасын ажыратады.</w:t>
            </w:r>
          </w:p>
          <w:p w:rsidR="006E486A" w:rsidRPr="001B4616" w:rsidRDefault="002427EA" w:rsidP="006E486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Мәтінді оқиды</w:t>
            </w:r>
            <w:r w:rsidR="006E486A" w:rsidRPr="001B46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6E486A" w:rsidRPr="001B4616" w:rsidRDefault="002427EA" w:rsidP="006E486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6E486A" w:rsidRPr="001B4616" w:rsidRDefault="006E486A" w:rsidP="006E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E486A" w:rsidRPr="006E486A" w:rsidTr="006E486A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Саралап оқыту тапсырмалары</w:t>
            </w:r>
          </w:p>
        </w:tc>
      </w:tr>
      <w:tr w:rsidR="006E486A" w:rsidRPr="003620E6" w:rsidTr="006E486A"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Ұжымдық жұмыс</w:t>
            </w:r>
          </w:p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тақырыптың түсіндірілуі</w:t>
            </w:r>
          </w:p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Бірлескен жұмыс (1,2 тапсырма)</w:t>
            </w:r>
          </w:p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6E486A" w:rsidRPr="006E486A" w:rsidRDefault="006E486A" w:rsidP="006E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ұсыну, оқушылар өз бетімен орындауы</w:t>
            </w:r>
          </w:p>
        </w:tc>
      </w:tr>
      <w:tr w:rsidR="006E486A" w:rsidRPr="006E486A" w:rsidTr="00D8755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Тапсырманың мақсаты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6A" w:rsidRPr="006E486A" w:rsidRDefault="006E486A" w:rsidP="006E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E486A" w:rsidRPr="006E486A" w:rsidTr="00D8755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4BD74" wp14:editId="42E4C54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-635</wp:posOffset>
                      </wp:positionV>
                      <wp:extent cx="1478280" cy="312420"/>
                      <wp:effectExtent l="0" t="0" r="0" b="0"/>
                      <wp:wrapNone/>
                      <wp:docPr id="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280" cy="3124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E486A" w:rsidRDefault="006E486A" w:rsidP="00155137">
                                  <w:pPr>
                                    <w:pStyle w:val="a3"/>
                                    <w:spacing w:after="0" w:line="276" w:lineRule="auto"/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ED2650"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>«Ойлан, тап!»</w:t>
                                  </w:r>
                                </w:p>
                                <w:p w:rsidR="006E486A" w:rsidRDefault="006E486A" w:rsidP="00155137">
                                  <w:pPr>
                                    <w:pStyle w:val="a3"/>
                                    <w:spacing w:after="0" w:line="276" w:lineRule="auto"/>
                                    <w:rPr>
                                      <w:rFonts w:eastAsia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</w:p>
                                <w:p w:rsidR="006E486A" w:rsidRPr="00ED2650" w:rsidRDefault="006E486A" w:rsidP="00155137">
                                  <w:pPr>
                                    <w:pStyle w:val="a3"/>
                                    <w:spacing w:after="0" w:line="276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4BD74" id="Прямоугольник 2" o:spid="_x0000_s1026" style="position:absolute;margin-left:-5.45pt;margin-top:-.05pt;width:116.4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" filled="f" stroked="f">
                      <v:textbox>
                        <w:txbxContent>
                          <w:p w:rsidR="006E486A" w:rsidRDefault="006E486A" w:rsidP="00155137">
                            <w:pPr>
                              <w:pStyle w:val="a3"/>
                              <w:spacing w:after="0" w:line="276" w:lineRule="auto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ED2650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>«Ойлан, тап!»</w:t>
                            </w:r>
                          </w:p>
                          <w:p w:rsidR="006E486A" w:rsidRDefault="006E486A" w:rsidP="00155137">
                            <w:pPr>
                              <w:pStyle w:val="a3"/>
                              <w:spacing w:after="0" w:line="276" w:lineRule="auto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6E486A" w:rsidRPr="00ED2650" w:rsidRDefault="006E486A" w:rsidP="00155137">
                            <w:pPr>
                              <w:pStyle w:val="a3"/>
                              <w:spacing w:after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486A" w:rsidRDefault="006E486A" w:rsidP="006E486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ED2650" w:rsidRDefault="006E486A" w:rsidP="006E48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2650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>Қабат қабат қаттама</w:t>
            </w:r>
          </w:p>
          <w:p w:rsidR="006E486A" w:rsidRPr="00ED2650" w:rsidRDefault="006E486A" w:rsidP="006E48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2650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Ақылың болса аттама.                                                                                                                                 </w:t>
            </w:r>
            <w:r w:rsidRPr="00ED2650">
              <w:rPr>
                <w:rFonts w:ascii="Times New Roman" w:hAnsi="Times New Roman"/>
                <w:color w:val="002060"/>
                <w:kern w:val="24"/>
                <w:sz w:val="28"/>
                <w:szCs w:val="28"/>
                <w:lang w:val="kk-KZ"/>
              </w:rPr>
              <w:t>(Кітап)</w:t>
            </w:r>
          </w:p>
          <w:p w:rsidR="006E486A" w:rsidRPr="00ED2650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GB"/>
              </w:rPr>
            </w:pPr>
          </w:p>
          <w:p w:rsidR="006E486A" w:rsidRPr="00ED2650" w:rsidRDefault="006E486A" w:rsidP="006E48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2650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>Ақ сандығым ашылды</w:t>
            </w:r>
          </w:p>
          <w:p w:rsidR="006E486A" w:rsidRPr="00ED2650" w:rsidRDefault="006E486A" w:rsidP="006E486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2650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>Ішінен жібек шашылды.</w:t>
            </w:r>
          </w:p>
          <w:p w:rsidR="006E486A" w:rsidRPr="00ED2650" w:rsidRDefault="006E486A" w:rsidP="006E486A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ED2650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                        </w:t>
            </w:r>
            <w:r w:rsidRPr="00ED2650">
              <w:rPr>
                <w:rFonts w:ascii="Times New Roman" w:hAnsi="Times New Roman"/>
                <w:color w:val="002060"/>
                <w:kern w:val="24"/>
                <w:sz w:val="28"/>
                <w:szCs w:val="28"/>
                <w:lang w:val="kk-KZ"/>
              </w:rPr>
              <w:t>(Күн)</w:t>
            </w:r>
          </w:p>
          <w:p w:rsidR="006E486A" w:rsidRPr="00ED2650" w:rsidRDefault="006E486A" w:rsidP="006E486A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 меңгеретінін білу үшін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№ 1,2 б</w:t>
            </w:r>
          </w:p>
        </w:tc>
      </w:tr>
      <w:tr w:rsidR="006E486A" w:rsidRPr="006E486A" w:rsidTr="00D8755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7-8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71598F" wp14:editId="6085AD32">
                  <wp:extent cx="891540" cy="693420"/>
                  <wp:effectExtent l="0" t="0" r="3810" b="0"/>
                  <wp:docPr id="1026" name="Picture 2" descr="Қабырғаға өз қолыңызбен Цветастая көбеле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Қабырғаға өз қолыңызбен Цветастая көбеле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924" cy="7007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650">
              <w:rPr>
                <w:rFonts w:eastAsia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5246BC" wp14:editId="06705F8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153035</wp:posOffset>
                      </wp:positionV>
                      <wp:extent cx="2990850" cy="800100"/>
                      <wp:effectExtent l="0" t="0" r="0" b="0"/>
                      <wp:wrapNone/>
                      <wp:docPr id="2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800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E486A" w:rsidRPr="00677A6F" w:rsidRDefault="006E486A" w:rsidP="006E486A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77A6F">
                                    <w:rPr>
                                      <w:rFonts w:ascii="Times New Roman" w:eastAsia="+mn-ea" w:hAnsi="Times New Roman"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kk-KZ"/>
                                    </w:rPr>
                                    <w:t>Балалар, суретте не көріп тұрмыз?</w:t>
                                  </w:r>
                                </w:p>
                                <w:p w:rsidR="006E486A" w:rsidRPr="00677A6F" w:rsidRDefault="006E486A" w:rsidP="006E486A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77A6F">
                                    <w:rPr>
                                      <w:rFonts w:ascii="Times New Roman" w:eastAsia="+mn-ea" w:hAnsi="Times New Roman"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kk-KZ"/>
                                    </w:rPr>
                                    <w:t>«Көбелек» сөзі қандай әріптен басталып, қандай әріпке аяқталып тұр?</w:t>
                                  </w:r>
                                </w:p>
                                <w:p w:rsidR="006E486A" w:rsidRPr="00677A6F" w:rsidRDefault="006E486A" w:rsidP="006E486A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E486A" w:rsidRPr="00F067BA" w:rsidRDefault="006E486A" w:rsidP="00155137">
                                  <w:pPr>
                                    <w:pStyle w:val="a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24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7" type="#_x0000_t202" style="position:absolute;margin-left:.6pt;margin-top:12.05pt;width:235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" filled="f" stroked="f">
                      <v:textbox>
                        <w:txbxContent>
                          <w:p w:rsidR="006E486A" w:rsidRPr="00677A6F" w:rsidRDefault="006E486A" w:rsidP="006E486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77A6F">
                              <w:rPr>
                                <w:rFonts w:ascii="Times New Roman" w:eastAsia="+mn-ea" w:hAnsi="Times New Roman"/>
                                <w:color w:val="00206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 xml:space="preserve">Балалар, </w:t>
                            </w:r>
                            <w:r w:rsidRPr="00677A6F">
                              <w:rPr>
                                <w:rFonts w:ascii="Times New Roman" w:eastAsia="+mn-ea" w:hAnsi="Times New Roman"/>
                                <w:color w:val="00206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>суретте не көріп тұрмыз?</w:t>
                            </w:r>
                          </w:p>
                          <w:p w:rsidR="006E486A" w:rsidRPr="00677A6F" w:rsidRDefault="006E486A" w:rsidP="006E486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77A6F">
                              <w:rPr>
                                <w:rFonts w:ascii="Times New Roman" w:eastAsia="+mn-ea" w:hAnsi="Times New Roman"/>
                                <w:color w:val="002060"/>
                                <w:kern w:val="24"/>
                                <w:sz w:val="24"/>
                                <w:szCs w:val="24"/>
                                <w:lang w:val="kk-KZ"/>
                              </w:rPr>
                              <w:t>«Көбелек» сөзі қандай әріптен басталып, қандай әріпке аяқталып тұр?</w:t>
                            </w:r>
                          </w:p>
                          <w:p w:rsidR="006E486A" w:rsidRPr="00677A6F" w:rsidRDefault="006E486A" w:rsidP="006E486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E486A" w:rsidRPr="00F067BA" w:rsidRDefault="006E486A" w:rsidP="00155137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233D">
              <w:rPr>
                <w:rFonts w:eastAsia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2E0D08" wp14:editId="41B6B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1059180" cy="304800"/>
                      <wp:effectExtent l="0" t="0" r="0" b="0"/>
                      <wp:wrapNone/>
                      <wp:docPr id="7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304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E486A" w:rsidRPr="004C233D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E0D08" id="Прямоугольник 6" o:spid="_x0000_s1028" style="position:absolute;margin-left:0;margin-top:-.15pt;width:83.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" filled="f" stroked="f">
                      <v:textbox>
                        <w:txbxContent>
                          <w:p w:rsidR="006E486A" w:rsidRPr="004C233D" w:rsidRDefault="006E486A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486A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233D">
              <w:rPr>
                <w:rFonts w:eastAsia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48633" wp14:editId="484D1E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160655</wp:posOffset>
                      </wp:positionV>
                      <wp:extent cx="1264920" cy="314325"/>
                      <wp:effectExtent l="0" t="0" r="0" b="0"/>
                      <wp:wrapNone/>
                      <wp:docPr id="8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0" cy="3143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E486A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7A6F" w:rsidRDefault="00677A6F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7A6F" w:rsidRDefault="00677A6F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7A6F" w:rsidRDefault="00677A6F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7A6F" w:rsidRDefault="00677A6F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7A6F" w:rsidRDefault="00677A6F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7A6F" w:rsidRPr="004C233D" w:rsidRDefault="00677A6F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48633" id="Прямоугольник 7" o:spid="_x0000_s1029" style="position:absolute;margin-left:-.15pt;margin-top:12.65pt;width:99.6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" filled="f" stroked="f">
                      <v:textbox>
                        <w:txbxContent>
                          <w:p w:rsidR="006E486A" w:rsidRDefault="006E486A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7A6F" w:rsidRDefault="00677A6F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7A6F" w:rsidRDefault="00677A6F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7A6F" w:rsidRDefault="00677A6F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7A6F" w:rsidRDefault="00677A6F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7A6F" w:rsidRDefault="00677A6F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77A6F" w:rsidRPr="004C233D" w:rsidRDefault="00677A6F" w:rsidP="00155137">
                            <w:pPr>
                              <w:pStyle w:val="a3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E486A" w:rsidRPr="00677A6F" w:rsidRDefault="00677A6F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Кітаппен жұмыс</w:t>
            </w: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Бағандағы сөздерді тізбектеп оқыту</w:t>
            </w: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Тақтамен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.Сөздерді жазып,дыбыстық талдау жасау</w:t>
            </w: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Кеме,текемет,Еркін</w: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77A6F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Аудиотыңдалым</w:t>
            </w:r>
          </w:p>
          <w:p w:rsidR="00677A6F" w:rsidRP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sz w:val="24"/>
                <w:szCs w:val="24"/>
                <w:lang w:val="kk-KZ"/>
              </w:rPr>
              <w:t>Кім үлкенді тыңдаса,</w:t>
            </w:r>
          </w:p>
          <w:p w:rsidR="00677A6F" w:rsidRP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sz w:val="24"/>
                <w:szCs w:val="24"/>
                <w:lang w:val="kk-KZ"/>
              </w:rPr>
              <w:t>Кім үлкенді сыйласа,</w:t>
            </w:r>
          </w:p>
          <w:p w:rsidR="00677A6F" w:rsidRP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sz w:val="24"/>
                <w:szCs w:val="24"/>
                <w:lang w:val="kk-KZ"/>
              </w:rPr>
              <w:t>Үлкен</w:t>
            </w:r>
            <w:r w:rsidR="00D875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болған кезінде</w:t>
            </w:r>
          </w:p>
          <w:p w:rsidR="00D8755E" w:rsidRPr="00677A6F" w:rsidRDefault="00D8755E" w:rsidP="00D8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7A6F">
              <w:rPr>
                <w:rFonts w:ascii="Times New Roman" w:hAnsi="Times New Roman"/>
                <w:sz w:val="24"/>
                <w:szCs w:val="24"/>
                <w:lang w:val="kk-KZ"/>
              </w:rPr>
              <w:t>Сыйлы болар өзі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дыбысы бар сөздерді айтқызу</w:t>
            </w:r>
          </w:p>
          <w:p w:rsidR="006E486A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Хормен айтқызу</w: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Pr="00CF6392" w:rsidRDefault="00CF6392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63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BF2">
              <w:rPr>
                <w:rFonts w:eastAsia="Calibri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71C54C" wp14:editId="48AAA3E4">
                      <wp:simplePos x="0" y="0"/>
                      <wp:positionH relativeFrom="page">
                        <wp:posOffset>263525</wp:posOffset>
                      </wp:positionH>
                      <wp:positionV relativeFrom="paragraph">
                        <wp:posOffset>151765</wp:posOffset>
                      </wp:positionV>
                      <wp:extent cx="2628900" cy="2314575"/>
                      <wp:effectExtent l="0" t="0" r="0" b="0"/>
                      <wp:wrapNone/>
                      <wp:docPr id="1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23145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 w:line="276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Мәтінмен жұмыс. Оқулықтың  </w:t>
                                  </w:r>
                                  <w:r w:rsidRPr="00677A6F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72 </w:t>
                                  </w:r>
                                  <w:r w:rsidRPr="00677A6F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бетін ашайық . </w:t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Еркіннің хатын тыңдап, сұрағына жауап берейік.   </w:t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ab/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Сәлем, достар! </w:t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ab/>
                                    <w:t xml:space="preserve">Мен сендер сияқты </w:t>
                                  </w:r>
                                  <w:r w:rsidRPr="00677A6F"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1- </w:t>
                                  </w:r>
                                  <w:r w:rsidRPr="00677A6F"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сыныпта оқимын. Аптанының бес күнінде мектепке барамын. Сенбі күні «Қызықты математика» үйірмесіне қатысамын. Жексенбі күні аулада футбол ойнаймын.  Үйде досыммен шахмат ойнаймын. </w:t>
                                  </w:r>
                                </w:p>
                                <w:p w:rsidR="006E486A" w:rsidRPr="00677A6F" w:rsidRDefault="006E486A" w:rsidP="006E486A">
                                  <w:pPr>
                                    <w:pStyle w:val="a4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ascii="Times New Roman" w:hAnsi="Times New Roman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>Сендер неше күн оқисыңдар?</w:t>
                                  </w:r>
                                </w:p>
                                <w:p w:rsidR="006E486A" w:rsidRPr="00677A6F" w:rsidRDefault="006E486A" w:rsidP="006E486A">
                                  <w:pPr>
                                    <w:pStyle w:val="a4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77A6F">
                                    <w:rPr>
                                      <w:rFonts w:ascii="Times New Roman" w:hAnsi="Times New Roman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Демалыс күні не істейсіңдер? </w:t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Дескриптор </w:t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-Еркіннің хатын тыңдайды;</w:t>
                                  </w:r>
                                </w:p>
                                <w:p w:rsidR="006E486A" w:rsidRPr="00677A6F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- Сұрақтарға жауап береді;               </w:t>
                                  </w:r>
                                </w:p>
                                <w:p w:rsidR="006E486A" w:rsidRPr="00F067BA" w:rsidRDefault="006E486A" w:rsidP="00155137">
                                  <w:pPr>
                                    <w:pStyle w:val="a3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A6F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-Сұрақ бойынша өз пікірін айтады</w:t>
                                  </w:r>
                                  <w:r w:rsidRPr="00F067BA">
                                    <w:rPr>
                                      <w:rFonts w:eastAsia="+mn-e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1C54C" id="Прямоугольник 1" o:spid="_x0000_s1030" style="position:absolute;margin-left:20.75pt;margin-top:11.95pt;width:207pt;height:182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" filled="f" stroked="f">
                      <v:textbox>
                        <w:txbxContent>
                          <w:p w:rsidR="006E486A" w:rsidRPr="00677A6F" w:rsidRDefault="006E486A" w:rsidP="00155137">
                            <w:pPr>
                              <w:pStyle w:val="a3"/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 xml:space="preserve">Мәтінмен жұмыс. Оқулықтың  </w:t>
                            </w:r>
                            <w:r w:rsidRPr="00677A6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72 </w:t>
                            </w:r>
                            <w:r w:rsidRPr="00677A6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 xml:space="preserve">бетін ашайық . </w:t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 xml:space="preserve">Еркіннің хатын тыңдап, сұрағына жауап берейік.   </w:t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eastAsia="+mn-ea"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ab/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 xml:space="preserve">Сәлем, достар! </w:t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eastAsia="Times New Roman"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ab/>
                              <w:t xml:space="preserve">Мен сендер сияқты </w:t>
                            </w:r>
                            <w:r w:rsidRPr="00677A6F">
                              <w:rPr>
                                <w:rFonts w:eastAsia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1- </w:t>
                            </w:r>
                            <w:r w:rsidRPr="00677A6F">
                              <w:rPr>
                                <w:rFonts w:eastAsia="Times New Roman"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 xml:space="preserve">сыныпта оқимын. Аптанының бес күнінде мектепке барамын. Сенбі күні «Қызықты математика» үйірмесіне қатысамын. Жексенбі күні аулада футбол ойнаймын.  Үйде досыммен шахмат ойнаймын. </w:t>
                            </w:r>
                          </w:p>
                          <w:p w:rsidR="006E486A" w:rsidRPr="00677A6F" w:rsidRDefault="006E486A" w:rsidP="006E486A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>Сендер неше күн оқисыңдар?</w:t>
                            </w:r>
                          </w:p>
                          <w:p w:rsidR="006E486A" w:rsidRPr="00677A6F" w:rsidRDefault="006E486A" w:rsidP="006E486A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77A6F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6"/>
                                <w:szCs w:val="16"/>
                                <w:lang w:val="kk-KZ"/>
                              </w:rPr>
                              <w:t xml:space="preserve">Демалыс күні не істейсіңдер? </w:t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7A6F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Дескриптор </w:t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7A6F">
                              <w:rPr>
                                <w:rFonts w:eastAsia="+mn-ea"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-Еркіннің хатын тыңдайды;</w:t>
                            </w:r>
                          </w:p>
                          <w:p w:rsidR="006E486A" w:rsidRPr="00677A6F" w:rsidRDefault="006E486A" w:rsidP="00155137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7A6F">
                              <w:rPr>
                                <w:rFonts w:eastAsia="+mn-ea"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- Сұрақтарға жауап береді;               </w:t>
                            </w:r>
                          </w:p>
                          <w:p w:rsidR="006E486A" w:rsidRPr="00F067BA" w:rsidRDefault="006E486A" w:rsidP="00155137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7A6F">
                              <w:rPr>
                                <w:rFonts w:eastAsia="+mn-ea"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-Сұрақ бойынша өз пікірін айтады</w:t>
                            </w:r>
                            <w:r w:rsidRPr="00F067BA">
                              <w:rPr>
                                <w:rFonts w:eastAsia="+mn-ea"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7A6F" w:rsidRPr="001B4616" w:rsidRDefault="00677A6F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тақырыпты меңгеру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Шапалақ арқылы</w:t>
            </w: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Pr="001B4616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Басбармақ арқылы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№ 3, 4, 5 б</w:t>
            </w:r>
          </w:p>
        </w:tc>
      </w:tr>
      <w:tr w:rsidR="006E486A" w:rsidRPr="006E486A" w:rsidTr="00D8755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 минут</w:t>
            </w: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511CB3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B4B491" wp14:editId="297FF87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48260</wp:posOffset>
                      </wp:positionV>
                      <wp:extent cx="2346960" cy="647700"/>
                      <wp:effectExtent l="0" t="0" r="0" b="0"/>
                      <wp:wrapNone/>
                      <wp:docPr id="4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960" cy="647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E486A" w:rsidRDefault="006E486A" w:rsidP="00155137">
                                  <w:pPr>
                                    <w:pStyle w:val="a3"/>
                                    <w:spacing w:after="0"/>
                                    <w:jc w:val="center"/>
                                    <w:rPr>
                                      <w:rFonts w:eastAsia="+mn-e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B61BF2">
                                    <w:rPr>
                                      <w:rFonts w:eastAsia="+mn-e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Суретте бейнеленген заттарды атау.Бұлардағы ортақ нәрсе не екенін табу.</w:t>
                                  </w:r>
                                </w:p>
                                <w:p w:rsidR="00D8755E" w:rsidRDefault="00D8755E" w:rsidP="00155137">
                                  <w:pPr>
                                    <w:pStyle w:val="a3"/>
                                    <w:spacing w:after="0"/>
                                    <w:jc w:val="center"/>
                                    <w:rPr>
                                      <w:rFonts w:eastAsia="+mn-e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:rsidR="00D8755E" w:rsidRPr="00B61BF2" w:rsidRDefault="00D8755E" w:rsidP="00155137">
                                  <w:pPr>
                                    <w:pStyle w:val="a3"/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4B491" id="Прямоугольник 3" o:spid="_x0000_s1031" style="position:absolute;margin-left:15.6pt;margin-top:3.8pt;width:184.8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" filled="f" stroked="f">
                      <v:textbox>
                        <w:txbxContent>
                          <w:p w:rsidR="006E486A" w:rsidRDefault="006E486A" w:rsidP="00155137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B61BF2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Суретте бейнеленген заттарды атау.Бұлардағы ортақ нәрсе не екенін табу.</w:t>
                            </w:r>
                          </w:p>
                          <w:p w:rsidR="00D8755E" w:rsidRDefault="00D8755E" w:rsidP="00155137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D8755E" w:rsidRPr="00B61BF2" w:rsidRDefault="00D8755E" w:rsidP="00155137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486A" w:rsidRPr="00511CB3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B61BF2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511CB3" w:rsidRDefault="00D8755E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9550EE" wp14:editId="774E774D">
                  <wp:extent cx="556260" cy="635726"/>
                  <wp:effectExtent l="0" t="0" r="0" b="0"/>
                  <wp:docPr id="5124" name="Picture 4" descr="Lenagold - Клипарт - Ключи и зам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Lenagold - Клипарт - Ключи и зам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428" cy="6462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843B1B2" wp14:editId="7804C2B7">
                  <wp:extent cx="586740" cy="701040"/>
                  <wp:effectExtent l="0" t="0" r="3810" b="3810"/>
                  <wp:docPr id="5126" name="Picture 6" descr="Музыкальная пауза. » Новости в Молдове и ми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6" descr="Музыкальная пауза. » Новости в Молдове и ми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48" cy="7028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D2F5896" wp14:editId="4C665FAA">
                  <wp:extent cx="731520" cy="550545"/>
                  <wp:effectExtent l="0" t="0" r="0" b="1905"/>
                  <wp:docPr id="5122" name="Picture 2" descr="ᐈ Газовый ключ фото, фотографии разводной ключ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ᐈ Газовый ключ фото, фотографии разводной ключ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97" cy="5506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E486A" w:rsidRPr="00511CB3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511CB3" w:rsidRDefault="006E486A" w:rsidP="006E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5137">
              <w:rPr>
                <w:rFonts w:ascii="Times New Roman" w:eastAsia="+mn-ea" w:hAnsi="Times New Roman"/>
                <w:b/>
                <w:bCs/>
                <w:color w:val="002060"/>
                <w:kern w:val="24"/>
                <w:sz w:val="24"/>
                <w:szCs w:val="24"/>
                <w:lang w:val="kk-KZ"/>
              </w:rPr>
              <w:t>К әрпінен басталатын суреттерді белгілеп шығу.</w:t>
            </w:r>
          </w:p>
          <w:p w:rsidR="006E486A" w:rsidRPr="00511CB3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511CB3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155137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5CEF83" wp14:editId="515D6103">
                  <wp:extent cx="537845" cy="633888"/>
                  <wp:effectExtent l="0" t="0" r="0" b="0"/>
                  <wp:docPr id="12" name="Picture 2" descr="Картинки для детей. Платье в 2020 г | Дети, Для детей,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для детей. Платье в 2020 г | Дети, Для детей,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1" t="4238" r="2275" b="4095"/>
                          <a:stretch/>
                        </pic:blipFill>
                        <pic:spPr bwMode="auto">
                          <a:xfrm>
                            <a:off x="0" y="0"/>
                            <a:ext cx="549219" cy="64729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155137">
              <w:rPr>
                <w:rFonts w:eastAsia="Calibri"/>
                <w:noProof/>
              </w:rPr>
              <w:t xml:space="preserve"> </w:t>
            </w:r>
            <w:r w:rsidRPr="00155137">
              <w:rPr>
                <w:rFonts w:eastAsia="Calibri"/>
                <w:noProof/>
                <w:lang w:eastAsia="ru-RU"/>
              </w:rPr>
              <w:drawing>
                <wp:inline distT="0" distB="0" distL="0" distR="0" wp14:anchorId="065F8390" wp14:editId="1946EC21">
                  <wp:extent cx="510540" cy="845820"/>
                  <wp:effectExtent l="0" t="0" r="3810" b="0"/>
                  <wp:docPr id="1030" name="Picture 6" descr="Лопата Zebratoys Синяя 15-10194DM-C - купить в интернет магазине Детский  Мир в Нур-Султане и Казахстане, отзывы, цена,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Лопата Zebratoys Синяя 15-10194DM-C - купить в интернет магазине Детский  Мир в Нур-Султане и Казахстане, отзывы, цена,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79" r="29580"/>
                          <a:stretch/>
                        </pic:blipFill>
                        <pic:spPr bwMode="auto">
                          <a:xfrm>
                            <a:off x="0" y="0"/>
                            <a:ext cx="512525" cy="84910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155137">
              <w:rPr>
                <w:rFonts w:eastAsia="Calibri"/>
                <w:noProof/>
              </w:rPr>
              <w:t xml:space="preserve"> </w:t>
            </w:r>
            <w:r w:rsidRPr="00155137">
              <w:rPr>
                <w:rFonts w:eastAsia="Calibri"/>
                <w:noProof/>
                <w:lang w:eastAsia="ru-RU"/>
              </w:rPr>
              <w:drawing>
                <wp:inline distT="0" distB="0" distL="0" distR="0" wp14:anchorId="50DD6609" wp14:editId="58A03C03">
                  <wp:extent cx="670560" cy="388620"/>
                  <wp:effectExtent l="0" t="0" r="0" b="0"/>
                  <wp:docPr id="4104" name="Picture 8" descr="Семья, мать, отец и дети гуляют вместе - рисунок в вект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Picture 8" descr="Семья, мать, отец и дети гуляют вместе - рисунок в вектор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43" b="8153"/>
                          <a:stretch/>
                        </pic:blipFill>
                        <pic:spPr bwMode="auto">
                          <a:xfrm>
                            <a:off x="0" y="0"/>
                            <a:ext cx="677847" cy="39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5137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62B29A4" wp14:editId="10E9374C">
                  <wp:extent cx="563880" cy="653415"/>
                  <wp:effectExtent l="0" t="0" r="7620" b="0"/>
                  <wp:docPr id="1032" name="Picture 8" descr="Балаларға арналған ойыншықтар, сурет ретін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Балаларға арналған ойыншықтар, сурет ретін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717" cy="67524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E486A" w:rsidRPr="00155137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FB135B" wp14:editId="04228578">
                  <wp:extent cx="670560" cy="655198"/>
                  <wp:effectExtent l="0" t="0" r="0" b="0"/>
                  <wp:docPr id="1028" name="Picture 4" descr="Кесе «Золото Востока» 730 мл: купить по по низкой цене с доставкой по  Алматы | Кесе «Золото Востока» 730 мл в интернет-магазине Marw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Кесе «Золото Востока» 730 мл: купить по по низкой цене с доставкой по  Алматы | Кесе «Золото Востока» 730 мл в интернет-магазине Marw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4" t="27615" r="8694" b="25428"/>
                          <a:stretch/>
                        </pic:blipFill>
                        <pic:spPr bwMode="auto">
                          <a:xfrm>
                            <a:off x="0" y="0"/>
                            <a:ext cx="675623" cy="6601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E486A" w:rsidRPr="00D8755E" w:rsidRDefault="00D8755E" w:rsidP="006E48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</w:pPr>
            <w:r w:rsidRPr="00D8755E">
              <w:rPr>
                <w:rFonts w:ascii="Times New Roman" w:eastAsia="Calibri" w:hAnsi="Times New Roman"/>
                <w:b/>
                <w:sz w:val="24"/>
                <w:szCs w:val="24"/>
                <w:lang w:val="kk-KZ" w:eastAsia="en-GB"/>
              </w:rPr>
              <w:lastRenderedPageBreak/>
              <w:t>Топпен жұмыс.</w:t>
            </w:r>
          </w:p>
          <w:p w:rsidR="00D8755E" w:rsidRDefault="00D8755E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І топ:К дыбысы бар бір заттың суретін салу</w:t>
            </w:r>
          </w:p>
          <w:p w:rsidR="00D8755E" w:rsidRDefault="00D8755E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ІІ топ: «Кір жаю» К дыбысы кездесетін заттарды ілу</w:t>
            </w:r>
          </w:p>
          <w:p w:rsidR="00D8755E" w:rsidRPr="00D8755E" w:rsidRDefault="00D8755E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ІІІ топ: «Он қадам» К дыбысы бар сөздерді айту</w:t>
            </w: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тақырыпты тәжірибе арқылы меңгеру</w: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 критерийлерін ұсыну</w:t>
            </w: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755E" w:rsidRPr="003620E6" w:rsidRDefault="00D8755E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Топтар бір- бірін бағалау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Презентация № 6, 7б</w:t>
            </w:r>
          </w:p>
        </w:tc>
      </w:tr>
      <w:tr w:rsidR="006E486A" w:rsidRPr="006E486A" w:rsidTr="00D8755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 минут</w:t>
            </w: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1B4616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Кері байланыс.</w:t>
            </w:r>
          </w:p>
          <w:p w:rsidR="006E486A" w:rsidRPr="00155137" w:rsidRDefault="006E486A" w:rsidP="006E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137">
              <w:rPr>
                <w:rFonts w:ascii="Times New Roman" w:eastAsia="+mn-ea" w:hAnsi="Times New Roman"/>
                <w:color w:val="FF0000"/>
                <w:kern w:val="24"/>
                <w:sz w:val="20"/>
                <w:szCs w:val="20"/>
                <w:lang w:val="kk-KZ"/>
              </w:rPr>
              <w:t>Жетістік баспалдағы</w:t>
            </w:r>
          </w:p>
          <w:p w:rsidR="006E486A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</w:p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Тақырыпты меңгергенін анықтау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критерийлерін ұсыну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6A" w:rsidRPr="001B4616" w:rsidRDefault="006E486A" w:rsidP="006E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4616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№ 8, 9, 10 б</w:t>
            </w:r>
          </w:p>
        </w:tc>
      </w:tr>
    </w:tbl>
    <w:p w:rsidR="003751D5" w:rsidRDefault="003751D5"/>
    <w:sectPr w:rsidR="003751D5" w:rsidSect="006E4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3588"/>
    <w:multiLevelType w:val="hybridMultilevel"/>
    <w:tmpl w:val="CEF04FFE"/>
    <w:lvl w:ilvl="0" w:tplc="4A8420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E66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64A0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8A8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8EB3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235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E2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006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875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2252E8"/>
    <w:multiLevelType w:val="hybridMultilevel"/>
    <w:tmpl w:val="8A0C8902"/>
    <w:lvl w:ilvl="0" w:tplc="B2DAF6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8556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A7E4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AAEF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16F3F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2CED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A603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D6B62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C44D2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F410DE"/>
    <w:multiLevelType w:val="hybridMultilevel"/>
    <w:tmpl w:val="A18ADCCA"/>
    <w:lvl w:ilvl="0" w:tplc="D464C0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DDE8A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6B1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463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26A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2ED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CFB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66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8A7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41980"/>
    <w:multiLevelType w:val="hybridMultilevel"/>
    <w:tmpl w:val="EFA649DC"/>
    <w:lvl w:ilvl="0" w:tplc="09961E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86A3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E093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3D1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4AA0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8766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4586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8A2A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62A2B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F3748A"/>
    <w:multiLevelType w:val="hybridMultilevel"/>
    <w:tmpl w:val="4E568DA2"/>
    <w:lvl w:ilvl="0" w:tplc="5BB495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C1AFA"/>
    <w:multiLevelType w:val="hybridMultilevel"/>
    <w:tmpl w:val="27D80E86"/>
    <w:lvl w:ilvl="0" w:tplc="71D090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C35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E95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A72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A87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ED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EE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E0A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6F5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DD4F23"/>
    <w:multiLevelType w:val="hybridMultilevel"/>
    <w:tmpl w:val="491AC27A"/>
    <w:lvl w:ilvl="0" w:tplc="330A5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65B4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0353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A2E3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EC9C5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40D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C8E8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E18B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4D8D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10"/>
    <w:rsid w:val="002427EA"/>
    <w:rsid w:val="003620E6"/>
    <w:rsid w:val="003751D5"/>
    <w:rsid w:val="00507610"/>
    <w:rsid w:val="00677A6F"/>
    <w:rsid w:val="006E486A"/>
    <w:rsid w:val="00CF6392"/>
    <w:rsid w:val="00D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16D7-A448-4EA9-A903-062A647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86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48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Ахметов</dc:creator>
  <cp:keywords/>
  <dc:description/>
  <cp:lastModifiedBy>Laptop</cp:lastModifiedBy>
  <cp:revision>7</cp:revision>
  <cp:lastPrinted>2021-01-13T16:13:00Z</cp:lastPrinted>
  <dcterms:created xsi:type="dcterms:W3CDTF">2020-11-24T07:00:00Z</dcterms:created>
  <dcterms:modified xsi:type="dcterms:W3CDTF">2021-01-13T16:14:00Z</dcterms:modified>
</cp:coreProperties>
</file>