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B8" w:rsidRPr="00731DE9" w:rsidRDefault="00527AB8" w:rsidP="00527AB8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31DE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Тема: Наурыз – начало года </w:t>
      </w:r>
    </w:p>
    <w:p w:rsidR="00527AB8" w:rsidRDefault="00527AB8" w:rsidP="00527A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1DE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Цель:</w:t>
      </w:r>
      <w:r w:rsidRPr="00731DE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и закрепить у детей знания о прекрасных казахских народных традициях, обычаях, обрядах.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03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Задачи:</w:t>
      </w:r>
      <w:r w:rsidRPr="00E2203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Актуализировать знания учащихся о празднике Наурыз; расширять кругозор детей;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Формировать коммуникативные навыки; умение интересно проводить досуг.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интерес и уважение к праздникам и традициям родной страны, развивать общую культуру, воспитание патриотизма.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03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Оборудование:</w:t>
      </w:r>
      <w:r w:rsidRPr="00E2203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видео, фломастеры, карандаши, презентация.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27AB8" w:rsidRDefault="00527AB8" w:rsidP="00527A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E2203F"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Pr="00E2203F">
        <w:rPr>
          <w:rFonts w:ascii="Times New Roman" w:hAnsi="Times New Roman" w:cs="Times New Roman"/>
          <w:b/>
          <w:color w:val="0070C0"/>
          <w:sz w:val="28"/>
          <w:szCs w:val="28"/>
        </w:rPr>
        <w:t>Ход урока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Учитель</w:t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Дорогие ребята! 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t>Сегодня мы с вами будем говорить о Новом годе. Какой Новый год весной, спросите вы. Но, именно в ночь с 21 на 22 марта - в день весеннего равноденствия казахи встречали Новый год. "Наурыз" в переводе с казахского - "новый день". Празднование Нового года у казахов отмечено своеобразными чертами. Так казахи называли Наурыз также "Улыс кyні" ("Первый день Нового года"), "Улыстын улы кyні" ("Великий день народа"). Отношение народа к Наурызу характеризуется тем, что мальчиков, родившихся в этот день называли Наурызбай или Наурызбек, а девочек - Наурызгуль или Наурыз.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  счастье и удача не покидала Вас и Ваш дом, разрешите нам провести  небольшой обряд « Шашу».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Обряд: «Шашу»</w:t>
      </w:r>
    </w:p>
    <w:p w:rsidR="00527AB8" w:rsidRPr="00E2203F" w:rsidRDefault="00527AB8" w:rsidP="00527AB8">
      <w:pPr>
        <w:pStyle w:val="a3"/>
        <w:rPr>
          <w:color w:val="000000"/>
          <w:sz w:val="16"/>
          <w:szCs w:val="16"/>
          <w:shd w:val="clear" w:color="auto" w:fill="FFFFFF"/>
        </w:rPr>
      </w:pPr>
      <w:r w:rsidRPr="00731DE9">
        <w:rPr>
          <w:color w:val="000000"/>
          <w:sz w:val="28"/>
          <w:szCs w:val="28"/>
          <w:shd w:val="clear" w:color="auto" w:fill="FFFFFF"/>
        </w:rPr>
        <w:t>Прослушивание песни про наурыз. (аудиозапись)</w:t>
      </w:r>
      <w:r w:rsidRPr="00731DE9">
        <w:rPr>
          <w:color w:val="000000"/>
          <w:sz w:val="28"/>
          <w:szCs w:val="28"/>
        </w:rPr>
        <w:br/>
      </w:r>
      <w:r w:rsidRPr="00731DE9">
        <w:rPr>
          <w:color w:val="000000"/>
          <w:sz w:val="28"/>
          <w:szCs w:val="28"/>
        </w:rPr>
        <w:br/>
      </w:r>
      <w:r w:rsidRPr="00E2203F">
        <w:rPr>
          <w:color w:val="0070C0"/>
          <w:sz w:val="28"/>
          <w:szCs w:val="28"/>
          <w:shd w:val="clear" w:color="auto" w:fill="FFFFFF"/>
        </w:rPr>
        <w:t>Ученик 1.</w:t>
      </w:r>
      <w:r w:rsidRPr="00731DE9">
        <w:rPr>
          <w:color w:val="000000"/>
          <w:sz w:val="28"/>
          <w:szCs w:val="28"/>
        </w:rPr>
        <w:br/>
      </w:r>
      <w:r w:rsidRPr="00731DE9">
        <w:rPr>
          <w:color w:val="000000"/>
          <w:sz w:val="28"/>
          <w:szCs w:val="28"/>
          <w:shd w:val="clear" w:color="auto" w:fill="FFFFFF"/>
        </w:rPr>
        <w:t>Тыңдаңыздар! Тыңдаңыздар! </w:t>
      </w:r>
      <w:r w:rsidRPr="00731DE9">
        <w:rPr>
          <w:color w:val="000000"/>
          <w:sz w:val="28"/>
          <w:szCs w:val="28"/>
        </w:rPr>
        <w:br/>
      </w:r>
      <w:r w:rsidRPr="00731DE9">
        <w:rPr>
          <w:color w:val="000000"/>
          <w:sz w:val="28"/>
          <w:szCs w:val="28"/>
          <w:shd w:val="clear" w:color="auto" w:fill="FFFFFF"/>
        </w:rPr>
        <w:t>Босқақараптұрмаңыздар! </w:t>
      </w:r>
      <w:r w:rsidRPr="00731DE9">
        <w:rPr>
          <w:color w:val="000000"/>
          <w:sz w:val="28"/>
          <w:szCs w:val="28"/>
        </w:rPr>
        <w:br/>
      </w:r>
      <w:r w:rsidRPr="00731DE9">
        <w:rPr>
          <w:color w:val="000000"/>
          <w:sz w:val="28"/>
          <w:szCs w:val="28"/>
          <w:shd w:val="clear" w:color="auto" w:fill="FFFFFF"/>
        </w:rPr>
        <w:t>Наурызтойыбасталды, </w:t>
      </w:r>
      <w:r w:rsidRPr="00731DE9">
        <w:rPr>
          <w:color w:val="000000"/>
          <w:sz w:val="28"/>
          <w:szCs w:val="28"/>
        </w:rPr>
        <w:br/>
      </w:r>
      <w:r w:rsidRPr="00731DE9">
        <w:rPr>
          <w:color w:val="000000"/>
          <w:sz w:val="28"/>
          <w:szCs w:val="28"/>
          <w:shd w:val="clear" w:color="auto" w:fill="FFFFFF"/>
        </w:rPr>
        <w:t>Наурызтуынкөтеріп, </w:t>
      </w:r>
      <w:r w:rsidRPr="00731DE9">
        <w:rPr>
          <w:color w:val="000000"/>
          <w:sz w:val="28"/>
          <w:szCs w:val="28"/>
        </w:rPr>
        <w:br/>
      </w:r>
      <w:r w:rsidRPr="00731DE9">
        <w:rPr>
          <w:color w:val="000000"/>
          <w:sz w:val="28"/>
          <w:szCs w:val="28"/>
          <w:shd w:val="clear" w:color="auto" w:fill="FFFFFF"/>
        </w:rPr>
        <w:t>Жар салайықәлемге! </w:t>
      </w:r>
      <w:r w:rsidRPr="00731DE9">
        <w:rPr>
          <w:color w:val="000000"/>
          <w:sz w:val="28"/>
          <w:szCs w:val="28"/>
        </w:rPr>
        <w:br/>
      </w:r>
      <w:r w:rsidRPr="00E2203F">
        <w:rPr>
          <w:color w:val="0070C0"/>
          <w:sz w:val="28"/>
          <w:szCs w:val="28"/>
          <w:shd w:val="clear" w:color="auto" w:fill="FFFFFF"/>
        </w:rPr>
        <w:t>Ученик 2.</w:t>
      </w:r>
      <w:r w:rsidRPr="00731DE9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Слушайте все! Слушайте все!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Веслый праздник Наурыз сегодня мы встречаем,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И дверь в весну в который раз мы снова открываем. </w:t>
      </w:r>
      <w:r w:rsidRPr="007610FD">
        <w:rPr>
          <w:color w:val="000000"/>
          <w:sz w:val="28"/>
          <w:szCs w:val="28"/>
        </w:rPr>
        <w:br/>
      </w:r>
      <w:r w:rsidRPr="00E2203F">
        <w:rPr>
          <w:sz w:val="28"/>
          <w:szCs w:val="28"/>
          <w:shd w:val="clear" w:color="auto" w:fill="FFFFFF"/>
        </w:rPr>
        <w:t>Как солнце ярко светит и землю согревает </w:t>
      </w:r>
      <w:r w:rsidRPr="00E2203F">
        <w:rPr>
          <w:sz w:val="28"/>
          <w:szCs w:val="28"/>
        </w:rPr>
        <w:br/>
      </w:r>
      <w:r w:rsidRPr="00E2203F">
        <w:rPr>
          <w:sz w:val="28"/>
          <w:szCs w:val="28"/>
          <w:shd w:val="clear" w:color="auto" w:fill="FFFFFF"/>
        </w:rPr>
        <w:t>Пришла весна и добрый луч планету согревает. </w:t>
      </w:r>
      <w:r w:rsidRPr="00E2203F">
        <w:rPr>
          <w:sz w:val="28"/>
          <w:szCs w:val="28"/>
        </w:rPr>
        <w:br/>
      </w:r>
      <w:r w:rsidRPr="00E2203F">
        <w:rPr>
          <w:sz w:val="28"/>
          <w:szCs w:val="28"/>
          <w:shd w:val="clear" w:color="auto" w:fill="FFFFFF"/>
        </w:rPr>
        <w:t>Здравствуй праздник Наурыз! </w:t>
      </w:r>
      <w:r w:rsidRPr="00E2203F">
        <w:rPr>
          <w:color w:val="0070C0"/>
          <w:sz w:val="28"/>
          <w:szCs w:val="28"/>
        </w:rPr>
        <w:br/>
      </w:r>
      <w:r w:rsidRPr="00E2203F">
        <w:rPr>
          <w:color w:val="0070C0"/>
          <w:sz w:val="28"/>
          <w:szCs w:val="28"/>
          <w:shd w:val="clear" w:color="auto" w:fill="FFFFFF"/>
        </w:rPr>
        <w:t>Ученик 3.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Счастье, здоровья вам желаю,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Шлю привет всем селам,городам.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С праздником великим поздравляю,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Мы встречаем Наурыз-мейрам! </w:t>
      </w:r>
      <w:r w:rsidRPr="007610FD">
        <w:rPr>
          <w:color w:val="000000"/>
          <w:sz w:val="28"/>
          <w:szCs w:val="28"/>
        </w:rPr>
        <w:br/>
        <w:t xml:space="preserve">Существуют легенды о происхождении и названии Наурыза. Так по одной из них Наурыз - имя предка казахов, у него не было детей. Перед смертью Наурыз обратился к пророку со словами сожаления о том, что ему некому оставить свое имя. Чтобы </w:t>
      </w:r>
      <w:r w:rsidRPr="007610FD">
        <w:rPr>
          <w:color w:val="000000"/>
          <w:sz w:val="28"/>
          <w:szCs w:val="28"/>
        </w:rPr>
        <w:lastRenderedPageBreak/>
        <w:t xml:space="preserve">сохранить имя старика пророк дал имя Наурыз-коже. Наурыз - день рождения и </w:t>
      </w:r>
      <w:r w:rsidRPr="00E2203F">
        <w:rPr>
          <w:color w:val="000000"/>
          <w:sz w:val="28"/>
          <w:szCs w:val="28"/>
        </w:rPr>
        <w:t>смерти предка казахов.</w:t>
      </w:r>
    </w:p>
    <w:p w:rsidR="00527AB8" w:rsidRPr="007610FD" w:rsidRDefault="00527AB8" w:rsidP="00527AB8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E2203F">
        <w:rPr>
          <w:color w:val="000000"/>
          <w:sz w:val="28"/>
          <w:szCs w:val="28"/>
        </w:rPr>
        <w:t>Согласно другой версии, Наурыз - имя нищего. Перед смертью он обратился к старикам со словами, что ему некому оставить свое имя. Старики обещали ежегодно готовить Наурыз-коже в память о нем.</w:t>
      </w:r>
      <w:r w:rsidRPr="007610FD">
        <w:rPr>
          <w:color w:val="000000"/>
          <w:sz w:val="28"/>
          <w:szCs w:val="28"/>
        </w:rPr>
        <w:br/>
      </w:r>
      <w:r w:rsidRPr="00E2203F">
        <w:rPr>
          <w:color w:val="000000"/>
          <w:sz w:val="28"/>
          <w:szCs w:val="28"/>
        </w:rPr>
        <w:br/>
        <w:t>До наступления праздника люди приводили в порядок свои дома, расплачивались с долгами, поссорившиеся - мирились. А в этот день в каждой семье накрывали дастархан - скатерть с различными яствами. Для угощения соседей готовилась похлебка - "Наурыз-коже</w:t>
      </w:r>
    </w:p>
    <w:p w:rsidR="00527AB8" w:rsidRDefault="00527AB8" w:rsidP="00527AB8">
      <w:pPr>
        <w:pStyle w:val="a3"/>
        <w:spacing w:line="240" w:lineRule="atLeast"/>
        <w:rPr>
          <w:color w:val="000000"/>
          <w:sz w:val="28"/>
          <w:szCs w:val="28"/>
          <w:shd w:val="clear" w:color="auto" w:fill="FFFFFF"/>
        </w:rPr>
      </w:pPr>
      <w:r w:rsidRPr="007610FD">
        <w:rPr>
          <w:color w:val="0070C0"/>
          <w:sz w:val="28"/>
          <w:szCs w:val="28"/>
          <w:shd w:val="clear" w:color="auto" w:fill="FFFFFF"/>
        </w:rPr>
        <w:t>Наурыз коже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Традиционное угощение. В эти праздничные дни готовилось много еды, что являлось символом достатка и изобилия. Большое значение придавалось приготовлению ритуального блюда - "Наурыз коже". В составе "Наурыз коже" должно в обязательном порядке быть семь пищевых элементов: мясо, пшено, рис, изюм. Наурыз коже - яркий показатель национальной культуры, щедрости, гостеприимства. Празднования сопровождаются весельем, играми, лошадиными скачками и другими играми. Главным ритуальным блюдом этого праздника является наурыз-коже. Наурыз-коже обязательно должен состоять из 7 ингредиентов, символизирующих 7 элементов жизни: вода, мясо, соль, жир, мука, злаки (рис, кукуруза или пшеница) и молоко. Они символизируют радость, удачу, мудрость, здоровье, благосостояние, скорость, рост и божественную защиту. По обычаю 7 чаш с наурыз-коже должны стоять перед самым уважаемым аксакалом («белобородый старик»). В этот праздник каждый казах должен посетить 7 домов и пригласить 7 гостей. </w:t>
      </w:r>
    </w:p>
    <w:p w:rsidR="00527AB8" w:rsidRDefault="00527AB8" w:rsidP="00527AB8">
      <w:pPr>
        <w:pStyle w:val="a3"/>
        <w:spacing w:line="240" w:lineRule="atLeast"/>
        <w:rPr>
          <w:color w:val="000000"/>
          <w:sz w:val="28"/>
          <w:szCs w:val="28"/>
        </w:rPr>
      </w:pPr>
      <w:r w:rsidRPr="00731DE9">
        <w:rPr>
          <w:color w:val="000000"/>
          <w:sz w:val="28"/>
          <w:szCs w:val="28"/>
        </w:rPr>
        <w:t>А мы попросим наших девочек накрыть нам праздничный дастархан. Для этого, из предложенных карточек с названиями различных блюд, нужно выбрать названия казахских национальных блюд. ("Палау", "Драники", "Шубат", "Квас", "Борщ", "Самса", "Баурсаки", Чак-чак", "Курт", "Кумыс", "Наурыз-коже", "Иримшик", "Куырдак", "Манты"). В заключении трапезы старший из присутствующих (а мы попросим ващу учительницу) дает благословение (бата), чтобы из года в год благополучие не покидало ваши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Ученик.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Қош келдін Көктем Ару!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Арман тойы ананың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Қуанышы ғаламның,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Құтты болсын қадамың!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Сені тойлап қарсы алып,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Қол соғады баршақауым.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70C0"/>
          <w:sz w:val="28"/>
          <w:szCs w:val="28"/>
          <w:shd w:val="clear" w:color="auto" w:fill="FFFFFF"/>
        </w:rPr>
        <w:t>Наурыз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 xml:space="preserve">Иными словами, это древний праздник Нового года. У него есть и другое название: Ұлыс Куні («Первый день Нового Года») или ҰлыстынҰлы Куні («Великий день народа»).Для казахов этот праздник является символом весеннего обновления, торжества любви, плодородия и дружбы. В старину до прихода Наурыза люди </w:t>
      </w:r>
      <w:r w:rsidRPr="007610FD">
        <w:rPr>
          <w:color w:val="000000"/>
          <w:sz w:val="28"/>
          <w:szCs w:val="28"/>
          <w:shd w:val="clear" w:color="auto" w:fill="FFFFFF"/>
        </w:rPr>
        <w:lastRenderedPageBreak/>
        <w:t>приводили свои дома и хозяйство в порядок, в честь праздника сажали деревья, цветы. Считалось, что если Наурыз входит в чистый дом к хорошему хозяину, то болезни, неудачи, невзгоды обойдут его стороной, С приходом праздника казахи одеваются в праздничные одежды, ходят друг к другу в гости и обмениваются поздравлениями и пожеланиями благополучия в наступающем году.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Ученик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Уа, халайлық, құтты болсын мерекең,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Құтты болсын, құтты болсын берекең.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Наурыз тойы тойланады мектеп,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  <w:shd w:val="clear" w:color="auto" w:fill="FFFFFF"/>
        </w:rPr>
        <w:t>Қош келдіңдер мерекені көруге! </w:t>
      </w:r>
      <w:r w:rsidRPr="007610FD">
        <w:rPr>
          <w:color w:val="000000"/>
          <w:sz w:val="28"/>
          <w:szCs w:val="28"/>
        </w:rPr>
        <w:br/>
      </w:r>
      <w:r w:rsidRPr="007610FD">
        <w:rPr>
          <w:color w:val="000000"/>
          <w:sz w:val="28"/>
          <w:szCs w:val="28"/>
        </w:rPr>
        <w:br/>
      </w:r>
      <w:r w:rsidRPr="007610FD">
        <w:rPr>
          <w:b/>
          <w:color w:val="0070C0"/>
          <w:sz w:val="28"/>
          <w:szCs w:val="28"/>
          <w:shd w:val="clear" w:color="auto" w:fill="FFFFFF"/>
        </w:rPr>
        <w:t>Учитель</w:t>
      </w:r>
      <w:r w:rsidRPr="007610FD">
        <w:rPr>
          <w:color w:val="000000"/>
          <w:sz w:val="28"/>
          <w:szCs w:val="28"/>
          <w:shd w:val="clear" w:color="auto" w:fill="FFFFFF"/>
        </w:rPr>
        <w:t>.Вашему вниманию предоставляется видео-фрагмет национального танца казахов. (каражорга видео ролик)</w:t>
      </w:r>
      <w:r w:rsidRPr="007610FD">
        <w:rPr>
          <w:color w:val="000000"/>
          <w:sz w:val="28"/>
          <w:szCs w:val="28"/>
        </w:rPr>
        <w:br/>
      </w:r>
    </w:p>
    <w:p w:rsidR="00527AB8" w:rsidRPr="007610FD" w:rsidRDefault="00527AB8" w:rsidP="00527AB8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7610FD">
        <w:rPr>
          <w:color w:val="000000"/>
          <w:sz w:val="28"/>
          <w:szCs w:val="28"/>
        </w:rPr>
        <w:t>В день Наурыза казахи одевали праздничную одежду. А вот так наши дети нарисовали казахскую красавицу и юношу в национальной одежде.</w:t>
      </w:r>
    </w:p>
    <w:p w:rsidR="00527AB8" w:rsidRPr="007610FD" w:rsidRDefault="00527AB8" w:rsidP="00527AB8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рассвет встречали все вместе. В полдень на условленном месте резали быка и варили из его мяса блюдо "бел кетерер" ("выпрямляющий стан"). После этого начиналась игра "Айќыин-уйкыш" ("Друг другу навстречу").</w:t>
      </w:r>
    </w:p>
    <w:p w:rsidR="00527AB8" w:rsidRPr="007610FD" w:rsidRDefault="00527AB8" w:rsidP="00527AB8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 вами сыграем в эту игру так: команда мальчиков становиться напротив команды девочек, посередине ставим шкатулку с призом. Теперь каждая команда по очереди называет героя казахских сказок или эпоса, и делают шаг вперед. На раздумье дается 2-3 секунды. Побеждает тот, кто первым дойдет до шкатулки.</w:t>
      </w:r>
    </w:p>
    <w:p w:rsidR="00527AB8" w:rsidRPr="007610FD" w:rsidRDefault="00527AB8" w:rsidP="00527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"Наурыз-мейрамы" не обходился без спортивной борьбы. Вот и мы с вами проведем казахскую национальную игру "Вытолкни из круга" или "Схватка". Рисуем круг. Из команд приглашаются 2 участника. Они становятся друг напротив друга в круг. На одной ноге. Задача: вытолкнуть противника из круга, подталкивая его только плечом или грудью.</w:t>
      </w:r>
    </w:p>
    <w:p w:rsidR="00527AB8" w:rsidRPr="007610FD" w:rsidRDefault="00527AB8" w:rsidP="00527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праздника Наурыз люди играют в различные национальные игры и проводят состязания. Какие игры вы знаете? Назовите их, (тогыз кумалак, кыз куу, асык, тенге алу, байге, арканды тартау ).</w:t>
      </w:r>
      <w:r w:rsidRPr="0076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мы с вами поиграем в игру «Арканды тартау» (перетяни канат), (дети разбиваются на 2 команды),проводится игра.Подводятся итоги.</w:t>
      </w:r>
    </w:p>
    <w:p w:rsidR="00527AB8" w:rsidRPr="00AE614A" w:rsidRDefault="00527AB8" w:rsidP="00527A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610FD">
        <w:rPr>
          <w:color w:val="000000"/>
          <w:sz w:val="28"/>
          <w:szCs w:val="28"/>
        </w:rPr>
        <w:t>У каждого народа есть свои обычаи и обряды. Мы сейчас с вами посмотрим обряд Тұсаукесер, который проводится когда малыш делает первые шаги.</w:t>
      </w:r>
      <w:r w:rsidRPr="007610FD">
        <w:rPr>
          <w:color w:val="000000"/>
          <w:sz w:val="28"/>
          <w:szCs w:val="28"/>
        </w:rPr>
        <w:br/>
        <w:t xml:space="preserve">В этот день совершали взаимные визиты, обменивались поздравлениями, подарками и </w:t>
      </w:r>
      <w:r w:rsidRPr="00AE614A">
        <w:rPr>
          <w:color w:val="000000"/>
          <w:sz w:val="28"/>
          <w:szCs w:val="28"/>
        </w:rPr>
        <w:t>пожеланиями благополучия и достатка в будущем году..</w:t>
      </w:r>
      <w:r w:rsidRPr="00AE614A">
        <w:rPr>
          <w:color w:val="000000"/>
          <w:sz w:val="28"/>
          <w:szCs w:val="28"/>
        </w:rPr>
        <w:br/>
      </w:r>
      <w:r w:rsidRPr="00AE614A">
        <w:rPr>
          <w:color w:val="000000"/>
          <w:sz w:val="28"/>
          <w:szCs w:val="28"/>
          <w:shd w:val="clear" w:color="auto" w:fill="FFFFFF"/>
        </w:rPr>
        <w:t xml:space="preserve">    </w:t>
      </w:r>
      <w:r w:rsidRPr="00AE614A">
        <w:rPr>
          <w:b/>
          <w:bCs/>
          <w:color w:val="000000"/>
          <w:sz w:val="28"/>
          <w:szCs w:val="28"/>
        </w:rPr>
        <w:t>Игра: «Кто больше».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как можно больше слов на казахском языке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батыров: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(выходят 2 мальчика и, хлопая друг друга по ладошке, называют слово на казахском языке.Кто будет последним, тот и победитель)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ребята, я вам загадаю загадки, а вы дружно отвечайте. 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 растёт не в огороде,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растёт в большущем поле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нужен он нам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чудесный – это …(нан)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Любят все с ним играть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узнают – это мяч.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 полу скок – скок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весёлый – это …(доп)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Вам в бидон его нальют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тёплым пьют.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назвали - …(сут)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Вяжет всем ребятам варежки и шапки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узнали без труда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бабушка - …(апа)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Смастерит он вам лошадку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в свисточек погудеть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узнали – это дед.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– казахски скажем без труда</w:t>
      </w:r>
    </w:p>
    <w:p w:rsidR="00527AB8" w:rsidRPr="00AE614A" w:rsidRDefault="00527AB8" w:rsidP="00527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милый – это …(ата) </w:t>
      </w:r>
      <w:r w:rsidRPr="00AE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27AB8" w:rsidRPr="007610FD" w:rsidRDefault="00527AB8" w:rsidP="00527AB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203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Игра на внимание</w:t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согласны, то хлопайте. Если не согласны, то поднимате руки вверх.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Наурыз – праздник для всех Казахстанцев.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Национальное блюдо казахов – хачапури.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Наурыз это новый год по восточному календарю.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Национальное жилище казахов – юрта.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масленицу пекут бауырсаки.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Степной цветок Казахстана – тюльпан.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Верблюды едят колючки.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Казахи – гостеприимный и дружелюбный народ.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Бешбармак едят французы.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Кумыс готовят из молока коровы.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Байга национальная игра казахов.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Наурыз – праздник мира, дружбы и весны.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03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Игра Кокпар </w:t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.Для данного состязания требуются по одному мальчику.Вы должны отвечать на вопросы по очереди, кто ответит на большее количество вопросов, тот джигит является победителем состязания. Готовы?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совсем несложные: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Когда отмечаем Наурыз?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Что означает слово “Наурыз”?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Какое блюдо готовят на праздник?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Первая столица Казахстана.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Переведите на казахский слова: праздник, новый, радость.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Из скольки ингредиентов состоит “Наурыз коже”?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Какие вы знаете национальные казахские игры?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Какие знаете традиции?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Как поздравляют друг друга люди в этот праздник?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В каких странах еще отмечают этот светлый праздник?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Какое число у казахов считается магическим и удачным?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Священная книга мусульман.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Из каких составных частей состоит юрта?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Составьте кластер на тему «Праздник наурыз»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03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Рефлексия.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 классном часе я узнал…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-Вам понравился классный час?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больше всего запомнилось?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Вам всем мира и спокойствия. </w:t>
      </w:r>
      <w:r w:rsidRPr="00731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 и успехов.</w:t>
      </w:r>
    </w:p>
    <w:p w:rsidR="00DA4A95" w:rsidRPr="00527AB8" w:rsidRDefault="00527A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A4A95" w:rsidRPr="00527AB8" w:rsidSect="00527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DD"/>
    <w:rsid w:val="000C5A14"/>
    <w:rsid w:val="00115F6E"/>
    <w:rsid w:val="00527AB8"/>
    <w:rsid w:val="00A25B64"/>
    <w:rsid w:val="00A470DD"/>
    <w:rsid w:val="00F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3531-5974-4661-B8E5-690D5341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Улжан</dc:creator>
  <cp:keywords/>
  <dc:description/>
  <cp:lastModifiedBy>Улжан</cp:lastModifiedBy>
  <cp:revision>2</cp:revision>
  <dcterms:created xsi:type="dcterms:W3CDTF">2018-03-18T16:02:00Z</dcterms:created>
  <dcterms:modified xsi:type="dcterms:W3CDTF">2018-03-18T16:03:00Z</dcterms:modified>
</cp:coreProperties>
</file>