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Ind w:w="-743" w:type="dxa"/>
        <w:tblLayout w:type="fixed"/>
        <w:tblLook w:val="04A0"/>
      </w:tblPr>
      <w:tblGrid>
        <w:gridCol w:w="3198"/>
        <w:gridCol w:w="4457"/>
        <w:gridCol w:w="2659"/>
      </w:tblGrid>
      <w:tr w:rsidR="009677DF" w:rsidRPr="009677DF" w:rsidTr="00BB1DFA">
        <w:tc>
          <w:tcPr>
            <w:tcW w:w="3198" w:type="dxa"/>
          </w:tcPr>
          <w:p w:rsidR="009677DF" w:rsidRDefault="009677DF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ән: 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>Дүниетану</w:t>
            </w:r>
          </w:p>
          <w:p w:rsidR="009677DF" w:rsidRDefault="009677DF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Ұзақ мерзімді жоспар бөлімі: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>Саяхат</w:t>
            </w:r>
          </w:p>
          <w:p w:rsidR="009677DF" w:rsidRDefault="009677DF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Күні:</w:t>
            </w:r>
          </w:p>
          <w:p w:rsidR="009677DF" w:rsidRPr="009677DF" w:rsidRDefault="009677DF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Сынып: 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>1</w:t>
            </w:r>
          </w:p>
        </w:tc>
        <w:tc>
          <w:tcPr>
            <w:tcW w:w="7116" w:type="dxa"/>
            <w:gridSpan w:val="2"/>
          </w:tcPr>
          <w:p w:rsidR="009677DF" w:rsidRPr="00BB1DFA" w:rsidRDefault="009677DF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Мектеп:</w:t>
            </w:r>
            <w:r w:rsidR="00BB1DFA"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 «</w:t>
            </w:r>
            <w:r w:rsidR="00BB1DFA" w:rsidRPr="00BB1DFA">
              <w:rPr>
                <w:rFonts w:ascii="Times New Roman" w:hAnsi="Times New Roman" w:cs="Times New Roman"/>
                <w:sz w:val="24"/>
                <w:lang w:val="kk-KZ"/>
              </w:rPr>
              <w:t xml:space="preserve">№1 </w:t>
            </w:r>
            <w:r w:rsidR="00BB1DFA">
              <w:rPr>
                <w:rFonts w:ascii="Times New Roman" w:hAnsi="Times New Roman" w:cs="Times New Roman"/>
                <w:sz w:val="24"/>
                <w:lang w:val="kk-KZ"/>
              </w:rPr>
              <w:t>жалпы білім беретін орта мектеп</w:t>
            </w:r>
            <w:r w:rsidR="00BB1DFA"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» </w:t>
            </w:r>
            <w:r w:rsidR="00BB1DFA">
              <w:rPr>
                <w:rFonts w:ascii="Times New Roman" w:hAnsi="Times New Roman" w:cs="Times New Roman"/>
                <w:sz w:val="24"/>
                <w:lang w:val="kk-KZ"/>
              </w:rPr>
              <w:t>КММ</w:t>
            </w:r>
          </w:p>
          <w:p w:rsidR="009677DF" w:rsidRPr="00BB1DFA" w:rsidRDefault="009677DF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Мұғалімнің аты-жөні:</w:t>
            </w:r>
            <w:r w:rsidR="00BB1DFA"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 </w:t>
            </w:r>
            <w:r w:rsidR="00BB1DFA">
              <w:rPr>
                <w:rFonts w:ascii="Times New Roman" w:hAnsi="Times New Roman" w:cs="Times New Roman"/>
                <w:sz w:val="24"/>
                <w:lang w:val="kk-KZ"/>
              </w:rPr>
              <w:t>Төребаева А.О.</w:t>
            </w:r>
          </w:p>
          <w:p w:rsidR="009677DF" w:rsidRDefault="009677DF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Қатысқандар саны:</w:t>
            </w:r>
          </w:p>
          <w:p w:rsidR="009677DF" w:rsidRDefault="009677DF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Қатыспағандар саны:</w:t>
            </w:r>
          </w:p>
          <w:p w:rsidR="009677DF" w:rsidRPr="009677DF" w:rsidRDefault="009677DF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</w:tc>
      </w:tr>
      <w:tr w:rsidR="009677DF" w:rsidRPr="009677DF" w:rsidTr="00BB1DFA">
        <w:tc>
          <w:tcPr>
            <w:tcW w:w="3198" w:type="dxa"/>
          </w:tcPr>
          <w:p w:rsidR="009677DF" w:rsidRPr="009677DF" w:rsidRDefault="009677DF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Сабақтың тақырыбы</w:t>
            </w:r>
          </w:p>
        </w:tc>
        <w:tc>
          <w:tcPr>
            <w:tcW w:w="7116" w:type="dxa"/>
            <w:gridSpan w:val="2"/>
          </w:tcPr>
          <w:p w:rsidR="009677DF" w:rsidRPr="009677DF" w:rsidRDefault="009677DF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Ежелгі ата- бабаларымыз</w:t>
            </w:r>
          </w:p>
        </w:tc>
      </w:tr>
      <w:tr w:rsidR="009677DF" w:rsidRPr="009677DF" w:rsidTr="00BB1DFA">
        <w:tc>
          <w:tcPr>
            <w:tcW w:w="3198" w:type="dxa"/>
          </w:tcPr>
          <w:p w:rsidR="009677DF" w:rsidRPr="009677DF" w:rsidRDefault="009677DF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Осы сабақта қол жеткізілетін оқу мақсаттары (оқу бағдарламасына сілтеме)</w:t>
            </w:r>
          </w:p>
        </w:tc>
        <w:tc>
          <w:tcPr>
            <w:tcW w:w="7116" w:type="dxa"/>
            <w:gridSpan w:val="2"/>
          </w:tcPr>
          <w:p w:rsidR="009677DF" w:rsidRDefault="009677DF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1.3.2.1 көрнекі материалдардың негізінде сақтардың өмір салтын сипаттау.</w:t>
            </w:r>
          </w:p>
          <w:p w:rsidR="009677DF" w:rsidRPr="009677DF" w:rsidRDefault="009677DF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1.3.4.1 дереккөздерді зерделеу арқылы Томирис туралы әңгімелеу.</w:t>
            </w:r>
          </w:p>
        </w:tc>
      </w:tr>
      <w:tr w:rsidR="009677DF" w:rsidRPr="009677DF" w:rsidTr="00BB1DFA">
        <w:tc>
          <w:tcPr>
            <w:tcW w:w="3198" w:type="dxa"/>
          </w:tcPr>
          <w:p w:rsidR="009677DF" w:rsidRPr="009677DF" w:rsidRDefault="009677DF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Оқу мақсаттары</w:t>
            </w:r>
          </w:p>
        </w:tc>
        <w:tc>
          <w:tcPr>
            <w:tcW w:w="7116" w:type="dxa"/>
            <w:gridSpan w:val="2"/>
          </w:tcPr>
          <w:p w:rsidR="009677DF" w:rsidRDefault="009677DF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Барлық оқушылар: 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>Көрнекі материалдар негізінде сақтардың өмір салтын анықтау, дереккөздерді зерделеу арқылы Томирис туралы айтады.</w:t>
            </w:r>
          </w:p>
          <w:p w:rsidR="009677DF" w:rsidRDefault="009677DF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Көптеген оқушылар: </w:t>
            </w:r>
            <w:r w:rsidR="003B7D70">
              <w:rPr>
                <w:rFonts w:ascii="Times New Roman" w:hAnsi="Times New Roman" w:cs="Times New Roman"/>
                <w:sz w:val="24"/>
                <w:lang w:val="kk-KZ"/>
              </w:rPr>
              <w:t>Көшпенділік ұғымын және Томирис ерлігін бүгінгі өмірмен байланыстырады.</w:t>
            </w:r>
          </w:p>
          <w:p w:rsidR="003B7D70" w:rsidRPr="003B7D70" w:rsidRDefault="003B7D70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Кейбір оқушылар: 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>Сақ патшайымы Томирис және сақтардың өмірі туралы сұрақтар құрастырады.</w:t>
            </w:r>
          </w:p>
        </w:tc>
      </w:tr>
      <w:tr w:rsidR="009677DF" w:rsidRPr="009677DF" w:rsidTr="00BB1DFA">
        <w:tc>
          <w:tcPr>
            <w:tcW w:w="3198" w:type="dxa"/>
          </w:tcPr>
          <w:p w:rsidR="009677DF" w:rsidRPr="003B7D70" w:rsidRDefault="003B7D70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Бағалау критерийлері</w:t>
            </w:r>
          </w:p>
        </w:tc>
        <w:tc>
          <w:tcPr>
            <w:tcW w:w="7116" w:type="dxa"/>
            <w:gridSpan w:val="2"/>
          </w:tcPr>
          <w:p w:rsidR="009677DF" w:rsidRDefault="003B7D70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1.Көрнекі материалдардың негізінде сақтардың өмір салтын анықтайды.</w:t>
            </w:r>
          </w:p>
          <w:p w:rsidR="003B7D70" w:rsidRPr="003B7D70" w:rsidRDefault="003B7D70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2.Дереккөздерді зерделеу арқылы Томирис туралы айтады.</w:t>
            </w:r>
          </w:p>
        </w:tc>
      </w:tr>
      <w:tr w:rsidR="009677DF" w:rsidRPr="009677DF" w:rsidTr="00BB1DFA">
        <w:tc>
          <w:tcPr>
            <w:tcW w:w="3198" w:type="dxa"/>
          </w:tcPr>
          <w:p w:rsidR="009677DF" w:rsidRPr="003B7D70" w:rsidRDefault="003B7D70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Тілдік мақсаттар</w:t>
            </w:r>
          </w:p>
        </w:tc>
        <w:tc>
          <w:tcPr>
            <w:tcW w:w="7116" w:type="dxa"/>
            <w:gridSpan w:val="2"/>
          </w:tcPr>
          <w:p w:rsidR="009677DF" w:rsidRDefault="003B7D70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Оқушылар орындай алады.</w:t>
            </w:r>
          </w:p>
          <w:p w:rsidR="003B7D70" w:rsidRDefault="003B7D70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Түйінді сөздер мен тіркестер: 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>Қоныс,ежелгі, ата-бабалар ұғымдарын біледі.</w:t>
            </w:r>
          </w:p>
          <w:p w:rsidR="003B7D70" w:rsidRDefault="003B7D70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Көшпенді ел- кочевник – </w:t>
            </w:r>
            <w:r w:rsidRPr="003B7D70">
              <w:rPr>
                <w:rFonts w:ascii="Times New Roman" w:hAnsi="Times New Roman" w:cs="Times New Roman"/>
                <w:sz w:val="24"/>
                <w:lang w:val="kk-KZ"/>
              </w:rPr>
              <w:t>nomadic people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>;</w:t>
            </w:r>
          </w:p>
          <w:p w:rsidR="003B7D70" w:rsidRDefault="003B7D70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Бостандық – свобода- </w:t>
            </w:r>
            <w:r w:rsidRPr="003B7D70">
              <w:rPr>
                <w:rFonts w:ascii="Times New Roman" w:hAnsi="Times New Roman" w:cs="Times New Roman"/>
                <w:sz w:val="24"/>
                <w:lang w:val="kk-KZ"/>
              </w:rPr>
              <w:t>freedom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>.</w:t>
            </w:r>
          </w:p>
          <w:p w:rsidR="003B7D70" w:rsidRDefault="003B7D70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-Көшпенді деген сөзді қалай ұғасыңдар?</w:t>
            </w:r>
          </w:p>
          <w:p w:rsidR="003B7D70" w:rsidRDefault="003B7D70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-Көшу деген нені білдіреді?</w:t>
            </w:r>
          </w:p>
          <w:p w:rsidR="003B7D70" w:rsidRDefault="003B7D70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-Кімдер көшеді?</w:t>
            </w:r>
          </w:p>
          <w:p w:rsidR="003B7D70" w:rsidRDefault="003B7D70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-Көшетін адамдарды кім дейді?</w:t>
            </w:r>
          </w:p>
          <w:p w:rsidR="003B7D70" w:rsidRDefault="003B7D70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-Бостандық деген не?</w:t>
            </w:r>
          </w:p>
          <w:p w:rsidR="003B7D70" w:rsidRPr="003B7D70" w:rsidRDefault="003B7D70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-Басқа қандай сөзбен ауыстыруға болады?</w:t>
            </w:r>
          </w:p>
        </w:tc>
      </w:tr>
      <w:tr w:rsidR="009677DF" w:rsidRPr="009677DF" w:rsidTr="00BB1DFA">
        <w:tc>
          <w:tcPr>
            <w:tcW w:w="3198" w:type="dxa"/>
          </w:tcPr>
          <w:p w:rsidR="009677DF" w:rsidRPr="003B7D70" w:rsidRDefault="003B7D70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Құндылықтарды дамыту</w:t>
            </w:r>
          </w:p>
        </w:tc>
        <w:tc>
          <w:tcPr>
            <w:tcW w:w="7116" w:type="dxa"/>
            <w:gridSpan w:val="2"/>
          </w:tcPr>
          <w:p w:rsidR="009677DF" w:rsidRPr="009677DF" w:rsidRDefault="003B7D70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«Мәңгілік ел» ұлттық идеясының бірі- «тарихтың, мәдениет пен тілдің ортақтығы» құндылықтарын бойларына дамыту, ежелгі ата- бабаларымыз туралы білуге деген қызығушылықтарын, құрмет пен мақтаныш сезімдерін ояту.</w:t>
            </w:r>
          </w:p>
        </w:tc>
      </w:tr>
      <w:tr w:rsidR="009677DF" w:rsidRPr="009677DF" w:rsidTr="00BB1DFA">
        <w:tc>
          <w:tcPr>
            <w:tcW w:w="3198" w:type="dxa"/>
          </w:tcPr>
          <w:p w:rsidR="009677DF" w:rsidRPr="003B7D70" w:rsidRDefault="002D5E8C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Пәнаралық байланыс</w:t>
            </w:r>
          </w:p>
        </w:tc>
        <w:tc>
          <w:tcPr>
            <w:tcW w:w="7116" w:type="dxa"/>
            <w:gridSpan w:val="2"/>
          </w:tcPr>
          <w:p w:rsidR="009677DF" w:rsidRPr="009677DF" w:rsidRDefault="002D5E8C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Сауат ашу, Көркем еңбек</w:t>
            </w:r>
          </w:p>
        </w:tc>
      </w:tr>
      <w:tr w:rsidR="009677DF" w:rsidRPr="009677DF" w:rsidTr="00BB1DFA">
        <w:tc>
          <w:tcPr>
            <w:tcW w:w="3198" w:type="dxa"/>
          </w:tcPr>
          <w:p w:rsidR="009677DF" w:rsidRPr="002D5E8C" w:rsidRDefault="002D5E8C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Акт қолдану дағдылары</w:t>
            </w:r>
          </w:p>
        </w:tc>
        <w:tc>
          <w:tcPr>
            <w:tcW w:w="7116" w:type="dxa"/>
            <w:gridSpan w:val="2"/>
          </w:tcPr>
          <w:p w:rsidR="009677DF" w:rsidRPr="002D5E8C" w:rsidRDefault="002D5E8C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Сен білесің бе? «Сақтар» </w:t>
            </w:r>
            <w:r w:rsidRPr="002D5E8C">
              <w:rPr>
                <w:rFonts w:ascii="Times New Roman" w:hAnsi="Times New Roman" w:cs="Times New Roman"/>
                <w:sz w:val="24"/>
                <w:lang w:val="kk-KZ"/>
              </w:rPr>
              <w:t>video.</w:t>
            </w:r>
          </w:p>
          <w:p w:rsidR="002D5E8C" w:rsidRPr="002D5E8C" w:rsidRDefault="002D5E8C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lang w:val="en-US"/>
              </w:rPr>
              <w:t>YouTube.kom.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>,</w:t>
            </w:r>
            <w:proofErr w:type="gramEnd"/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 таныстырылым.</w:t>
            </w:r>
          </w:p>
        </w:tc>
      </w:tr>
      <w:tr w:rsidR="009677DF" w:rsidRPr="009677DF" w:rsidTr="00BB1DFA">
        <w:tc>
          <w:tcPr>
            <w:tcW w:w="3198" w:type="dxa"/>
          </w:tcPr>
          <w:p w:rsidR="009677DF" w:rsidRPr="002D5E8C" w:rsidRDefault="002D5E8C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Алдыңғы білім</w:t>
            </w:r>
          </w:p>
        </w:tc>
        <w:tc>
          <w:tcPr>
            <w:tcW w:w="7116" w:type="dxa"/>
            <w:gridSpan w:val="2"/>
          </w:tcPr>
          <w:p w:rsidR="009677DF" w:rsidRPr="009677DF" w:rsidRDefault="002D5E8C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Ежелгі адамдардың құрал- жабдықтары мен тіршілігіне қажетті заттардың суреттері. Ол суреттердің артында өткен тақырып бойынша қайталау сұрақтары жазылған.</w:t>
            </w:r>
          </w:p>
        </w:tc>
      </w:tr>
      <w:tr w:rsidR="009677DF" w:rsidRPr="009677DF" w:rsidTr="00BB1DFA">
        <w:tc>
          <w:tcPr>
            <w:tcW w:w="3198" w:type="dxa"/>
          </w:tcPr>
          <w:p w:rsidR="009677DF" w:rsidRPr="002D5E8C" w:rsidRDefault="002D5E8C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Сабақтың барысы</w:t>
            </w:r>
          </w:p>
        </w:tc>
        <w:tc>
          <w:tcPr>
            <w:tcW w:w="7116" w:type="dxa"/>
            <w:gridSpan w:val="2"/>
          </w:tcPr>
          <w:p w:rsidR="009677DF" w:rsidRPr="009677DF" w:rsidRDefault="009677DF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</w:tr>
      <w:tr w:rsidR="009677DF" w:rsidRPr="009677DF" w:rsidTr="00BB1DFA">
        <w:tc>
          <w:tcPr>
            <w:tcW w:w="3198" w:type="dxa"/>
          </w:tcPr>
          <w:p w:rsidR="009677DF" w:rsidRPr="002D5E8C" w:rsidRDefault="002D5E8C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Сабақтың жоспарланған кезеңі</w:t>
            </w:r>
          </w:p>
        </w:tc>
        <w:tc>
          <w:tcPr>
            <w:tcW w:w="4457" w:type="dxa"/>
          </w:tcPr>
          <w:p w:rsidR="009677DF" w:rsidRPr="002D5E8C" w:rsidRDefault="002D5E8C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Сабақта жоспарланған  іс- әрекет</w:t>
            </w:r>
          </w:p>
        </w:tc>
        <w:tc>
          <w:tcPr>
            <w:tcW w:w="2659" w:type="dxa"/>
          </w:tcPr>
          <w:p w:rsidR="009677DF" w:rsidRPr="002D5E8C" w:rsidRDefault="002D5E8C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Ресурстар</w:t>
            </w:r>
          </w:p>
        </w:tc>
      </w:tr>
      <w:tr w:rsidR="009677DF" w:rsidRPr="009677DF" w:rsidTr="00BB1DFA">
        <w:tc>
          <w:tcPr>
            <w:tcW w:w="3198" w:type="dxa"/>
          </w:tcPr>
          <w:p w:rsidR="009677DF" w:rsidRDefault="002D5E8C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Сабақтың басы</w:t>
            </w:r>
          </w:p>
          <w:p w:rsidR="002D5E8C" w:rsidRPr="002D5E8C" w:rsidRDefault="002D5E8C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5 минут</w:t>
            </w:r>
          </w:p>
        </w:tc>
        <w:tc>
          <w:tcPr>
            <w:tcW w:w="4457" w:type="dxa"/>
          </w:tcPr>
          <w:p w:rsidR="009677DF" w:rsidRDefault="002D5E8C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Сәлемдесу.</w:t>
            </w:r>
          </w:p>
          <w:p w:rsidR="002D5E8C" w:rsidRDefault="002D5E8C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Ежелгі адамдардың қажетті заттарының суреттері бойынша топқа бөлінеді. Суреттердің артында жазылған сұрақтарға топта талқылап, жауап береді. </w:t>
            </w:r>
          </w:p>
          <w:p w:rsidR="002D5E8C" w:rsidRDefault="002D5E8C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Ширату. 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>«Сақтар» сөзіне ассоциация құру.</w:t>
            </w:r>
          </w:p>
          <w:p w:rsidR="002D5E8C" w:rsidRPr="002D5E8C" w:rsidRDefault="002D5E8C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lastRenderedPageBreak/>
              <w:t>Сақтар туралы, сақ патшайымы Томирис туралы білу үшін Өскемен қаласындағы этнографиялық мұражайға виртуалды саяхат.</w:t>
            </w:r>
          </w:p>
        </w:tc>
        <w:tc>
          <w:tcPr>
            <w:tcW w:w="2659" w:type="dxa"/>
          </w:tcPr>
          <w:p w:rsidR="009677DF" w:rsidRDefault="002D5E8C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lastRenderedPageBreak/>
              <w:t>5- балта, 5- ат, 5-киіз үй, 5- қазан, 5- ошақ, 5- арба,5-түйе.</w:t>
            </w:r>
          </w:p>
          <w:p w:rsidR="002D5E8C" w:rsidRPr="009677DF" w:rsidRDefault="002D5E8C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Ватман-1, маркерлер</w:t>
            </w:r>
          </w:p>
        </w:tc>
      </w:tr>
      <w:tr w:rsidR="009677DF" w:rsidRPr="009677DF" w:rsidTr="00BB1DFA">
        <w:tc>
          <w:tcPr>
            <w:tcW w:w="3198" w:type="dxa"/>
          </w:tcPr>
          <w:p w:rsidR="009677DF" w:rsidRDefault="002D5E8C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lastRenderedPageBreak/>
              <w:t>Сабақтың ортасы</w:t>
            </w:r>
          </w:p>
          <w:p w:rsidR="002D5E8C" w:rsidRPr="002D5E8C" w:rsidRDefault="002D5E8C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30минут</w:t>
            </w:r>
          </w:p>
        </w:tc>
        <w:tc>
          <w:tcPr>
            <w:tcW w:w="4457" w:type="dxa"/>
          </w:tcPr>
          <w:p w:rsidR="009677DF" w:rsidRPr="0028516D" w:rsidRDefault="0028516D" w:rsidP="0028516D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1.</w:t>
            </w:r>
            <w:r w:rsidR="002D5E8C" w:rsidRPr="0028516D">
              <w:rPr>
                <w:rFonts w:ascii="Times New Roman" w:hAnsi="Times New Roman" w:cs="Times New Roman"/>
                <w:b/>
                <w:sz w:val="24"/>
                <w:lang w:val="kk-KZ"/>
              </w:rPr>
              <w:t>«</w:t>
            </w:r>
            <w:r w:rsidR="009120E5" w:rsidRPr="0028516D">
              <w:rPr>
                <w:rFonts w:ascii="Times New Roman" w:hAnsi="Times New Roman" w:cs="Times New Roman"/>
                <w:b/>
                <w:sz w:val="24"/>
                <w:lang w:val="kk-KZ"/>
              </w:rPr>
              <w:t>Сақтар бөлмесі</w:t>
            </w:r>
            <w:r w:rsidR="002D5E8C" w:rsidRPr="0028516D">
              <w:rPr>
                <w:rFonts w:ascii="Times New Roman" w:hAnsi="Times New Roman" w:cs="Times New Roman"/>
                <w:b/>
                <w:sz w:val="24"/>
                <w:lang w:val="kk-KZ"/>
              </w:rPr>
              <w:t>»</w:t>
            </w:r>
            <w:r w:rsidR="009120E5" w:rsidRPr="0028516D"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 Тапсырма</w:t>
            </w:r>
          </w:p>
          <w:p w:rsidR="009120E5" w:rsidRDefault="009120E5" w:rsidP="009120E5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28516D">
              <w:rPr>
                <w:rFonts w:ascii="Times New Roman" w:hAnsi="Times New Roman" w:cs="Times New Roman"/>
                <w:b/>
                <w:sz w:val="24"/>
                <w:lang w:val="kk-KZ"/>
              </w:rPr>
              <w:t>№</w:t>
            </w: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1 (Т) «Суретті сөйлетейік»</w:t>
            </w:r>
          </w:p>
          <w:p w:rsidR="009120E5" w:rsidRDefault="009120E5" w:rsidP="009120E5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Суретке мұқият қара. Бұл сақтардың қонысы. Суретте берілген адамдардың тіршілігі туралы талқылап, айт.</w:t>
            </w:r>
          </w:p>
          <w:p w:rsidR="00BB1DFA" w:rsidRDefault="00BB1DFA" w:rsidP="009120E5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Дескриптор:</w:t>
            </w:r>
          </w:p>
          <w:p w:rsidR="00BB1DFA" w:rsidRDefault="00BB1DFA" w:rsidP="009120E5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1.Суретті қарайды.</w:t>
            </w:r>
          </w:p>
          <w:p w:rsidR="00BB1DFA" w:rsidRDefault="00BB1DFA" w:rsidP="009120E5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2.Суретте берілген адамдардың тіршілігі туралы талқылап, айтады.</w:t>
            </w:r>
          </w:p>
          <w:p w:rsidR="009120E5" w:rsidRDefault="009120E5" w:rsidP="009120E5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ҚБ: (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>графикалық)</w:t>
            </w:r>
          </w:p>
          <w:p w:rsidR="009120E5" w:rsidRDefault="009120E5" w:rsidP="009120E5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Тапсырма </w:t>
            </w:r>
            <w:r w:rsidRPr="009120E5">
              <w:rPr>
                <w:rFonts w:ascii="Times New Roman" w:hAnsi="Times New Roman" w:cs="Times New Roman"/>
                <w:b/>
                <w:sz w:val="24"/>
                <w:lang w:val="kk-KZ"/>
              </w:rPr>
              <w:t>№</w:t>
            </w: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2 (Ө) (Ұ)</w:t>
            </w:r>
          </w:p>
          <w:p w:rsidR="009120E5" w:rsidRDefault="009120E5" w:rsidP="009120E5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«Микрофон»</w:t>
            </w:r>
          </w:p>
          <w:p w:rsidR="009120E5" w:rsidRDefault="009120E5" w:rsidP="009120E5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(Ө) мәтінді тыңдату.</w:t>
            </w:r>
          </w:p>
          <w:p w:rsidR="009120E5" w:rsidRDefault="009120E5" w:rsidP="009120E5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(Ұ) Көшпенді халық, бостандық сөздерін қалай түсінетіндіктерін сұрау. Мәтін мазмұны бойынша талқылау.</w:t>
            </w:r>
          </w:p>
          <w:p w:rsidR="009120E5" w:rsidRDefault="009120E5" w:rsidP="009120E5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-Сақтар деген кімдер?</w:t>
            </w:r>
          </w:p>
          <w:p w:rsidR="009120E5" w:rsidRDefault="009120E5" w:rsidP="009120E5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-Көшпенді деген сөзді қалай ұғасыңдар?</w:t>
            </w:r>
          </w:p>
          <w:p w:rsidR="009120E5" w:rsidRDefault="009120E5" w:rsidP="009120E5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-Көшу деген нені білдіреді.</w:t>
            </w:r>
          </w:p>
          <w:p w:rsidR="009120E5" w:rsidRDefault="009120E5" w:rsidP="009120E5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-Кімдер көшеді?</w:t>
            </w:r>
          </w:p>
          <w:p w:rsidR="009120E5" w:rsidRDefault="009120E5" w:rsidP="009120E5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-Көшетін адамдарды кім дейді?</w:t>
            </w:r>
          </w:p>
          <w:p w:rsidR="009120E5" w:rsidRDefault="00662715" w:rsidP="009120E5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-Көшпенді халық дегенді қалай түсінесіңдер?</w:t>
            </w:r>
          </w:p>
          <w:p w:rsidR="00662715" w:rsidRDefault="00662715" w:rsidP="009120E5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-Көшпенді халықтың үйі қандай болған?</w:t>
            </w:r>
          </w:p>
          <w:p w:rsidR="00662715" w:rsidRDefault="00662715" w:rsidP="009120E5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-Бостандық деген не?</w:t>
            </w:r>
          </w:p>
          <w:p w:rsidR="00662715" w:rsidRDefault="00662715" w:rsidP="009120E5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-Басқа қандай сөзбен ауыстыруға болады?</w:t>
            </w:r>
          </w:p>
          <w:p w:rsidR="00662715" w:rsidRDefault="00662715" w:rsidP="009120E5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-Елін, жерін жаудан қалай қорғаған?</w:t>
            </w:r>
          </w:p>
          <w:p w:rsidR="00BB1DFA" w:rsidRDefault="00BB1DFA" w:rsidP="009120E5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Дескритор:</w:t>
            </w:r>
          </w:p>
          <w:p w:rsidR="00BB1DFA" w:rsidRDefault="00BB1DFA" w:rsidP="009120E5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1.Мәтінді тыңдайды.</w:t>
            </w:r>
          </w:p>
          <w:p w:rsidR="00BB1DFA" w:rsidRDefault="00BB1DFA" w:rsidP="009120E5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2.Мәтін мазмұны бойынша талқылайды.</w:t>
            </w:r>
          </w:p>
          <w:p w:rsidR="00BB1DFA" w:rsidRDefault="00BB1DFA" w:rsidP="009120E5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3.Сұрақтарға жауап береді.</w:t>
            </w:r>
          </w:p>
          <w:p w:rsidR="00662715" w:rsidRDefault="00662715" w:rsidP="009120E5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ҚБ: 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>(графикалық)</w:t>
            </w:r>
          </w:p>
          <w:p w:rsidR="00662715" w:rsidRPr="0028516D" w:rsidRDefault="0028516D" w:rsidP="0028516D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2.</w:t>
            </w:r>
            <w:r w:rsidR="00662715" w:rsidRPr="0028516D"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«Тапсырмалар бөлмесі» </w:t>
            </w:r>
          </w:p>
          <w:p w:rsidR="00662715" w:rsidRDefault="00662715" w:rsidP="00662715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Тапсырма №3 (Ө)</w:t>
            </w:r>
          </w:p>
          <w:p w:rsidR="00662715" w:rsidRDefault="00BB1DFA" w:rsidP="00662715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Дәп</w:t>
            </w:r>
            <w:r w:rsidR="00662715">
              <w:rPr>
                <w:rFonts w:ascii="Times New Roman" w:hAnsi="Times New Roman" w:cs="Times New Roman"/>
                <w:sz w:val="24"/>
                <w:lang w:val="kk-KZ"/>
              </w:rPr>
              <w:t>термен жұмыс.</w:t>
            </w:r>
          </w:p>
          <w:p w:rsidR="00662715" w:rsidRDefault="00662715" w:rsidP="00662715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Суреттерді қолданып, көшпенділер қонысының суретін салу.</w:t>
            </w:r>
          </w:p>
          <w:p w:rsidR="00BB1DFA" w:rsidRDefault="00BB1DFA" w:rsidP="00662715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Дескриптор:</w:t>
            </w:r>
          </w:p>
          <w:p w:rsidR="00BB1DFA" w:rsidRPr="00BB1DFA" w:rsidRDefault="00BB1DFA" w:rsidP="00BB1DFA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1.Суреттерді қолданып, көшпенділер қонысының суретін салады.</w:t>
            </w:r>
          </w:p>
          <w:p w:rsidR="00662715" w:rsidRDefault="00662715" w:rsidP="00662715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ҚБ: (графикалық)</w:t>
            </w:r>
          </w:p>
          <w:p w:rsidR="00662715" w:rsidRDefault="00662715" w:rsidP="00662715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3 </w:t>
            </w:r>
            <w:r w:rsidR="0028516D">
              <w:rPr>
                <w:rFonts w:ascii="Times New Roman" w:hAnsi="Times New Roman" w:cs="Times New Roman"/>
                <w:b/>
                <w:sz w:val="24"/>
                <w:lang w:val="kk-KZ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«Көңілді бөлме» </w:t>
            </w:r>
          </w:p>
          <w:p w:rsidR="00662715" w:rsidRDefault="00662715" w:rsidP="00662715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Сергіту сәті «Мен қазақпын»</w:t>
            </w:r>
          </w:p>
          <w:p w:rsidR="00662715" w:rsidRDefault="00662715" w:rsidP="00662715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4</w:t>
            </w:r>
            <w:r w:rsidR="0028516D">
              <w:rPr>
                <w:rFonts w:ascii="Times New Roman" w:hAnsi="Times New Roman" w:cs="Times New Roman"/>
                <w:b/>
                <w:sz w:val="24"/>
                <w:lang w:val="kk-KZ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 «Кинозал» Бейнекөрініс.</w:t>
            </w:r>
          </w:p>
          <w:p w:rsidR="00662715" w:rsidRDefault="00662715" w:rsidP="00662715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«Көр, ойлан, талқыла»</w:t>
            </w:r>
          </w:p>
          <w:p w:rsidR="00662715" w:rsidRDefault="00662715" w:rsidP="00662715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«Сақтар» Сақ патшайымы Томирис туралы</w:t>
            </w:r>
          </w:p>
          <w:p w:rsidR="00662715" w:rsidRPr="00662715" w:rsidRDefault="00662715" w:rsidP="00662715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lastRenderedPageBreak/>
              <w:t xml:space="preserve">Тапсырма </w:t>
            </w:r>
            <w:r w:rsidRPr="00662715">
              <w:rPr>
                <w:rFonts w:ascii="Times New Roman" w:hAnsi="Times New Roman" w:cs="Times New Roman"/>
                <w:b/>
                <w:sz w:val="24"/>
                <w:lang w:val="kk-KZ"/>
              </w:rPr>
              <w:t>№4</w:t>
            </w:r>
          </w:p>
          <w:p w:rsidR="00662715" w:rsidRDefault="00662715" w:rsidP="00662715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(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>Ұ</w:t>
            </w: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) 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>Талқылау сұрақ – жауап.</w:t>
            </w:r>
          </w:p>
          <w:p w:rsidR="00662715" w:rsidRDefault="00662715" w:rsidP="00662715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-Бейнекөрініс не туралы?</w:t>
            </w:r>
          </w:p>
          <w:p w:rsidR="00662715" w:rsidRDefault="00662715" w:rsidP="00662715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-Оқиға қай кезде болып жатыр?</w:t>
            </w:r>
          </w:p>
          <w:p w:rsidR="00662715" w:rsidRDefault="00662715" w:rsidP="00662715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-Әйел адамды кім деп ойлайсыңдар?</w:t>
            </w:r>
          </w:p>
          <w:p w:rsidR="00662715" w:rsidRDefault="00662715" w:rsidP="00662715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-Томирис патшайым қандай?</w:t>
            </w:r>
          </w:p>
          <w:p w:rsidR="00662715" w:rsidRDefault="00662715" w:rsidP="00662715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-Томирис деген атты естігендерің бар ма?</w:t>
            </w:r>
          </w:p>
          <w:p w:rsidR="00662715" w:rsidRDefault="00662715" w:rsidP="00662715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-Қазіргі кезде ата- аналар қыздарына неге бұл </w:t>
            </w:r>
            <w:r w:rsidR="0028516D">
              <w:rPr>
                <w:rFonts w:ascii="Times New Roman" w:hAnsi="Times New Roman" w:cs="Times New Roman"/>
                <w:sz w:val="24"/>
                <w:lang w:val="kk-KZ"/>
              </w:rPr>
              <w:t>есімді таңдады деп ойлайсыңдар?</w:t>
            </w:r>
          </w:p>
          <w:p w:rsidR="00BB1DFA" w:rsidRDefault="00BB1DFA" w:rsidP="00662715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Дескриптор:</w:t>
            </w:r>
          </w:p>
          <w:p w:rsidR="00BB1DFA" w:rsidRDefault="00843493" w:rsidP="00662715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1.Бейнекөріністі</w:t>
            </w:r>
            <w:r w:rsidR="00BB1DFA">
              <w:rPr>
                <w:rFonts w:ascii="Times New Roman" w:hAnsi="Times New Roman" w:cs="Times New Roman"/>
                <w:sz w:val="24"/>
                <w:lang w:val="kk-KZ"/>
              </w:rPr>
              <w:t xml:space="preserve"> көреді.</w:t>
            </w:r>
          </w:p>
          <w:p w:rsidR="00843493" w:rsidRDefault="00843493" w:rsidP="00662715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2.Талқылап, сұрақтарға жауап береді.</w:t>
            </w:r>
          </w:p>
          <w:p w:rsidR="0028516D" w:rsidRDefault="0028516D" w:rsidP="00662715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ҚБ: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 (сурет арқылы)</w:t>
            </w:r>
          </w:p>
          <w:p w:rsidR="0028516D" w:rsidRDefault="0028516D" w:rsidP="00662715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5 .«Ойын алаңы» «Көш» (Т)</w:t>
            </w:r>
          </w:p>
          <w:p w:rsidR="0028516D" w:rsidRDefault="0028516D" w:rsidP="00662715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1.Ежелгі замандағы көшке қажетті заттарды алып көшеді.</w:t>
            </w:r>
          </w:p>
          <w:p w:rsidR="0028516D" w:rsidRDefault="0028516D" w:rsidP="00662715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2.Қазіргі заманға қажетті заттарды алып көшеді.</w:t>
            </w:r>
          </w:p>
          <w:p w:rsidR="0028516D" w:rsidRDefault="0028516D" w:rsidP="00662715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«Көш қозғалды» деген сәтте заттарын алып, келесі топпен орын ауыстырып отырулары қажет. «Көш қоныстанды» деген сәтте қай орынға келіп тоқтады, сол орындарында қалулары тиіс. </w:t>
            </w:r>
          </w:p>
          <w:p w:rsidR="0028516D" w:rsidRDefault="0028516D" w:rsidP="00662715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Өздерінің алып көшкен заттарын атайды. Ежелгі көш пен жаңа заманғы қоныс ерекшеліктері туралы айтады.</w:t>
            </w:r>
          </w:p>
          <w:p w:rsidR="0028516D" w:rsidRPr="0028516D" w:rsidRDefault="0028516D" w:rsidP="00662715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ҚБ: 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>(графикалық)</w:t>
            </w:r>
          </w:p>
        </w:tc>
        <w:tc>
          <w:tcPr>
            <w:tcW w:w="2659" w:type="dxa"/>
          </w:tcPr>
          <w:p w:rsidR="00662715" w:rsidRDefault="00662715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lastRenderedPageBreak/>
              <w:t>Оқулық (50б),суреттер</w:t>
            </w:r>
          </w:p>
          <w:p w:rsidR="00662715" w:rsidRDefault="00662715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662715" w:rsidRDefault="00662715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662715" w:rsidRDefault="00662715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662715" w:rsidRDefault="00662715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662715" w:rsidRDefault="00662715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Аудиожазба.</w:t>
            </w:r>
          </w:p>
          <w:p w:rsidR="00662715" w:rsidRDefault="00662715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Оқулық (50б).</w:t>
            </w:r>
          </w:p>
          <w:p w:rsidR="00662715" w:rsidRDefault="00662715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662715" w:rsidRDefault="00662715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662715" w:rsidRDefault="00662715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662715" w:rsidRDefault="00662715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662715" w:rsidRDefault="00662715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662715" w:rsidRDefault="00662715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662715" w:rsidRDefault="00662715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Жұмыс дәптері.</w:t>
            </w:r>
          </w:p>
          <w:p w:rsidR="0028516D" w:rsidRDefault="0028516D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28516D" w:rsidRDefault="0028516D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28516D" w:rsidRDefault="0028516D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28516D" w:rsidRDefault="0028516D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28516D" w:rsidRDefault="0028516D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28516D" w:rsidRDefault="0028516D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28516D" w:rsidRDefault="0028516D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28516D" w:rsidRDefault="0028516D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28516D" w:rsidRDefault="0028516D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28516D" w:rsidRDefault="0028516D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Е.Құдайбергенов </w:t>
            </w:r>
          </w:p>
          <w:p w:rsidR="0028516D" w:rsidRPr="0028516D" w:rsidRDefault="0028516D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28516D">
              <w:rPr>
                <w:rFonts w:ascii="Times New Roman" w:hAnsi="Times New Roman" w:cs="Times New Roman"/>
                <w:sz w:val="24"/>
                <w:lang w:val="kk-KZ"/>
              </w:rPr>
              <w:t>audio.nur.kz</w:t>
            </w:r>
          </w:p>
          <w:p w:rsidR="0028516D" w:rsidRDefault="0028516D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Сен білесің бе?</w:t>
            </w:r>
          </w:p>
          <w:p w:rsidR="0028516D" w:rsidRDefault="0028516D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Сақтар</w:t>
            </w:r>
          </w:p>
          <w:p w:rsidR="0028516D" w:rsidRDefault="0028516D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Video.</w:t>
            </w:r>
          </w:p>
          <w:p w:rsidR="0028516D" w:rsidRDefault="0028516D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YouTube.kom</w:t>
            </w:r>
          </w:p>
          <w:p w:rsidR="0028516D" w:rsidRDefault="0028516D">
            <w:pPr>
              <w:rPr>
                <w:rFonts w:ascii="Times New Roman" w:hAnsi="Times New Roman" w:cs="Times New Roman"/>
                <w:sz w:val="24"/>
                <w:lang w:val="en-US"/>
              </w:rPr>
            </w:pPr>
          </w:p>
          <w:p w:rsidR="0028516D" w:rsidRDefault="0028516D">
            <w:pPr>
              <w:rPr>
                <w:rFonts w:ascii="Times New Roman" w:hAnsi="Times New Roman" w:cs="Times New Roman"/>
                <w:sz w:val="24"/>
                <w:lang w:val="en-US"/>
              </w:rPr>
            </w:pPr>
          </w:p>
          <w:p w:rsidR="0028516D" w:rsidRDefault="0028516D">
            <w:pPr>
              <w:rPr>
                <w:rFonts w:ascii="Times New Roman" w:hAnsi="Times New Roman" w:cs="Times New Roman"/>
                <w:sz w:val="24"/>
                <w:lang w:val="en-US"/>
              </w:rPr>
            </w:pPr>
          </w:p>
          <w:p w:rsidR="0028516D" w:rsidRDefault="0028516D">
            <w:pPr>
              <w:rPr>
                <w:rFonts w:ascii="Times New Roman" w:hAnsi="Times New Roman" w:cs="Times New Roman"/>
                <w:sz w:val="24"/>
                <w:lang w:val="en-US"/>
              </w:rPr>
            </w:pPr>
          </w:p>
          <w:p w:rsidR="0028516D" w:rsidRDefault="0028516D">
            <w:pPr>
              <w:rPr>
                <w:rFonts w:ascii="Times New Roman" w:hAnsi="Times New Roman" w:cs="Times New Roman"/>
                <w:sz w:val="24"/>
                <w:lang w:val="en-US"/>
              </w:rPr>
            </w:pPr>
          </w:p>
          <w:p w:rsidR="0028516D" w:rsidRDefault="0028516D">
            <w:pPr>
              <w:rPr>
                <w:rFonts w:ascii="Times New Roman" w:hAnsi="Times New Roman" w:cs="Times New Roman"/>
                <w:sz w:val="24"/>
                <w:lang w:val="en-US"/>
              </w:rPr>
            </w:pPr>
          </w:p>
          <w:p w:rsidR="0028516D" w:rsidRDefault="0028516D">
            <w:pPr>
              <w:rPr>
                <w:rFonts w:ascii="Times New Roman" w:hAnsi="Times New Roman" w:cs="Times New Roman"/>
                <w:sz w:val="24"/>
                <w:lang w:val="en-US"/>
              </w:rPr>
            </w:pPr>
          </w:p>
          <w:p w:rsidR="0028516D" w:rsidRDefault="0028516D">
            <w:pPr>
              <w:rPr>
                <w:rFonts w:ascii="Times New Roman" w:hAnsi="Times New Roman" w:cs="Times New Roman"/>
                <w:sz w:val="24"/>
                <w:lang w:val="en-US"/>
              </w:rPr>
            </w:pPr>
          </w:p>
          <w:p w:rsidR="0028516D" w:rsidRDefault="00BB1DFA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Киіз үй,қазан-ошақ,қой, түйе, арба, дулыға, садақ, найза,қылыш,қалқан, </w:t>
            </w:r>
          </w:p>
          <w:p w:rsidR="00BB1DFA" w:rsidRDefault="00BB1DFA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Торсық, кебеже,сандық,машина,бокал, </w:t>
            </w:r>
          </w:p>
          <w:p w:rsidR="00BB1DFA" w:rsidRPr="00BB1DFA" w:rsidRDefault="00BB1DFA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Кітап, теледидар, тоңазытқыш- әр заттың өзі, суреттері, макеттерінен -5тен.</w:t>
            </w:r>
          </w:p>
        </w:tc>
      </w:tr>
      <w:tr w:rsidR="009677DF" w:rsidRPr="009677DF" w:rsidTr="00BB1DFA">
        <w:tc>
          <w:tcPr>
            <w:tcW w:w="3198" w:type="dxa"/>
          </w:tcPr>
          <w:p w:rsidR="009677DF" w:rsidRDefault="0028516D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lastRenderedPageBreak/>
              <w:t>Сабақтың соңы</w:t>
            </w:r>
          </w:p>
          <w:p w:rsidR="0028516D" w:rsidRPr="0028516D" w:rsidRDefault="0028516D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5минут</w:t>
            </w:r>
          </w:p>
        </w:tc>
        <w:tc>
          <w:tcPr>
            <w:tcW w:w="4457" w:type="dxa"/>
          </w:tcPr>
          <w:p w:rsidR="009677DF" w:rsidRDefault="0028516D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Ассоциацияны толықтыру.</w:t>
            </w:r>
          </w:p>
          <w:p w:rsidR="0028516D" w:rsidRDefault="0028516D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Ассоциацияға қайта оралып,сабақты бекіту.</w:t>
            </w:r>
          </w:p>
          <w:p w:rsidR="0028516D" w:rsidRDefault="0028516D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ҚБ: 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>(графикалық)</w:t>
            </w:r>
          </w:p>
          <w:p w:rsidR="0028516D" w:rsidRDefault="0028516D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Кері байланыс: 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>(ауызша) Не білдім?</w:t>
            </w:r>
          </w:p>
          <w:p w:rsidR="0028516D" w:rsidRPr="0028516D" w:rsidRDefault="0028516D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Не түсініксіз болды?</w:t>
            </w:r>
          </w:p>
        </w:tc>
        <w:tc>
          <w:tcPr>
            <w:tcW w:w="2659" w:type="dxa"/>
          </w:tcPr>
          <w:p w:rsidR="009677DF" w:rsidRPr="009677DF" w:rsidRDefault="009677DF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</w:tr>
    </w:tbl>
    <w:p w:rsidR="00CE7A30" w:rsidRPr="009677DF" w:rsidRDefault="00CE7A30">
      <w:pPr>
        <w:rPr>
          <w:rFonts w:ascii="Times New Roman" w:hAnsi="Times New Roman" w:cs="Times New Roman"/>
          <w:sz w:val="24"/>
          <w:lang w:val="kk-KZ"/>
        </w:rPr>
      </w:pPr>
    </w:p>
    <w:sectPr w:rsidR="00CE7A30" w:rsidRPr="009677DF" w:rsidSect="00CE7A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AD42E5"/>
    <w:multiLevelType w:val="hybridMultilevel"/>
    <w:tmpl w:val="0B6464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4870D74"/>
    <w:multiLevelType w:val="hybridMultilevel"/>
    <w:tmpl w:val="B9628C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DBC5998"/>
    <w:multiLevelType w:val="hybridMultilevel"/>
    <w:tmpl w:val="471445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9677DF"/>
    <w:rsid w:val="0028516D"/>
    <w:rsid w:val="002D5E8C"/>
    <w:rsid w:val="003B7D70"/>
    <w:rsid w:val="00662715"/>
    <w:rsid w:val="00843493"/>
    <w:rsid w:val="009120E5"/>
    <w:rsid w:val="009677DF"/>
    <w:rsid w:val="00BB1DFA"/>
    <w:rsid w:val="00CE7A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7A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677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D5E8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720</Words>
  <Characters>4108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3</cp:revision>
  <dcterms:created xsi:type="dcterms:W3CDTF">2021-03-05T13:48:00Z</dcterms:created>
  <dcterms:modified xsi:type="dcterms:W3CDTF">2021-03-05T15:02:00Z</dcterms:modified>
</cp:coreProperties>
</file>