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75" w:type="dxa"/>
        <w:tblInd w:w="-856" w:type="dxa"/>
        <w:shd w:val="clear" w:color="auto" w:fill="FFFFFF" w:themeFill="background1"/>
        <w:tblLayout w:type="fixed"/>
        <w:tblCellMar>
          <w:top w:w="55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1135"/>
        <w:gridCol w:w="1956"/>
        <w:gridCol w:w="1596"/>
        <w:gridCol w:w="3230"/>
        <w:gridCol w:w="790"/>
        <w:gridCol w:w="69"/>
        <w:gridCol w:w="1699"/>
      </w:tblGrid>
      <w:tr w:rsidR="00364B16" w:rsidRPr="009D60FA" w:rsidTr="00D04C29">
        <w:trPr>
          <w:trHeight w:val="355"/>
        </w:trPr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364B16" w:rsidRDefault="00364B16" w:rsidP="00D04C2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Қазақтың</w:t>
            </w:r>
            <w:proofErr w:type="gram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ұлттық ойындары.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Теңге. Монета және қағаз ақша 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6F68BA" w:rsidRDefault="00364B16" w:rsidP="00D04C29">
            <w:pPr>
              <w:ind w:left="2"/>
              <w:rPr>
                <w:lang w:val="kk-KZ"/>
              </w:rPr>
            </w:pPr>
            <w:r w:rsidRPr="006F6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К.Қаракөзов атындағы № 235 орта мектеп</w:t>
            </w:r>
          </w:p>
        </w:tc>
      </w:tr>
      <w:tr w:rsidR="00364B16" w:rsidRPr="009D60FA" w:rsidTr="00D04C29">
        <w:trPr>
          <w:trHeight w:val="235"/>
        </w:trPr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FD3E76" w:rsidRDefault="00364B16" w:rsidP="00D04C29">
            <w:pPr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13.02.2018 ж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FD3E76" w:rsidRDefault="00364B16" w:rsidP="00D04C29">
            <w:pPr>
              <w:ind w:left="2"/>
              <w:rPr>
                <w:lang w:val="kk-KZ"/>
              </w:rPr>
            </w:pPr>
            <w:r w:rsidRPr="006F68B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Қараманова Қ</w:t>
            </w:r>
          </w:p>
        </w:tc>
      </w:tr>
      <w:tr w:rsidR="00364B16" w:rsidTr="00D04C29">
        <w:trPr>
          <w:trHeight w:val="537"/>
        </w:trPr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«А»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Қатысқандар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саны: 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саны: </w:t>
            </w:r>
          </w:p>
        </w:tc>
      </w:tr>
      <w:tr w:rsidR="00364B16" w:rsidTr="00D04C29">
        <w:trPr>
          <w:trHeight w:val="569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ind w:right="5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2.1.3.6. 50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купюраларды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</w:t>
            </w:r>
            <w:proofErr w:type="gramEnd"/>
          </w:p>
        </w:tc>
      </w:tr>
      <w:tr w:rsidR="00364B16" w:rsidTr="00D04C29">
        <w:trPr>
          <w:trHeight w:val="335"/>
        </w:trPr>
        <w:tc>
          <w:tcPr>
            <w:tcW w:w="3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</w:tr>
      <w:tr w:rsidR="00364B16" w:rsidTr="00D04C29">
        <w:trPr>
          <w:trHeight w:val="282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ақшаларды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ажыратады</w:t>
            </w:r>
            <w:proofErr w:type="spellEnd"/>
          </w:p>
        </w:tc>
      </w:tr>
      <w:tr w:rsidR="00364B16" w:rsidTr="00D04C29">
        <w:trPr>
          <w:trHeight w:val="335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</w:tr>
      <w:tr w:rsidR="00364B16" w:rsidTr="00D04C29">
        <w:trPr>
          <w:trHeight w:val="259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364B16">
            <w:r>
              <w:rPr>
                <w:rFonts w:ascii="Times New Roman" w:eastAsia="Times New Roman" w:hAnsi="Times New Roman" w:cs="Times New Roman"/>
              </w:rPr>
              <w:t xml:space="preserve">•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жинағын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ұсақтайды</w:t>
            </w:r>
            <w:proofErr w:type="spellEnd"/>
          </w:p>
        </w:tc>
      </w:tr>
      <w:tr w:rsidR="00364B16" w:rsidTr="00D04C29">
        <w:trPr>
          <w:trHeight w:val="336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4B16" w:rsidTr="00D04C29">
        <w:trPr>
          <w:trHeight w:val="509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364B16"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есептесулерде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ақшалармен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операциялар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64B16" w:rsidTr="00D04C29">
        <w:trPr>
          <w:trHeight w:val="1114"/>
        </w:trPr>
        <w:tc>
          <w:tcPr>
            <w:tcW w:w="3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364B16">
            <w:pPr>
              <w:spacing w:after="5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ақшаның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сомасынтүрлі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ақшалармен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64B16" w:rsidRDefault="00364B16" w:rsidP="00364B16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Пəндік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лексика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терминология: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B16" w:rsidRDefault="00364B16" w:rsidP="00364B16">
            <w:proofErr w:type="spellStart"/>
            <w:r>
              <w:rPr>
                <w:rFonts w:ascii="Times New Roman" w:eastAsia="Times New Roman" w:hAnsi="Times New Roman" w:cs="Times New Roman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монеталар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ақшалар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ұсақтау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64B16" w:rsidTr="00D04C29">
        <w:trPr>
          <w:trHeight w:val="609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6D74" w:rsidRDefault="00CE6D74" w:rsidP="00CE6D74">
            <w:pPr>
              <w:spacing w:after="8" w:line="23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Диалог/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топтамасы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6D74" w:rsidRDefault="00CE6D74" w:rsidP="00CE6D74">
            <w:r>
              <w:rPr>
                <w:rFonts w:ascii="Times New Roman" w:eastAsia="Times New Roman" w:hAnsi="Times New Roman" w:cs="Times New Roman"/>
              </w:rPr>
              <w:t xml:space="preserve">100, 200, 500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жинақтай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аласың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ба? </w:t>
            </w:r>
          </w:p>
          <w:p w:rsidR="00364B16" w:rsidRDefault="00CE6D74" w:rsidP="00CE6D74">
            <w:r>
              <w:rPr>
                <w:rFonts w:ascii="Times New Roman" w:eastAsia="Times New Roman" w:hAnsi="Times New Roman" w:cs="Times New Roman"/>
              </w:rPr>
              <w:t xml:space="preserve"> 50, 100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теңгені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ұсақтай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аласың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ба?</w:t>
            </w:r>
          </w:p>
        </w:tc>
      </w:tr>
      <w:tr w:rsidR="00364B16" w:rsidTr="00D04C29">
        <w:trPr>
          <w:trHeight w:val="758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6D74" w:rsidRDefault="00364B16" w:rsidP="00CE6D74">
            <w:pPr>
              <w:spacing w:after="6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E6D74">
              <w:rPr>
                <w:rFonts w:ascii="Times New Roman" w:eastAsia="Times New Roman" w:hAnsi="Times New Roman" w:cs="Times New Roman"/>
                <w:i/>
              </w:rPr>
              <w:t>Жазу</w:t>
            </w:r>
            <w:proofErr w:type="spellEnd"/>
            <w:r w:rsidR="00CE6D74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</w:p>
          <w:p w:rsidR="00364B16" w:rsidRDefault="00CE6D74" w:rsidP="00CE6D7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Өрнектер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gramEnd"/>
          </w:p>
        </w:tc>
      </w:tr>
      <w:tr w:rsidR="00364B16" w:rsidTr="00D04C29">
        <w:trPr>
          <w:trHeight w:val="596"/>
        </w:trPr>
        <w:tc>
          <w:tcPr>
            <w:tcW w:w="30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/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4B16" w:rsidTr="00D04C29">
        <w:trPr>
          <w:trHeight w:val="570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Тірек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CE6D74" w:rsidP="00D04C29">
            <w:proofErr w:type="spellStart"/>
            <w:r>
              <w:rPr>
                <w:rFonts w:ascii="Times New Roman" w:eastAsia="Times New Roman" w:hAnsi="Times New Roman" w:cs="Times New Roman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монеталар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gramEnd"/>
          </w:p>
        </w:tc>
      </w:tr>
      <w:tr w:rsidR="00364B16" w:rsidTr="00D04C29">
        <w:trPr>
          <w:trHeight w:val="461"/>
        </w:trPr>
        <w:tc>
          <w:tcPr>
            <w:tcW w:w="10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4B16" w:rsidTr="00085041">
        <w:trPr>
          <w:trHeight w:val="7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(минут)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іс-əрекет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tabs>
                <w:tab w:val="right" w:pos="1765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364B16" w:rsidRPr="00DD3C8A" w:rsidTr="00085041">
        <w:trPr>
          <w:trHeight w:val="6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04C2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B16" w:rsidRDefault="00364B16" w:rsidP="00D04C2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B16" w:rsidRDefault="0098457E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0–1</w:t>
            </w:r>
            <w:r w:rsidR="00364B1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457E" w:rsidRDefault="0098457E" w:rsidP="0098457E">
            <w:pPr>
              <w:ind w:right="55"/>
              <w:rPr>
                <w:rFonts w:ascii="Times New Roman" w:eastAsia="Times New Roman" w:hAnsi="Times New Roman" w:cs="Times New Roman"/>
              </w:rPr>
            </w:pPr>
          </w:p>
          <w:p w:rsidR="00364B16" w:rsidRDefault="0098457E" w:rsidP="0098457E">
            <w:pPr>
              <w:ind w:right="55"/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2</w:t>
            </w:r>
            <w:r>
              <w:rPr>
                <w:rFonts w:ascii="Times New Roman" w:eastAsia="Times New Roman" w:hAnsi="Times New Roman" w:cs="Times New Roman"/>
              </w:rPr>
              <w:t>–4</w:t>
            </w:r>
            <w:r w:rsidR="00364B1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ind w:right="5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7E2567" w:rsidP="00D04C29">
            <w:pPr>
              <w:ind w:right="5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</w:p>
          <w:p w:rsidR="00364B16" w:rsidRPr="0064656E" w:rsidRDefault="00364B16" w:rsidP="00D04C29">
            <w:pPr>
              <w:ind w:right="57"/>
              <w:rPr>
                <w:lang w:val="kk-KZ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FA2419" w:rsidRDefault="00364B16" w:rsidP="00D04C2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A24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Психологиялық дайындық.</w:t>
            </w:r>
          </w:p>
          <w:p w:rsidR="00364B16" w:rsidRPr="00515443" w:rsidRDefault="00364B16" w:rsidP="00D04C2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Қуанамын мен де,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</w:t>
            </w: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Үлкенге де сіз,</w:t>
            </w:r>
          </w:p>
          <w:p w:rsidR="00364B16" w:rsidRPr="00515443" w:rsidRDefault="00364B16" w:rsidP="00D04C2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Қуанасың сен де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</w:t>
            </w: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Кішіге де сіз</w:t>
            </w:r>
          </w:p>
          <w:p w:rsidR="00364B16" w:rsidRPr="00515443" w:rsidRDefault="00364B16" w:rsidP="00D04C2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Қуанамыз бәріміз,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</w:t>
            </w: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Қонақтарға құрметпен</w:t>
            </w:r>
          </w:p>
          <w:p w:rsidR="00CE6D74" w:rsidRDefault="00364B16" w:rsidP="00D04C2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Арайлап атқан күнге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</w:t>
            </w:r>
            <w:r w:rsidRPr="005154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Бас иеміз біз!</w:t>
            </w:r>
          </w:p>
          <w:p w:rsidR="00A40EE7" w:rsidRPr="00A75AA2" w:rsidRDefault="00A40EE7" w:rsidP="00D04C2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7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 қозғау.</w:t>
            </w:r>
          </w:p>
          <w:p w:rsidR="00364B16" w:rsidRPr="00DD3C8A" w:rsidRDefault="00364B16" w:rsidP="00CE6D7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Pr="00121A5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Топқа бірігу</w:t>
            </w:r>
            <w:r w:rsidR="009515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. </w:t>
            </w:r>
            <w:r w:rsidR="00DD3C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="0055162B" w:rsidRPr="0055162B"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kk-KZ"/>
              </w:rPr>
              <w:t xml:space="preserve">“Монеталар сыры” </w:t>
            </w:r>
            <w:r w:rsidR="0055162B" w:rsidRPr="0055162B">
              <w:rPr>
                <w:rStyle w:val="a4"/>
                <w:rFonts w:ascii="Cambria" w:hAnsi="Cambria" w:cs="Cambri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kk-KZ"/>
              </w:rPr>
              <w:t>ә</w:t>
            </w:r>
            <w:r w:rsidR="0055162B" w:rsidRPr="0055162B">
              <w:rPr>
                <w:rStyle w:val="a4"/>
                <w:rFonts w:ascii="Georgia" w:hAnsi="Georgia" w:cs="Georgi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kk-KZ"/>
              </w:rPr>
              <w:t>діс</w:t>
            </w:r>
            <w:r w:rsidR="0055162B" w:rsidRPr="0055162B"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  <w:lang w:val="kk-KZ"/>
              </w:rPr>
              <w:t>і</w:t>
            </w:r>
            <w:r w:rsidR="0055162B" w:rsidRPr="00DD3C8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55162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бойынша </w:t>
            </w:r>
            <w:r w:rsidR="00DD3C8A" w:rsidRPr="00DD3C8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200 тг, 500 тг, 1000 тг, 2000 тг </w:t>
            </w:r>
            <w:r w:rsidR="00DD3C8A" w:rsidRPr="00DD3C8A">
              <w:rPr>
                <w:rFonts w:ascii="Times New Roman" w:eastAsia="Times New Roman" w:hAnsi="Times New Roman" w:cs="Times New Roman"/>
                <w:lang w:val="kk-KZ"/>
              </w:rPr>
              <w:t xml:space="preserve"> арқылы</w:t>
            </w:r>
            <w:r w:rsidR="0055162B">
              <w:rPr>
                <w:rFonts w:ascii="Times New Roman" w:eastAsia="Times New Roman" w:hAnsi="Times New Roman" w:cs="Times New Roman"/>
                <w:lang w:val="kk-KZ"/>
              </w:rPr>
              <w:t xml:space="preserve"> топтасады да, әр топ өздері алған ақшаларын жарнамалайды. </w:t>
            </w:r>
          </w:p>
          <w:p w:rsidR="00DD3C8A" w:rsidRDefault="00DD3C8A" w:rsidP="00DD3C8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Топқа неге осылай бөліндік?</w:t>
            </w:r>
          </w:p>
          <w:p w:rsidR="00DD3C8A" w:rsidRDefault="00DD3C8A" w:rsidP="00DD3C8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Бүгінгі сабағымыз теңгеге, ақшаға байланысты болғандықтан</w:t>
            </w:r>
          </w:p>
          <w:p w:rsidR="00DD3C8A" w:rsidRDefault="00DD3C8A" w:rsidP="00DD3C8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Өмірде ең маңызды нәрсе не? </w:t>
            </w:r>
          </w:p>
          <w:p w:rsidR="00DD3C8A" w:rsidRDefault="0098457E" w:rsidP="00DD3C8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(оқушылардың әртүр</w:t>
            </w:r>
            <w:r w:rsidR="00DD3C8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лі жауабы болады)</w:t>
            </w:r>
          </w:p>
          <w:p w:rsidR="00DD3C8A" w:rsidRPr="007E2567" w:rsidRDefault="00DD3C8A" w:rsidP="007E256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Ақшаны ең маңызды нәрсе деп ойлайсыңдар ма?</w:t>
            </w:r>
          </w:p>
          <w:p w:rsidR="00A75AA2" w:rsidRPr="007E2567" w:rsidRDefault="00DD3C8A" w:rsidP="007E256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Иә, балалар, </w:t>
            </w:r>
            <w:r w:rsidR="00A75A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бұл тек қана қажеттілік екен. Бірақ сол қажеттілікті табу үшін қандай жұмыстар жасау керек</w:t>
            </w:r>
            <w:r w:rsidR="0098457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?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Default="00364B16" w:rsidP="00DD3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C8A" w:rsidRDefault="00DD3C8A" w:rsidP="00DD3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бірігу</w:t>
            </w:r>
            <w:r>
              <w:rPr>
                <w:noProof/>
              </w:rPr>
              <w:drawing>
                <wp:inline distT="0" distB="0" distL="0" distR="0" wp14:anchorId="4A065A87" wp14:editId="70CBBDAA">
                  <wp:extent cx="1000125" cy="441960"/>
                  <wp:effectExtent l="0" t="0" r="0" b="0"/>
                  <wp:docPr id="11" name="Рисунок 11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1013636" cy="44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4B16" w:rsidRDefault="00DD3C8A" w:rsidP="00DD3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2704F2" wp14:editId="6FF58AB5">
                  <wp:extent cx="1019175" cy="438150"/>
                  <wp:effectExtent l="0" t="0" r="9525" b="0"/>
                  <wp:docPr id="12" name="Рисунок 12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037551" cy="4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3C8A" w:rsidRPr="00DD3C8A" w:rsidRDefault="00DD3C8A" w:rsidP="00DD3C8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7E5694F" wp14:editId="1705DF95">
                  <wp:extent cx="1009650" cy="418346"/>
                  <wp:effectExtent l="0" t="0" r="0" b="1270"/>
                  <wp:docPr id="13" name="Рисунок 13" descr="http://today.kz/static/uploads/media/pages/2014/12/1000-tenge1_ls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day.kz/static/uploads/media/pages/2014/12/1000-tenge1_ls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27" cy="42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B16" w:rsidRPr="00DD3C8A" w:rsidRDefault="00DD3C8A" w:rsidP="00DD3C8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ACE3278" wp14:editId="2372E5F6">
                  <wp:extent cx="1002103" cy="519337"/>
                  <wp:effectExtent l="0" t="0" r="7620" b="0"/>
                  <wp:docPr id="14" name="Рисунок 14" descr="http://static.newauction.ru/offer_images/2016/05/24/09/big/A/aFZFJ6aurT3/2000_tenge_kazakhstan_2013_u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newauction.ru/offer_images/2016/05/24/09/big/A/aFZFJ6aurT3/2000_tenge_kazakhstan_2013_un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13" cy="546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16" w:rsidTr="00085041">
        <w:trPr>
          <w:trHeight w:val="24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DD3C8A" w:rsidRDefault="00364B16" w:rsidP="0098457E">
            <w:pPr>
              <w:ind w:right="2"/>
              <w:jc w:val="center"/>
              <w:rPr>
                <w:lang w:val="kk-KZ"/>
              </w:rPr>
            </w:pPr>
            <w:r w:rsidRPr="00DD3C8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="0098457E">
              <w:rPr>
                <w:rFonts w:ascii="Times New Roman" w:eastAsia="Times New Roman" w:hAnsi="Times New Roman" w:cs="Times New Roman"/>
                <w:lang w:val="kk-KZ"/>
              </w:rPr>
              <w:t>5-7</w:t>
            </w:r>
            <w:r w:rsidRPr="00DD3C8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364B16" w:rsidRPr="00DD3C8A" w:rsidRDefault="00364B16" w:rsidP="00D04C29">
            <w:pPr>
              <w:ind w:right="2"/>
              <w:jc w:val="center"/>
              <w:rPr>
                <w:lang w:val="kk-KZ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A75AA2" w:rsidRDefault="00364B16" w:rsidP="00A75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A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5AA2" w:rsidRPr="00A75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Бейнежазба «Теңге ілу» ойыны</w:t>
            </w:r>
          </w:p>
          <w:p w:rsidR="00A75AA2" w:rsidRPr="00A75AA2" w:rsidRDefault="00A75AA2" w:rsidP="00A75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A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Теңге алу (ілу) - қазақ ұлттық ат спорты. Ертеден келе жатқан ойындардың бірі. Теңге ілу де ат спортына жататын ойынның бірі. Теңге алу ойыны тегіс жерде өткізіледі. Ойынға жасы 18-ден асқан адамдар ғана қатысады. Ол ертеде үлкендігі ақ тоқымдай</w:t>
            </w:r>
            <w:r w:rsidR="00551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киіздің үстінде 50, 20, </w:t>
            </w:r>
            <w:r w:rsidRPr="00A75A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5 тиындық майда ақшаларды салып қоятын болған. Қазір тақыр жердің ойықтау тұсына ақ шүберекке түйілген зат тасталады.</w:t>
            </w:r>
            <w:r w:rsidRPr="00A75AA2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A75A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Ойыншылар қос тартпалы мықты ерттелген атқа мініп 30-40 метрдей жерден шауып бара жатып, ақ киіздің үстінде жатқан тиынды немесе ақ шүберекке түйілген затты еңкейе беріп, іліп алып кетулері керек.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B16" w:rsidRPr="00A40EE7" w:rsidRDefault="00364B16" w:rsidP="00D04C2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5AA2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="00A40E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Бейнежазба</w:t>
            </w:r>
          </w:p>
          <w:p w:rsidR="00A75AA2" w:rsidRPr="00A75AA2" w:rsidRDefault="00A75AA2" w:rsidP="00D04C29">
            <w:pPr>
              <w:ind w:left="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61B1D3" wp14:editId="02EFAAE5">
                  <wp:extent cx="866284" cy="981198"/>
                  <wp:effectExtent l="0" t="0" r="0" b="0"/>
                  <wp:docPr id="15" name="Рисунок 15" descr="http://www.tugel.kz/kk/wp-content/uploads/2012/08/armat-tenge-a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ugel.kz/kk/wp-content/uploads/2012/08/armat-tenge-al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67" t="12890" r="18834" b="13112"/>
                          <a:stretch/>
                        </pic:blipFill>
                        <pic:spPr bwMode="auto">
                          <a:xfrm>
                            <a:off x="0" y="0"/>
                            <a:ext cx="872470" cy="98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16" w:rsidTr="00085041">
        <w:tblPrEx>
          <w:shd w:val="clear" w:color="auto" w:fill="auto"/>
          <w:tblCellMar>
            <w:top w:w="58" w:type="dxa"/>
            <w:right w:w="49" w:type="dxa"/>
          </w:tblCellMar>
        </w:tblPrEx>
        <w:trPr>
          <w:trHeight w:val="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364B16" w:rsidP="00D04C29"/>
        </w:tc>
        <w:tc>
          <w:tcPr>
            <w:tcW w:w="7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Pr="00A75AA2" w:rsidRDefault="00364B16" w:rsidP="00D04C2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364B16" w:rsidP="00D04C29"/>
        </w:tc>
      </w:tr>
      <w:tr w:rsidR="00364B16" w:rsidTr="00085041">
        <w:tblPrEx>
          <w:shd w:val="clear" w:color="auto" w:fill="auto"/>
          <w:tblCellMar>
            <w:top w:w="58" w:type="dxa"/>
            <w:right w:w="49" w:type="dxa"/>
          </w:tblCellMar>
        </w:tblPrEx>
        <w:trPr>
          <w:trHeight w:val="8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364B16" w:rsidP="00D04C2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4B16" w:rsidRDefault="0098457E" w:rsidP="00D04C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  <w:r w:rsidR="00364B1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4B16" w:rsidRDefault="00364B16" w:rsidP="00D04C2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364B16" w:rsidP="00D04C29">
            <w:pPr>
              <w:spacing w:after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проблемалық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). </w:t>
            </w:r>
          </w:p>
          <w:p w:rsidR="00364B16" w:rsidRDefault="00364B16" w:rsidP="00D04C29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Бүгінгі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364B16" w:rsidRPr="007E2567" w:rsidRDefault="00A40EE7" w:rsidP="007E2567">
            <w:pPr>
              <w:pStyle w:val="a3"/>
              <w:ind w:left="37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Монеталарды ажыратуды және олармен әртүрлі ам</w:t>
            </w:r>
            <w:r w:rsidR="007E2567">
              <w:rPr>
                <w:rFonts w:ascii="Times New Roman" w:hAnsi="Times New Roman" w:cs="Times New Roman"/>
                <w:lang w:val="kk-KZ"/>
              </w:rPr>
              <w:t>амалдар орындауды үйренемін.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364B16" w:rsidP="00D04C2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дəптер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364B16" w:rsidRPr="009D60FA" w:rsidTr="00085041">
        <w:tblPrEx>
          <w:shd w:val="clear" w:color="auto" w:fill="auto"/>
          <w:tblCellMar>
            <w:top w:w="58" w:type="dxa"/>
            <w:right w:w="49" w:type="dxa"/>
          </w:tblCellMar>
        </w:tblPrEx>
        <w:trPr>
          <w:trHeight w:val="27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98457E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10–12</w:t>
            </w:r>
            <w:r w:rsidR="00364B1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457E" w:rsidRDefault="0098457E" w:rsidP="0098457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</w:p>
          <w:p w:rsidR="00364B16" w:rsidRPr="0010368F" w:rsidRDefault="00447309" w:rsidP="0098457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</w:t>
            </w:r>
            <w:r w:rsidR="0098457E">
              <w:rPr>
                <w:rFonts w:ascii="Times New Roman" w:eastAsia="Times New Roman" w:hAnsi="Times New Roman" w:cs="Times New Roman"/>
                <w:sz w:val="24"/>
                <w:lang w:val="kk-KZ"/>
              </w:rPr>
              <w:t>13-23</w:t>
            </w: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085041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368F" w:rsidRPr="0010368F" w:rsidRDefault="00085041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10368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364B16" w:rsidRPr="001E39DB" w:rsidRDefault="00364B16" w:rsidP="0010368F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10368F">
            <w:pPr>
              <w:ind w:left="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98457E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24-29</w:t>
            </w: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Pr="002C7DD6" w:rsidRDefault="00364B16" w:rsidP="00D04C29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364B16" w:rsidRDefault="00364B16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826ED5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8457E" w:rsidRDefault="0098457E" w:rsidP="00D04C2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6ED5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30-31</w:t>
            </w:r>
          </w:p>
          <w:p w:rsidR="0098457E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8457E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8457E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8457E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8457E" w:rsidRDefault="0098457E" w:rsidP="00826E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98457E" w:rsidRPr="00826ED5" w:rsidRDefault="00447309" w:rsidP="00826ED5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32-37</w:t>
            </w:r>
          </w:p>
        </w:tc>
        <w:tc>
          <w:tcPr>
            <w:tcW w:w="7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E9183E" w:rsidP="00D04C29">
            <w:pPr>
              <w:spacing w:after="49" w:line="238" w:lineRule="auto"/>
              <w:ind w:right="5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Ақша түрлерімен, теңгенің шығу тарихымен таныстырып өту (</w:t>
            </w:r>
            <w:r w:rsidRP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>қағаз ақша, монета түрлері)</w:t>
            </w:r>
          </w:p>
          <w:p w:rsidR="00E9183E" w:rsidRPr="00FE659F" w:rsidRDefault="00E9183E" w:rsidP="00FE659F">
            <w:pPr>
              <w:rPr>
                <w:rFonts w:ascii="Times New Roman" w:hAnsi="Times New Roman" w:cs="Times New Roman"/>
                <w:lang w:val="kk-KZ"/>
              </w:rPr>
            </w:pPr>
            <w:r w:rsidRPr="00E918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Топтық жұмыс.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«Таныса отырып, ұсақта» әдісі бойынша </w:t>
            </w:r>
            <w:r w:rsidR="00FE65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</w:t>
            </w:r>
            <w:r w:rsidR="00FE659F">
              <w:rPr>
                <w:rFonts w:ascii="Times New Roman" w:hAnsi="Times New Roman" w:cs="Times New Roman"/>
                <w:lang w:val="kk-KZ"/>
              </w:rPr>
              <w:t>Жай музыка ойналып тұрады)</w:t>
            </w:r>
          </w:p>
          <w:p w:rsidR="00E9183E" w:rsidRDefault="00E9183E" w:rsidP="00D04C29">
            <w:pPr>
              <w:spacing w:after="49" w:line="238" w:lineRule="auto"/>
              <w:ind w:right="5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447309" w:rsidRP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200 те</w:t>
            </w:r>
            <w:r w:rsid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ң</w:t>
            </w:r>
            <w:r w:rsidR="00447309" w:rsidRP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гелікті ұсақтау</w:t>
            </w:r>
            <w:r w:rsid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( </w:t>
            </w:r>
            <w:r w:rsidR="00447309" w:rsidRP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тек 100 теңгелікті пайдалан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у</w:t>
            </w:r>
            <w:r w:rsid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447309" w:rsidRPr="00E9183E" w:rsidRDefault="00447309" w:rsidP="00D04C29">
            <w:pPr>
              <w:spacing w:after="49" w:line="238" w:lineRule="auto"/>
              <w:ind w:right="5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9183E" w:rsidRDefault="0071289D" w:rsidP="0071289D">
            <w:pPr>
              <w:pStyle w:val="a3"/>
              <w:spacing w:after="49" w:line="238" w:lineRule="auto"/>
              <w:ind w:right="5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52E57" wp14:editId="19FF94A7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546100</wp:posOffset>
                      </wp:positionV>
                      <wp:extent cx="276225" cy="23812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CFD7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42.7pt;margin-top:43pt;width:21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CBF19E" wp14:editId="3C0126D2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588645</wp:posOffset>
                      </wp:positionV>
                      <wp:extent cx="323850" cy="228600"/>
                      <wp:effectExtent l="38100" t="0" r="190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741B9" id="Прямая со стрелкой 2" o:spid="_x0000_s1026" type="#_x0000_t32" style="position:absolute;margin-left:104.15pt;margin-top:46.35pt;width:25.5pt;height:1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 w:rsidR="00E9183E">
              <w:rPr>
                <w:noProof/>
              </w:rPr>
              <w:drawing>
                <wp:inline distT="0" distB="0" distL="0" distR="0" wp14:anchorId="133B19C3" wp14:editId="5D580EA7">
                  <wp:extent cx="1332865" cy="561975"/>
                  <wp:effectExtent l="0" t="0" r="635" b="9525"/>
                  <wp:docPr id="1" name="Рисунок 1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1368301" cy="57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4B16" w:rsidRDefault="00364B16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9183E" w:rsidRDefault="00E9183E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1289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            </w:t>
            </w:r>
            <w:r>
              <w:rPr>
                <w:noProof/>
              </w:rPr>
              <w:drawing>
                <wp:inline distT="0" distB="0" distL="0" distR="0" wp14:anchorId="2E2CA586" wp14:editId="01D6CDEA">
                  <wp:extent cx="533400" cy="419100"/>
                  <wp:effectExtent l="0" t="0" r="0" b="0"/>
                  <wp:docPr id="4" name="Рисунок 4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E7AD855" wp14:editId="39CA0EDE">
                  <wp:extent cx="533400" cy="428625"/>
                  <wp:effectExtent l="0" t="0" r="0" b="9525"/>
                  <wp:docPr id="5" name="Рисунок 5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9183E" w:rsidRPr="00447309" w:rsidRDefault="00E9183E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>Екінші: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447309" w:rsidRP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500 теңгелікті ұсақтау</w:t>
            </w:r>
            <w:r w:rsid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47309" w:rsidRP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(100 тг, 200тг п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а</w:t>
            </w:r>
            <w:r w:rsidR="00447309" w:rsidRP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йдалан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у</w:t>
            </w:r>
            <w:r w:rsidR="00447309" w:rsidRP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)</w:t>
            </w:r>
          </w:p>
          <w:p w:rsidR="00E9183E" w:rsidRPr="00E9183E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778E94" wp14:editId="49A58A7F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510540</wp:posOffset>
                      </wp:positionV>
                      <wp:extent cx="276225" cy="238125"/>
                      <wp:effectExtent l="0" t="0" r="66675" b="4762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07BEF" id="Прямая со стрелкой 22" o:spid="_x0000_s1026" type="#_x0000_t32" style="position:absolute;margin-left:182.6pt;margin-top:40.2pt;width:21.7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B1A10C" wp14:editId="377C121E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506730</wp:posOffset>
                      </wp:positionV>
                      <wp:extent cx="276225" cy="238125"/>
                      <wp:effectExtent l="0" t="0" r="66675" b="4762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988EE" id="Прямая со стрелкой 21" o:spid="_x0000_s1026" type="#_x0000_t32" style="position:absolute;margin-left:126.35pt;margin-top:39.9pt;width:21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CFD630" wp14:editId="1958C3F6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461645</wp:posOffset>
                      </wp:positionV>
                      <wp:extent cx="323850" cy="228600"/>
                      <wp:effectExtent l="38100" t="0" r="1905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ED091" id="Прямая со стрелкой 20" o:spid="_x0000_s1026" type="#_x0000_t32" style="position:absolute;margin-left:58.1pt;margin-top:36.35pt;width:25.5pt;height:1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</w:t>
            </w:r>
            <w:r w:rsid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D6263A5" wp14:editId="4295A262">
                  <wp:extent cx="1190625" cy="511810"/>
                  <wp:effectExtent l="0" t="0" r="9525" b="2540"/>
                  <wp:docPr id="6" name="Рисунок 6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217085" cy="5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183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</w:t>
            </w:r>
          </w:p>
          <w:p w:rsidR="00E9183E" w:rsidRDefault="00E9183E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9183E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819C99E" wp14:editId="50587BFA">
                  <wp:extent cx="904240" cy="452120"/>
                  <wp:effectExtent l="0" t="0" r="0" b="5080"/>
                  <wp:docPr id="17" name="Рисунок 17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928280" cy="46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3819C99E" wp14:editId="50587BFA">
                  <wp:extent cx="904240" cy="452120"/>
                  <wp:effectExtent l="0" t="0" r="0" b="5080"/>
                  <wp:docPr id="18" name="Рисунок 18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928280" cy="46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07B0ED1A" wp14:editId="2984A4A9">
                  <wp:extent cx="628650" cy="504825"/>
                  <wp:effectExtent l="0" t="0" r="0" b="9525"/>
                  <wp:docPr id="19" name="Рисунок 19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183E" w:rsidRDefault="00E9183E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9183E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476E023" wp14:editId="3F819567">
                  <wp:extent cx="628650" cy="504825"/>
                  <wp:effectExtent l="0" t="0" r="0" b="9525"/>
                  <wp:docPr id="23" name="Рисунок 23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476E023" wp14:editId="3F819567">
                  <wp:extent cx="628650" cy="504825"/>
                  <wp:effectExtent l="0" t="0" r="0" b="9525"/>
                  <wp:docPr id="24" name="Рисунок 24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476E023" wp14:editId="3F819567">
                  <wp:extent cx="628650" cy="504825"/>
                  <wp:effectExtent l="0" t="0" r="0" b="9525"/>
                  <wp:docPr id="25" name="Рисунок 25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6476E023" wp14:editId="3F819567">
                  <wp:extent cx="628650" cy="504825"/>
                  <wp:effectExtent l="0" t="0" r="0" b="9525"/>
                  <wp:docPr id="27" name="Рисунок 27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5B42FDF7" wp14:editId="3415E4FE">
                  <wp:extent cx="628650" cy="504825"/>
                  <wp:effectExtent l="0" t="0" r="0" b="9525"/>
                  <wp:docPr id="28" name="Рисунок 28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447309" w:rsidRP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Үшінші: 1000 теңгелікті ұсақтау </w:t>
            </w:r>
            <w:r w:rsidRP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(100тг, 200тг, 500тг пайдалану)</w:t>
            </w: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447309" w:rsidRDefault="00447309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71289D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9183E" w:rsidRPr="0071289D" w:rsidRDefault="0071289D" w:rsidP="0071289D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680AE1" wp14:editId="04765B4B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472440</wp:posOffset>
                      </wp:positionV>
                      <wp:extent cx="276225" cy="238125"/>
                      <wp:effectExtent l="0" t="0" r="66675" b="47625"/>
                      <wp:wrapNone/>
                      <wp:docPr id="13313" name="Прямая со стрелкой 13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F3730" id="Прямая со стрелкой 13313" o:spid="_x0000_s1026" type="#_x0000_t32" style="position:absolute;margin-left:188.6pt;margin-top:37.2pt;width:21.7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D56C43" wp14:editId="09A6FA7F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527685</wp:posOffset>
                      </wp:positionV>
                      <wp:extent cx="323850" cy="228600"/>
                      <wp:effectExtent l="38100" t="0" r="19050" b="57150"/>
                      <wp:wrapNone/>
                      <wp:docPr id="13312" name="Прямая со стрелкой 13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E8125" id="Прямая со стрелкой 13312" o:spid="_x0000_s1026" type="#_x0000_t32" style="position:absolute;margin-left:82.85pt;margin-top:41.55pt;width:25.5pt;height:1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4473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65E482EF" wp14:editId="0A7FF424">
                  <wp:extent cx="1019175" cy="528697"/>
                  <wp:effectExtent l="0" t="0" r="0" b="5080"/>
                  <wp:docPr id="29" name="Рисунок 29" descr="http://today.kz/static/uploads/media/pages/2014/12/1000-tenge1_ls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day.kz/static/uploads/media/pages/2014/12/1000-tenge1_ls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37" cy="53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83E" w:rsidRDefault="00E9183E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71289D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37D8AA2" wp14:editId="123C3CA0">
                  <wp:extent cx="1190625" cy="511810"/>
                  <wp:effectExtent l="0" t="0" r="9525" b="2540"/>
                  <wp:docPr id="30" name="Рисунок 30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217085" cy="5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7E3270A1" wp14:editId="7017D363">
                  <wp:extent cx="1190625" cy="511810"/>
                  <wp:effectExtent l="0" t="0" r="9525" b="2540"/>
                  <wp:docPr id="31" name="Рисунок 31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217085" cy="5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289D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71289D" w:rsidRDefault="0071289D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999C0F4" wp14:editId="7A8C2635">
                  <wp:extent cx="1190625" cy="511810"/>
                  <wp:effectExtent l="0" t="0" r="9525" b="2540"/>
                  <wp:docPr id="13315" name="Рисунок 13315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217085" cy="5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7802C64" wp14:editId="1B33CFD9">
                  <wp:extent cx="904240" cy="452120"/>
                  <wp:effectExtent l="0" t="0" r="0" b="5080"/>
                  <wp:docPr id="13317" name="Рисунок 13317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928280" cy="46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802C64" wp14:editId="1B33CFD9">
                  <wp:extent cx="904240" cy="452120"/>
                  <wp:effectExtent l="0" t="0" r="0" b="5080"/>
                  <wp:docPr id="13318" name="Рисунок 13318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928280" cy="46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1953828" wp14:editId="44981C5D">
                  <wp:extent cx="628650" cy="504825"/>
                  <wp:effectExtent l="0" t="0" r="0" b="9525"/>
                  <wp:docPr id="13319" name="Рисунок 13319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6286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68F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0368F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71289D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9DCAEEC" wp14:editId="122F5513">
                  <wp:extent cx="704850" cy="470801"/>
                  <wp:effectExtent l="0" t="0" r="0" b="5715"/>
                  <wp:docPr id="13320" name="Рисунок 13320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732744" cy="489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9DCAEEC" wp14:editId="122F5513">
                  <wp:extent cx="666750" cy="452120"/>
                  <wp:effectExtent l="0" t="0" r="0" b="5080"/>
                  <wp:docPr id="13322" name="Рисунок 13322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684478" cy="46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9DCAEEC" wp14:editId="122F5513">
                  <wp:extent cx="781050" cy="452120"/>
                  <wp:effectExtent l="0" t="0" r="0" b="5080"/>
                  <wp:docPr id="13323" name="Рисунок 13323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801817" cy="46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9DCAEEC" wp14:editId="122F5513">
                  <wp:extent cx="742950" cy="452120"/>
                  <wp:effectExtent l="0" t="0" r="0" b="5080"/>
                  <wp:docPr id="13324" name="Рисунок 13324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762706" cy="46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9DCAEEC" wp14:editId="122F5513">
                  <wp:extent cx="771525" cy="452120"/>
                  <wp:effectExtent l="0" t="0" r="9525" b="5080"/>
                  <wp:docPr id="13325" name="Рисунок 13325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792039" cy="46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68F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0368F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E1EA59B" wp14:editId="28C42DFC">
                  <wp:extent cx="403286" cy="323850"/>
                  <wp:effectExtent l="0" t="0" r="0" b="0"/>
                  <wp:docPr id="13326" name="Рисунок 13326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08708" cy="328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E1EA59B" wp14:editId="28C42DFC">
                  <wp:extent cx="379095" cy="323475"/>
                  <wp:effectExtent l="0" t="0" r="1905" b="635"/>
                  <wp:docPr id="13327" name="Рисунок 13327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387353" cy="33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E1EA59B" wp14:editId="28C42DFC">
                  <wp:extent cx="367665" cy="323821"/>
                  <wp:effectExtent l="0" t="0" r="0" b="635"/>
                  <wp:docPr id="13328" name="Рисунок 13328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378004" cy="33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E1EA59B" wp14:editId="28C42DFC">
                  <wp:extent cx="379562" cy="304800"/>
                  <wp:effectExtent l="0" t="0" r="1905" b="0"/>
                  <wp:docPr id="13329" name="Рисунок 13329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387658" cy="31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E1EA59B" wp14:editId="28C42DFC">
                  <wp:extent cx="403286" cy="323850"/>
                  <wp:effectExtent l="0" t="0" r="0" b="0"/>
                  <wp:docPr id="13330" name="Рисунок 13330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08935" cy="32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6251132" wp14:editId="67117D22">
                  <wp:extent cx="391424" cy="314325"/>
                  <wp:effectExtent l="0" t="0" r="8890" b="0"/>
                  <wp:docPr id="13331" name="Рисунок 13331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395175" cy="31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6251132" wp14:editId="67117D22">
                  <wp:extent cx="415147" cy="333375"/>
                  <wp:effectExtent l="0" t="0" r="4445" b="0"/>
                  <wp:docPr id="13332" name="Рисунок 13332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20706" cy="33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6251132" wp14:editId="67117D22">
                  <wp:extent cx="415147" cy="333375"/>
                  <wp:effectExtent l="0" t="0" r="4445" b="0"/>
                  <wp:docPr id="13333" name="Рисунок 13333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20259" cy="33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6251132" wp14:editId="67117D22">
                  <wp:extent cx="427008" cy="342900"/>
                  <wp:effectExtent l="0" t="0" r="0" b="0"/>
                  <wp:docPr id="13334" name="Рисунок 13334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31105" cy="34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251132" wp14:editId="67117D22">
                  <wp:extent cx="438869" cy="352425"/>
                  <wp:effectExtent l="0" t="0" r="0" b="0"/>
                  <wp:docPr id="13335" name="Рисунок 13335" descr="http://www.guide.kz/img/collect/money/kz/kazakhstan_tenge_100_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uide.kz/img/collect/money/kz/kazakhstan_tenge_100_2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0" t="4959" r="54000" b="7438"/>
                          <a:stretch/>
                        </pic:blipFill>
                        <pic:spPr bwMode="auto">
                          <a:xfrm>
                            <a:off x="0" y="0"/>
                            <a:ext cx="442258" cy="35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E659F" w:rsidRDefault="00FE659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Сонымен: </w:t>
            </w:r>
          </w:p>
          <w:p w:rsidR="00FE659F" w:rsidRDefault="00FE659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 монета мен қағаз ақшалардың айырмашылығын білдік пе?</w:t>
            </w:r>
          </w:p>
          <w:p w:rsidR="00FE659F" w:rsidRDefault="00FE659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-  </w:t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</w:t>
            </w:r>
            <w:r w:rsidR="00775D4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 ақшаның құны</w:t>
            </w:r>
            <w:r w:rsidR="00AD690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аз?</w:t>
            </w:r>
          </w:p>
          <w:p w:rsidR="00AD6906" w:rsidRDefault="00AD6906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 Қай ақшаның құны көп?</w:t>
            </w:r>
          </w:p>
          <w:p w:rsidR="0071289D" w:rsidRDefault="00FE659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7753F8" w:rsidRDefault="0010368F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Жұптық жұмыс. «</w:t>
            </w:r>
            <w:r w:rsidR="00FE659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Ойлан тап, сұраққа жауап бер!»әдісі бойынша</w:t>
            </w:r>
          </w:p>
          <w:p w:rsidR="007753F8" w:rsidRDefault="007753F8" w:rsidP="00D04C29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2154"/>
              <w:gridCol w:w="3093"/>
            </w:tblGrid>
            <w:tr w:rsidR="007753F8" w:rsidTr="00085041">
              <w:trPr>
                <w:trHeight w:val="518"/>
              </w:trPr>
              <w:tc>
                <w:tcPr>
                  <w:tcW w:w="2154" w:type="dxa"/>
                </w:tcPr>
                <w:p w:rsidR="007753F8" w:rsidRDefault="007753F8" w:rsidP="007753F8">
                  <w:pPr>
                    <w:spacing w:line="238" w:lineRule="auto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  <w:t>Дәулет</w:t>
                  </w:r>
                </w:p>
              </w:tc>
              <w:tc>
                <w:tcPr>
                  <w:tcW w:w="2154" w:type="dxa"/>
                </w:tcPr>
                <w:p w:rsidR="007753F8" w:rsidRDefault="007753F8" w:rsidP="007753F8">
                  <w:pPr>
                    <w:spacing w:line="238" w:lineRule="auto"/>
                    <w:ind w:right="5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  <w:t>Қанат</w:t>
                  </w:r>
                </w:p>
              </w:tc>
              <w:tc>
                <w:tcPr>
                  <w:tcW w:w="3093" w:type="dxa"/>
                </w:tcPr>
                <w:p w:rsidR="007753F8" w:rsidRDefault="007753F8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  <w:t xml:space="preserve">    Самат</w:t>
                  </w:r>
                </w:p>
              </w:tc>
            </w:tr>
            <w:tr w:rsidR="007753F8" w:rsidTr="00085041">
              <w:trPr>
                <w:trHeight w:val="977"/>
              </w:trPr>
              <w:tc>
                <w:tcPr>
                  <w:tcW w:w="2154" w:type="dxa"/>
                </w:tcPr>
                <w:p w:rsidR="001D6804" w:rsidRDefault="001D6804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</w:p>
                <w:p w:rsidR="00085041" w:rsidRDefault="007753F8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476250" cy="557831"/>
                        <wp:effectExtent l="0" t="0" r="0" b="0"/>
                        <wp:docPr id="7" name="Рисунок 7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2577" cy="588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5041">
                    <w:rPr>
                      <w:i/>
                      <w:noProof/>
                    </w:rPr>
                    <w:drawing>
                      <wp:inline distT="0" distB="0" distL="0" distR="0" wp14:anchorId="5AA4AF94" wp14:editId="7AF0B414">
                        <wp:extent cx="466725" cy="529157"/>
                        <wp:effectExtent l="0" t="0" r="0" b="4445"/>
                        <wp:docPr id="26" name="Рисунок 26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5088" cy="561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5041">
                    <w:rPr>
                      <w:noProof/>
                    </w:rPr>
                    <w:drawing>
                      <wp:inline distT="0" distB="0" distL="0" distR="0" wp14:anchorId="636E83E4" wp14:editId="21C6ACAE">
                        <wp:extent cx="466725" cy="513398"/>
                        <wp:effectExtent l="0" t="0" r="0" b="1270"/>
                        <wp:docPr id="13352" name="Рисунок 13352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7765" cy="514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5041">
                    <w:rPr>
                      <w:noProof/>
                    </w:rPr>
                    <w:drawing>
                      <wp:inline distT="0" distB="0" distL="0" distR="0" wp14:anchorId="636E83E4" wp14:editId="21C6ACAE">
                        <wp:extent cx="447675" cy="489645"/>
                        <wp:effectExtent l="0" t="0" r="0" b="5715"/>
                        <wp:docPr id="13353" name="Рисунок 13353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50349" cy="492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4" w:type="dxa"/>
                </w:tcPr>
                <w:p w:rsidR="001D6804" w:rsidRDefault="001D6804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</w:p>
                <w:p w:rsidR="007753F8" w:rsidRDefault="007753F8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81208" cy="466725"/>
                        <wp:effectExtent l="0" t="0" r="9525" b="0"/>
                        <wp:docPr id="13314" name="Рисунок 13314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9495" cy="481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69344" cy="457200"/>
                        <wp:effectExtent l="0" t="0" r="2540" b="0"/>
                        <wp:docPr id="13321" name="Рисунок 13321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8223" cy="480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616790" cy="495300"/>
                        <wp:effectExtent l="0" t="0" r="0" b="0"/>
                        <wp:docPr id="13337" name="Рисунок 13337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3929" cy="5170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49910" cy="441591"/>
                        <wp:effectExtent l="0" t="0" r="2540" b="0"/>
                        <wp:docPr id="13336" name="Рисунок 13336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92847" cy="476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5041" w:rsidRDefault="00085041" w:rsidP="00D04C29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3093" w:type="dxa"/>
                </w:tcPr>
                <w:p w:rsidR="00085041" w:rsidRDefault="00085041" w:rsidP="007753F8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</w:p>
                <w:p w:rsidR="007753F8" w:rsidRDefault="007753F8" w:rsidP="007753F8">
                  <w:pPr>
                    <w:spacing w:line="238" w:lineRule="auto"/>
                    <w:ind w:right="5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14350" cy="578643"/>
                        <wp:effectExtent l="0" t="0" r="0" b="0"/>
                        <wp:docPr id="13339" name="Рисунок 13339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4407" cy="601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52450" cy="582988"/>
                        <wp:effectExtent l="0" t="0" r="0" b="7620"/>
                        <wp:docPr id="13340" name="Рисунок 13340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74740" cy="606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A4AF94" wp14:editId="7AF0B414">
                        <wp:extent cx="560069" cy="600075"/>
                        <wp:effectExtent l="0" t="0" r="0" b="0"/>
                        <wp:docPr id="13341" name="Рисунок 13341" descr="http://www.guide.kz/img/collect/money/kz/kazakhstan_tenge_100_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uide.kz/img/collect/money/kz/kazakhstan_tenge_100_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0" t="4959" r="54000" b="7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2302" cy="623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5041">
                    <w:rPr>
                      <w:noProof/>
                    </w:rPr>
                    <w:drawing>
                      <wp:inline distT="0" distB="0" distL="0" distR="0" wp14:anchorId="636E83E4" wp14:editId="21C6ACAE">
                        <wp:extent cx="495253" cy="476250"/>
                        <wp:effectExtent l="0" t="0" r="635" b="0"/>
                        <wp:docPr id="13354" name="Рисунок 13354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6487" cy="487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5041">
                    <w:rPr>
                      <w:noProof/>
                    </w:rPr>
                    <w:drawing>
                      <wp:inline distT="0" distB="0" distL="0" distR="0" wp14:anchorId="636E83E4" wp14:editId="21C6ACAE">
                        <wp:extent cx="485376" cy="470535"/>
                        <wp:effectExtent l="0" t="0" r="0" b="5715"/>
                        <wp:docPr id="13355" name="Рисунок 13355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0984" cy="475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6804" w:rsidRPr="001D6804" w:rsidRDefault="001D6804" w:rsidP="001D6804">
            <w:p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1</w:t>
            </w:r>
            <w:r w:rsidRPr="001D680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-жұпқа:</w:t>
            </w:r>
          </w:p>
          <w:p w:rsidR="007753F8" w:rsidRDefault="001D6804" w:rsidP="001D6804">
            <w:pPr>
              <w:pStyle w:val="a3"/>
              <w:numPr>
                <w:ilvl w:val="0"/>
                <w:numId w:val="12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Әр балада неше монета бар?</w:t>
            </w:r>
          </w:p>
          <w:p w:rsidR="001D6804" w:rsidRPr="001D6804" w:rsidRDefault="001D6804" w:rsidP="001D6804">
            <w:pPr>
              <w:pStyle w:val="a3"/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Жауабы: </w:t>
            </w:r>
          </w:p>
          <w:p w:rsidR="001D6804" w:rsidRDefault="001D6804" w:rsidP="001D6804">
            <w:pPr>
              <w:pStyle w:val="a3"/>
              <w:numPr>
                <w:ilvl w:val="0"/>
                <w:numId w:val="12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Әр балада неше теңге бар? </w:t>
            </w:r>
          </w:p>
          <w:p w:rsidR="001D6804" w:rsidRPr="001D6804" w:rsidRDefault="001D6804" w:rsidP="001D6804">
            <w:pPr>
              <w:pStyle w:val="a3"/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Жауабы:</w:t>
            </w:r>
          </w:p>
          <w:p w:rsidR="001D6804" w:rsidRDefault="001D6804" w:rsidP="001D6804">
            <w:pPr>
              <w:pStyle w:val="a3"/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2-жұпқа: </w:t>
            </w:r>
          </w:p>
          <w:p w:rsidR="001D6804" w:rsidRDefault="001D6804" w:rsidP="001D6804">
            <w:pPr>
              <w:pStyle w:val="a3"/>
              <w:numPr>
                <w:ilvl w:val="0"/>
                <w:numId w:val="10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Қайсысының монетасы бәрінен артық?</w:t>
            </w:r>
          </w:p>
          <w:p w:rsidR="001D6804" w:rsidRPr="001D6804" w:rsidRDefault="001D6804" w:rsidP="001D6804">
            <w:pPr>
              <w:spacing w:line="238" w:lineRule="auto"/>
              <w:ind w:left="720"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Жауабы</w:t>
            </w:r>
            <w:r w:rsidRPr="001D680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:</w:t>
            </w:r>
          </w:p>
          <w:p w:rsidR="001D6804" w:rsidRDefault="001D6804" w:rsidP="001D6804">
            <w:pPr>
              <w:pStyle w:val="a3"/>
              <w:numPr>
                <w:ilvl w:val="0"/>
                <w:numId w:val="10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Әр балада неше монета бар?</w:t>
            </w:r>
          </w:p>
          <w:p w:rsidR="001D6804" w:rsidRPr="001D6804" w:rsidRDefault="001D6804" w:rsidP="001D6804">
            <w:pPr>
              <w:spacing w:line="238" w:lineRule="auto"/>
              <w:ind w:left="720"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Жауабы:</w:t>
            </w:r>
          </w:p>
          <w:p w:rsidR="001D6804" w:rsidRDefault="001D6804" w:rsidP="001D6804">
            <w:pPr>
              <w:spacing w:line="238" w:lineRule="auto"/>
              <w:ind w:left="720"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3-жұп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</w:t>
            </w:r>
            <w:r w:rsidRPr="001D680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: </w:t>
            </w:r>
          </w:p>
          <w:p w:rsidR="001D6804" w:rsidRDefault="001D6804" w:rsidP="001D6804">
            <w:pPr>
              <w:pStyle w:val="a3"/>
              <w:numPr>
                <w:ilvl w:val="0"/>
                <w:numId w:val="13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Қайсысының ақшасы бәрінен аз?</w:t>
            </w:r>
          </w:p>
          <w:p w:rsidR="001D6804" w:rsidRDefault="001D6804" w:rsidP="001D6804">
            <w:pPr>
              <w:pStyle w:val="a3"/>
              <w:spacing w:line="238" w:lineRule="auto"/>
              <w:ind w:left="1080"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D680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Жауабы: </w:t>
            </w:r>
          </w:p>
          <w:p w:rsidR="00826ED5" w:rsidRPr="00826ED5" w:rsidRDefault="00AD6906" w:rsidP="00826ED5">
            <w:pPr>
              <w:pStyle w:val="a3"/>
              <w:numPr>
                <w:ilvl w:val="0"/>
                <w:numId w:val="13"/>
              </w:numPr>
              <w:spacing w:line="238" w:lineRule="auto"/>
              <w:ind w:right="59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Қайсысының монетасы бәрінен артық?</w:t>
            </w:r>
          </w:p>
          <w:p w:rsidR="00AD6906" w:rsidRPr="00AD6906" w:rsidRDefault="00AD6906" w:rsidP="00AD6906">
            <w:pPr>
              <w:spacing w:line="238" w:lineRule="auto"/>
              <w:ind w:left="720" w:right="5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D6906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Жауабы:</w:t>
            </w:r>
          </w:p>
          <w:p w:rsidR="00364B16" w:rsidRDefault="00364B16" w:rsidP="00D04C2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Сергіту сәті: </w:t>
            </w:r>
            <w:r w:rsidR="0036614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36614A" w:rsidRPr="0036614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«Шапалақ» әдісі бойынша </w:t>
            </w:r>
          </w:p>
          <w:p w:rsidR="0036614A" w:rsidRDefault="0036614A" w:rsidP="00D04C2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100 теңгелік те неше 100 теңгелік монета бар? </w:t>
            </w:r>
          </w:p>
          <w:p w:rsidR="0098457E" w:rsidRDefault="0036614A" w:rsidP="0098457E">
            <w:pPr>
              <w:pStyle w:val="a3"/>
              <w:numPr>
                <w:ilvl w:val="0"/>
                <w:numId w:val="6"/>
              </w:num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8457E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 шапалақ</w:t>
            </w:r>
            <w:r w:rsidR="0098457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98457E" w:rsidRDefault="0098457E" w:rsidP="0098457E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Осылай әрі қарай 200,300,400,500  жалғасады.</w:t>
            </w:r>
          </w:p>
          <w:p w:rsidR="0098457E" w:rsidRDefault="0098457E" w:rsidP="0098457E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Алақанымызды шапалақтай отырып, әрі сергиміз, әрі ой қозғаймыз.</w:t>
            </w:r>
          </w:p>
          <w:p w:rsidR="0098457E" w:rsidRPr="0098457E" w:rsidRDefault="0098457E" w:rsidP="0098457E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B43989" w:rsidRDefault="00826ED5" w:rsidP="00D04C2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Жеке жұмыс</w:t>
            </w:r>
            <w:r w:rsidRPr="00826ED5">
              <w:rPr>
                <w:rFonts w:ascii="Times New Roman" w:eastAsia="Times New Roman" w:hAnsi="Times New Roman" w:cs="Times New Roman"/>
                <w:sz w:val="24"/>
                <w:lang w:val="kk-KZ"/>
              </w:rPr>
              <w:t>. «Жұбыңды тап, тексер</w:t>
            </w:r>
            <w:r w:rsidR="00447309">
              <w:rPr>
                <w:rFonts w:ascii="Times New Roman" w:eastAsia="Times New Roman" w:hAnsi="Times New Roman" w:cs="Times New Roman"/>
                <w:sz w:val="24"/>
                <w:lang w:val="kk-KZ"/>
              </w:rPr>
              <w:t>!</w:t>
            </w:r>
            <w:r w:rsidRPr="00826ED5">
              <w:rPr>
                <w:rFonts w:ascii="Times New Roman" w:eastAsia="Times New Roman" w:hAnsi="Times New Roman" w:cs="Times New Roman"/>
                <w:sz w:val="24"/>
                <w:lang w:val="kk-KZ"/>
              </w:rPr>
              <w:t>» әдісі бойынша оқушыларға бірінші беті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нде</w:t>
            </w:r>
            <w:r w:rsidRPr="00826E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ақшаның суреті, екінші бетінде теңсіздіктерге байланысты есептер жазылған.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Сол есептерді шығара отырып, жұбын тауып, бір –бірінің есебін тексеріп бағалайды.</w:t>
            </w:r>
          </w:p>
          <w:p w:rsidR="00364B16" w:rsidRDefault="00B43989" w:rsidP="00B4398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826ED5">
              <w:rPr>
                <w:noProof/>
              </w:rPr>
              <w:drawing>
                <wp:inline distT="0" distB="0" distL="0" distR="0" wp14:anchorId="6870AADB" wp14:editId="45577125">
                  <wp:extent cx="1015606" cy="523240"/>
                  <wp:effectExtent l="0" t="0" r="0" b="0"/>
                  <wp:docPr id="13356" name="Рисунок 13356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1074852" cy="55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64B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FEF40A4" wp14:editId="388F875B">
                  <wp:extent cx="1019175" cy="528697"/>
                  <wp:effectExtent l="0" t="0" r="0" b="5080"/>
                  <wp:docPr id="13396" name="Рисунок 13396" descr="http://today.kz/static/uploads/media/pages/2014/12/1000-tenge1_ls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day.kz/static/uploads/media/pages/2014/12/1000-tenge1_ls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37" cy="53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8390FC3" wp14:editId="601E708C">
                  <wp:extent cx="1190625" cy="511810"/>
                  <wp:effectExtent l="0" t="0" r="9525" b="2540"/>
                  <wp:docPr id="13397" name="Рисунок 13397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217085" cy="5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3989" w:rsidRPr="00516B50" w:rsidRDefault="00B43989" w:rsidP="00B43989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3685"/>
            </w:tblGrid>
            <w:tr w:rsidR="004829BA" w:rsidTr="00C52FF2">
              <w:tc>
                <w:tcPr>
                  <w:tcW w:w="3432" w:type="dxa"/>
                </w:tcPr>
                <w:p w:rsidR="004829BA" w:rsidRDefault="004829BA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  <w:p w:rsidR="004829BA" w:rsidRDefault="004829BA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504824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257175" cy="238125"/>
                            <wp:effectExtent l="0" t="0" r="28575" b="28575"/>
                            <wp:wrapNone/>
                            <wp:docPr id="13360" name="Прямоугольник 133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9EDBD3" id="Прямоугольник 13360" o:spid="_x0000_s1026" style="position:absolute;margin-left:39.75pt;margin-top:6.3pt;width:20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" fillcolor="white [3212]" strokecolor="#1f4d78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6D87E321" wp14:editId="11215124">
                        <wp:extent cx="361950" cy="375871"/>
                        <wp:effectExtent l="0" t="0" r="0" b="5715"/>
                        <wp:docPr id="13359" name="Рисунок 13359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6884" cy="3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74C3D448" wp14:editId="17B3C286">
                        <wp:extent cx="344805" cy="354548"/>
                        <wp:effectExtent l="0" t="0" r="0" b="7620"/>
                        <wp:docPr id="13361" name="Рисунок 13361" descr="https://55.img.avito.st/640x480/516083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55.img.avito.st/640x480/516083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930" t="4996" r="53974" b="580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4538" cy="364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0E90D41" wp14:editId="57AE2FB5">
                        <wp:extent cx="361950" cy="375871"/>
                        <wp:effectExtent l="0" t="0" r="0" b="5715"/>
                        <wp:docPr id="13362" name="Рисунок 13362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6884" cy="3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29BA" w:rsidRDefault="004829BA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  <w:p w:rsidR="004829BA" w:rsidRDefault="00C52FF2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DFD57ED" wp14:editId="0B22F7BE">
                            <wp:simplePos x="0" y="0"/>
                            <wp:positionH relativeFrom="column">
                              <wp:posOffset>933449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3364" name="Прямоугольник 133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FA9E7A" id="Прямоугольник 13364" o:spid="_x0000_s1026" style="position:absolute;margin-left:73.5pt;margin-top:3pt;width:18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" fillcolor="window" strokecolor="#41719c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73B794B6" wp14:editId="64D10F6A">
                        <wp:extent cx="346710" cy="348841"/>
                        <wp:effectExtent l="0" t="0" r="0" b="0"/>
                        <wp:docPr id="13363" name="Рисунок 13363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015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3452A3F" wp14:editId="6F72A48D">
                        <wp:extent cx="324162" cy="339090"/>
                        <wp:effectExtent l="0" t="0" r="0" b="3810"/>
                        <wp:docPr id="13365" name="Рисунок 13365" descr="https://55.img.avito.st/640x480/516083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55.img.avito.st/640x480/516083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668" t="1748" r="28950" b="585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9676" cy="3448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53838FE4" wp14:editId="7933F172">
                        <wp:extent cx="447675" cy="348615"/>
                        <wp:effectExtent l="0" t="0" r="9525" b="0"/>
                        <wp:docPr id="13366" name="Рисунок 13366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54819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43989" w:rsidRDefault="00B43989" w:rsidP="00B4398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  <w:p w:rsidR="004829BA" w:rsidRDefault="00B43989" w:rsidP="00B4398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C778F4D" wp14:editId="21C14D13">
                            <wp:simplePos x="0" y="0"/>
                            <wp:positionH relativeFrom="column">
                              <wp:posOffset>753110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3389" name="Прямоугольник 133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B2FB85" id="Прямоугольник 13389" o:spid="_x0000_s1026" style="position:absolute;margin-left:59.3pt;margin-top:4.3pt;width:1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" fillcolor="window" strokecolor="#41719c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0A825A9A" wp14:editId="45DA8BB4">
                        <wp:extent cx="363541" cy="352425"/>
                        <wp:effectExtent l="0" t="0" r="0" b="0"/>
                        <wp:docPr id="13387" name="Рисунок 13387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5545" cy="3640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C2E5659" wp14:editId="48B38BFE">
                        <wp:extent cx="353715" cy="342900"/>
                        <wp:effectExtent l="0" t="0" r="8255" b="0"/>
                        <wp:docPr id="13388" name="Рисунок 13388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5856" cy="354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 wp14:anchorId="7CA435C8" wp14:editId="42B0434D">
                        <wp:extent cx="324162" cy="339090"/>
                        <wp:effectExtent l="0" t="0" r="0" b="3810"/>
                        <wp:docPr id="13391" name="Рисунок 13391" descr="https://55.img.avito.st/640x480/516083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55.img.avito.st/640x480/516083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668" t="1748" r="28950" b="585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9676" cy="3448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CA435C8" wp14:editId="42B0434D">
                        <wp:extent cx="324162" cy="339090"/>
                        <wp:effectExtent l="0" t="0" r="0" b="3810"/>
                        <wp:docPr id="13392" name="Рисунок 13392" descr="https://55.img.avito.st/640x480/516083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55.img.avito.st/640x480/516083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668" t="1748" r="28950" b="585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9676" cy="3448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A9FDB59" wp14:editId="21AEC23F">
                        <wp:extent cx="352425" cy="322639"/>
                        <wp:effectExtent l="0" t="0" r="0" b="1270"/>
                        <wp:docPr id="13393" name="Рисунок 13393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1533" cy="3401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5" w:type="dxa"/>
                </w:tcPr>
                <w:p w:rsidR="00C52FF2" w:rsidRDefault="00C52FF2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</w:t>
                  </w:r>
                </w:p>
                <w:p w:rsidR="004829BA" w:rsidRDefault="00C52FF2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323E686" wp14:editId="534F74BA">
                            <wp:simplePos x="0" y="0"/>
                            <wp:positionH relativeFrom="column">
                              <wp:posOffset>982345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323850" cy="266700"/>
                            <wp:effectExtent l="0" t="0" r="19050" b="19050"/>
                            <wp:wrapNone/>
                            <wp:docPr id="13369" name="Прямоугольник 133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385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6753BAD" id="Прямоугольник 13369" o:spid="_x0000_s1026" style="position:absolute;margin-left:77.35pt;margin-top:9.1pt;width:25.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" fillcolor="window" strokecolor="#41719c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2A3DD971" wp14:editId="21CB7DAC">
                        <wp:extent cx="428625" cy="432351"/>
                        <wp:effectExtent l="0" t="0" r="0" b="6350"/>
                        <wp:docPr id="13367" name="Рисунок 13367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8355" cy="442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6A0FD1D" wp14:editId="391AFBE8">
                        <wp:extent cx="445838" cy="432206"/>
                        <wp:effectExtent l="0" t="0" r="0" b="6350"/>
                        <wp:docPr id="13368" name="Рисунок 13368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54570" cy="440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5B3EB9DD" wp14:editId="106D312C">
                        <wp:extent cx="361385" cy="432435"/>
                        <wp:effectExtent l="0" t="0" r="635" b="5715"/>
                        <wp:docPr id="13370" name="Рисунок 13370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097" cy="43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8042F50" wp14:editId="6397F118">
                        <wp:extent cx="400050" cy="433705"/>
                        <wp:effectExtent l="0" t="0" r="0" b="4445"/>
                        <wp:docPr id="13371" name="Рисунок 13371" descr="https://55.img.avito.st/640x480/516083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55.img.avito.st/640x480/516083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668" t="1748" r="28950" b="5853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978" cy="443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2FF2" w:rsidRDefault="00C52FF2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  <w:p w:rsidR="00C52FF2" w:rsidRDefault="00C52FF2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709082C" wp14:editId="108B73C0">
                            <wp:simplePos x="0" y="0"/>
                            <wp:positionH relativeFrom="column">
                              <wp:posOffset>753745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257175" cy="190500"/>
                            <wp:effectExtent l="0" t="0" r="28575" b="19050"/>
                            <wp:wrapNone/>
                            <wp:docPr id="13374" name="Прямоугольник 133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3FBB6D" id="Прямоугольник 13374" o:spid="_x0000_s1026" style="position:absolute;margin-left:59.35pt;margin-top:6.75pt;width:20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" fillcolor="window" strokecolor="#41719c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0E45894" wp14:editId="6326F8B6">
                        <wp:extent cx="346710" cy="348841"/>
                        <wp:effectExtent l="0" t="0" r="0" b="0"/>
                        <wp:docPr id="13372" name="Рисунок 13372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015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9203AE0" wp14:editId="147F9EA3">
                        <wp:extent cx="346710" cy="348841"/>
                        <wp:effectExtent l="0" t="0" r="0" b="0"/>
                        <wp:docPr id="13373" name="Рисунок 13373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015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 wp14:anchorId="7EF57EF8" wp14:editId="2B14F34B">
                        <wp:extent cx="346710" cy="348841"/>
                        <wp:effectExtent l="0" t="0" r="0" b="0"/>
                        <wp:docPr id="13375" name="Рисунок 13375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015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DC6602E" wp14:editId="1E64C00C">
                        <wp:extent cx="346710" cy="348841"/>
                        <wp:effectExtent l="0" t="0" r="0" b="0"/>
                        <wp:docPr id="13376" name="Рисунок 13376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015" cy="35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A283F17" wp14:editId="150907B6">
                        <wp:extent cx="376641" cy="365125"/>
                        <wp:effectExtent l="0" t="0" r="4445" b="0"/>
                        <wp:docPr id="13377" name="Рисунок 13377" descr="http://img.nur.kz/n/08/9/monety_05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.nur.kz/n/08/9/monety_05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584" r="51092" b="165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5766" cy="3739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43989" w:rsidRDefault="00B43989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  <w:p w:rsidR="00B43989" w:rsidRDefault="00B43989" w:rsidP="00D04C29">
                  <w:pP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4829BA">
                    <w:rPr>
                      <w:noProof/>
                      <w:color w:val="FFFFFF" w:themeColor="background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0571CB8" wp14:editId="08F59910">
                            <wp:simplePos x="0" y="0"/>
                            <wp:positionH relativeFrom="column">
                              <wp:posOffset>1164590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38125" cy="247650"/>
                            <wp:effectExtent l="0" t="0" r="28575" b="19050"/>
                            <wp:wrapNone/>
                            <wp:docPr id="13382" name="Прямоугольник 133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EB56F7" id="Прямоугольник 13382" o:spid="_x0000_s1026" style="position:absolute;margin-left:91.7pt;margin-top:10.8pt;width:18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" fillcolor="window" strokecolor="#41719c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78A6179A" wp14:editId="16E46735">
                        <wp:extent cx="361950" cy="375871"/>
                        <wp:effectExtent l="0" t="0" r="0" b="5715"/>
                        <wp:docPr id="13383" name="Рисунок 13383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6884" cy="3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3582442" wp14:editId="7773E72B">
                        <wp:extent cx="361950" cy="375871"/>
                        <wp:effectExtent l="0" t="0" r="0" b="5715"/>
                        <wp:docPr id="13384" name="Рисунок 13384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6884" cy="3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4784BBE" wp14:editId="05FE79E4">
                        <wp:extent cx="361950" cy="375871"/>
                        <wp:effectExtent l="0" t="0" r="0" b="5715"/>
                        <wp:docPr id="13385" name="Рисунок 13385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36" t="6493" r="1027" b="58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6884" cy="3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E96C658" wp14:editId="4943DF62">
                        <wp:extent cx="428625" cy="431259"/>
                        <wp:effectExtent l="0" t="0" r="0" b="6985"/>
                        <wp:docPr id="13386" name="Рисунок 13386" descr="http://zoocoin.ru/files/goods/0/8800/8865/7970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zoocoin.ru/files/goods/0/8800/8865/7970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030" t="4329" r="26862" b="3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7312" cy="439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Pr="00516B50" w:rsidRDefault="00364B16" w:rsidP="00D04C29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16" w:rsidRDefault="00E9183E" w:rsidP="00D04C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Ақшаның түрлері</w:t>
            </w: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Pr="001E39DB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  <w:r w:rsidRPr="001E39DB">
              <w:rPr>
                <w:rFonts w:ascii="Times New Roman" w:hAnsi="Times New Roman" w:cs="Times New Roman"/>
                <w:lang w:val="kk-KZ"/>
              </w:rPr>
              <w:t>Топтық тапсырманың</w:t>
            </w:r>
          </w:p>
          <w:p w:rsidR="0010368F" w:rsidRDefault="00364B16" w:rsidP="00D04C2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E39DB">
              <w:rPr>
                <w:rFonts w:ascii="Times New Roman" w:eastAsia="Times New Roman" w:hAnsi="Times New Roman" w:cs="Times New Roman"/>
                <w:lang w:val="kk-KZ"/>
              </w:rPr>
              <w:t>бағалау критерийі:</w:t>
            </w:r>
          </w:p>
          <w:p w:rsidR="0010368F" w:rsidRPr="0010368F" w:rsidRDefault="0010368F" w:rsidP="0010368F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="00FE659F">
              <w:rPr>
                <w:rFonts w:ascii="Times New Roman" w:eastAsia="Times New Roman" w:hAnsi="Times New Roman" w:cs="Times New Roman"/>
                <w:lang w:val="kk-KZ"/>
              </w:rPr>
              <w:t>ҚР монеталары мен қағаз ақшаларының құнын білемін</w:t>
            </w:r>
            <w:r w:rsidRPr="0010368F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364B16" w:rsidRDefault="00FE659F" w:rsidP="00D04C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Көрсетілген соманы ұсақтауды және жинауды білемін.</w:t>
            </w:r>
          </w:p>
          <w:p w:rsidR="0010368F" w:rsidRDefault="0010368F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10368F" w:rsidRDefault="0010368F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4730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B03E9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Оқулық, дəптер.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Жұптық тапсырма </w:t>
            </w:r>
          </w:p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Pr="005A3E2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364B16" w:rsidRPr="005A3E26" w:rsidRDefault="00364B16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826ED5" w:rsidRDefault="00826ED5" w:rsidP="00D04C29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Интербелсенді тақтадан дайын үлгі жауап арқылы бағалау.</w:t>
            </w: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</w:p>
          <w:p w:rsidR="00B43989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тапсырма</w:t>
            </w:r>
          </w:p>
          <w:p w:rsidR="00B43989" w:rsidRPr="005A3E26" w:rsidRDefault="00B43989" w:rsidP="00D04C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Жұптар арасындағы бағалау жүзеге асады</w:t>
            </w:r>
          </w:p>
        </w:tc>
      </w:tr>
      <w:tr w:rsidR="00364B16" w:rsidRPr="0036614A" w:rsidTr="00447309">
        <w:tblPrEx>
          <w:shd w:val="clear" w:color="auto" w:fill="auto"/>
          <w:tblCellMar>
            <w:top w:w="58" w:type="dxa"/>
            <w:right w:w="49" w:type="dxa"/>
          </w:tblCellMar>
        </w:tblPrEx>
        <w:trPr>
          <w:trHeight w:val="2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B16" w:rsidRPr="001B03E9" w:rsidRDefault="0098457E" w:rsidP="0098457E">
            <w:pPr>
              <w:ind w:right="47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38–40</w:t>
            </w:r>
            <w:r w:rsidR="00364B16" w:rsidRPr="001B03E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364B16" w:rsidRDefault="00364B16" w:rsidP="00D04C29">
            <w:pPr>
              <w:ind w:left="13"/>
              <w:jc w:val="center"/>
              <w:rPr>
                <w:lang w:val="kk-KZ"/>
              </w:rPr>
            </w:pPr>
            <w:r w:rsidRPr="001B03E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D04C29">
            <w:pPr>
              <w:rPr>
                <w:lang w:val="kk-KZ"/>
              </w:rPr>
            </w:pPr>
          </w:p>
          <w:p w:rsidR="00364B16" w:rsidRPr="005A3E26" w:rsidRDefault="00364B16" w:rsidP="0098457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B16" w:rsidRDefault="00364B16" w:rsidP="00D04C2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Кері байланыс</w:t>
            </w:r>
            <w:r w:rsidR="0036614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9845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«Құны қанша?» </w:t>
            </w:r>
          </w:p>
          <w:p w:rsidR="0098457E" w:rsidRDefault="0098457E" w:rsidP="0098457E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Бүгінгі сабағымыздың қаншалықты құнды болғанын бағалаймыз</w:t>
            </w:r>
            <w:r w:rsidRPr="0098457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8457E" w:rsidRPr="0098457E" w:rsidRDefault="0098457E" w:rsidP="0098457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98457E" w:rsidP="0098457E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EA54BE2" wp14:editId="165CFA2A">
                  <wp:extent cx="1371600" cy="706648"/>
                  <wp:effectExtent l="0" t="0" r="0" b="0"/>
                  <wp:docPr id="13398" name="Рисунок 13398" descr="http://www.numfil.ru/catalog_photos/bony/b-kazaksta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umfil.ru/catalog_photos/bony/b-kazakstan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224"/>
                          <a:stretch/>
                        </pic:blipFill>
                        <pic:spPr bwMode="auto">
                          <a:xfrm>
                            <a:off x="0" y="0"/>
                            <a:ext cx="1457897" cy="75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0332A13" wp14:editId="15E1DAAB">
                  <wp:extent cx="1343025" cy="692785"/>
                  <wp:effectExtent l="0" t="0" r="9525" b="0"/>
                  <wp:docPr id="13399" name="Рисунок 13399" descr="http://lubercoin.com/d/930460/d/1701170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ubercoin.com/d/930460/d/17011701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" t="3067" r="2010" b="3370"/>
                          <a:stretch/>
                        </pic:blipFill>
                        <pic:spPr bwMode="auto">
                          <a:xfrm>
                            <a:off x="0" y="0"/>
                            <a:ext cx="1372878" cy="70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FA86CBF" wp14:editId="2B60CB68">
                  <wp:extent cx="1276350" cy="680356"/>
                  <wp:effectExtent l="0" t="0" r="0" b="5715"/>
                  <wp:docPr id="13400" name="Рисунок 13400" descr="http://today.kz/static/uploads/media/pages/2014/12/1000-tenge1_ls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day.kz/static/uploads/media/pages/2014/12/1000-tenge1_ls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029" cy="69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309" w:rsidRDefault="00447309" w:rsidP="0098457E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Өздеріне берілген стикерлер арқылы жапсырады.</w:t>
            </w:r>
          </w:p>
          <w:p w:rsidR="0098457E" w:rsidRPr="0098457E" w:rsidRDefault="0098457E" w:rsidP="0098457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64B16" w:rsidRDefault="00364B16" w:rsidP="00D04C29">
            <w:pPr>
              <w:rPr>
                <w:lang w:val="kk-KZ"/>
              </w:rPr>
            </w:pPr>
          </w:p>
          <w:p w:rsidR="00364B16" w:rsidRPr="00BC3690" w:rsidRDefault="00B4398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Үй тапсырмасы: № </w:t>
            </w:r>
            <w:r w:rsidR="00364B1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</w:t>
            </w:r>
            <w:r w:rsidR="00447309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B16" w:rsidRPr="001B03E9" w:rsidRDefault="00447309" w:rsidP="00D04C29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Рефлексияға арналған теңге суреттері</w:t>
            </w:r>
            <w:r w:rsidR="00364B16" w:rsidRPr="0010368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364B16" w:rsidRPr="0010368F" w:rsidRDefault="00364B16" w:rsidP="00364B16">
      <w:pPr>
        <w:rPr>
          <w:lang w:val="kk-KZ"/>
        </w:rPr>
      </w:pPr>
    </w:p>
    <w:sectPr w:rsidR="00364B16" w:rsidRPr="0010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6686"/>
    <w:multiLevelType w:val="hybridMultilevel"/>
    <w:tmpl w:val="C6C4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6E4D"/>
    <w:multiLevelType w:val="hybridMultilevel"/>
    <w:tmpl w:val="BEDA575A"/>
    <w:lvl w:ilvl="0" w:tplc="7E7A8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843E1"/>
    <w:multiLevelType w:val="hybridMultilevel"/>
    <w:tmpl w:val="FCC258A6"/>
    <w:lvl w:ilvl="0" w:tplc="6890E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C6C5F"/>
    <w:multiLevelType w:val="hybridMultilevel"/>
    <w:tmpl w:val="C830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81B"/>
    <w:multiLevelType w:val="hybridMultilevel"/>
    <w:tmpl w:val="D534BECE"/>
    <w:lvl w:ilvl="0" w:tplc="1AFE07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1347"/>
    <w:multiLevelType w:val="hybridMultilevel"/>
    <w:tmpl w:val="50205C76"/>
    <w:lvl w:ilvl="0" w:tplc="083E8588">
      <w:start w:val="2"/>
      <w:numFmt w:val="bullet"/>
      <w:lvlText w:val=""/>
      <w:lvlJc w:val="left"/>
      <w:pPr>
        <w:ind w:left="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6" w15:restartNumberingAfterBreak="0">
    <w:nsid w:val="38276701"/>
    <w:multiLevelType w:val="hybridMultilevel"/>
    <w:tmpl w:val="F0AEE4CC"/>
    <w:lvl w:ilvl="0" w:tplc="6EAE7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4F46BA"/>
    <w:multiLevelType w:val="hybridMultilevel"/>
    <w:tmpl w:val="F63E4964"/>
    <w:lvl w:ilvl="0" w:tplc="8DBCC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6D6BA9"/>
    <w:multiLevelType w:val="hybridMultilevel"/>
    <w:tmpl w:val="4A506F5C"/>
    <w:lvl w:ilvl="0" w:tplc="AA96F1DC">
      <w:start w:val="3"/>
      <w:numFmt w:val="bullet"/>
      <w:lvlText w:val="-"/>
      <w:lvlJc w:val="left"/>
      <w:pPr>
        <w:ind w:left="371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4D3D5871"/>
    <w:multiLevelType w:val="hybridMultilevel"/>
    <w:tmpl w:val="A876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12AC"/>
    <w:multiLevelType w:val="hybridMultilevel"/>
    <w:tmpl w:val="2410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C2A0F"/>
    <w:multiLevelType w:val="hybridMultilevel"/>
    <w:tmpl w:val="ED1CEA56"/>
    <w:lvl w:ilvl="0" w:tplc="771CCC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5805"/>
    <w:multiLevelType w:val="hybridMultilevel"/>
    <w:tmpl w:val="C128A610"/>
    <w:lvl w:ilvl="0" w:tplc="574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16"/>
    <w:rsid w:val="00085041"/>
    <w:rsid w:val="0010368F"/>
    <w:rsid w:val="001D6804"/>
    <w:rsid w:val="002814FF"/>
    <w:rsid w:val="00297398"/>
    <w:rsid w:val="002C1ADF"/>
    <w:rsid w:val="00364B16"/>
    <w:rsid w:val="0036614A"/>
    <w:rsid w:val="00447309"/>
    <w:rsid w:val="004829BA"/>
    <w:rsid w:val="004A7D0E"/>
    <w:rsid w:val="0055162B"/>
    <w:rsid w:val="0071289D"/>
    <w:rsid w:val="007753F8"/>
    <w:rsid w:val="00775D46"/>
    <w:rsid w:val="007E2567"/>
    <w:rsid w:val="00826ED5"/>
    <w:rsid w:val="009515A3"/>
    <w:rsid w:val="0098457E"/>
    <w:rsid w:val="009D60FA"/>
    <w:rsid w:val="00A40EE7"/>
    <w:rsid w:val="00A75AA2"/>
    <w:rsid w:val="00AD6906"/>
    <w:rsid w:val="00B43989"/>
    <w:rsid w:val="00C52FF2"/>
    <w:rsid w:val="00CE6D74"/>
    <w:rsid w:val="00DD3C8A"/>
    <w:rsid w:val="00E9183E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30D5-CD74-4F48-A4F1-E940719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1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4B1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4B16"/>
    <w:pPr>
      <w:ind w:left="720"/>
      <w:contextualSpacing/>
    </w:pPr>
  </w:style>
  <w:style w:type="character" w:styleId="a4">
    <w:name w:val="Strong"/>
    <w:basedOn w:val="a0"/>
    <w:uiPriority w:val="22"/>
    <w:qFormat/>
    <w:rsid w:val="002C1ADF"/>
    <w:rPr>
      <w:b/>
      <w:bCs/>
    </w:rPr>
  </w:style>
  <w:style w:type="character" w:customStyle="1" w:styleId="apple-converted-space">
    <w:name w:val="apple-converted-space"/>
    <w:basedOn w:val="a0"/>
    <w:rsid w:val="002C1ADF"/>
  </w:style>
  <w:style w:type="table" w:styleId="a5">
    <w:name w:val="Table Grid"/>
    <w:basedOn w:val="a1"/>
    <w:uiPriority w:val="39"/>
    <w:rsid w:val="0077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989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2018-02-07T10:55:00Z</cp:lastPrinted>
  <dcterms:created xsi:type="dcterms:W3CDTF">2018-02-06T09:59:00Z</dcterms:created>
  <dcterms:modified xsi:type="dcterms:W3CDTF">2018-02-07T10:56:00Z</dcterms:modified>
</cp:coreProperties>
</file>