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C9" w:rsidRPr="00314391" w:rsidRDefault="002856C9" w:rsidP="002856C9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</w:rPr>
      </w:pPr>
      <w:r w:rsidRPr="00314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Краткосрочный план урока</w:t>
      </w:r>
    </w:p>
    <w:p w:rsidR="002856C9" w:rsidRPr="00314391" w:rsidRDefault="002856C9" w:rsidP="002856C9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</w:rPr>
      </w:pPr>
    </w:p>
    <w:tbl>
      <w:tblPr>
        <w:tblW w:w="10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6"/>
        <w:gridCol w:w="938"/>
        <w:gridCol w:w="50"/>
        <w:gridCol w:w="983"/>
        <w:gridCol w:w="983"/>
        <w:gridCol w:w="1444"/>
        <w:gridCol w:w="2409"/>
        <w:gridCol w:w="1625"/>
        <w:gridCol w:w="130"/>
      </w:tblGrid>
      <w:tr w:rsidR="002856C9" w:rsidRPr="00314391" w:rsidTr="002856C9">
        <w:tc>
          <w:tcPr>
            <w:tcW w:w="26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 долгосрочного плана: «Жизненные ценности»</w:t>
            </w:r>
          </w:p>
        </w:tc>
        <w:tc>
          <w:tcPr>
            <w:tcW w:w="75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КГУ «СОШ №12</w:t>
            </w: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емей</w:t>
            </w:r>
          </w:p>
        </w:tc>
      </w:tr>
      <w:tr w:rsidR="001C18AC" w:rsidRPr="00314391" w:rsidTr="002856C9">
        <w:tc>
          <w:tcPr>
            <w:tcW w:w="26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8AC" w:rsidRDefault="001C18AC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C18AC" w:rsidRPr="00314391" w:rsidRDefault="001C18AC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5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8AC" w:rsidRDefault="001C18AC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Моя родина- Казахстан.</w:t>
            </w:r>
          </w:p>
        </w:tc>
      </w:tr>
      <w:tr w:rsidR="002856C9" w:rsidRPr="00314391" w:rsidTr="002856C9">
        <w:tc>
          <w:tcPr>
            <w:tcW w:w="26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75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25.11.2020 г.</w:t>
            </w:r>
          </w:p>
        </w:tc>
      </w:tr>
      <w:tr w:rsidR="002856C9" w:rsidRPr="00314391" w:rsidTr="006C311A">
        <w:tc>
          <w:tcPr>
            <w:tcW w:w="26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КЛАСС: 5 класс</w:t>
            </w:r>
          </w:p>
        </w:tc>
        <w:tc>
          <w:tcPr>
            <w:tcW w:w="3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41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Отсутствующих:</w:t>
            </w:r>
          </w:p>
        </w:tc>
      </w:tr>
      <w:tr w:rsidR="002856C9" w:rsidRPr="00314391" w:rsidTr="002856C9">
        <w:tc>
          <w:tcPr>
            <w:tcW w:w="26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урока: Моя Родина - Казахстан</w:t>
            </w:r>
          </w:p>
        </w:tc>
        <w:tc>
          <w:tcPr>
            <w:tcW w:w="75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5 </w:t>
            </w: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</w:tr>
      <w:tr w:rsidR="002856C9" w:rsidRPr="00314391" w:rsidTr="002856C9">
        <w:trPr>
          <w:trHeight w:val="1770"/>
        </w:trPr>
        <w:tc>
          <w:tcPr>
            <w:tcW w:w="2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5.CГ2 - </w:t>
            </w: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Определять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тему и основную мысль, опираясь на вопросы;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5.Ч5 - </w:t>
            </w: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Формулировать 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вопросы, отражающие отношение к тексту;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5.П</w:t>
            </w:r>
            <w:proofErr w:type="gramStart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 </w:t>
            </w: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Излагать 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 содержание текста;</w:t>
            </w:r>
          </w:p>
          <w:p w:rsidR="002856C9" w:rsidRPr="007C0F0E" w:rsidRDefault="002856C9" w:rsidP="007C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5.СРН</w:t>
            </w:r>
            <w:proofErr w:type="gramStart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7C0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Правильн</w:t>
            </w:r>
            <w:r w:rsidR="007C0F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</w:t>
            </w:r>
            <w:proofErr w:type="spellEnd"/>
            <w:r w:rsidR="007C0F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6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определять категории имени существительного</w:t>
            </w:r>
            <w:r w:rsidR="007C0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56C9" w:rsidRPr="00314391" w:rsidTr="002856C9">
        <w:trPr>
          <w:trHeight w:val="1275"/>
        </w:trPr>
        <w:tc>
          <w:tcPr>
            <w:tcW w:w="2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 урока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 учащиеся смогут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содержание текста, основную мысль и тему текста, опираясь на вопросы, участвовать в диалоге о родине</w:t>
            </w:r>
            <w:proofErr w:type="gramStart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 </w:t>
            </w:r>
            <w:r w:rsidR="0076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категории существительного</w:t>
            </w:r>
            <w:r w:rsidR="007C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C0F0E" w:rsidRPr="00762297" w:rsidRDefault="002856C9" w:rsidP="007C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Большинство учащихся смогут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вопросы, отражающие отношение к тексту; определять тему и основную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сль текста о Родине, излагать основное содержание текста, правильно </w:t>
            </w:r>
            <w:r w:rsidR="00762297" w:rsidRPr="0076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категории имени существительного с помощью таблицы.</w:t>
            </w:r>
          </w:p>
          <w:p w:rsidR="002856C9" w:rsidRPr="00314391" w:rsidRDefault="002856C9" w:rsidP="007C0F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Некоторые учащиеся смогут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пересказывать текст, прогнозировать содержание текста, выражать свое отношение</w:t>
            </w:r>
            <w:r w:rsidR="00762297"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6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категории существительного.</w:t>
            </w:r>
          </w:p>
        </w:tc>
      </w:tr>
      <w:tr w:rsidR="002856C9" w:rsidRPr="00314391" w:rsidTr="002856C9">
        <w:trPr>
          <w:trHeight w:val="360"/>
        </w:trPr>
        <w:tc>
          <w:tcPr>
            <w:tcW w:w="2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Языковые цели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Учащиеся могут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анализировать текст, прогнозировать его содержание, задавать вопросы; сравнивать, аргументируя свой ответ; объяснять правописание </w:t>
            </w:r>
            <w:r w:rsidR="0076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собственных и нарицательных существительных</w:t>
            </w:r>
            <w:r w:rsidR="007C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 слова и фразы: 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Родина, малая Родина, патриот, гражданин,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быть патриотами — значит жить с Казахстаном в сердце.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Полезные фразы для диалога / письма: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считаю… Я </w:t>
            </w:r>
            <w:proofErr w:type="gramStart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думаю</w:t>
            </w:r>
            <w:proofErr w:type="gramEnd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 Мне кажется… вводные слова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меня Родина - это… Патриот – это</w:t>
            </w:r>
            <w:proofErr w:type="gramStart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 Л</w:t>
            </w:r>
            <w:proofErr w:type="gramEnd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юбить свою Родину, значит…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 для обсуждения: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понимаете слова «Родина», «патриот», «гражданин»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Можете ли вы сказать, почему человеку дорога Родина. Как понимаете выражение «Малая Родина»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856C9" w:rsidRPr="00314391" w:rsidTr="002856C9">
        <w:trPr>
          <w:trHeight w:val="1275"/>
        </w:trPr>
        <w:tc>
          <w:tcPr>
            <w:tcW w:w="2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76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F0E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Понимают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основную мысль текста</w:t>
            </w:r>
            <w:r w:rsidR="00F16929"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16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производят морфологический разбор имени существительного, записывают предложение с прямой речью и составляют схему данного предложения;</w:t>
            </w:r>
          </w:p>
          <w:p w:rsidR="002856C9" w:rsidRPr="00314391" w:rsidRDefault="00F1692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приводят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примеры пословиц</w:t>
            </w:r>
            <w:r w:rsidR="003F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показывают «богатый словарный запас»;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Объясняют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правописание </w:t>
            </w:r>
            <w:r w:rsidR="003F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собственных нарицательных и существительных. </w:t>
            </w:r>
          </w:p>
        </w:tc>
      </w:tr>
      <w:tr w:rsidR="002856C9" w:rsidRPr="00314391" w:rsidTr="002856C9">
        <w:trPr>
          <w:trHeight w:val="585"/>
        </w:trPr>
        <w:tc>
          <w:tcPr>
            <w:tcW w:w="2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Привитие ценностей</w:t>
            </w:r>
          </w:p>
        </w:tc>
        <w:tc>
          <w:tcPr>
            <w:tcW w:w="76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национальной идеи «Мәңгілі</w:t>
            </w:r>
            <w:proofErr w:type="gramStart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ел»</w:t>
            </w:r>
            <w:r w:rsidR="003F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gramEnd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таких качеств, как казахстанский патриотизм, гражданственность и социальная активность, развитие функциональной грамотности</w:t>
            </w:r>
          </w:p>
        </w:tc>
      </w:tr>
      <w:tr w:rsidR="002856C9" w:rsidRPr="00314391" w:rsidTr="002856C9">
        <w:trPr>
          <w:trHeight w:val="495"/>
        </w:trPr>
        <w:tc>
          <w:tcPr>
            <w:tcW w:w="2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связи</w:t>
            </w:r>
          </w:p>
        </w:tc>
        <w:tc>
          <w:tcPr>
            <w:tcW w:w="76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литература,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самопознание</w:t>
            </w:r>
            <w:r w:rsidR="003F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музык</w:t>
            </w:r>
            <w:r w:rsidR="006C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история Казахстана.</w:t>
            </w:r>
          </w:p>
        </w:tc>
      </w:tr>
      <w:tr w:rsidR="002856C9" w:rsidRPr="00314391" w:rsidTr="002856C9">
        <w:trPr>
          <w:trHeight w:val="705"/>
        </w:trPr>
        <w:tc>
          <w:tcPr>
            <w:tcW w:w="2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76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3F42E6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56C9" w:rsidRPr="00314391" w:rsidTr="002856C9">
        <w:tc>
          <w:tcPr>
            <w:tcW w:w="1026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 УРОКА</w:t>
            </w:r>
          </w:p>
          <w:p w:rsidR="002856C9" w:rsidRPr="00314391" w:rsidRDefault="002856C9" w:rsidP="00FA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856C9" w:rsidRPr="00314391" w:rsidTr="002856C9"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8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6C9" w:rsidRPr="00314391" w:rsidRDefault="002856C9" w:rsidP="00FA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6C9" w:rsidRPr="00314391" w:rsidRDefault="002856C9" w:rsidP="00FA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2856C9" w:rsidRPr="00314391" w:rsidTr="002856C9">
        <w:trPr>
          <w:trHeight w:val="495"/>
        </w:trPr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 10 мин.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8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2FBC" w:rsidRDefault="00C82FBC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56C9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Приветствие</w:t>
            </w:r>
          </w:p>
          <w:p w:rsidR="00C82FBC" w:rsidRPr="00C82FBC" w:rsidRDefault="00C82FBC" w:rsidP="00C82FBC">
            <w:pPr>
              <w:shd w:val="clear" w:color="auto" w:fill="FFFFFF"/>
              <w:spacing w:after="0" w:line="307" w:lineRule="atLeast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Разминка 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музыку из песни «Моя родина - Казахстан»: выполняют движения под припев: «Здравствуй, столица, ты вольная птица… »</w:t>
            </w:r>
          </w:p>
          <w:p w:rsidR="00C82FBC" w:rsidRPr="00314391" w:rsidRDefault="00C82FBC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класса.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колла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боративной</w:t>
            </w:r>
            <w:proofErr w:type="spellEnd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среды.</w:t>
            </w:r>
          </w:p>
          <w:p w:rsidR="000E17D2" w:rsidRDefault="000E17D2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«Представь себя». Меня зовут фамилия, имя и где родился.</w:t>
            </w:r>
            <w:r w:rsidR="00803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Родственники.</w:t>
            </w:r>
          </w:p>
          <w:p w:rsidR="000E17D2" w:rsidRDefault="000E17D2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17D2" w:rsidRPr="00314391" w:rsidRDefault="000E17D2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56C9" w:rsidRPr="00762297" w:rsidRDefault="00C338F5" w:rsidP="00FA3D8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Учащиеся читают пословицы</w:t>
            </w:r>
            <w:r w:rsidR="002856C9" w:rsidRPr="00285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объясняют их смысл</w:t>
            </w:r>
            <w:r w:rsidR="002856C9"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8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Береги землю родимую, как мать любимую</w:t>
            </w:r>
            <w:r w:rsidR="00C3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Одна у человека родная мать, одна у него и Родина.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за Родину горой, тот и герой.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сторона – мать родная, чужая – мачеха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856C9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1C18AC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5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Отвечают на вопрос: что объединяет эти пословицы?</w:t>
            </w:r>
            <w:r w:rsidR="005D6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(тема, т.к. говорится о родине).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Определение темы и целей урока</w:t>
            </w:r>
            <w:r w:rsidR="00031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чем мы сегодня будем говорить и каковы цели урока (запись в тетради темы урока)</w:t>
            </w:r>
          </w:p>
          <w:p w:rsidR="002856C9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отвечают и предполагают тему и цель урока.</w:t>
            </w:r>
          </w:p>
          <w:p w:rsidR="001C18AC" w:rsidRPr="00314391" w:rsidRDefault="001C18AC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  <w:p w:rsidR="00652A2B" w:rsidRDefault="00652A2B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56C9" w:rsidRPr="002856C9" w:rsidRDefault="001C18AC" w:rsidP="00FA3D8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Напишите одну пословицу</w:t>
            </w:r>
            <w:r w:rsidR="002856C9" w:rsidRPr="002856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о Родине, которые мы не называли</w:t>
            </w:r>
            <w:r w:rsidR="00C844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(подсказка упр.192 А</w:t>
            </w:r>
            <w:r w:rsidR="00F169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)</w:t>
            </w:r>
            <w:r w:rsidR="002856C9" w:rsidRPr="002856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Работа над эпиграфом: 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эпиграфа к уроку (слова</w:t>
            </w:r>
            <w:proofErr w:type="gramStart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02122"/>
                <w:shd w:val="clear" w:color="auto" w:fill="FFFFFF"/>
              </w:rPr>
              <w:t xml:space="preserve"> Т</w:t>
            </w:r>
            <w:proofErr w:type="gramEnd"/>
            <w:r>
              <w:rPr>
                <w:rFonts w:ascii="Arial" w:hAnsi="Arial" w:cs="Arial"/>
                <w:b/>
                <w:bCs/>
                <w:color w:val="202122"/>
                <w:shd w:val="clear" w:color="auto" w:fill="FFFFFF"/>
              </w:rPr>
              <w:t xml:space="preserve">өлеген Айбергенұлы </w:t>
            </w:r>
            <w:proofErr w:type="spellStart"/>
            <w:r>
              <w:rPr>
                <w:rFonts w:ascii="Arial" w:hAnsi="Arial" w:cs="Arial"/>
                <w:b/>
                <w:bCs/>
                <w:color w:val="202122"/>
                <w:shd w:val="clear" w:color="auto" w:fill="FFFFFF"/>
              </w:rPr>
              <w:t>Айбергенов</w:t>
            </w:r>
            <w:proofErr w:type="spellEnd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  <w:p w:rsidR="002856C9" w:rsidRPr="00C844E7" w:rsidRDefault="00C844E7" w:rsidP="00C844E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u w:val="single"/>
              </w:rPr>
            </w:pPr>
            <w:r w:rsidRPr="00C844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записать эпиграф в форме предложения с прямой речью и составить его схему.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Учебник «Русский язык для 5 класса </w:t>
            </w:r>
            <w:proofErr w:type="gramStart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общеобразовательных</w:t>
            </w:r>
            <w:proofErr w:type="gramEnd"/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школ», автор </w:t>
            </w:r>
            <w:proofErr w:type="spellStart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З.К.Сабитова</w:t>
            </w:r>
            <w:proofErr w:type="spellEnd"/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«</w:t>
            </w:r>
            <w:proofErr w:type="spellStart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2017г.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856C9" w:rsidRPr="00314391" w:rsidTr="000E4DC2">
        <w:trPr>
          <w:trHeight w:val="7227"/>
        </w:trPr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Середина урока</w:t>
            </w:r>
          </w:p>
          <w:p w:rsidR="002856C9" w:rsidRPr="00314391" w:rsidRDefault="000E4DC2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2856C9"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мин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0E4DC2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2856C9" w:rsidRPr="000E4DC2" w:rsidRDefault="000E4DC2" w:rsidP="00FA3D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0E4DC2">
              <w:rPr>
                <w:rFonts w:ascii="Arial" w:eastAsia="Times New Roman" w:hAnsi="Arial" w:cs="Arial"/>
                <w:b/>
                <w:color w:val="000000"/>
              </w:rPr>
              <w:t>Конец урока</w:t>
            </w:r>
          </w:p>
          <w:p w:rsidR="000E4DC2" w:rsidRPr="000E4DC2" w:rsidRDefault="000E4DC2" w:rsidP="00FA3D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0E4DC2">
              <w:rPr>
                <w:rFonts w:ascii="Arial" w:eastAsia="Times New Roman" w:hAnsi="Arial" w:cs="Arial"/>
                <w:b/>
                <w:color w:val="000000"/>
              </w:rPr>
              <w:t>3 минуты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Arial" w:eastAsia="Times New Roman" w:hAnsi="Arial" w:cs="Arial"/>
                <w:color w:val="000000"/>
              </w:rPr>
              <w:br/>
            </w:r>
          </w:p>
          <w:p w:rsidR="002856C9" w:rsidRPr="00314391" w:rsidRDefault="002856C9" w:rsidP="00FA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8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(Г</w:t>
            </w:r>
            <w:proofErr w:type="gramStart"/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)З</w:t>
            </w:r>
            <w:proofErr w:type="gramEnd"/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адание на развитие навыков</w:t>
            </w:r>
            <w:r w:rsidR="00C8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слушания, говорения 5.CГ2</w:t>
            </w:r>
          </w:p>
          <w:p w:rsidR="002856C9" w:rsidRPr="00314391" w:rsidRDefault="00C844E7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Упр.193</w:t>
            </w:r>
            <w:r w:rsidR="002856C9"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4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Задание на знание</w:t>
            </w:r>
            <w:r w:rsidR="00C36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понимание</w:t>
            </w:r>
            <w:r w:rsidRPr="00314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:rsidR="002856C9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-докажите, что это текст;</w:t>
            </w:r>
          </w:p>
          <w:p w:rsidR="00C36D95" w:rsidRPr="00314391" w:rsidRDefault="00C36D95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D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определить тему и основную мысль;</w:t>
            </w:r>
          </w:p>
          <w:p w:rsidR="00C36D95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6D95" w:rsidRDefault="00C36D95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Назови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те слова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 w:rsidR="001C1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близкие по значению </w:t>
            </w:r>
            <w:r w:rsidR="0001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 слову</w:t>
            </w:r>
            <w:r w:rsidR="001C1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«родина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». </w:t>
            </w:r>
            <w:r w:rsidR="001C1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Назовите части речи. Прочитайте термин </w:t>
            </w:r>
            <w:r w:rsidR="00A4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синоним</w:t>
            </w:r>
            <w:r w:rsidR="00A4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на стр.230</w:t>
            </w:r>
          </w:p>
          <w:p w:rsidR="001C18AC" w:rsidRDefault="001C18AC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1C18AC" w:rsidRDefault="00CB05D8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Рефлексия:</w:t>
            </w:r>
          </w:p>
          <w:p w:rsidR="00CB05D8" w:rsidRPr="00CB05D8" w:rsidRDefault="00CB05D8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Какая тема была на уроке</w:t>
            </w:r>
            <w:r w:rsidRPr="00CB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CB05D8" w:rsidRPr="00CB05D8" w:rsidRDefault="00CB05D8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Что вы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узнали по теме</w:t>
            </w:r>
            <w:r w:rsidRPr="00CB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CB05D8" w:rsidRPr="00CB05D8" w:rsidRDefault="00CB05D8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Что повторили на уроке </w:t>
            </w:r>
            <w:r w:rsidRPr="00CB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CB05D8" w:rsidRPr="00CB05D8" w:rsidRDefault="00CB05D8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понравилось на уроке</w:t>
            </w:r>
            <w:r w:rsidRPr="00CB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CB05D8" w:rsidRDefault="00CB05D8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0E4DC2" w:rsidRDefault="006C311A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Обратная связь:</w:t>
            </w:r>
          </w:p>
          <w:p w:rsidR="000E4DC2" w:rsidRDefault="000E4DC2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«Родина»</w:t>
            </w:r>
          </w:p>
          <w:p w:rsidR="000E4DC2" w:rsidRDefault="000E4DC2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0E4DC2" w:rsidRDefault="000E4DC2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Отправьте мне на проверку удобным для вас способом.</w:t>
            </w:r>
          </w:p>
          <w:p w:rsidR="001C18AC" w:rsidRDefault="001C18AC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1C18AC" w:rsidRDefault="001C18AC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1C18AC" w:rsidRDefault="001C18AC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1C18AC" w:rsidRDefault="001C18AC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1C18AC" w:rsidRDefault="001C18AC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1C18AC" w:rsidRPr="00C36D95" w:rsidRDefault="001C18AC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0E17D2" w:rsidRPr="00314391" w:rsidRDefault="000E17D2" w:rsidP="000E4DC2">
            <w:pPr>
              <w:pStyle w:val="a3"/>
              <w:shd w:val="clear" w:color="auto" w:fill="FFFFFF"/>
              <w:spacing w:before="0" w:beforeAutospacing="0" w:after="0" w:afterAutospacing="0" w:line="307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" w:type="dxa"/>
            <w:shd w:val="clear" w:color="auto" w:fill="FFFFFF"/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6C9" w:rsidRPr="00314391" w:rsidTr="002856C9"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" w:type="dxa"/>
            <w:shd w:val="clear" w:color="auto" w:fill="FFFFFF"/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/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/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3" w:type="dxa"/>
            <w:gridSpan w:val="2"/>
            <w:shd w:val="clear" w:color="auto" w:fill="FFFFFF"/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FFFFFF"/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dxa"/>
            <w:shd w:val="clear" w:color="auto" w:fill="FFFFFF"/>
            <w:hideMark/>
          </w:tcPr>
          <w:p w:rsidR="002856C9" w:rsidRPr="00314391" w:rsidRDefault="002856C9" w:rsidP="00FA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856C9" w:rsidRPr="00F16929" w:rsidRDefault="002856C9" w:rsidP="00F169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856C9" w:rsidRDefault="002856C9" w:rsidP="002856C9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2856C9" w:rsidRDefault="002856C9" w:rsidP="002856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2856C9" w:rsidRDefault="002856C9" w:rsidP="002856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A923DD" w:rsidRPr="00F16929" w:rsidRDefault="002856C9" w:rsidP="00F169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sectPr w:rsidR="00A923DD" w:rsidRPr="00F16929" w:rsidSect="002856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C6F"/>
    <w:multiLevelType w:val="multilevel"/>
    <w:tmpl w:val="37E0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0D46C4"/>
    <w:multiLevelType w:val="multilevel"/>
    <w:tmpl w:val="15C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856C9"/>
    <w:rsid w:val="0001591E"/>
    <w:rsid w:val="00031BCD"/>
    <w:rsid w:val="000E17D2"/>
    <w:rsid w:val="000E4DC2"/>
    <w:rsid w:val="001617FD"/>
    <w:rsid w:val="001C18AC"/>
    <w:rsid w:val="002856C9"/>
    <w:rsid w:val="002C703E"/>
    <w:rsid w:val="00343B0A"/>
    <w:rsid w:val="003F42E6"/>
    <w:rsid w:val="005A6DE1"/>
    <w:rsid w:val="005D652E"/>
    <w:rsid w:val="00652A2B"/>
    <w:rsid w:val="006C311A"/>
    <w:rsid w:val="00762297"/>
    <w:rsid w:val="007C0F0E"/>
    <w:rsid w:val="008033E3"/>
    <w:rsid w:val="00A365EE"/>
    <w:rsid w:val="00A466CD"/>
    <w:rsid w:val="00A923DD"/>
    <w:rsid w:val="00C338F5"/>
    <w:rsid w:val="00C362E6"/>
    <w:rsid w:val="00C36D95"/>
    <w:rsid w:val="00C82FBC"/>
    <w:rsid w:val="00C844E7"/>
    <w:rsid w:val="00CB05D8"/>
    <w:rsid w:val="00D46575"/>
    <w:rsid w:val="00EF44EB"/>
    <w:rsid w:val="00F16929"/>
    <w:rsid w:val="00F45C2C"/>
    <w:rsid w:val="00F9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2560"/>
    <w:rPr>
      <w:b/>
      <w:bCs/>
    </w:rPr>
  </w:style>
  <w:style w:type="character" w:styleId="a5">
    <w:name w:val="Hyperlink"/>
    <w:basedOn w:val="a0"/>
    <w:uiPriority w:val="99"/>
    <w:semiHidden/>
    <w:unhideWhenUsed/>
    <w:rsid w:val="00F925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2020-11-22T13:58:00Z</dcterms:created>
  <dcterms:modified xsi:type="dcterms:W3CDTF">2020-11-25T05:48:00Z</dcterms:modified>
</cp:coreProperties>
</file>