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C5E" w:rsidRPr="008A687D" w:rsidRDefault="00E03C5E" w:rsidP="00E03C5E">
      <w:pPr>
        <w:jc w:val="center"/>
        <w:outlineLvl w:val="0"/>
        <w:rPr>
          <w:rFonts w:ascii="Times New Roman" w:hAnsi="Times New Roman" w:cs="Times New Roman"/>
          <w:b/>
          <w:color w:val="7030A0"/>
          <w:sz w:val="28"/>
          <w:szCs w:val="36"/>
          <w:lang w:val="kk-KZ"/>
        </w:rPr>
      </w:pPr>
      <w:r w:rsidRPr="008A687D">
        <w:rPr>
          <w:rFonts w:ascii="Times New Roman" w:hAnsi="Times New Roman" w:cs="Times New Roman"/>
          <w:b/>
          <w:color w:val="7030A0"/>
          <w:sz w:val="28"/>
          <w:szCs w:val="36"/>
          <w:lang w:val="kk-KZ"/>
        </w:rPr>
        <w:t>«Обаған орта мектебі» КММ</w:t>
      </w:r>
    </w:p>
    <w:p w:rsidR="00E03C5E" w:rsidRDefault="00E03C5E" w:rsidP="00E03C5E">
      <w:pPr>
        <w:outlineLvl w:val="0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8A687D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</w:t>
      </w:r>
    </w:p>
    <w:p w:rsidR="00E03C5E" w:rsidRDefault="00E03C5E" w:rsidP="00E03C5E">
      <w:pPr>
        <w:outlineLvl w:val="0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E03C5E" w:rsidRDefault="00E03C5E" w:rsidP="00E03C5E">
      <w:pPr>
        <w:jc w:val="center"/>
        <w:outlineLvl w:val="0"/>
        <w:rPr>
          <w:rFonts w:ascii="Times New Roman" w:hAnsi="Times New Roman" w:cs="Times New Roman"/>
          <w:b/>
          <w:i/>
          <w:color w:val="7030A0"/>
          <w:sz w:val="44"/>
          <w:szCs w:val="36"/>
          <w:lang w:val="kk-KZ"/>
        </w:rPr>
      </w:pPr>
      <w:r>
        <w:rPr>
          <w:rFonts w:ascii="Times New Roman" w:hAnsi="Times New Roman" w:cs="Times New Roman"/>
          <w:b/>
          <w:i/>
          <w:noProof/>
          <w:color w:val="7030A0"/>
          <w:sz w:val="44"/>
          <w:szCs w:val="36"/>
        </w:rPr>
        <mc:AlternateContent>
          <mc:Choice Requires="wps">
            <w:drawing>
              <wp:inline distT="0" distB="0" distL="0" distR="0">
                <wp:extent cx="3971925" cy="971550"/>
                <wp:effectExtent l="19050" t="0" r="12065" b="0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71925" cy="9715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03C5E" w:rsidRDefault="00E03C5E" w:rsidP="00E03C5E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C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Тақырыбы: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312.75pt;height: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NjbcwIAAKoEAAAOAAAAZHJzL2Uyb0RvYy54bWysVM2O2jAQvlfqO1i+Qwj/GxFWwEIv2x8J&#10;Vns2sUPSxj+1DQmqeui9r9B36KGH3voK7Bt17AR2tb1UVTkYezz+Zub7ZjK5rniBDkybXIoYh+0O&#10;RkwkkuZiF+O7zao1xshYIigppGAxPjKDr6cvX0xKFbGuzGRBmUYAIkxUqhhn1qooCEySMU5MWyom&#10;4DKVmhMLR70LqCYloPMi6HY6w6CUmiotE2YMWG/qSzz1+GnKEvs2TQ2zqIgx5Gb9qv26dWswnZBo&#10;p4nK8qRJg/xDFpzkAoJeoG6IJWiv8z+geJ5oaWRq24nkgUzTPGG+Bqgm7DyrZp0RxXwtQI5RF5rM&#10;/4NN3hzeaZTTGHcxEoSDRKdvp++nH6dfp58PXx6+oq7jqFQmAte1AmdbzWUFWvt6jbqVyQeDhFxk&#10;ROzYTGtZZoxQyDEExMbsK9kcFcB764ZVdklzkCN08MET/DqYcZG25WtJ4QnZW+mjVanmjmXgDUEK&#10;IOjxIiIgogSMvatReNUdYJTAHewHA69yQKLza6WNfcUkR24TYw1N4tHJ4dZYlw2Jzi4uGACDvdnV&#10;on6arQadUb83bo1Gg16r31t2WvPxatGaLcLhcLScL+bL8LMDDftRllPKxNI3ozn3WNj/Ow2bbq+7&#10;49JlzIOds30ew1cAWZ//ffaeYsdqza+ttlWj61bSI5BdwhDE2HzcE81AuD1fSJgZUCvVkt/DlM20&#10;l8sR4ejZVPdEq4ZDC+HWBRH2Tj1S6Tx3tOkqQt8DFC9gug6kQAP4Db30JPK8X2ivcd1bo2Yg/Cr3&#10;mrgOqTMFT3eAgfBvmuF1E/f07L0ePzHT3wAAAP//AwBQSwMEFAAGAAgAAAAhANQia4LaAAAABQEA&#10;AA8AAABkcnMvZG93bnJldi54bWxMj81OwzAQhO9IvIO1SNyo06JUKMSpKn4kDlwo4b6N3ThqvI7i&#10;bZO+PQsXuIy0mtHMt+VmDr06uzF1kQwsFxkoR020HbUG6s/XuwdQiZEs9pGcgYtLsKmur0osbJzo&#10;w5133CopoVSgAc88FFqnxruAaREHR+Id4hiQ5RxbbUecpDz0epVlax2wI1nwOLgn75rj7hQMMNvt&#10;8lK/hPT2Nb8/Tz5rcqyNub2Zt4+g2M38F4YffEGHSpj28UQ2qd6APMK/Kt56leeg9hLK7zPQVan/&#10;01ffAAAA//8DAFBLAQItABQABgAIAAAAIQC2gziS/gAAAOEBAAATAAAAAAAAAAAAAAAAAAAAAABb&#10;Q29udGVudF9UeXBlc10ueG1sUEsBAi0AFAAGAAgAAAAhADj9If/WAAAAlAEAAAsAAAAAAAAAAAAA&#10;AAAALwEAAF9yZWxzLy5yZWxzUEsBAi0AFAAGAAgAAAAhAIoc2NtzAgAAqgQAAA4AAAAAAAAAAAAA&#10;AAAALgIAAGRycy9lMm9Eb2MueG1sUEsBAi0AFAAGAAgAAAAhANQia4LaAAAABQEAAA8AAAAAAAAA&#10;AAAAAAAAzQQAAGRycy9kb3ducmV2LnhtbFBLBQYAAAAABAAEAPMAAADUBQAAAAA=&#10;" filled="f" stroked="f">
                <o:lock v:ext="edit" shapetype="t"/>
                <v:textbox style="mso-fit-shape-to-text:t">
                  <w:txbxContent>
                    <w:p w:rsidR="00E03C5E" w:rsidRDefault="00E03C5E" w:rsidP="00E03C5E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C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Тақырыбы: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03C5E" w:rsidRPr="008A687D" w:rsidRDefault="00E03C5E" w:rsidP="00E03C5E">
      <w:pPr>
        <w:jc w:val="center"/>
        <w:outlineLvl w:val="0"/>
        <w:rPr>
          <w:rFonts w:ascii="Times New Roman" w:hAnsi="Times New Roman" w:cs="Times New Roman"/>
          <w:b/>
          <w:i/>
          <w:color w:val="7030A0"/>
          <w:sz w:val="44"/>
          <w:szCs w:val="36"/>
          <w:lang w:val="en-US"/>
        </w:rPr>
      </w:pPr>
      <w:r>
        <w:rPr>
          <w:rFonts w:ascii="Times New Roman" w:hAnsi="Times New Roman" w:cs="Times New Roman"/>
          <w:b/>
          <w:i/>
          <w:noProof/>
          <w:color w:val="7030A0"/>
          <w:sz w:val="44"/>
          <w:szCs w:val="36"/>
        </w:rPr>
        <mc:AlternateContent>
          <mc:Choice Requires="wps">
            <w:drawing>
              <wp:inline distT="0" distB="0" distL="0" distR="0">
                <wp:extent cx="4457700" cy="828675"/>
                <wp:effectExtent l="19050" t="0" r="0" b="0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457700" cy="8286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03C5E" w:rsidRDefault="00E03C5E" w:rsidP="00E03C5E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B0F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color w:val="00B0F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Қыста</w:t>
                            </w:r>
                            <w:proofErr w:type="spellEnd"/>
                            <w:r>
                              <w:rPr>
                                <w:color w:val="00B0F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B0F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қыстайтын</w:t>
                            </w:r>
                            <w:proofErr w:type="spellEnd"/>
                            <w:r>
                              <w:rPr>
                                <w:color w:val="00B0F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B0F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құстар</w:t>
                            </w:r>
                            <w:proofErr w:type="spellEnd"/>
                            <w:r>
                              <w:rPr>
                                <w:color w:val="00B0F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1" o:spid="_x0000_s1027" type="#_x0000_t202" style="width:351pt;height:6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seRdAIAALEEAAAOAAAAZHJzL2Uyb0RvYy54bWysVDuO2zAQ7QPkDgR7ryRbtgzB8sLfNJsP&#10;sA62pkXKUiKKDElbMoIt0ucKuUOKFOlyBe+NMqRk72LTBEEaihwO38y8N6PJdcNLdGBKF6JKcHDl&#10;Y8SqVNCi2iX4/WbdG2OkDakoKUXFEnxkGl9PX76Y1DJmfZGLkjKFAKTScS0TnBsjY8/Tac440VdC&#10;sgouM6E4MXBUO48qUgM6L72+74+8WigqlUiZ1mBdtpd46vCzjKXmbZZpZlCZYMjNuFW5dWtXbzoh&#10;8U4RmRdplwb5hyw4KSoIeoFaEkPQXhV/QPEiVUKLzFylgnsiy4qUuRqgmsB/Vs1tTiRztQA5Wl5o&#10;0v8PNn1zeKdQQUE7jCrCQaLTt9P304/Tr9PPhy8PX1FgOaqljsH1VoKzaeaisf62Xi1vRPpRo0os&#10;clLt2EwpUeeMUMjRInZmV8nmKAHeWTesMStagBwO3nuC3wbTNtK2fi0oPCF7I1y0JlPcRgXeEKQA&#10;gh4vIgIiSsEYhsMo8uEqhbtxfzyKhrYCj8Tn11Jp84oJjuwmwQqaxKGTw402revZxQYDYLB3u1bU&#10;z7P10I/CwbgXRcNBLxys/N58vF70ZotgNIpW88V8Fdxb0CCM84JSVq1cM+pzjwXh32nYdXvbHZcu&#10;Yw7snO3zGK5YyPr8ddk7ii2rLb+m2Tad7J28W0GPwHkNs5Bg/WlPFAP99nwhYHRAtEwJfgfDNlNO&#10;NcuHZWnT3BElOyoNRF2yrCTGti2JHaN2s6NdcxH6AaB4CUN2ICXqj/r9qJOncwahHnHtWy1noP+6&#10;cNLYRmkzhersAebC1dnNsB28p2fn9finmf4GAAD//wMAUEsDBBQABgAIAAAAIQB3yVdm2QAAAAUB&#10;AAAPAAAAZHJzL2Rvd25yZXYueG1sTI/NTsMwEITvSLyDtUjcqN2iAgpxqoofiQMXSrhvYxNHxOso&#10;3jbp27NwgctKoxnNflNu5tirox9zl8jCcmFAeWqS66i1UL8/X92ByozksE/kLZx8hk11flZi4dJE&#10;b/6441ZJCeUCLQTmodA6N8FHzIs0eBLvM40RWeTYajfiJOWx1ytjbnTEjuRDwME/BN987Q7RArPb&#10;Lk/1U8wvH/Pr4xRMs8ba2suLeXsPiv3Mf2H4wRd0qIRpnw7ksuotyBD+veLdmpXIvYSuzRp0Ver/&#10;9NU3AAAA//8DAFBLAQItABQABgAIAAAAIQC2gziS/gAAAOEBAAATAAAAAAAAAAAAAAAAAAAAAABb&#10;Q29udGVudF9UeXBlc10ueG1sUEsBAi0AFAAGAAgAAAAhADj9If/WAAAAlAEAAAsAAAAAAAAAAAAA&#10;AAAALwEAAF9yZWxzLy5yZWxzUEsBAi0AFAAGAAgAAAAhAAV6x5F0AgAAsQQAAA4AAAAAAAAAAAAA&#10;AAAALgIAAGRycy9lMm9Eb2MueG1sUEsBAi0AFAAGAAgAAAAhAHfJV2bZAAAABQEAAA8AAAAAAAAA&#10;AAAAAAAAzgQAAGRycy9kb3ducmV2LnhtbFBLBQYAAAAABAAEAPMAAADUBQAAAAA=&#10;" filled="f" stroked="f">
                <o:lock v:ext="edit" shapetype="t"/>
                <v:textbox style="mso-fit-shape-to-text:t">
                  <w:txbxContent>
                    <w:p w:rsidR="00E03C5E" w:rsidRDefault="00E03C5E" w:rsidP="00E03C5E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B0F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«</w:t>
                      </w:r>
                      <w:proofErr w:type="spellStart"/>
                      <w:r>
                        <w:rPr>
                          <w:color w:val="00B0F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Қыста</w:t>
                      </w:r>
                      <w:proofErr w:type="spellEnd"/>
                      <w:r>
                        <w:rPr>
                          <w:color w:val="00B0F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B0F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қыстайтын</w:t>
                      </w:r>
                      <w:proofErr w:type="spellEnd"/>
                      <w:r>
                        <w:rPr>
                          <w:color w:val="00B0F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B0F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құстар</w:t>
                      </w:r>
                      <w:proofErr w:type="spellEnd"/>
                      <w:r>
                        <w:rPr>
                          <w:color w:val="00B0F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03C5E" w:rsidRPr="008A687D" w:rsidRDefault="00E03C5E" w:rsidP="00E03C5E">
      <w:pPr>
        <w:jc w:val="center"/>
        <w:outlineLvl w:val="0"/>
        <w:rPr>
          <w:rFonts w:ascii="Times New Roman" w:hAnsi="Times New Roman" w:cs="Times New Roman"/>
          <w:b/>
          <w:i/>
          <w:color w:val="7030A0"/>
          <w:sz w:val="32"/>
          <w:szCs w:val="36"/>
          <w:lang w:val="kk-KZ"/>
        </w:rPr>
      </w:pPr>
      <w:r w:rsidRPr="008A687D">
        <w:rPr>
          <w:rFonts w:ascii="Times New Roman" w:hAnsi="Times New Roman" w:cs="Times New Roman"/>
          <w:b/>
          <w:i/>
          <w:color w:val="7030A0"/>
          <w:sz w:val="32"/>
          <w:szCs w:val="36"/>
          <w:lang w:val="kk-KZ"/>
        </w:rPr>
        <w:t>(Шағын орталық)</w:t>
      </w:r>
    </w:p>
    <w:p w:rsidR="00E03C5E" w:rsidRPr="008A687D" w:rsidRDefault="00E03C5E" w:rsidP="00E03C5E">
      <w:pPr>
        <w:outlineLvl w:val="0"/>
        <w:rPr>
          <w:rFonts w:ascii="Times New Roman" w:hAnsi="Times New Roman" w:cs="Times New Roman"/>
          <w:b/>
          <w:i/>
          <w:color w:val="7030A0"/>
          <w:sz w:val="32"/>
          <w:szCs w:val="36"/>
          <w:lang w:val="kk-KZ"/>
        </w:rPr>
      </w:pPr>
    </w:p>
    <w:p w:rsidR="00E03C5E" w:rsidRPr="008A687D" w:rsidRDefault="00E03C5E" w:rsidP="00E03C5E">
      <w:pPr>
        <w:outlineLvl w:val="0"/>
        <w:rPr>
          <w:rFonts w:ascii="Times New Roman" w:hAnsi="Times New Roman" w:cs="Times New Roman"/>
          <w:b/>
          <w:i/>
          <w:color w:val="7030A0"/>
          <w:sz w:val="32"/>
          <w:szCs w:val="36"/>
          <w:lang w:val="kk-KZ"/>
        </w:rPr>
      </w:pPr>
    </w:p>
    <w:p w:rsidR="00E03C5E" w:rsidRDefault="00E03C5E" w:rsidP="00E03C5E">
      <w:pPr>
        <w:jc w:val="center"/>
        <w:outlineLvl w:val="0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8A687D">
        <w:rPr>
          <w:rFonts w:ascii="Times New Roman" w:hAnsi="Times New Roman" w:cs="Times New Roman"/>
          <w:b/>
          <w:i/>
          <w:noProof/>
          <w:color w:val="7030A0"/>
          <w:sz w:val="32"/>
          <w:szCs w:val="36"/>
        </w:rPr>
        <w:drawing>
          <wp:inline distT="0" distB="0" distL="0" distR="0" wp14:anchorId="5A23E4AF" wp14:editId="2E08FABF">
            <wp:extent cx="2360593" cy="2016086"/>
            <wp:effectExtent l="19050" t="0" r="1607" b="0"/>
            <wp:docPr id="12" name="Рисунок 4" descr="воробь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6" descr="воробь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673" cy="20170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color w:val="7030A0"/>
          <w:sz w:val="32"/>
          <w:szCs w:val="36"/>
          <w:lang w:val="kk-KZ"/>
        </w:rPr>
        <w:t xml:space="preserve">       </w:t>
      </w:r>
      <w:r w:rsidRPr="008A687D">
        <w:rPr>
          <w:rFonts w:ascii="Times New Roman" w:hAnsi="Times New Roman" w:cs="Times New Roman"/>
          <w:b/>
          <w:i/>
          <w:noProof/>
          <w:color w:val="7030A0"/>
          <w:sz w:val="32"/>
          <w:szCs w:val="36"/>
        </w:rPr>
        <w:drawing>
          <wp:inline distT="0" distB="0" distL="0" distR="0" wp14:anchorId="29883DD1" wp14:editId="6AB838E4">
            <wp:extent cx="2275855" cy="2015340"/>
            <wp:effectExtent l="19050" t="0" r="0" b="0"/>
            <wp:docPr id="13" name="Рисунок 2" descr="C:\Documents and Settings\Ученик_6\Мои документы\птицы\сорок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Documents and Settings\Ученик_6\Мои документы\птицы\сорока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110" cy="20217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8A687D"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 wp14:anchorId="386B64FC" wp14:editId="0B0DEF71">
            <wp:extent cx="2764365" cy="1961002"/>
            <wp:effectExtent l="19050" t="0" r="0" b="0"/>
            <wp:docPr id="15" name="Рисунок 1" descr="О чем каркает ворона?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О чем каркает ворона?"/>
                    <pic:cNvPicPr>
                      <a:picLocks noGrp="1"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511" cy="196252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8A687D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</w:t>
      </w:r>
    </w:p>
    <w:p w:rsidR="00E03C5E" w:rsidRPr="008A687D" w:rsidRDefault="00E03C5E" w:rsidP="00E03C5E">
      <w:pPr>
        <w:jc w:val="center"/>
        <w:outlineLvl w:val="0"/>
        <w:rPr>
          <w:rFonts w:ascii="Times New Roman" w:hAnsi="Times New Roman" w:cs="Times New Roman"/>
          <w:b/>
          <w:i/>
          <w:color w:val="7030A0"/>
          <w:sz w:val="32"/>
          <w:szCs w:val="36"/>
          <w:lang w:val="kk-KZ"/>
        </w:rPr>
      </w:pPr>
      <w:r>
        <w:rPr>
          <w:rFonts w:ascii="Times New Roman" w:hAnsi="Times New Roman" w:cs="Times New Roman"/>
          <w:b/>
          <w:color w:val="7030A0"/>
          <w:sz w:val="28"/>
          <w:szCs w:val="36"/>
          <w:lang w:val="kk-KZ"/>
        </w:rPr>
        <w:t>2020</w:t>
      </w:r>
      <w:bookmarkStart w:id="0" w:name="_GoBack"/>
      <w:bookmarkEnd w:id="0"/>
      <w:r w:rsidRPr="008A687D">
        <w:rPr>
          <w:rFonts w:ascii="Times New Roman" w:hAnsi="Times New Roman" w:cs="Times New Roman"/>
          <w:b/>
          <w:color w:val="7030A0"/>
          <w:sz w:val="28"/>
          <w:szCs w:val="36"/>
          <w:lang w:val="kk-KZ"/>
        </w:rPr>
        <w:t xml:space="preserve"> жыл</w:t>
      </w:r>
    </w:p>
    <w:p w:rsidR="00E03C5E" w:rsidRPr="008A687D" w:rsidRDefault="00E03C5E" w:rsidP="00E03C5E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36"/>
          <w:lang w:val="kk-KZ"/>
        </w:rPr>
      </w:pPr>
      <w:r w:rsidRPr="008A687D">
        <w:rPr>
          <w:rFonts w:ascii="Times New Roman" w:hAnsi="Times New Roman" w:cs="Times New Roman"/>
          <w:b/>
          <w:sz w:val="28"/>
          <w:szCs w:val="36"/>
          <w:lang w:val="kk-KZ"/>
        </w:rPr>
        <w:lastRenderedPageBreak/>
        <w:t>Тақырыбы:     Қыста қыстайтын құстар</w:t>
      </w:r>
    </w:p>
    <w:p w:rsidR="00E03C5E" w:rsidRPr="008A687D" w:rsidRDefault="00E03C5E" w:rsidP="00E03C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3C5E" w:rsidRPr="008A687D" w:rsidRDefault="00E03C5E" w:rsidP="00E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b/>
          <w:sz w:val="32"/>
          <w:szCs w:val="32"/>
          <w:lang w:val="kk-KZ"/>
        </w:rPr>
        <w:t>Мақсаты</w:t>
      </w:r>
      <w:r w:rsidRPr="008A687D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8A687D">
        <w:rPr>
          <w:rFonts w:ascii="Times New Roman" w:hAnsi="Times New Roman" w:cs="Times New Roman"/>
          <w:sz w:val="28"/>
          <w:szCs w:val="28"/>
          <w:lang w:val="kk-KZ"/>
        </w:rPr>
        <w:t xml:space="preserve">Балаларға қыста қыстайтын құстардың түрлерімен таныстыру. Олардың немен қоректенетінін,  қалай қыстап шығатынын әңгімелеп беру.  Балалардың тілдерін дамыту, есте сақтау қаблетін дамыту, ойлау қаблетін арттыру. Көрнекі құралдар:  ағаштар, құстардың суреті, </w:t>
      </w:r>
    </w:p>
    <w:p w:rsidR="00E03C5E" w:rsidRPr="008A687D" w:rsidRDefault="00E03C5E" w:rsidP="00E03C5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8A687D">
        <w:rPr>
          <w:rFonts w:ascii="Times New Roman" w:hAnsi="Times New Roman" w:cs="Times New Roman"/>
          <w:b/>
          <w:sz w:val="32"/>
          <w:szCs w:val="32"/>
          <w:lang w:val="kk-KZ"/>
        </w:rPr>
        <w:t>Сабақтың барысы.</w:t>
      </w:r>
    </w:p>
    <w:p w:rsidR="00E03C5E" w:rsidRPr="008A687D" w:rsidRDefault="00E03C5E" w:rsidP="00E03C5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>Балалар біз бүгін қысқы орманға саяхат жасаймыз. Қыстың ауа-райы қандай?</w:t>
      </w:r>
    </w:p>
    <w:p w:rsidR="00E03C5E" w:rsidRPr="008A687D" w:rsidRDefault="00E03C5E" w:rsidP="00E03C5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>Суық</w:t>
      </w:r>
    </w:p>
    <w:p w:rsidR="00E03C5E" w:rsidRPr="008A687D" w:rsidRDefault="00E03C5E" w:rsidP="00E03C5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 xml:space="preserve">Жерде не жатыр? </w:t>
      </w:r>
    </w:p>
    <w:p w:rsidR="00E03C5E" w:rsidRPr="008A687D" w:rsidRDefault="00E03C5E" w:rsidP="00E03C5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>Қар.</w:t>
      </w:r>
    </w:p>
    <w:p w:rsidR="00E03C5E" w:rsidRPr="008A687D" w:rsidRDefault="00E03C5E" w:rsidP="00E03C5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>Біз қалай  киінеміз?</w:t>
      </w:r>
    </w:p>
    <w:p w:rsidR="00E03C5E" w:rsidRPr="008A687D" w:rsidRDefault="00E03C5E" w:rsidP="00E03C5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>Жылы, қалың</w:t>
      </w:r>
    </w:p>
    <w:p w:rsidR="00E03C5E" w:rsidRPr="008A687D" w:rsidRDefault="00E03C5E" w:rsidP="00E03C5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>Қане бәріміз киінеміз.</w:t>
      </w:r>
    </w:p>
    <w:p w:rsidR="00E03C5E" w:rsidRPr="008A687D" w:rsidRDefault="00E03C5E" w:rsidP="00E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 xml:space="preserve">Балалар орманға келдік, енді жан-жағымызға қараймыз. Нені көріп тұрмыз? </w:t>
      </w:r>
    </w:p>
    <w:p w:rsidR="00E03C5E" w:rsidRPr="008A687D" w:rsidRDefault="00E03C5E" w:rsidP="00E03C5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>Ағаштарды</w:t>
      </w:r>
    </w:p>
    <w:p w:rsidR="00E03C5E" w:rsidRPr="008A687D" w:rsidRDefault="00E03C5E" w:rsidP="00E03C5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>Жерде не жатыр?</w:t>
      </w:r>
    </w:p>
    <w:p w:rsidR="00E03C5E" w:rsidRPr="008A687D" w:rsidRDefault="00E03C5E" w:rsidP="00E03C5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>Қар</w:t>
      </w:r>
    </w:p>
    <w:p w:rsidR="00E03C5E" w:rsidRPr="008A687D" w:rsidRDefault="00E03C5E" w:rsidP="00E03C5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>Не естіп тұрсыңдар?</w:t>
      </w:r>
    </w:p>
    <w:p w:rsidR="00E03C5E" w:rsidRPr="008A687D" w:rsidRDefault="00E03C5E" w:rsidP="00E03C5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>Құстардың дыбысын</w:t>
      </w:r>
    </w:p>
    <w:p w:rsidR="00E03C5E" w:rsidRPr="008A687D" w:rsidRDefault="00E03C5E" w:rsidP="00E03C5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>Құстар қайда отыр?</w:t>
      </w:r>
    </w:p>
    <w:p w:rsidR="00E03C5E" w:rsidRPr="008A687D" w:rsidRDefault="00E03C5E" w:rsidP="00E03C5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>Ағаштың басында</w:t>
      </w:r>
    </w:p>
    <w:p w:rsidR="00E03C5E" w:rsidRPr="008A687D" w:rsidRDefault="00E03C5E" w:rsidP="00E03C5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>Осы құстарды неліктен қыста қыстайтын құстар дейміз?</w:t>
      </w:r>
    </w:p>
    <w:p w:rsidR="00E03C5E" w:rsidRPr="008A687D" w:rsidRDefault="00E03C5E" w:rsidP="00E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>Өйткені, олар қыста өмір сүре алады, суыққа шыдамды, төзімді болады.</w:t>
      </w:r>
    </w:p>
    <w:p w:rsidR="00E03C5E" w:rsidRPr="008A687D" w:rsidRDefault="00E03C5E" w:rsidP="00E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>Бірінші ағашқа барайықшы, бұл ағашта қандай құс отыр?</w:t>
      </w:r>
    </w:p>
    <w:p w:rsidR="00E03C5E" w:rsidRPr="008A687D" w:rsidRDefault="00E03C5E" w:rsidP="00E03C5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>Сауысқан</w:t>
      </w:r>
    </w:p>
    <w:p w:rsidR="00E03C5E" w:rsidRPr="008A687D" w:rsidRDefault="00E03C5E" w:rsidP="00E03C5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>Оған қараймыз, түсі қандай?</w:t>
      </w:r>
    </w:p>
    <w:p w:rsidR="00E03C5E" w:rsidRPr="008A687D" w:rsidRDefault="00E03C5E" w:rsidP="00E03C5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>Қара, ақ , құйрығы ұзын</w:t>
      </w:r>
    </w:p>
    <w:p w:rsidR="00E03C5E" w:rsidRPr="008A687D" w:rsidRDefault="00E03C5E" w:rsidP="00E03C5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>Қандай ағашта отыр?</w:t>
      </w:r>
    </w:p>
    <w:p w:rsidR="00E03C5E" w:rsidRPr="008A687D" w:rsidRDefault="00E03C5E" w:rsidP="00E03C5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>Шырша</w:t>
      </w:r>
    </w:p>
    <w:p w:rsidR="00E03C5E" w:rsidRPr="008A687D" w:rsidRDefault="00E03C5E" w:rsidP="00E03C5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>Сауысқан қандай дыбыс шығарады?</w:t>
      </w:r>
    </w:p>
    <w:p w:rsidR="00E03C5E" w:rsidRPr="008A687D" w:rsidRDefault="00E03C5E" w:rsidP="00E03C5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>Саңқылдайды</w:t>
      </w:r>
    </w:p>
    <w:p w:rsidR="00E03C5E" w:rsidRPr="008A687D" w:rsidRDefault="00E03C5E" w:rsidP="00E03C5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>Балалар сауысқанның аузына қарайықшы, аузында не бар?</w:t>
      </w:r>
    </w:p>
    <w:p w:rsidR="00E03C5E" w:rsidRPr="008A687D" w:rsidRDefault="00E03C5E" w:rsidP="00E03C5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>Қағаз</w:t>
      </w:r>
    </w:p>
    <w:p w:rsidR="00E03C5E" w:rsidRPr="008A687D" w:rsidRDefault="00E03C5E" w:rsidP="00E03C5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>Бұл хат, оны ашып оқимыз, сауысқан бізге не жазған екен?</w:t>
      </w:r>
    </w:p>
    <w:p w:rsidR="00E03C5E" w:rsidRPr="008A687D" w:rsidRDefault="00E03C5E" w:rsidP="00E03C5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 xml:space="preserve">Сәлеметсіздер ме, балалар. </w:t>
      </w:r>
    </w:p>
    <w:p w:rsidR="00E03C5E" w:rsidRPr="008A687D" w:rsidRDefault="00E03C5E" w:rsidP="00E03C5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>Сауысқан туралы қандай тақпақ білесіңдер?</w:t>
      </w:r>
    </w:p>
    <w:p w:rsidR="00E03C5E" w:rsidRPr="008A687D" w:rsidRDefault="00E03C5E" w:rsidP="00E03C5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b/>
          <w:sz w:val="28"/>
          <w:szCs w:val="28"/>
          <w:lang w:val="kk-KZ"/>
        </w:rPr>
        <w:t>Саяжан:</w:t>
      </w:r>
      <w:r w:rsidRPr="008A687D">
        <w:rPr>
          <w:rFonts w:ascii="Times New Roman" w:hAnsi="Times New Roman" w:cs="Times New Roman"/>
          <w:sz w:val="28"/>
          <w:szCs w:val="28"/>
          <w:lang w:val="kk-KZ"/>
        </w:rPr>
        <w:t xml:space="preserve"> Ала қанат сауысқан</w:t>
      </w:r>
    </w:p>
    <w:p w:rsidR="00E03C5E" w:rsidRPr="008A687D" w:rsidRDefault="00E03C5E" w:rsidP="00E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 xml:space="preserve">               Жерді шұқып тауысқан.</w:t>
      </w:r>
    </w:p>
    <w:p w:rsidR="00E03C5E" w:rsidRPr="008A687D" w:rsidRDefault="00E03C5E" w:rsidP="00E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>Енді балалар екінші ағашқа барамыз, қандай ағашқа келдік?</w:t>
      </w:r>
    </w:p>
    <w:p w:rsidR="00E03C5E" w:rsidRPr="008A687D" w:rsidRDefault="00E03C5E" w:rsidP="00E03C5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>Ақ қайын</w:t>
      </w:r>
    </w:p>
    <w:p w:rsidR="00E03C5E" w:rsidRPr="008A687D" w:rsidRDefault="00E03C5E" w:rsidP="00E03C5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>Қандай құс отыр?</w:t>
      </w:r>
    </w:p>
    <w:p w:rsidR="00E03C5E" w:rsidRPr="008A687D" w:rsidRDefault="00E03C5E" w:rsidP="00E03C5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>Қарға</w:t>
      </w:r>
    </w:p>
    <w:p w:rsidR="00E03C5E" w:rsidRPr="008A687D" w:rsidRDefault="00E03C5E" w:rsidP="00E03C5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>Түсі қандай?</w:t>
      </w:r>
    </w:p>
    <w:p w:rsidR="00E03C5E" w:rsidRPr="008A687D" w:rsidRDefault="00E03C5E" w:rsidP="00E03C5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lastRenderedPageBreak/>
        <w:t>Қара</w:t>
      </w:r>
    </w:p>
    <w:p w:rsidR="00E03C5E" w:rsidRPr="008A687D" w:rsidRDefault="00E03C5E" w:rsidP="00E03C5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>Қарға  қандай дыбыс шығарады?</w:t>
      </w:r>
    </w:p>
    <w:p w:rsidR="00E03C5E" w:rsidRPr="008A687D" w:rsidRDefault="00E03C5E" w:rsidP="00E03C5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>Қар-қар, қарға қарқылдайды</w:t>
      </w:r>
    </w:p>
    <w:p w:rsidR="00E03C5E" w:rsidRPr="008A687D" w:rsidRDefault="00E03C5E" w:rsidP="00E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03C5E" w:rsidRPr="008A687D" w:rsidRDefault="00E03C5E" w:rsidP="00E03C5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>Балалар қарғаның бізге деген тапсырмасы бар екен.  Қандай тапсырма екен. Қарайықшы.</w:t>
      </w:r>
    </w:p>
    <w:p w:rsidR="00E03C5E" w:rsidRPr="008A687D" w:rsidRDefault="00E03C5E" w:rsidP="00E03C5E">
      <w:pPr>
        <w:pStyle w:val="a3"/>
        <w:rPr>
          <w:sz w:val="28"/>
          <w:szCs w:val="28"/>
          <w:lang w:val="kk-KZ"/>
        </w:rPr>
      </w:pPr>
    </w:p>
    <w:p w:rsidR="00E03C5E" w:rsidRPr="008A687D" w:rsidRDefault="00E03C5E" w:rsidP="00E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>Жұмбақ шешу.</w:t>
      </w:r>
    </w:p>
    <w:p w:rsidR="00E03C5E" w:rsidRPr="008A687D" w:rsidRDefault="00E03C5E" w:rsidP="00E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Жұмбақ: </w:t>
      </w:r>
      <w:r w:rsidRPr="008A687D">
        <w:rPr>
          <w:rFonts w:ascii="Times New Roman" w:hAnsi="Times New Roman" w:cs="Times New Roman"/>
          <w:sz w:val="28"/>
          <w:szCs w:val="28"/>
          <w:lang w:val="kk-KZ"/>
        </w:rPr>
        <w:t>Жарықта  соқырмын,</w:t>
      </w:r>
    </w:p>
    <w:p w:rsidR="00E03C5E" w:rsidRPr="008A687D" w:rsidRDefault="00E03C5E" w:rsidP="00E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</w:t>
      </w:r>
      <w:r w:rsidRPr="008A687D">
        <w:rPr>
          <w:rFonts w:ascii="Times New Roman" w:hAnsi="Times New Roman" w:cs="Times New Roman"/>
          <w:sz w:val="28"/>
          <w:szCs w:val="28"/>
          <w:lang w:val="kk-KZ"/>
        </w:rPr>
        <w:t>Ұша алмай отырмын.</w:t>
      </w:r>
    </w:p>
    <w:p w:rsidR="00E03C5E" w:rsidRPr="008A687D" w:rsidRDefault="00E03C5E" w:rsidP="00E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 xml:space="preserve">                Оқушы болсам мен</w:t>
      </w:r>
    </w:p>
    <w:p w:rsidR="00E03C5E" w:rsidRPr="008A687D" w:rsidRDefault="00E03C5E" w:rsidP="00E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 xml:space="preserve">                Түнімен оқырмын </w:t>
      </w:r>
    </w:p>
    <w:p w:rsidR="00E03C5E" w:rsidRPr="008A687D" w:rsidRDefault="00E03C5E" w:rsidP="00E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(үкі)</w:t>
      </w:r>
    </w:p>
    <w:p w:rsidR="00E03C5E" w:rsidRPr="008A687D" w:rsidRDefault="00E03C5E" w:rsidP="00E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>Ал  қарға тураны қандай тақпак білеміз?</w:t>
      </w:r>
    </w:p>
    <w:p w:rsidR="00E03C5E" w:rsidRPr="008A687D" w:rsidRDefault="00E03C5E" w:rsidP="00E03C5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b/>
          <w:sz w:val="28"/>
          <w:szCs w:val="28"/>
          <w:lang w:val="kk-KZ"/>
        </w:rPr>
        <w:t>Саян:</w:t>
      </w:r>
      <w:r w:rsidRPr="008A687D">
        <w:rPr>
          <w:rFonts w:ascii="Times New Roman" w:hAnsi="Times New Roman" w:cs="Times New Roman"/>
          <w:sz w:val="28"/>
          <w:szCs w:val="28"/>
          <w:lang w:val="kk-KZ"/>
        </w:rPr>
        <w:t xml:space="preserve">  Қарға қарға қарғалар</w:t>
      </w:r>
    </w:p>
    <w:p w:rsidR="00E03C5E" w:rsidRPr="008A687D" w:rsidRDefault="00E03C5E" w:rsidP="00E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 xml:space="preserve">            Қар үстінде жорғалар,</w:t>
      </w:r>
    </w:p>
    <w:p w:rsidR="00E03C5E" w:rsidRPr="008A687D" w:rsidRDefault="00E03C5E" w:rsidP="00E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 xml:space="preserve">           Боран соқса долданып</w:t>
      </w:r>
    </w:p>
    <w:p w:rsidR="00E03C5E" w:rsidRPr="008A687D" w:rsidRDefault="00E03C5E" w:rsidP="00E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 xml:space="preserve">           Бұтаға келіп қорғанар</w:t>
      </w:r>
    </w:p>
    <w:p w:rsidR="00E03C5E" w:rsidRPr="008A687D" w:rsidRDefault="00E03C5E" w:rsidP="00E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>Балалар енді келесі ағашқа барамыз.</w:t>
      </w:r>
    </w:p>
    <w:p w:rsidR="00E03C5E" w:rsidRPr="008A687D" w:rsidRDefault="00E03C5E" w:rsidP="00E03C5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>Қандай ағаш?</w:t>
      </w:r>
    </w:p>
    <w:p w:rsidR="00E03C5E" w:rsidRPr="008A687D" w:rsidRDefault="00E03C5E" w:rsidP="00E03C5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>Қарағай</w:t>
      </w:r>
    </w:p>
    <w:p w:rsidR="00E03C5E" w:rsidRPr="008A687D" w:rsidRDefault="00E03C5E" w:rsidP="00E03C5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>Жапырақтары бар ма?</w:t>
      </w:r>
    </w:p>
    <w:p w:rsidR="00E03C5E" w:rsidRPr="008A687D" w:rsidRDefault="00E03C5E" w:rsidP="00E03C5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>Жоқ</w:t>
      </w:r>
    </w:p>
    <w:p w:rsidR="00E03C5E" w:rsidRPr="008A687D" w:rsidRDefault="00E03C5E" w:rsidP="00E03C5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>Қандай құс отыр?</w:t>
      </w:r>
    </w:p>
    <w:p w:rsidR="00E03C5E" w:rsidRPr="008A687D" w:rsidRDefault="00E03C5E" w:rsidP="00E03C5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>Тоқылдақ</w:t>
      </w:r>
    </w:p>
    <w:p w:rsidR="00E03C5E" w:rsidRPr="008A687D" w:rsidRDefault="00E03C5E" w:rsidP="00E03C5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>Тоқылдақта бізге тапсырма дайындапты</w:t>
      </w:r>
    </w:p>
    <w:p w:rsidR="00E03C5E" w:rsidRPr="008A687D" w:rsidRDefault="00E03C5E" w:rsidP="00E03C5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>Құстар туралы қандай өлең білесіңдер? Тоқылдақтың пайдасын білесіңдер ме?</w:t>
      </w:r>
    </w:p>
    <w:p w:rsidR="00E03C5E" w:rsidRPr="008A687D" w:rsidRDefault="00E03C5E" w:rsidP="00E03C5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>Ол ағашты емдейді, ағашқа түскен құрттарды, жәндіктерді ұзын тұмсығымен жейді. Тоқылдақты орман емшісі деп атайды.</w:t>
      </w:r>
    </w:p>
    <w:p w:rsidR="00E03C5E" w:rsidRPr="008A687D" w:rsidRDefault="00E03C5E" w:rsidP="00E03C5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3C5E" w:rsidRPr="008A687D" w:rsidRDefault="00E03C5E" w:rsidP="00E03C5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b/>
          <w:sz w:val="28"/>
          <w:szCs w:val="28"/>
          <w:lang w:val="kk-KZ"/>
        </w:rPr>
        <w:t>Өлең:</w:t>
      </w:r>
      <w:r w:rsidRPr="008A687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A687D">
        <w:rPr>
          <w:rFonts w:ascii="Times New Roman" w:hAnsi="Times New Roman" w:cs="Times New Roman"/>
          <w:b/>
          <w:sz w:val="28"/>
          <w:szCs w:val="28"/>
          <w:lang w:val="kk-KZ"/>
        </w:rPr>
        <w:t>Суық торғай</w:t>
      </w:r>
    </w:p>
    <w:p w:rsidR="00E03C5E" w:rsidRPr="008A687D" w:rsidRDefault="00E03C5E" w:rsidP="00E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 xml:space="preserve">               Торғай, торғай, тондыңба,</w:t>
      </w:r>
    </w:p>
    <w:p w:rsidR="00E03C5E" w:rsidRPr="008A687D" w:rsidRDefault="00E03C5E" w:rsidP="00E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 xml:space="preserve">               Тұра алмайсың орныңда?!</w:t>
      </w:r>
    </w:p>
    <w:p w:rsidR="00E03C5E" w:rsidRPr="008A687D" w:rsidRDefault="00E03C5E" w:rsidP="00E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 xml:space="preserve">               Бір қонасың бір ұшып,</w:t>
      </w:r>
    </w:p>
    <w:p w:rsidR="00E03C5E" w:rsidRPr="008A687D" w:rsidRDefault="00E03C5E" w:rsidP="00E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 xml:space="preserve">               Отырасың бүрісіп</w:t>
      </w:r>
    </w:p>
    <w:p w:rsidR="00E03C5E" w:rsidRPr="008A687D" w:rsidRDefault="00E03C5E" w:rsidP="00E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 xml:space="preserve">               Қарап қойып жай ғана,</w:t>
      </w:r>
    </w:p>
    <w:p w:rsidR="00E03C5E" w:rsidRPr="008A687D" w:rsidRDefault="00E03C5E" w:rsidP="00E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 xml:space="preserve">               Жем іздейсің айнала.</w:t>
      </w:r>
    </w:p>
    <w:p w:rsidR="00E03C5E" w:rsidRPr="008A687D" w:rsidRDefault="00E03C5E" w:rsidP="00E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 xml:space="preserve">               Үйге кірші , торғайым,</w:t>
      </w:r>
    </w:p>
    <w:p w:rsidR="00E03C5E" w:rsidRPr="008A687D" w:rsidRDefault="00E03C5E" w:rsidP="00E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 xml:space="preserve">                Мен аяздан қорғайын</w:t>
      </w:r>
    </w:p>
    <w:p w:rsidR="00E03C5E" w:rsidRPr="008A687D" w:rsidRDefault="00E03C5E" w:rsidP="00E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 xml:space="preserve">               Үйшік жасап берейін,</w:t>
      </w:r>
    </w:p>
    <w:p w:rsidR="00E03C5E" w:rsidRPr="008A687D" w:rsidRDefault="00E03C5E" w:rsidP="00E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 xml:space="preserve">                Алдыңа  жем төгейін.</w:t>
      </w:r>
    </w:p>
    <w:p w:rsidR="00E03C5E" w:rsidRPr="008A687D" w:rsidRDefault="00E03C5E" w:rsidP="00E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>Келесі ағашқа барайықшы, қандай ағаш?</w:t>
      </w:r>
    </w:p>
    <w:p w:rsidR="00E03C5E" w:rsidRPr="008A687D" w:rsidRDefault="00E03C5E" w:rsidP="00E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>- Алма ағашы</w:t>
      </w:r>
    </w:p>
    <w:p w:rsidR="00E03C5E" w:rsidRPr="008A687D" w:rsidRDefault="00E03C5E" w:rsidP="00E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>- Қандай құс отыр?</w:t>
      </w:r>
    </w:p>
    <w:p w:rsidR="00E03C5E" w:rsidRPr="008A687D" w:rsidRDefault="00E03C5E" w:rsidP="00E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lastRenderedPageBreak/>
        <w:t>- Торғай (торғай бүрісіп отыр)</w:t>
      </w:r>
    </w:p>
    <w:p w:rsidR="00E03C5E" w:rsidRPr="008A687D" w:rsidRDefault="00E03C5E" w:rsidP="00E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>- Торғай туралы қандай  тақпақ білеміз?</w:t>
      </w:r>
    </w:p>
    <w:p w:rsidR="00E03C5E" w:rsidRPr="008A687D" w:rsidRDefault="00E03C5E" w:rsidP="00E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03C5E" w:rsidRPr="008A687D" w:rsidRDefault="00E03C5E" w:rsidP="00E03C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b/>
          <w:sz w:val="28"/>
          <w:szCs w:val="28"/>
          <w:lang w:val="kk-KZ"/>
        </w:rPr>
        <w:t>Тақпақ   «Торғай»</w:t>
      </w:r>
    </w:p>
    <w:p w:rsidR="00E03C5E" w:rsidRPr="008A687D" w:rsidRDefault="00E03C5E" w:rsidP="00E03C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3C5E" w:rsidRPr="008A687D" w:rsidRDefault="00E03C5E" w:rsidP="00E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03C5E" w:rsidRPr="008A687D" w:rsidRDefault="00E03C5E" w:rsidP="00E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03C5E" w:rsidRPr="008A687D" w:rsidRDefault="00E03C5E" w:rsidP="00E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>Торғайда бізге тапсырма дайындап қойыпты.</w:t>
      </w:r>
    </w:p>
    <w:p w:rsidR="00E03C5E" w:rsidRPr="008A687D" w:rsidRDefault="00E03C5E" w:rsidP="00E03C5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>Құстарды қалай күту керек?</w:t>
      </w:r>
    </w:p>
    <w:p w:rsidR="00E03C5E" w:rsidRPr="008A687D" w:rsidRDefault="00E03C5E" w:rsidP="00E03C5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>Құстар адамның досы. Құс жұмыртқасын алма. Оларға қамқорлық  жаса. Құсқа тас лақтырмаймыз. Құс ұясын бұзба. Құсты атуға болмайды.</w:t>
      </w:r>
    </w:p>
    <w:p w:rsidR="00E03C5E" w:rsidRPr="008A687D" w:rsidRDefault="00E03C5E" w:rsidP="00E03C5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>Құсқа – жем шашайықшы.</w:t>
      </w:r>
    </w:p>
    <w:p w:rsidR="00E03C5E" w:rsidRPr="008A687D" w:rsidRDefault="00E03C5E" w:rsidP="00E03C5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b/>
          <w:sz w:val="28"/>
          <w:szCs w:val="28"/>
          <w:lang w:val="kk-KZ"/>
        </w:rPr>
        <w:t>Қ-ойын:</w:t>
      </w:r>
      <w:r w:rsidRPr="008A687D">
        <w:rPr>
          <w:rFonts w:ascii="Times New Roman" w:hAnsi="Times New Roman" w:cs="Times New Roman"/>
          <w:sz w:val="28"/>
          <w:szCs w:val="28"/>
          <w:lang w:val="kk-KZ"/>
        </w:rPr>
        <w:t xml:space="preserve">  «Мысық пен торғайлар»</w:t>
      </w:r>
    </w:p>
    <w:p w:rsidR="00E03C5E" w:rsidRPr="008A687D" w:rsidRDefault="00E03C5E" w:rsidP="00E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b/>
          <w:sz w:val="28"/>
          <w:szCs w:val="28"/>
          <w:lang w:val="kk-KZ"/>
        </w:rPr>
        <w:t>Қорытынды:</w:t>
      </w:r>
      <w:r w:rsidRPr="008A687D">
        <w:rPr>
          <w:rFonts w:ascii="Times New Roman" w:hAnsi="Times New Roman" w:cs="Times New Roman"/>
          <w:sz w:val="28"/>
          <w:szCs w:val="28"/>
          <w:lang w:val="kk-KZ"/>
        </w:rPr>
        <w:t xml:space="preserve"> Балалар бүгін сендер қайда саяхат жасадыңдар? Қандай құстарды көріп тамашаладыңдар?</w:t>
      </w:r>
    </w:p>
    <w:p w:rsidR="00E03C5E" w:rsidRPr="008A687D" w:rsidRDefault="00E03C5E" w:rsidP="00E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 xml:space="preserve">Мысық: Мен сендерге сыйлық  әқелдім. Мультфильм көруді жақсы  көресіңдер ме? «ия» </w:t>
      </w:r>
    </w:p>
    <w:p w:rsidR="00E03C5E" w:rsidRDefault="00E03C5E" w:rsidP="00E03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687D">
        <w:rPr>
          <w:rFonts w:ascii="Times New Roman" w:hAnsi="Times New Roman" w:cs="Times New Roman"/>
          <w:sz w:val="28"/>
          <w:szCs w:val="28"/>
          <w:lang w:val="kk-KZ"/>
        </w:rPr>
        <w:t>Ендеше оны отырып тамашайламыз.</w:t>
      </w:r>
    </w:p>
    <w:p w:rsidR="00182171" w:rsidRDefault="00E03C5E"/>
    <w:sectPr w:rsidR="00182171" w:rsidSect="00E03C5E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891D25"/>
    <w:multiLevelType w:val="hybridMultilevel"/>
    <w:tmpl w:val="F4DAF070"/>
    <w:lvl w:ilvl="0" w:tplc="8AB2538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3"/>
    <w:rsid w:val="002D153A"/>
    <w:rsid w:val="003F1534"/>
    <w:rsid w:val="00542EC3"/>
    <w:rsid w:val="00840E47"/>
    <w:rsid w:val="00A01FAB"/>
    <w:rsid w:val="00A723B3"/>
    <w:rsid w:val="00E0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2CE18-21BB-4741-94F0-6505AEBBD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C5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E03C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484</Words>
  <Characters>2760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2020-11-26T17:51:00Z</dcterms:created>
  <dcterms:modified xsi:type="dcterms:W3CDTF">2020-11-26T17:52:00Z</dcterms:modified>
</cp:coreProperties>
</file>