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623" w:rsidRPr="00B72623" w:rsidRDefault="00B72623" w:rsidP="00A575A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72623">
        <w:rPr>
          <w:rFonts w:ascii="Times New Roman" w:hAnsi="Times New Roman" w:cs="Times New Roman"/>
          <w:b/>
          <w:bCs/>
          <w:sz w:val="28"/>
          <w:szCs w:val="28"/>
          <w:lang w:val="kk-KZ"/>
        </w:rPr>
        <w:t>Ашық сабақ</w:t>
      </w:r>
    </w:p>
    <w:p w:rsidR="00510E6C" w:rsidRPr="00B72623" w:rsidRDefault="000B3ACF" w:rsidP="00A575A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72623">
        <w:rPr>
          <w:noProof/>
          <w:sz w:val="28"/>
          <w:szCs w:val="28"/>
          <w:lang w:val="en-AU" w:eastAsia="en-AU"/>
        </w:rPr>
        <w:drawing>
          <wp:inline distT="0" distB="0" distL="0" distR="0" wp14:anchorId="4E98C2AD" wp14:editId="5571421C">
            <wp:extent cx="1171575" cy="1695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9" cy="169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A86" w:rsidRPr="00B72623" w:rsidRDefault="00184A86" w:rsidP="00B7262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2623">
        <w:rPr>
          <w:rFonts w:ascii="Times New Roman" w:hAnsi="Times New Roman" w:cs="Times New Roman"/>
          <w:b/>
          <w:sz w:val="28"/>
          <w:szCs w:val="28"/>
          <w:lang w:val="kk-KZ"/>
        </w:rPr>
        <w:t>Алматы қаласы Медеу ауданы</w:t>
      </w:r>
    </w:p>
    <w:p w:rsidR="00510E6C" w:rsidRPr="00B72623" w:rsidRDefault="00510E6C" w:rsidP="00B7262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2623">
        <w:rPr>
          <w:rFonts w:ascii="Times New Roman" w:hAnsi="Times New Roman" w:cs="Times New Roman"/>
          <w:b/>
          <w:sz w:val="28"/>
          <w:szCs w:val="28"/>
          <w:lang w:val="kk-KZ"/>
        </w:rPr>
        <w:t>Мектеп:</w:t>
      </w:r>
      <w:r w:rsidR="00184A86" w:rsidRPr="00B726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72623">
        <w:rPr>
          <w:rFonts w:ascii="Times New Roman" w:hAnsi="Times New Roman" w:cs="Times New Roman"/>
          <w:b/>
          <w:sz w:val="28"/>
          <w:szCs w:val="28"/>
          <w:lang w:val="kk-KZ"/>
        </w:rPr>
        <w:t>№17 мектеп-интернат</w:t>
      </w:r>
    </w:p>
    <w:p w:rsidR="007A1439" w:rsidRDefault="00510E6C" w:rsidP="00B7262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2623">
        <w:rPr>
          <w:rFonts w:ascii="Times New Roman" w:hAnsi="Times New Roman" w:cs="Times New Roman"/>
          <w:b/>
          <w:sz w:val="28"/>
          <w:szCs w:val="28"/>
          <w:lang w:val="kk-KZ"/>
        </w:rPr>
        <w:t>Мұғалімнің аты-жөні: Суханберді Тұрсынай Үсенбайқызы</w:t>
      </w:r>
    </w:p>
    <w:p w:rsidR="00B72623" w:rsidRPr="00B72623" w:rsidRDefault="00B72623" w:rsidP="00B7262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67"/>
        <w:gridCol w:w="2207"/>
        <w:gridCol w:w="4048"/>
        <w:gridCol w:w="2977"/>
      </w:tblGrid>
      <w:tr w:rsidR="002C70DB" w:rsidRPr="00B72623" w:rsidTr="000B3ACF">
        <w:tc>
          <w:tcPr>
            <w:tcW w:w="11199" w:type="dxa"/>
            <w:gridSpan w:val="4"/>
          </w:tcPr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Ұзақ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мерзімді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жоспардың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тарауы:  </w:t>
            </w:r>
            <w:r w:rsidR="000604A2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5.3.</w:t>
            </w:r>
          </w:p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Күні: </w:t>
            </w:r>
            <w:r w:rsidR="004F5D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29.0</w:t>
            </w:r>
            <w:r w:rsidR="00DA7DE8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1.201</w:t>
            </w:r>
            <w:r w:rsidR="004F5D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</w:t>
            </w:r>
          </w:p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C70DB" w:rsidRPr="00B72623" w:rsidRDefault="00DA7DE8" w:rsidP="002C70D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Сынып: 5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                             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Қатысқандар:           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                           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Қатыспағандар:</w:t>
            </w:r>
          </w:p>
          <w:p w:rsidR="00A575A9" w:rsidRPr="00B72623" w:rsidRDefault="00A575A9" w:rsidP="002C70D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2C70DB" w:rsidRPr="00B72623" w:rsidTr="000B3ACF">
        <w:tc>
          <w:tcPr>
            <w:tcW w:w="4174" w:type="dxa"/>
            <w:gridSpan w:val="2"/>
          </w:tcPr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</w:t>
            </w:r>
          </w:p>
          <w:p w:rsidR="00A575A9" w:rsidRPr="00B72623" w:rsidRDefault="00A575A9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25" w:type="dxa"/>
            <w:gridSpan w:val="2"/>
          </w:tcPr>
          <w:p w:rsidR="002F1D56" w:rsidRPr="00B72623" w:rsidRDefault="00A575A9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Алгоритмді сөз түрінде ұсыну</w:t>
            </w:r>
          </w:p>
        </w:tc>
      </w:tr>
      <w:tr w:rsidR="002C70DB" w:rsidRPr="00B72623" w:rsidTr="000B3ACF">
        <w:tc>
          <w:tcPr>
            <w:tcW w:w="4174" w:type="dxa"/>
            <w:gridSpan w:val="2"/>
          </w:tcPr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Осы сабақта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қол</w:t>
            </w:r>
          </w:p>
          <w:p w:rsidR="002C70DB" w:rsidRPr="00B72623" w:rsidRDefault="00184A86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еткізілетін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мақсаттары</w:t>
            </w:r>
          </w:p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(оқу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бағдарламасына</w:t>
            </w: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сілтеме)</w:t>
            </w:r>
          </w:p>
        </w:tc>
        <w:tc>
          <w:tcPr>
            <w:tcW w:w="7025" w:type="dxa"/>
            <w:gridSpan w:val="2"/>
          </w:tcPr>
          <w:p w:rsidR="002C70DB" w:rsidRPr="00B72623" w:rsidRDefault="00A575A9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5.3.2.2</w:t>
            </w:r>
            <w:r w:rsidR="002F1D56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алгоритмді сөз түрінде ұсыну</w:t>
            </w:r>
          </w:p>
          <w:p w:rsidR="00A575A9" w:rsidRPr="00B72623" w:rsidRDefault="00A575A9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5.3.2.3- орындаушыларға және олардың командалар жүйесіне мысал келтіру</w:t>
            </w:r>
          </w:p>
        </w:tc>
      </w:tr>
      <w:tr w:rsidR="002C70DB" w:rsidRPr="00B72623" w:rsidTr="000B3ACF">
        <w:tc>
          <w:tcPr>
            <w:tcW w:w="4174" w:type="dxa"/>
            <w:gridSpan w:val="2"/>
          </w:tcPr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Сабақтың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мақсаты</w:t>
            </w:r>
          </w:p>
        </w:tc>
        <w:tc>
          <w:tcPr>
            <w:tcW w:w="7025" w:type="dxa"/>
            <w:gridSpan w:val="2"/>
          </w:tcPr>
          <w:p w:rsidR="002C70DB" w:rsidRPr="00B72623" w:rsidRDefault="002F1D56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алгоритмнің жазылу формаларын біледі.</w:t>
            </w:r>
          </w:p>
          <w:p w:rsidR="002F1D56" w:rsidRPr="00B72623" w:rsidRDefault="002F1D56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 түрінде ұсынылатын алгоритмдерді құра біледі. </w:t>
            </w:r>
          </w:p>
          <w:p w:rsidR="001E16AA" w:rsidRPr="00B72623" w:rsidRDefault="002F1D56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  <w:r w:rsidR="00B4661F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9053D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алгоритмнің сөз түрінде ұсынудың арнайы ережелерін біледі</w:t>
            </w:r>
            <w:r w:rsidR="00DA7DE8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F1030" w:rsidRPr="00B72623" w:rsidRDefault="000F1030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70DB" w:rsidRPr="00B72623" w:rsidTr="000B3ACF">
        <w:tc>
          <w:tcPr>
            <w:tcW w:w="4174" w:type="dxa"/>
            <w:gridSpan w:val="2"/>
          </w:tcPr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критерийі</w:t>
            </w:r>
          </w:p>
        </w:tc>
        <w:tc>
          <w:tcPr>
            <w:tcW w:w="7025" w:type="dxa"/>
            <w:gridSpan w:val="2"/>
          </w:tcPr>
          <w:p w:rsidR="002C70DB" w:rsidRPr="00B72623" w:rsidRDefault="00D939F7" w:rsidP="00C206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Алгоритмнің жазылу формаларын және сөз түрінде ұсынылатын алгоритмдерді құра біледі. </w:t>
            </w:r>
          </w:p>
          <w:p w:rsidR="00D939F7" w:rsidRPr="00B72623" w:rsidRDefault="00D939F7" w:rsidP="00C2062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Алгоритмнің артықшылығы мен кемшілігін біледі.</w:t>
            </w:r>
          </w:p>
          <w:p w:rsidR="000F1030" w:rsidRPr="00B72623" w:rsidRDefault="00C2062E" w:rsidP="00C206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 алгоритм мен графикалық алгоритмнің ерекшеліктерін анықтайды.</w:t>
            </w:r>
          </w:p>
        </w:tc>
      </w:tr>
      <w:tr w:rsidR="002C70DB" w:rsidRPr="00B72623" w:rsidTr="000B3ACF">
        <w:tc>
          <w:tcPr>
            <w:tcW w:w="4174" w:type="dxa"/>
            <w:gridSpan w:val="2"/>
          </w:tcPr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Тілдік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мақсаттар</w:t>
            </w:r>
          </w:p>
        </w:tc>
        <w:tc>
          <w:tcPr>
            <w:tcW w:w="7025" w:type="dxa"/>
            <w:gridSpan w:val="2"/>
          </w:tcPr>
          <w:p w:rsidR="000F1030" w:rsidRPr="00B72623" w:rsidRDefault="0009053D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Оқушылар:</w:t>
            </w:r>
            <w:r w:rsidR="00184A86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635D5A" w:rsidRPr="00B7262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Алгоритмді түрлі әдіспен жазудың қажеттігін түсінеді.</w:t>
            </w:r>
          </w:p>
          <w:p w:rsidR="000E08B8" w:rsidRPr="00B72623" w:rsidRDefault="000E08B8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53D" w:rsidRPr="00B72623" w:rsidRDefault="0009053D" w:rsidP="0009053D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Негізгі сөздер мен тіркестер:</w:t>
            </w:r>
          </w:p>
          <w:p w:rsidR="0009053D" w:rsidRPr="00B72623" w:rsidRDefault="00635D5A" w:rsidP="000905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Тірек сөздер,</w:t>
            </w:r>
            <w:r w:rsidR="00B4661F" w:rsidRPr="00B7262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блок-сызба, графика, программалау тілі</w:t>
            </w:r>
          </w:p>
          <w:p w:rsidR="000E08B8" w:rsidRPr="00B72623" w:rsidRDefault="000E08B8" w:rsidP="000905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9053D" w:rsidRPr="00B72623" w:rsidRDefault="0009053D" w:rsidP="000905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Сыныптағы диалог</w:t>
            </w:r>
          </w:p>
          <w:p w:rsidR="0009053D" w:rsidRPr="00B72623" w:rsidRDefault="00DA7DE8" w:rsidP="000905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Алгоритмнің ұсыну формасы.........айтады</w:t>
            </w:r>
          </w:p>
          <w:p w:rsidR="0009053D" w:rsidRPr="00B72623" w:rsidRDefault="00DA7DE8" w:rsidP="000905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Алгоритмнің ......... түрлері бар</w:t>
            </w:r>
          </w:p>
          <w:p w:rsidR="0009053D" w:rsidRPr="00B72623" w:rsidRDefault="00DA7DE8" w:rsidP="000905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Алгоритмнің артықшылығы мен кемшілігі.........</w:t>
            </w:r>
          </w:p>
          <w:p w:rsidR="0009053D" w:rsidRPr="00B72623" w:rsidRDefault="00635D5A" w:rsidP="000905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Алгоритмді сөз түрінде ұсынудың арнайы тағайындалған ережелері............</w:t>
            </w:r>
          </w:p>
          <w:p w:rsidR="000E08B8" w:rsidRPr="00B72623" w:rsidRDefault="000E08B8" w:rsidP="000905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053D" w:rsidRPr="00B72623" w:rsidRDefault="0009053D" w:rsidP="000905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Үш тілдегі терминдік сөздер:</w:t>
            </w:r>
          </w:p>
          <w:p w:rsidR="0009053D" w:rsidRPr="00B72623" w:rsidRDefault="00635D5A" w:rsidP="0009053D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Басы</w:t>
            </w:r>
            <w:r w:rsidR="0009053D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B7262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Начало</w:t>
            </w:r>
            <w:r w:rsidR="0009053D" w:rsidRPr="00B7262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– </w:t>
            </w:r>
            <w:r w:rsidRPr="00B72623"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>Begin</w:t>
            </w:r>
          </w:p>
          <w:p w:rsidR="0009053D" w:rsidRPr="00B72623" w:rsidRDefault="00635D5A" w:rsidP="000905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Соңы</w:t>
            </w:r>
            <w:r w:rsidR="0009053D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B7262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Конец</w:t>
            </w:r>
            <w:r w:rsidR="0009053D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B72623"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>End</w:t>
            </w:r>
          </w:p>
          <w:p w:rsidR="00405B4F" w:rsidRPr="00B72623" w:rsidRDefault="00405B4F" w:rsidP="00405B4F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Егер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Pr="00B7262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Если – </w:t>
            </w:r>
            <w:r w:rsidRPr="00B72623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If</w:t>
            </w:r>
          </w:p>
          <w:p w:rsidR="00405B4F" w:rsidRPr="00B72623" w:rsidRDefault="00405B4F" w:rsidP="005B5DA0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Онда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B72623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Тогда</w:t>
            </w:r>
            <w:r w:rsidRPr="00B72623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– </w:t>
            </w:r>
            <w:r w:rsidRPr="00B72623">
              <w:rPr>
                <w:rFonts w:ascii="Times New Roman" w:hAnsi="Times New Roman" w:cs="Times New Roman"/>
                <w:color w:val="00B050"/>
                <w:sz w:val="28"/>
                <w:szCs w:val="28"/>
                <w:lang w:val="en-US"/>
              </w:rPr>
              <w:t>Then</w:t>
            </w:r>
          </w:p>
          <w:p w:rsidR="00717A52" w:rsidRPr="00B72623" w:rsidRDefault="00717A52" w:rsidP="005B5DA0">
            <w:pPr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</w:pPr>
          </w:p>
        </w:tc>
      </w:tr>
      <w:tr w:rsidR="00C3091E" w:rsidRPr="00B72623" w:rsidTr="000B3ACF">
        <w:tc>
          <w:tcPr>
            <w:tcW w:w="4174" w:type="dxa"/>
            <w:gridSpan w:val="2"/>
          </w:tcPr>
          <w:p w:rsidR="00C3091E" w:rsidRPr="00B72623" w:rsidRDefault="00C3091E" w:rsidP="00C309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Құндылықтарға баулу</w:t>
            </w:r>
          </w:p>
        </w:tc>
        <w:tc>
          <w:tcPr>
            <w:tcW w:w="7025" w:type="dxa"/>
            <w:gridSpan w:val="2"/>
          </w:tcPr>
          <w:p w:rsidR="00C3091E" w:rsidRPr="00B72623" w:rsidRDefault="00AC7B7C" w:rsidP="00D939F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Шығармашылық және сын тұрғысынан ойлау;</w:t>
            </w:r>
          </w:p>
          <w:p w:rsidR="00AC7B7C" w:rsidRPr="00B72623" w:rsidRDefault="00AC7B7C" w:rsidP="00D939F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Денсаулық, достық және айналадағыларға қамқорлық көрсету.</w:t>
            </w:r>
          </w:p>
          <w:p w:rsidR="001673FE" w:rsidRPr="00B72623" w:rsidRDefault="001673FE" w:rsidP="00D939F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C3091E" w:rsidRPr="00B72623" w:rsidTr="000B3ACF">
        <w:tc>
          <w:tcPr>
            <w:tcW w:w="4174" w:type="dxa"/>
            <w:gridSpan w:val="2"/>
          </w:tcPr>
          <w:p w:rsidR="00C3091E" w:rsidRPr="00B72623" w:rsidRDefault="00C3091E" w:rsidP="00C309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Пəнаралық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</w:p>
        </w:tc>
        <w:tc>
          <w:tcPr>
            <w:tcW w:w="7025" w:type="dxa"/>
            <w:gridSpan w:val="2"/>
          </w:tcPr>
          <w:p w:rsidR="00C3091E" w:rsidRPr="00B72623" w:rsidRDefault="00C3091E" w:rsidP="00C309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тілі, математика, ағылшын тілі</w:t>
            </w:r>
          </w:p>
          <w:p w:rsidR="00A575A9" w:rsidRPr="00B72623" w:rsidRDefault="00A575A9" w:rsidP="00C309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3091E" w:rsidRPr="00B72623" w:rsidTr="000B3ACF">
        <w:tc>
          <w:tcPr>
            <w:tcW w:w="4174" w:type="dxa"/>
            <w:gridSpan w:val="2"/>
          </w:tcPr>
          <w:p w:rsidR="00C3091E" w:rsidRPr="00B72623" w:rsidRDefault="00C3091E" w:rsidP="00C3091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Алдыңғы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білім</w:t>
            </w:r>
          </w:p>
        </w:tc>
        <w:tc>
          <w:tcPr>
            <w:tcW w:w="7025" w:type="dxa"/>
            <w:gridSpan w:val="2"/>
          </w:tcPr>
          <w:p w:rsidR="00C3091E" w:rsidRPr="00B72623" w:rsidRDefault="00F364C8" w:rsidP="00CF2F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Орындаушы ұғымын және Орындаушылардың түрлерін біледі</w:t>
            </w:r>
          </w:p>
          <w:p w:rsidR="001673FE" w:rsidRPr="00B72623" w:rsidRDefault="001673FE" w:rsidP="00CF2F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091E" w:rsidRPr="00B72623" w:rsidTr="000B3ACF">
        <w:tc>
          <w:tcPr>
            <w:tcW w:w="11199" w:type="dxa"/>
            <w:gridSpan w:val="4"/>
            <w:tcBorders>
              <w:left w:val="nil"/>
              <w:right w:val="nil"/>
            </w:tcBorders>
          </w:tcPr>
          <w:p w:rsidR="00C3091E" w:rsidRPr="00B72623" w:rsidRDefault="00C3091E" w:rsidP="0018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барысы</w:t>
            </w:r>
          </w:p>
        </w:tc>
      </w:tr>
      <w:tr w:rsidR="002C70DB" w:rsidRPr="00B72623" w:rsidTr="000B3ACF">
        <w:tc>
          <w:tcPr>
            <w:tcW w:w="1967" w:type="dxa"/>
          </w:tcPr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Сабақтың</w:t>
            </w:r>
          </w:p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жоспарланған</w:t>
            </w: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кезеңдері</w:t>
            </w:r>
          </w:p>
        </w:tc>
        <w:tc>
          <w:tcPr>
            <w:tcW w:w="6255" w:type="dxa"/>
            <w:gridSpan w:val="2"/>
          </w:tcPr>
          <w:p w:rsidR="002C70DB" w:rsidRPr="00B72623" w:rsidRDefault="002C70DB" w:rsidP="002D0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Сабақтағы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жоспарланған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жаттығу</w:t>
            </w:r>
            <w:r w:rsidR="00184A86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түрлері</w:t>
            </w:r>
          </w:p>
        </w:tc>
        <w:tc>
          <w:tcPr>
            <w:tcW w:w="2977" w:type="dxa"/>
          </w:tcPr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Ресурстар</w:t>
            </w:r>
          </w:p>
        </w:tc>
      </w:tr>
      <w:tr w:rsidR="002C70DB" w:rsidRPr="00B72623" w:rsidTr="000B3ACF">
        <w:tc>
          <w:tcPr>
            <w:tcW w:w="1967" w:type="dxa"/>
          </w:tcPr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басы</w:t>
            </w:r>
          </w:p>
          <w:p w:rsidR="002C70DB" w:rsidRPr="00B72623" w:rsidRDefault="00E91520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 мин</w:t>
            </w: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F1030" w:rsidRPr="00B72623" w:rsidRDefault="000F1030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0F1030" w:rsidRPr="00B72623" w:rsidRDefault="000F1030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5" w:type="dxa"/>
            <w:gridSpan w:val="2"/>
          </w:tcPr>
          <w:p w:rsidR="00954920" w:rsidRPr="00B72623" w:rsidRDefault="00954920" w:rsidP="009549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I. Ұйымдастыру кезеңі.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II. Қызығушылықты ояту.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әрекеті: </w:t>
            </w:r>
          </w:p>
          <w:p w:rsidR="00954920" w:rsidRPr="00B72623" w:rsidRDefault="00954920" w:rsidP="00954920">
            <w:pPr>
              <w:pStyle w:val="a4"/>
              <w:numPr>
                <w:ilvl w:val="0"/>
                <w:numId w:val="5"/>
              </w:numPr>
              <w:ind w:left="351" w:hanging="35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 және түгендеу.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Сыныпта ынтымақтастық атмосфера қалыптастыру  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Ым - ишарамен</w:t>
            </w:r>
            <w:r w:rsidRPr="00B72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бір - бірімізге жылы лебіз білдіру.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54920" w:rsidRPr="00B72623" w:rsidRDefault="00954920" w:rsidP="00954920">
            <w:pPr>
              <w:pStyle w:val="a4"/>
              <w:numPr>
                <w:ilvl w:val="0"/>
                <w:numId w:val="5"/>
              </w:numPr>
              <w:ind w:left="351" w:hanging="35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көңілін сабаққа аудару.</w:t>
            </w:r>
          </w:p>
          <w:p w:rsidR="00954920" w:rsidRPr="00B72623" w:rsidRDefault="00954920" w:rsidP="00954920">
            <w:pPr>
              <w:pStyle w:val="a4"/>
              <w:numPr>
                <w:ilvl w:val="0"/>
                <w:numId w:val="5"/>
              </w:numPr>
              <w:ind w:left="351" w:hanging="35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мақсаттарымен таныстыру және бағалау критерийлерін анықтап айтып беру. 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54920" w:rsidRPr="00B72623" w:rsidRDefault="00954920" w:rsidP="00954920">
            <w:pPr>
              <w:pStyle w:val="a4"/>
              <w:numPr>
                <w:ilvl w:val="0"/>
                <w:numId w:val="5"/>
              </w:numPr>
              <w:ind w:left="351" w:hanging="35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Смайликтерді (артында топ аты жасырылған) таңдау арқылы 2 топқа  бөлу</w:t>
            </w:r>
          </w:p>
          <w:p w:rsidR="00954920" w:rsidRPr="00B72623" w:rsidRDefault="00954920" w:rsidP="0095492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1-топ:</w:t>
            </w:r>
            <w:r w:rsidR="00184A86" w:rsidRPr="00B726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Сөздік алгоритм;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2-топ:</w:t>
            </w:r>
            <w:r w:rsidR="00184A86" w:rsidRPr="00B7262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Графикалық алгоритм.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Топ басшысы сайланады.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Оқушының әрекеті:</w:t>
            </w:r>
          </w:p>
          <w:p w:rsidR="00954920" w:rsidRPr="00B72623" w:rsidRDefault="00954920" w:rsidP="00954920">
            <w:pPr>
              <w:pStyle w:val="a4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керекті құралдарын дайындайды</w:t>
            </w:r>
          </w:p>
          <w:p w:rsidR="00954920" w:rsidRPr="00B72623" w:rsidRDefault="00954920" w:rsidP="00954920">
            <w:pPr>
              <w:pStyle w:val="a4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 мақсатымен, бағалау критерийлерімен танысады</w:t>
            </w:r>
          </w:p>
          <w:p w:rsidR="00954920" w:rsidRPr="00B72623" w:rsidRDefault="00954920" w:rsidP="00954920">
            <w:pPr>
              <w:pStyle w:val="a4"/>
              <w:numPr>
                <w:ilvl w:val="0"/>
                <w:numId w:val="6"/>
              </w:numPr>
              <w:ind w:left="35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  <w:t>Смайликтерді таңдау  арқылы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топқа бөлінеді.</w:t>
            </w:r>
          </w:p>
          <w:p w:rsidR="00954920" w:rsidRPr="00B72623" w:rsidRDefault="00954920" w:rsidP="00954920">
            <w:pPr>
              <w:ind w:left="-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4920" w:rsidRPr="00B72623" w:rsidRDefault="00954920" w:rsidP="00954920">
            <w:pPr>
              <w:ind w:left="-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әрекеті</w:t>
            </w:r>
          </w:p>
          <w:p w:rsidR="00954920" w:rsidRPr="00B72623" w:rsidRDefault="00954920" w:rsidP="00954920">
            <w:pPr>
              <w:pStyle w:val="a4"/>
              <w:numPr>
                <w:ilvl w:val="0"/>
                <w:numId w:val="7"/>
              </w:numPr>
              <w:ind w:left="35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 жұмысын сұрау. 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Оқушының қызығушылығын ояту үшін </w:t>
            </w: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«Бочка таңдау» ойыны арқылы  «Миға шабуыл»</w:t>
            </w:r>
          </w:p>
          <w:p w:rsidR="00954920" w:rsidRPr="00B72623" w:rsidRDefault="00954920" w:rsidP="0095492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54F7A" w:rsidRPr="00B72623" w:rsidRDefault="00954920" w:rsidP="000F642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  <w:r w:rsidR="00184A86" w:rsidRPr="00B7262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Оқушыларға сұрақтар беріледі. Слайдта көрсетілген </w:t>
            </w:r>
            <w:r w:rsidR="000F6423" w:rsidRPr="00B7262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тапсырмаларды жылдам орындап, сұрақтарға жауап беруі </w:t>
            </w:r>
            <w:r w:rsidRPr="00B7262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қажет.</w:t>
            </w:r>
          </w:p>
        </w:tc>
        <w:tc>
          <w:tcPr>
            <w:tcW w:w="2977" w:type="dxa"/>
          </w:tcPr>
          <w:p w:rsidR="002C70DB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lastRenderedPageBreak/>
              <w:t xml:space="preserve">АКТ, </w:t>
            </w:r>
            <w:r w:rsidR="000D5134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суреттер,</w:t>
            </w:r>
          </w:p>
          <w:p w:rsidR="00E00148" w:rsidRPr="00B72623" w:rsidRDefault="000D5134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Слайд </w:t>
            </w:r>
            <w:r w:rsidR="00405B4F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1,2</w:t>
            </w:r>
          </w:p>
          <w:p w:rsidR="00E00148" w:rsidRPr="00B72623" w:rsidRDefault="009C246D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noProof/>
                <w:kern w:val="24"/>
                <w:sz w:val="28"/>
                <w:szCs w:val="28"/>
                <w:lang w:val="en-AU" w:eastAsia="en-AU"/>
              </w:rPr>
              <w:drawing>
                <wp:inline distT="0" distB="0" distL="0" distR="0" wp14:anchorId="77AD83E2" wp14:editId="56A96A70">
                  <wp:extent cx="1381125" cy="7620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15" cy="764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063497" w:rsidRPr="00B72623" w:rsidRDefault="0006349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Слайд 3</w:t>
            </w:r>
          </w:p>
          <w:p w:rsidR="00E00148" w:rsidRPr="00B72623" w:rsidRDefault="00CF2FC1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noProof/>
                <w:sz w:val="28"/>
                <w:szCs w:val="28"/>
                <w:lang w:val="en-AU" w:eastAsia="en-AU"/>
              </w:rPr>
              <w:drawing>
                <wp:inline distT="0" distB="0" distL="0" distR="0" wp14:anchorId="3C6535C3" wp14:editId="11CC42F9">
                  <wp:extent cx="958722" cy="713883"/>
                  <wp:effectExtent l="0" t="0" r="0" b="0"/>
                  <wp:docPr id="31" name="Рисунок 31" descr="https://arhivurokov.ru/multiurok/html/2017/03/03/s_58b8f6ee80caa/578072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hivurokov.ru/multiurok/html/2017/03/03/s_58b8f6ee80caa/578072_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943" b="42992"/>
                          <a:stretch/>
                        </pic:blipFill>
                        <pic:spPr bwMode="auto">
                          <a:xfrm>
                            <a:off x="0" y="0"/>
                            <a:ext cx="957561" cy="713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00148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954920" w:rsidRPr="00B72623" w:rsidRDefault="0095492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E80856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Слайд </w:t>
            </w:r>
            <w:r w:rsidR="00E80856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4-13</w:t>
            </w:r>
            <w:r w:rsidR="00CF2FC1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, </w:t>
            </w:r>
          </w:p>
          <w:p w:rsidR="009C246D" w:rsidRPr="00B72623" w:rsidRDefault="009C246D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noProof/>
                <w:kern w:val="24"/>
                <w:sz w:val="28"/>
                <w:szCs w:val="28"/>
                <w:lang w:val="en-AU" w:eastAsia="en-AU"/>
              </w:rPr>
              <w:drawing>
                <wp:inline distT="0" distB="0" distL="0" distR="0" wp14:anchorId="643208B8" wp14:editId="6E8578DF">
                  <wp:extent cx="1276350" cy="8477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312" cy="84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0148" w:rsidRPr="00B72623" w:rsidRDefault="0039318D" w:rsidP="00E808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таратпа қағаздары</w:t>
            </w:r>
          </w:p>
        </w:tc>
      </w:tr>
      <w:tr w:rsidR="002C70DB" w:rsidRPr="00B72623" w:rsidTr="000B3ACF">
        <w:tc>
          <w:tcPr>
            <w:tcW w:w="1967" w:type="dxa"/>
          </w:tcPr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Сабақтың</w:t>
            </w:r>
            <w:r w:rsidR="00184A86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sz w:val="28"/>
                <w:szCs w:val="28"/>
              </w:rPr>
              <w:t>ортасы</w:t>
            </w: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E00148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A042E7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184A86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91520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741" w:rsidRPr="00B72623" w:rsidRDefault="003B0741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84A86" w:rsidRPr="00B72623" w:rsidRDefault="00184A86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00148" w:rsidRPr="00B72623" w:rsidRDefault="00E00148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184A86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:rsidR="009B503E" w:rsidRPr="00B72623" w:rsidRDefault="009B503E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503E" w:rsidRPr="00B72623" w:rsidRDefault="009B503E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503E" w:rsidRPr="00B72623" w:rsidRDefault="009B503E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503E" w:rsidRPr="00B72623" w:rsidRDefault="009B503E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503E" w:rsidRPr="00B72623" w:rsidRDefault="009B503E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5EC0" w:rsidRDefault="00A65EC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503E" w:rsidRPr="00B72623" w:rsidRDefault="00A042E7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="009B503E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042E7" w:rsidRPr="00B72623" w:rsidRDefault="00A042E7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042E7" w:rsidRPr="00B72623" w:rsidRDefault="00A042E7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042E7" w:rsidRPr="00B72623" w:rsidRDefault="00A042E7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042E7" w:rsidRPr="00B72623" w:rsidRDefault="00A042E7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042E7" w:rsidRPr="00B72623" w:rsidRDefault="00A042E7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A042E7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B62BA0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3B07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55" w:type="dxa"/>
            <w:gridSpan w:val="2"/>
          </w:tcPr>
          <w:p w:rsidR="002D0E61" w:rsidRPr="00B72623" w:rsidRDefault="00AC7B7C" w:rsidP="002D0E61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Жаңа тақырыпқа кіру: </w:t>
            </w:r>
            <w:r w:rsidR="002D0E61"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854F7A"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Алгоритмді сөз түрінде ұсыну</w:t>
            </w:r>
            <w:r w:rsidR="002D0E61"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2D0E61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тақырыбын</w:t>
            </w:r>
            <w:r w:rsidR="0020660C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түсіндіріп </w:t>
            </w:r>
            <w:r w:rsidR="002D0E61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өтемін.</w:t>
            </w:r>
          </w:p>
          <w:p w:rsidR="002D3A0A" w:rsidRPr="00B72623" w:rsidRDefault="002D3A0A" w:rsidP="002D3A0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D3A0A" w:rsidRPr="00B72623" w:rsidRDefault="002D3A0A" w:rsidP="002D3A0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«Жигсо» әдісі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арқылы оқулықтағы тақырып бойынша білу және түсіну деңгейіндегі сұрақтарды қамти отырып мәлімет жинақтауды тапсырамын:</w:t>
            </w:r>
          </w:p>
          <w:p w:rsidR="000337C7" w:rsidRPr="00B72623" w:rsidRDefault="000337C7" w:rsidP="002D3A0A">
            <w:pPr>
              <w:ind w:right="-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2D3A0A" w:rsidRPr="00B72623" w:rsidRDefault="002D3A0A" w:rsidP="002D3A0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І топ. 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Сөздік алгоритмнің ерекшеліктері</w:t>
            </w:r>
          </w:p>
          <w:p w:rsidR="002D3A0A" w:rsidRPr="00B72623" w:rsidRDefault="002D3A0A" w:rsidP="002D3A0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ІІ топ. </w:t>
            </w:r>
            <w:r w:rsidR="00116141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Сөздік алгоритмнің кемшіліктері, ереж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еле</w:t>
            </w:r>
            <w:r w:rsidR="00116141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ле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рі</w:t>
            </w:r>
          </w:p>
          <w:p w:rsidR="009C246D" w:rsidRPr="00B72623" w:rsidRDefault="009C246D" w:rsidP="009C246D">
            <w:pPr>
              <w:ind w:right="11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9C246D" w:rsidRPr="00B72623" w:rsidRDefault="009C246D" w:rsidP="009C246D">
            <w:pPr>
              <w:ind w:right="1191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/>
              </w:rPr>
              <w:t>Дескриптор</w:t>
            </w:r>
            <w:r w:rsidRPr="00B72623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:</w:t>
            </w:r>
          </w:p>
          <w:p w:rsidR="009C246D" w:rsidRPr="00B72623" w:rsidRDefault="009C246D" w:rsidP="009C246D">
            <w:pPr>
              <w:numPr>
                <w:ilvl w:val="0"/>
                <w:numId w:val="3"/>
              </w:numPr>
              <w:ind w:left="215" w:right="1191" w:hanging="215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Оқулықтағы ақпаратты оқиды</w:t>
            </w:r>
          </w:p>
          <w:p w:rsidR="009C246D" w:rsidRPr="00B72623" w:rsidRDefault="009C246D" w:rsidP="009C246D">
            <w:pPr>
              <w:numPr>
                <w:ilvl w:val="0"/>
                <w:numId w:val="3"/>
              </w:numPr>
              <w:ind w:left="215" w:right="176" w:hanging="215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Тапсырма бойынша өз ойларын бөліседі</w:t>
            </w:r>
          </w:p>
          <w:p w:rsidR="009C246D" w:rsidRPr="00B72623" w:rsidRDefault="009C246D" w:rsidP="009C246D">
            <w:pPr>
              <w:numPr>
                <w:ilvl w:val="0"/>
                <w:numId w:val="3"/>
              </w:numPr>
              <w:ind w:left="215" w:right="624" w:hanging="215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  <w:t>Берілген тақырыптарын қорғайды</w:t>
            </w:r>
          </w:p>
          <w:p w:rsidR="00954920" w:rsidRPr="00B72623" w:rsidRDefault="00954920" w:rsidP="002D3A0A">
            <w:pPr>
              <w:ind w:right="-142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/>
              </w:rPr>
            </w:pPr>
          </w:p>
          <w:p w:rsidR="00116141" w:rsidRPr="00B72623" w:rsidRDefault="00954920" w:rsidP="002D3A0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/>
              </w:rPr>
              <w:t>Кері байланыс</w:t>
            </w:r>
            <w:r w:rsidRPr="00B7262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:</w:t>
            </w:r>
          </w:p>
          <w:p w:rsidR="002D3A0A" w:rsidRPr="00B72623" w:rsidRDefault="002D3A0A" w:rsidP="002D3A0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9C246D"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Екі жұлдыз, бір тілек</w:t>
            </w: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әдісі арқылы екі топ бір-біріне кері байланыс беруін ұсынамын.</w:t>
            </w:r>
          </w:p>
          <w:p w:rsidR="002D3A0A" w:rsidRPr="00B72623" w:rsidRDefault="00A65EC0" w:rsidP="002D3A0A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AU" w:eastAsia="en-A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30480</wp:posOffset>
                      </wp:positionV>
                      <wp:extent cx="1018540" cy="377825"/>
                      <wp:effectExtent l="38100" t="38100" r="0" b="41275"/>
                      <wp:wrapNone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8540" cy="377825"/>
                                <a:chOff x="0" y="0"/>
                                <a:chExt cx="1170940" cy="570865"/>
                              </a:xfrm>
                            </wpg:grpSpPr>
                            <wps:wsp>
                              <wps:cNvPr id="5" name="5-конечная звезда 1"/>
                              <wps:cNvSpPr/>
                              <wps:spPr>
                                <a:xfrm>
                                  <a:off x="0" y="142875"/>
                                  <a:ext cx="344805" cy="42799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FFFF0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" name="5-конечная звезда 2"/>
                              <wps:cNvSpPr/>
                              <wps:spPr>
                                <a:xfrm>
                                  <a:off x="266700" y="0"/>
                                  <a:ext cx="371475" cy="42799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FFFF0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" name="Овальная выноска 7"/>
                              <wps:cNvSpPr/>
                              <wps:spPr>
                                <a:xfrm rot="1231511">
                                  <a:off x="666750" y="76200"/>
                                  <a:ext cx="504190" cy="307975"/>
                                </a:xfrm>
                                <a:prstGeom prst="wedgeEllipseCallout">
                                  <a:avLst>
                                    <a:gd name="adj1" fmla="val -25212"/>
                                    <a:gd name="adj2" fmla="val 84394"/>
                                  </a:avLst>
                                </a:prstGeom>
                                <a:solidFill>
                                  <a:schemeClr val="accent2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" o:spid="_x0000_s1026" style="position:absolute;margin-left:117.6pt;margin-top:2.4pt;width:80.2pt;height:29.75pt;z-index:251661312;mso-width-relative:margin;mso-height-relative:margin" coordsize="11709,5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">
                      <v:shape id="5-конечная звезда 1" o:spid="_x0000_s1027" style="position:absolute;top:1428;width:3448;height:4280;visibility:visible;mso-wrap-style:square;v-text-anchor:middle" coordsize="344805,427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UKMMEA&#10;AADaAAAADwAAAGRycy9kb3ducmV2LnhtbESPQWsCMRSE7wX/Q3hCbzWroJTVKCoIYk/dKnh8bN5u&#10;FjcvaxJ1+++bguBxmPlmmMWqt624kw+NYwXjUQaCuHS64VrB8Wf38QkiRGSNrWNS8EsBVsvB2wJz&#10;7R78Tfci1iKVcMhRgYmxy6UMpSGLYeQ64uRVzluMSfpaao+PVG5bOcmymbTYcFow2NHWUHkpblbB&#10;dFsZsynsqfry8Xzx58N6trsq9T7s13MQkfr4Cj/pvU4c/F9J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FCjDBAAAA2gAAAA8AAAAAAAAAAAAAAAAAmAIAAGRycy9kb3du&#10;cmV2LnhtbFBLBQYAAAAABAAEAPUAAACGAwAAAAA=&#10;" path="m,163477r131705,1l172403,r40697,163478l344805,163477,238253,264511r40700,163478l172403,326953,65852,427989,106552,264511,,163477xe" fillcolor="yellow" strokecolor="#243f60 [1604]" strokeweight="2pt">
                        <v:path arrowok="t" o:connecttype="custom" o:connectlocs="0,163477;131705,163478;172403,0;213100,163478;344805,163477;238253,264511;278953,427989;172403,326953;65852,427989;106552,264511;0,163477" o:connectangles="0,0,0,0,0,0,0,0,0,0,0"/>
                      </v:shape>
                      <v:shape id="5-конечная звезда 2" o:spid="_x0000_s1028" style="position:absolute;left:2667;width:3714;height:4279;visibility:visible;mso-wrap-style:square;v-text-anchor:middle" coordsize="371475,427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qg8IA&#10;AADaAAAADwAAAGRycy9kb3ducmV2LnhtbESPQWsCMRSE70L/Q3iCF9FsFatsjbIIQq9rF6m3R/K6&#10;u7h5CZuo239vCoUeh5n5htnuB9uJO/WhdazgdZ6BINbOtFwrqD6Psw2IEJENdo5JwQ8F2O9eRlvM&#10;jXtwSfdTrEWCcMhRQROjz6UMuiGLYe48cfK+XW8xJtnX0vT4SHDbyUWWvUmLLaeFBj0dGtLX080q&#10;aPV0VdbTQh++PJ3XpY+XojJKTcZD8Q4i0hD/w3/tD6NgCb9X0g2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mqDwgAAANoAAAAPAAAAAAAAAAAAAAAAAJgCAABkcnMvZG93&#10;bnJldi54bWxQSwUGAAAAAAQABAD1AAAAhwMAAAAA&#10;" path="m,163477r141892,1l185738,r43845,163478l371475,163477,256682,264511r43847,163478l185738,326953,70946,427989,114793,264511,,163477xe" fillcolor="yellow" strokecolor="#243f60 [1604]" strokeweight="2pt">
                        <v:path arrowok="t" o:connecttype="custom" o:connectlocs="0,163477;141892,163478;185738,0;229583,163478;371475,163477;256682,264511;300529,427989;185738,326953;70946,427989;114793,264511;0,163477" o:connectangles="0,0,0,0,0,0,0,0,0,0,0"/>
                      </v:shape>
                      <v:shapetype id="_x0000_t63" coordsize="21600,21600" o:spt="63" adj="1350,25920" path="wr,,21600,21600@15@16@17@18l@21@22xe">
                        <v:stroke joinstyle="miter"/>
                        <v:formulas>
                          <v:f eqn="val #0"/>
                          <v:f eqn="val #1"/>
                          <v:f eqn="sum 10800 0 #0"/>
                          <v:f eqn="sum 10800 0 #1"/>
                          <v:f eqn="atan2 @2 @3"/>
                          <v:f eqn="sumangle @4 11 0"/>
                          <v:f eqn="sumangle @4 0 11"/>
                          <v:f eqn="cos 10800 @4"/>
                          <v:f eqn="sin 10800 @4"/>
                          <v:f eqn="cos 10800 @5"/>
                          <v:f eqn="sin 10800 @5"/>
                          <v:f eqn="cos 10800 @6"/>
                          <v:f eqn="sin 10800 @6"/>
                          <v:f eqn="sum 10800 0 @7"/>
                          <v:f eqn="sum 10800 0 @8"/>
                          <v:f eqn="sum 10800 0 @9"/>
                          <v:f eqn="sum 10800 0 @10"/>
                          <v:f eqn="sum 10800 0 @11"/>
                          <v:f eqn="sum 10800 0 @12"/>
                          <v:f eqn="mod @2 @3 0"/>
                          <v:f eqn="sum @19 0 10800"/>
                          <v:f eqn="if @20 #0 @13"/>
                          <v:f eqn="if @20 #1 @14"/>
                        </v:formulas>
                        <v:path o:connecttype="custom" o:connectlocs="10800,0;3163,3163;0,10800;3163,18437;10800,21600;18437,18437;21600,10800;18437,3163;@21,@22" textboxrect="3163,3163,18437,18437"/>
                        <v:handles>
                          <v:h position="#0,#1"/>
                        </v:handles>
                      </v:shapetype>
                      <v:shape id="Овальная выноска 7" o:spid="_x0000_s1029" type="#_x0000_t63" style="position:absolute;left:6667;top:762;width:5042;height:3079;rotation:1345138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wDL0A&#10;AADaAAAADwAAAGRycy9kb3ducmV2LnhtbERPTYvCMBC9C/6HMAt701QPItUoKghePGwVvI7NmBSb&#10;SbeJtv57cxA8Pt73ct27WjypDZVnBZNxBoK49Lpio+B82o/mIEJE1lh7JgUvCrBeDQdLzLXv+I+e&#10;RTQihXDIUYGNscmlDKUlh2HsG+LE3XzrMCbYGqlb7FK4q+U0y2bSYcWpwWJDO0vlvXg4BbODOU7p&#10;2Nlsuy2u/vJvdpP5Rqnfn36zABGpj1/xx33QCtLWdCXdALl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GawDL0AAADaAAAADwAAAAAAAAAAAAAAAACYAgAAZHJzL2Rvd25yZXYu&#10;eG1sUEsFBgAAAAAEAAQA9QAAAIIDAAAAAA==&#10;" adj="5354,29029" fillcolor="#f2dbdb [661]" strokecolor="#243f60 [1604]" strokeweight="2pt"/>
                    </v:group>
                  </w:pict>
                </mc:Fallback>
              </mc:AlternateContent>
            </w:r>
          </w:p>
          <w:p w:rsidR="009C246D" w:rsidRPr="00B72623" w:rsidRDefault="009C246D" w:rsidP="00822CE4">
            <w:pPr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kk-KZ"/>
              </w:rPr>
            </w:pPr>
          </w:p>
          <w:p w:rsidR="00954920" w:rsidRPr="00B72623" w:rsidRDefault="00954920" w:rsidP="00822CE4">
            <w:pPr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kk-KZ"/>
              </w:rPr>
              <w:t>Дескриптор:</w:t>
            </w:r>
          </w:p>
          <w:p w:rsidR="00822CE4" w:rsidRPr="00B72623" w:rsidRDefault="009B503E" w:rsidP="00822CE4">
            <w:pPr>
              <w:jc w:val="both"/>
              <w:rPr>
                <w:i/>
                <w:color w:val="000000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«</w:t>
            </w:r>
            <w:r w:rsidR="009C246D" w:rsidRPr="00B72623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Екі жұлдыз, бір тілек</w:t>
            </w:r>
            <w:r w:rsidRPr="00B72623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» әдісі</w:t>
            </w:r>
            <w:r w:rsidR="00822CE4" w:rsidRPr="00B72623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арқылы </w:t>
            </w:r>
            <w:r w:rsidR="00A17EF7" w:rsidRPr="00B72623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қарсы</w:t>
            </w:r>
            <w:r w:rsidR="00822CE4" w:rsidRPr="00B72623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топ</w:t>
            </w:r>
            <w:r w:rsidR="00A17EF7" w:rsidRPr="00B72623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>ты</w:t>
            </w:r>
            <w:r w:rsidR="00822CE4" w:rsidRPr="00B72623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бағалайды.</w:t>
            </w:r>
          </w:p>
          <w:p w:rsidR="002D3A0A" w:rsidRPr="00B72623" w:rsidRDefault="002D3A0A" w:rsidP="002D0E61">
            <w:pPr>
              <w:ind w:right="-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0337C7" w:rsidRPr="00B72623" w:rsidRDefault="00E80856" w:rsidP="002D0E61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Балалар, біз жаңа тақырыпты</w:t>
            </w:r>
            <w:r w:rsidR="002D3A0A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жақсылап 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меңгер</w:t>
            </w:r>
            <w:r w:rsidR="002D3A0A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у үшін </w:t>
            </w:r>
            <w:r w:rsidR="002D3A0A"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«Сәттілік кемесіне»</w:t>
            </w:r>
            <w:r w:rsidR="002D3A0A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отырып, саяхаттап қайтсақ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2D3A0A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Билеттеріңді ала қойыңдар. </w:t>
            </w:r>
          </w:p>
          <w:p w:rsidR="00E80856" w:rsidRPr="00B72623" w:rsidRDefault="000337C7" w:rsidP="002D0E61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Жолымызда кездескен кедергілерден өтіп, кемемізді өз мәресіне жеткізуіміз керек. Ал, балалар, сәттілік!</w:t>
            </w:r>
          </w:p>
          <w:p w:rsidR="00216961" w:rsidRPr="00B72623" w:rsidRDefault="00216961" w:rsidP="002D0E61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A17EF7" w:rsidRPr="00B72623" w:rsidRDefault="00A17EF7" w:rsidP="002D0E61">
            <w:pPr>
              <w:ind w:right="-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сұрақтарға жауап беру арқылы </w:t>
            </w: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бойларындағы жағымсыз мінез-құлықты жояды.</w:t>
            </w:r>
          </w:p>
          <w:p w:rsidR="00A17EF7" w:rsidRPr="00B72623" w:rsidRDefault="00A17EF7" w:rsidP="002D0E61">
            <w:pPr>
              <w:ind w:right="-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37C7" w:rsidRPr="00B72623" w:rsidRDefault="002D0E61" w:rsidP="002D0E61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  <w:r w:rsidR="00B62BA0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«Ойлан, тап!»</w:t>
            </w:r>
          </w:p>
          <w:p w:rsidR="000337C7" w:rsidRPr="00B72623" w:rsidRDefault="000337C7" w:rsidP="002D0E61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Суретке қарап, мақалды табу.</w:t>
            </w:r>
          </w:p>
          <w:p w:rsidR="00216961" w:rsidRPr="00B72623" w:rsidRDefault="002D0E61" w:rsidP="002D0E61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216961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Жұмбақ</w:t>
            </w:r>
            <w:r w:rsidR="000337C7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шешу». Жауабын үш тілде айту.</w:t>
            </w:r>
          </w:p>
          <w:p w:rsidR="00B62BA0" w:rsidRPr="00B72623" w:rsidRDefault="00B62BA0" w:rsidP="000337C7">
            <w:pPr>
              <w:ind w:right="-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17EF7" w:rsidRPr="00B72623" w:rsidRDefault="00A17EF7" w:rsidP="000337C7">
            <w:pPr>
              <w:ind w:right="-14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</w:t>
            </w:r>
          </w:p>
          <w:p w:rsidR="00B62BA0" w:rsidRPr="00B72623" w:rsidRDefault="00A17EF7" w:rsidP="00A17EF7">
            <w:pPr>
              <w:pStyle w:val="a4"/>
              <w:numPr>
                <w:ilvl w:val="0"/>
                <w:numId w:val="8"/>
              </w:numPr>
              <w:ind w:right="-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суретке қарап мақалды табады</w:t>
            </w:r>
          </w:p>
          <w:p w:rsidR="00A17EF7" w:rsidRPr="00B72623" w:rsidRDefault="00A17EF7" w:rsidP="00A17EF7">
            <w:pPr>
              <w:pStyle w:val="a4"/>
              <w:numPr>
                <w:ilvl w:val="0"/>
                <w:numId w:val="8"/>
              </w:numPr>
              <w:ind w:right="-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жұмбақты шешеді</w:t>
            </w:r>
          </w:p>
          <w:p w:rsidR="00A17EF7" w:rsidRPr="00B72623" w:rsidRDefault="00A17EF7" w:rsidP="00A17EF7">
            <w:pPr>
              <w:pStyle w:val="a4"/>
              <w:numPr>
                <w:ilvl w:val="0"/>
                <w:numId w:val="8"/>
              </w:numPr>
              <w:ind w:right="-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жұмбақ жауабын қазақ, орыс, ағылшын тілінде айтады</w:t>
            </w:r>
          </w:p>
          <w:p w:rsidR="00B62BA0" w:rsidRPr="00B72623" w:rsidRDefault="00B62BA0" w:rsidP="000337C7">
            <w:pPr>
              <w:ind w:right="-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37C7" w:rsidRPr="00B72623" w:rsidRDefault="000337C7" w:rsidP="000337C7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«Үш шапалақ</w:t>
            </w:r>
            <w:r w:rsidR="00292500"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A042E7"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арқылы</w:t>
            </w:r>
            <w:r w:rsidR="00292500"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бір-бірімізді қолпаштаймыз.</w:t>
            </w:r>
          </w:p>
          <w:p w:rsidR="00292500" w:rsidRPr="00B72623" w:rsidRDefault="00292500" w:rsidP="000337C7">
            <w:pPr>
              <w:ind w:right="-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62BA0" w:rsidRPr="00B72623" w:rsidRDefault="00B62BA0" w:rsidP="000337C7">
            <w:pPr>
              <w:ind w:right="-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337C7" w:rsidRPr="00B72623" w:rsidRDefault="000337C7" w:rsidP="000337C7">
            <w:pPr>
              <w:ind w:right="-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Саяхатымызды жалғастырайық</w:t>
            </w:r>
            <w:r w:rsidR="00292500"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292500" w:rsidRPr="00B72623" w:rsidRDefault="00A042E7" w:rsidP="000337C7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«Сәттілік кемесінде» 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кедергілерді жоюды жалғастырамыз</w:t>
            </w:r>
          </w:p>
          <w:p w:rsidR="00A042E7" w:rsidRPr="00B72623" w:rsidRDefault="00A042E7" w:rsidP="000337C7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337C7" w:rsidRPr="00B72623" w:rsidRDefault="00FF185E" w:rsidP="000337C7">
            <w:pPr>
              <w:ind w:right="-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Жарайсыңдар балалар, міне біз барлық кедергілерден өтіп, </w:t>
            </w:r>
            <w:r w:rsidR="000337C7"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жолымыздағы бойымыздағы қажет емес кедергілерді жеңіп, кемемізді өз мәресіне </w:t>
            </w: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жетк</w:t>
            </w:r>
            <w:r w:rsidR="000337C7"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іздік</w:t>
            </w: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. Яғни, біз мақсатымызға жете алдық.</w:t>
            </w:r>
            <w:r w:rsidR="00292500"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Кедергіні жою</w:t>
            </w:r>
          </w:p>
          <w:p w:rsidR="00547AD3" w:rsidRPr="00B72623" w:rsidRDefault="00FF185E" w:rsidP="000337C7">
            <w:pPr>
              <w:ind w:right="-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алгоритмін орындай алдық!</w:t>
            </w:r>
          </w:p>
          <w:p w:rsidR="00B62BA0" w:rsidRPr="00B72623" w:rsidRDefault="00B62BA0" w:rsidP="000337C7">
            <w:pPr>
              <w:ind w:right="-14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6760AB" w:rsidRPr="00B72623" w:rsidRDefault="006760AB" w:rsidP="000337C7">
            <w:pPr>
              <w:ind w:right="-14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Кері байланыс.</w:t>
            </w:r>
          </w:p>
          <w:p w:rsidR="006760AB" w:rsidRPr="00B72623" w:rsidRDefault="006760AB" w:rsidP="000337C7">
            <w:pPr>
              <w:ind w:right="-1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Қолдары</w:t>
            </w:r>
            <w:r w:rsidR="00A042E7"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н</w:t>
            </w:r>
            <w:r w:rsidRPr="00B7262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дағы билеттің артына көршіңе бір тілек.</w:t>
            </w:r>
          </w:p>
          <w:p w:rsidR="006760AB" w:rsidRPr="00B72623" w:rsidRDefault="006760AB" w:rsidP="000337C7">
            <w:pPr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2C70DB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lastRenderedPageBreak/>
              <w:t>оқулық, АКТ</w:t>
            </w:r>
          </w:p>
          <w:p w:rsidR="00E00148" w:rsidRPr="00B72623" w:rsidRDefault="004F4F3E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Слайд</w:t>
            </w:r>
            <w:r w:rsidR="000D5134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1</w:t>
            </w:r>
            <w:r w:rsidR="000337C7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4</w:t>
            </w:r>
            <w:r w:rsidR="00FE2F25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-17</w:t>
            </w:r>
          </w:p>
          <w:p w:rsidR="00E00148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0337C7" w:rsidRPr="00B72623" w:rsidRDefault="000337C7" w:rsidP="000337C7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Оқулық, суреттер, плакаттар, маркерлер, стикерлер.</w:t>
            </w:r>
          </w:p>
          <w:p w:rsidR="00E00148" w:rsidRPr="00B72623" w:rsidRDefault="009C246D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noProof/>
                <w:kern w:val="24"/>
                <w:sz w:val="28"/>
                <w:szCs w:val="28"/>
                <w:lang w:val="en-AU" w:eastAsia="en-AU"/>
              </w:rPr>
              <w:drawing>
                <wp:inline distT="0" distB="0" distL="0" distR="0" wp14:anchorId="117AF0C9" wp14:editId="3474068B">
                  <wp:extent cx="1714500" cy="1692964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556" cy="169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0148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0337C7" w:rsidRPr="00B72623" w:rsidRDefault="000337C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B62BA0" w:rsidRPr="00B72623" w:rsidRDefault="00B62BA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0337C7" w:rsidRDefault="000337C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Pr="00B72623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E497C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Слайд 1</w:t>
            </w:r>
            <w:r w:rsidR="00FE2F25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8</w:t>
            </w:r>
            <w:r w:rsidR="000337C7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-21</w:t>
            </w:r>
            <w:r w:rsidR="00B62BA0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, </w:t>
            </w:r>
            <w:r w:rsidR="000337C7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Билеттер</w:t>
            </w:r>
            <w:r w:rsidR="00B62BA0" w:rsidRPr="00B72623">
              <w:rPr>
                <w:rFonts w:ascii="Times New Roman" w:eastAsia="Times New Roman" w:hAnsi="Times New Roman" w:cs="Times New Roman"/>
                <w:bCs/>
                <w:noProof/>
                <w:kern w:val="24"/>
                <w:sz w:val="28"/>
                <w:szCs w:val="28"/>
                <w:lang w:val="en-AU" w:eastAsia="en-AU"/>
              </w:rPr>
              <w:drawing>
                <wp:inline distT="0" distB="0" distL="0" distR="0" wp14:anchorId="622BCCD3" wp14:editId="455D9BAF">
                  <wp:extent cx="1358900" cy="7143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265" cy="716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7EF7" w:rsidRPr="00B72623" w:rsidRDefault="00A17EF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17EF7" w:rsidRPr="00B72623" w:rsidRDefault="00A17EF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17EF7" w:rsidRPr="00B72623" w:rsidRDefault="00A17EF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17EF7" w:rsidRPr="00B72623" w:rsidRDefault="00A17EF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E00148" w:rsidRPr="00B72623" w:rsidRDefault="00FE2F25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Слайд 21-29</w:t>
            </w:r>
          </w:p>
          <w:p w:rsidR="00E00148" w:rsidRPr="00B72623" w:rsidRDefault="00B62BA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noProof/>
                <w:kern w:val="24"/>
                <w:sz w:val="28"/>
                <w:szCs w:val="28"/>
                <w:lang w:val="en-AU" w:eastAsia="en-AU"/>
              </w:rPr>
              <w:drawing>
                <wp:inline distT="0" distB="0" distL="0" distR="0" wp14:anchorId="332A6B08" wp14:editId="7D58DF4E">
                  <wp:extent cx="1282700" cy="8001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560" cy="80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0148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17EF7" w:rsidRDefault="00A17EF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Pr="00B72623" w:rsidRDefault="00A65EC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17EF7" w:rsidRPr="00B72623" w:rsidRDefault="00A17EF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E00148" w:rsidRPr="00B72623" w:rsidRDefault="00B62BA0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noProof/>
                <w:kern w:val="24"/>
                <w:sz w:val="28"/>
                <w:szCs w:val="28"/>
                <w:lang w:val="en-AU" w:eastAsia="en-AU"/>
              </w:rPr>
              <w:drawing>
                <wp:inline distT="0" distB="0" distL="0" distR="0" wp14:anchorId="557BA587" wp14:editId="0389FEFE">
                  <wp:extent cx="1071154" cy="7810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304" cy="78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168D" w:rsidRPr="00B72623" w:rsidRDefault="006B168D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042E7" w:rsidRPr="00B72623" w:rsidRDefault="00A042E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042E7" w:rsidRPr="00B72623" w:rsidRDefault="00A042E7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E00148" w:rsidRPr="00B72623" w:rsidRDefault="00FE2F25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Слайд 30-32</w:t>
            </w:r>
          </w:p>
          <w:p w:rsidR="00E00148" w:rsidRPr="00B72623" w:rsidRDefault="00E00148" w:rsidP="00E00148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4F4F3E" w:rsidRPr="00B72623" w:rsidRDefault="004F4F3E" w:rsidP="004F4F3E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4F4F3E" w:rsidRPr="00B72623" w:rsidRDefault="004F4F3E" w:rsidP="004F4F3E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4F4F3E" w:rsidRPr="00B72623" w:rsidRDefault="004F4F3E" w:rsidP="004F4F3E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4F4F3E" w:rsidRPr="00B72623" w:rsidRDefault="004F4F3E" w:rsidP="004F4F3E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AU"/>
              </w:rPr>
            </w:pPr>
          </w:p>
          <w:p w:rsidR="004F4F3E" w:rsidRPr="00B72623" w:rsidRDefault="004F4F3E" w:rsidP="004F4F3E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Слайд</w:t>
            </w:r>
            <w:r w:rsidR="00A042E7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 </w:t>
            </w:r>
            <w:r w:rsidR="00FE2F25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33</w:t>
            </w:r>
          </w:p>
          <w:p w:rsidR="00E00148" w:rsidRPr="00B72623" w:rsidRDefault="00B62BA0" w:rsidP="006760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noProof/>
                <w:sz w:val="28"/>
                <w:szCs w:val="28"/>
                <w:lang w:val="en-AU" w:eastAsia="en-AU"/>
              </w:rPr>
              <w:drawing>
                <wp:inline distT="0" distB="0" distL="0" distR="0" wp14:anchorId="60080CAB" wp14:editId="2FDAF761">
                  <wp:extent cx="1600200" cy="136207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424" cy="1362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42E7" w:rsidRPr="00B72623" w:rsidRDefault="00A042E7" w:rsidP="006760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70DB" w:rsidRPr="00B72623" w:rsidTr="000B3ACF">
        <w:tc>
          <w:tcPr>
            <w:tcW w:w="1967" w:type="dxa"/>
          </w:tcPr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Сабақтың</w:t>
            </w:r>
            <w:r w:rsidR="00184A86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sz w:val="28"/>
                <w:szCs w:val="28"/>
              </w:rPr>
              <w:t>соңы</w:t>
            </w:r>
          </w:p>
          <w:p w:rsidR="00E91520" w:rsidRPr="00B72623" w:rsidRDefault="00FF185E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184A86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91520"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:rsidR="00E91520" w:rsidRPr="00B72623" w:rsidRDefault="00E91520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5" w:type="dxa"/>
            <w:gridSpan w:val="2"/>
          </w:tcPr>
          <w:p w:rsidR="006760AB" w:rsidRPr="00B72623" w:rsidRDefault="006760AB" w:rsidP="006760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Үй тапсырмасы:</w:t>
            </w: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17 тақырып. Сөзжұмбақ шешу.</w:t>
            </w:r>
          </w:p>
          <w:p w:rsidR="006760AB" w:rsidRPr="00B72623" w:rsidRDefault="006760AB" w:rsidP="006760A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Алгоритмге сөз түрінде мысал есептер шығару</w:t>
            </w:r>
          </w:p>
          <w:p w:rsidR="006760AB" w:rsidRPr="00B72623" w:rsidRDefault="006760AB" w:rsidP="00547A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E91520" w:rsidRPr="00B72623" w:rsidRDefault="00E91520" w:rsidP="00547AD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Соңында оқушылар сабаққа кері байланыс жүргізеді</w:t>
            </w:r>
          </w:p>
          <w:p w:rsidR="005E4C1F" w:rsidRPr="00B72623" w:rsidRDefault="006B168D" w:rsidP="00547AD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Рефлексия: «Чемодан. Қоқыс жәшігі. Еттартқыш»</w:t>
            </w:r>
          </w:p>
          <w:p w:rsidR="00E91520" w:rsidRPr="00B72623" w:rsidRDefault="006760AB" w:rsidP="000F53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AU" w:eastAsia="en-AU"/>
              </w:rPr>
              <w:drawing>
                <wp:inline distT="0" distB="0" distL="0" distR="0" wp14:anchorId="7E51165B" wp14:editId="07D3A443">
                  <wp:extent cx="3613026" cy="1340485"/>
                  <wp:effectExtent l="19050" t="0" r="6474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530" cy="1340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4F4F3E" w:rsidRPr="00B72623" w:rsidRDefault="004F4F3E" w:rsidP="004F4F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Слайд </w:t>
            </w:r>
            <w:r w:rsidR="006760AB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3</w:t>
            </w:r>
            <w:r w:rsidR="00FE2F25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4</w:t>
            </w:r>
          </w:p>
          <w:p w:rsidR="004F4F3E" w:rsidRPr="00B72623" w:rsidRDefault="004F4F3E" w:rsidP="004F4F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4F3E" w:rsidRPr="00B72623" w:rsidRDefault="004F4F3E" w:rsidP="004F4F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4A86" w:rsidRPr="00B72623" w:rsidRDefault="00184A86" w:rsidP="004F4F3E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A65EC0" w:rsidRDefault="00A65EC0" w:rsidP="004F4F3E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</w:p>
          <w:p w:rsidR="004F4F3E" w:rsidRPr="00B72623" w:rsidRDefault="004F4F3E" w:rsidP="004F4F3E">
            <w:pPr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Слайд </w:t>
            </w:r>
            <w:r w:rsidR="006760AB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3</w:t>
            </w:r>
            <w:r w:rsidR="00FE2F25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>5</w:t>
            </w:r>
            <w:r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, </w:t>
            </w:r>
            <w:r w:rsidR="006760AB" w:rsidRPr="00B726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kk-KZ"/>
              </w:rPr>
              <w:t xml:space="preserve">стикерлер </w:t>
            </w:r>
          </w:p>
          <w:p w:rsidR="002C70DB" w:rsidRPr="00B72623" w:rsidRDefault="002C70DB" w:rsidP="004F4F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C70DB" w:rsidRPr="00B72623" w:rsidTr="000B3ACF">
        <w:trPr>
          <w:trHeight w:val="2415"/>
        </w:trPr>
        <w:tc>
          <w:tcPr>
            <w:tcW w:w="1967" w:type="dxa"/>
          </w:tcPr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Саралау – Сіз</w:t>
            </w:r>
            <w:r w:rsidR="00A042E7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қандай</w:t>
            </w:r>
            <w:r w:rsidR="00A042E7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тəсілмен</w:t>
            </w:r>
          </w:p>
          <w:p w:rsidR="002C70DB" w:rsidRPr="00B72623" w:rsidRDefault="00A042E7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өбірек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қолдау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көрсетпексіз?</w:t>
            </w:r>
          </w:p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Сіз</w:t>
            </w:r>
            <w:r w:rsidR="00A042E7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басқаларға</w:t>
            </w:r>
            <w:r w:rsidR="00A042E7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қарағанда</w:t>
            </w:r>
          </w:p>
          <w:p w:rsidR="002C70DB" w:rsidRPr="00B72623" w:rsidRDefault="00A042E7" w:rsidP="005655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абілетті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оқушыларға</w:t>
            </w:r>
            <w:r w:rsidR="005655FF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апсырмалар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бересіз?</w:t>
            </w:r>
          </w:p>
        </w:tc>
        <w:tc>
          <w:tcPr>
            <w:tcW w:w="6255" w:type="dxa"/>
            <w:gridSpan w:val="2"/>
          </w:tcPr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 – Сіз</w:t>
            </w:r>
            <w:r w:rsidR="00A042E7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оқушылардың</w:t>
            </w:r>
            <w:r w:rsidR="00A042E7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материалды</w:t>
            </w:r>
            <w:r w:rsidR="00A042E7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игеру</w:t>
            </w:r>
          </w:p>
          <w:p w:rsidR="002C70DB" w:rsidRPr="00B72623" w:rsidRDefault="00A042E7" w:rsidP="001559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еңгейін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қалай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тексеруді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жоспарлап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отырсыз?</w:t>
            </w:r>
          </w:p>
        </w:tc>
        <w:tc>
          <w:tcPr>
            <w:tcW w:w="2977" w:type="dxa"/>
          </w:tcPr>
          <w:p w:rsidR="002C70DB" w:rsidRPr="00B72623" w:rsidRDefault="002C70DB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Денсаулық</w:t>
            </w:r>
            <w:r w:rsidR="00A042E7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жəне</w:t>
            </w:r>
          </w:p>
          <w:p w:rsidR="002C70DB" w:rsidRPr="00B72623" w:rsidRDefault="00A042E7" w:rsidP="002C70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ауіпсіздік</w:t>
            </w: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</w:t>
            </w:r>
            <w:r w:rsidR="002C70DB"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ехникасын</w:t>
            </w:r>
          </w:p>
          <w:p w:rsidR="002C70DB" w:rsidRPr="00B72623" w:rsidRDefault="002C70DB" w:rsidP="002C70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сақтау</w:t>
            </w:r>
          </w:p>
        </w:tc>
      </w:tr>
      <w:tr w:rsidR="002C70DB" w:rsidRPr="00B72623" w:rsidTr="000B3ACF">
        <w:trPr>
          <w:trHeight w:val="699"/>
        </w:trPr>
        <w:tc>
          <w:tcPr>
            <w:tcW w:w="1967" w:type="dxa"/>
          </w:tcPr>
          <w:p w:rsidR="002C70DB" w:rsidRPr="00B72623" w:rsidRDefault="00CB7FA5" w:rsidP="00547A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Қабілеті жоғары оқушылар: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 ұйымдастыру жұмыстарын алады</w:t>
            </w:r>
          </w:p>
          <w:p w:rsidR="00CB7FA5" w:rsidRPr="00B72623" w:rsidRDefault="007242B2" w:rsidP="00547A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CB7FA5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абақ бойындағы «</w:t>
            </w:r>
            <w:r w:rsidR="006760AB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Сәттілік кемесі</w:t>
            </w:r>
            <w:r w:rsidR="00CB7FA5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қабілеті жоғары оқушыларға арналған. «Жигсо» әдісі </w:t>
            </w:r>
            <w:r w:rsidR="00CB7FA5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ойын қозғауға, дамытуға арналады.</w:t>
            </w:r>
          </w:p>
          <w:p w:rsidR="002C70DB" w:rsidRPr="00B72623" w:rsidRDefault="002C70DB" w:rsidP="004F4F3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6255" w:type="dxa"/>
            <w:gridSpan w:val="2"/>
          </w:tcPr>
          <w:p w:rsidR="00FC6FBE" w:rsidRPr="00B72623" w:rsidRDefault="00FC6FBE" w:rsidP="00FC6FB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«Смайлик таңдау» әдісі</w:t>
            </w:r>
          </w:p>
          <w:p w:rsidR="00FC6FBE" w:rsidRPr="00B72623" w:rsidRDefault="00FC6FBE" w:rsidP="00FC6FB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«Бочка таңдау» ойыны</w:t>
            </w:r>
          </w:p>
          <w:p w:rsidR="0051352F" w:rsidRPr="00B72623" w:rsidRDefault="009B503E" w:rsidP="00FC6FB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«Бас бармақ»</w:t>
            </w:r>
            <w:r w:rsidR="00FC6FBE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9B503E" w:rsidRPr="00B72623" w:rsidRDefault="009B503E" w:rsidP="00FC6FB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«Үш шапалақ»</w:t>
            </w:r>
            <w:r w:rsidR="00FC6FBE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9B503E" w:rsidRPr="00B72623" w:rsidRDefault="009B503E" w:rsidP="00FC6FB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«Көршіңе бір тілек»</w:t>
            </w:r>
            <w:r w:rsidR="00FC6FBE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9B503E" w:rsidRPr="00B72623" w:rsidRDefault="009B503E" w:rsidP="00FC6FB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«Бағалау парағы»</w:t>
            </w:r>
            <w:r w:rsidR="00FC6FBE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6B168D" w:rsidRPr="00B72623" w:rsidRDefault="006B168D" w:rsidP="00FC6FB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6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Рефлексия: «Чемодан. Қоқыс жәшігі. Еттартқыш»</w:t>
            </w:r>
          </w:p>
          <w:p w:rsidR="0051352F" w:rsidRPr="00B72623" w:rsidRDefault="0051352F" w:rsidP="00547A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2C70DB" w:rsidRPr="00B72623" w:rsidRDefault="00C3091E" w:rsidP="00063497">
            <w:pPr>
              <w:pStyle w:val="a4"/>
              <w:numPr>
                <w:ilvl w:val="0"/>
                <w:numId w:val="1"/>
              </w:numPr>
              <w:ind w:left="175" w:hanging="218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Компьютермен  жұмыс жасау </w:t>
            </w:r>
            <w:r w:rsidR="00547AD3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барысында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қауіпсіздік </w:t>
            </w:r>
            <w:r w:rsidR="00547AD3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техника </w:t>
            </w: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</w:t>
            </w:r>
            <w:r w:rsidR="00547AD3"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лерін сақтау</w:t>
            </w:r>
          </w:p>
          <w:p w:rsidR="00AC7B7C" w:rsidRPr="00B72623" w:rsidRDefault="00AC7B7C" w:rsidP="00063497">
            <w:pPr>
              <w:pStyle w:val="a4"/>
              <w:numPr>
                <w:ilvl w:val="0"/>
                <w:numId w:val="1"/>
              </w:numPr>
              <w:ind w:left="175" w:hanging="218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B72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жаттығулары</w:t>
            </w:r>
          </w:p>
        </w:tc>
      </w:tr>
    </w:tbl>
    <w:p w:rsidR="002C70DB" w:rsidRPr="00B72623" w:rsidRDefault="002C70DB" w:rsidP="00B7262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C70DB" w:rsidRPr="00B72623" w:rsidSect="000B3ACF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CDA"/>
    <w:multiLevelType w:val="hybridMultilevel"/>
    <w:tmpl w:val="72F82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409AD"/>
    <w:multiLevelType w:val="hybridMultilevel"/>
    <w:tmpl w:val="E37237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E64D6"/>
    <w:multiLevelType w:val="hybridMultilevel"/>
    <w:tmpl w:val="607ABD7E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>
    <w:nsid w:val="353E37BF"/>
    <w:multiLevelType w:val="hybridMultilevel"/>
    <w:tmpl w:val="F596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D238B"/>
    <w:multiLevelType w:val="hybridMultilevel"/>
    <w:tmpl w:val="7DA6E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42CA1"/>
    <w:multiLevelType w:val="hybridMultilevel"/>
    <w:tmpl w:val="A9AA91B4"/>
    <w:lvl w:ilvl="0" w:tplc="B2E46DD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FC4A9E"/>
    <w:multiLevelType w:val="hybridMultilevel"/>
    <w:tmpl w:val="B3D0C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2D6B65"/>
    <w:multiLevelType w:val="hybridMultilevel"/>
    <w:tmpl w:val="C3C88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CE"/>
    <w:rsid w:val="00003353"/>
    <w:rsid w:val="00021741"/>
    <w:rsid w:val="000337C7"/>
    <w:rsid w:val="000604A2"/>
    <w:rsid w:val="00060D86"/>
    <w:rsid w:val="00063497"/>
    <w:rsid w:val="0009053D"/>
    <w:rsid w:val="000B3ACF"/>
    <w:rsid w:val="000D5134"/>
    <w:rsid w:val="000E08B8"/>
    <w:rsid w:val="000F1030"/>
    <w:rsid w:val="000F53C3"/>
    <w:rsid w:val="000F5CD4"/>
    <w:rsid w:val="000F6423"/>
    <w:rsid w:val="00116141"/>
    <w:rsid w:val="001559CD"/>
    <w:rsid w:val="001673FE"/>
    <w:rsid w:val="00184A86"/>
    <w:rsid w:val="00196660"/>
    <w:rsid w:val="001E16AA"/>
    <w:rsid w:val="00202F79"/>
    <w:rsid w:val="0020660C"/>
    <w:rsid w:val="00216961"/>
    <w:rsid w:val="00222893"/>
    <w:rsid w:val="00247812"/>
    <w:rsid w:val="0025502E"/>
    <w:rsid w:val="00292500"/>
    <w:rsid w:val="002B0E51"/>
    <w:rsid w:val="002C70DB"/>
    <w:rsid w:val="002D0E61"/>
    <w:rsid w:val="002D3A0A"/>
    <w:rsid w:val="002F1D56"/>
    <w:rsid w:val="00300FF6"/>
    <w:rsid w:val="003355B9"/>
    <w:rsid w:val="0039318D"/>
    <w:rsid w:val="003B0741"/>
    <w:rsid w:val="00405B4F"/>
    <w:rsid w:val="00406111"/>
    <w:rsid w:val="00424451"/>
    <w:rsid w:val="004807EB"/>
    <w:rsid w:val="004C2149"/>
    <w:rsid w:val="004F4F3E"/>
    <w:rsid w:val="004F5D86"/>
    <w:rsid w:val="00510E6C"/>
    <w:rsid w:val="0051352F"/>
    <w:rsid w:val="00547AD3"/>
    <w:rsid w:val="005655FF"/>
    <w:rsid w:val="005B5DA0"/>
    <w:rsid w:val="005D5A86"/>
    <w:rsid w:val="005E4C1F"/>
    <w:rsid w:val="005F73AA"/>
    <w:rsid w:val="00635D5A"/>
    <w:rsid w:val="006760AB"/>
    <w:rsid w:val="0067732B"/>
    <w:rsid w:val="006B168D"/>
    <w:rsid w:val="00715507"/>
    <w:rsid w:val="00717A52"/>
    <w:rsid w:val="007242B2"/>
    <w:rsid w:val="00793A51"/>
    <w:rsid w:val="00795AB8"/>
    <w:rsid w:val="007A1439"/>
    <w:rsid w:val="007A2F3F"/>
    <w:rsid w:val="007D3402"/>
    <w:rsid w:val="00822CE4"/>
    <w:rsid w:val="00846A76"/>
    <w:rsid w:val="00847E7A"/>
    <w:rsid w:val="00854F7A"/>
    <w:rsid w:val="00862369"/>
    <w:rsid w:val="00867659"/>
    <w:rsid w:val="00892BB5"/>
    <w:rsid w:val="00954920"/>
    <w:rsid w:val="009B4737"/>
    <w:rsid w:val="009B503E"/>
    <w:rsid w:val="009C246D"/>
    <w:rsid w:val="009C68EC"/>
    <w:rsid w:val="009F33A0"/>
    <w:rsid w:val="00A042E7"/>
    <w:rsid w:val="00A044CE"/>
    <w:rsid w:val="00A17EF7"/>
    <w:rsid w:val="00A575A9"/>
    <w:rsid w:val="00A65EC0"/>
    <w:rsid w:val="00AC7B7C"/>
    <w:rsid w:val="00AD79FF"/>
    <w:rsid w:val="00AE497C"/>
    <w:rsid w:val="00B22FC7"/>
    <w:rsid w:val="00B4661F"/>
    <w:rsid w:val="00B62BA0"/>
    <w:rsid w:val="00B72623"/>
    <w:rsid w:val="00BA4E46"/>
    <w:rsid w:val="00BE2A02"/>
    <w:rsid w:val="00C2062E"/>
    <w:rsid w:val="00C3091E"/>
    <w:rsid w:val="00C95644"/>
    <w:rsid w:val="00CB7FA5"/>
    <w:rsid w:val="00CC7EC8"/>
    <w:rsid w:val="00CF2FC1"/>
    <w:rsid w:val="00D112F9"/>
    <w:rsid w:val="00D939F7"/>
    <w:rsid w:val="00DA12A9"/>
    <w:rsid w:val="00DA7DE8"/>
    <w:rsid w:val="00E00148"/>
    <w:rsid w:val="00E46BAC"/>
    <w:rsid w:val="00E73AF1"/>
    <w:rsid w:val="00E80856"/>
    <w:rsid w:val="00E91520"/>
    <w:rsid w:val="00EF1A57"/>
    <w:rsid w:val="00F07C9E"/>
    <w:rsid w:val="00F364C8"/>
    <w:rsid w:val="00FC6FBE"/>
    <w:rsid w:val="00FD0CEE"/>
    <w:rsid w:val="00FE2F25"/>
    <w:rsid w:val="00FF1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0E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5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13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033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3355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0E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5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13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0335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3355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Абай</dc:creator>
  <cp:lastModifiedBy>Microsoft</cp:lastModifiedBy>
  <cp:revision>2</cp:revision>
  <cp:lastPrinted>2018-02-01T11:42:00Z</cp:lastPrinted>
  <dcterms:created xsi:type="dcterms:W3CDTF">2018-11-07T13:17:00Z</dcterms:created>
  <dcterms:modified xsi:type="dcterms:W3CDTF">2018-11-07T13:17:00Z</dcterms:modified>
</cp:coreProperties>
</file>