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2"/>
        <w:gridCol w:w="849"/>
        <w:gridCol w:w="1302"/>
        <w:gridCol w:w="1408"/>
        <w:gridCol w:w="1979"/>
        <w:gridCol w:w="2257"/>
      </w:tblGrid>
      <w:tr w:rsidR="008C55E0" w:rsidRPr="008C55E0" w:rsidTr="008C55E0">
        <w:trPr>
          <w:trHeight w:val="1273"/>
        </w:trPr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644A7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Ұзақ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мерзімді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жоспардың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тарауы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="00644A7F">
              <w:rPr>
                <w:rFonts w:ascii="Times New Roman" w:hAnsi="Times New Roman"/>
                <w:sz w:val="28"/>
                <w:szCs w:val="28"/>
              </w:rPr>
              <w:t>Қазақстандағы</w:t>
            </w:r>
            <w:proofErr w:type="spellEnd"/>
            <w:r w:rsidR="00644A7F">
              <w:rPr>
                <w:rFonts w:ascii="Times New Roman" w:hAnsi="Times New Roman"/>
                <w:sz w:val="28"/>
                <w:szCs w:val="28"/>
              </w:rPr>
              <w:t xml:space="preserve"> туризм </w:t>
            </w:r>
            <w:proofErr w:type="spellStart"/>
            <w:r w:rsidR="00644A7F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="00644A7F">
              <w:rPr>
                <w:rFonts w:ascii="Times New Roman" w:hAnsi="Times New Roman"/>
                <w:sz w:val="28"/>
                <w:szCs w:val="28"/>
              </w:rPr>
              <w:t xml:space="preserve"> экотуризм. Пунктуация.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Күні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Сынып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8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Пәні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Қазақ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Мектеп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Алматы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облысы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Ақсу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ауданы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Арасан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ауылы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Б.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Сырттанов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атындағы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орта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мектебі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Мұғалімнің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аты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жөні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Р.Ж.Аксубаева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Қатысқандар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  </w:t>
            </w:r>
            <w:proofErr w:type="gram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Қатыспағандар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тақырыбы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644A7F" w:rsidP="008C55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Туризм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түсінік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8.1.1.1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мәтіннен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алынған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дәйексөздерге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үзінділерге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сүйене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көтерілетін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мәселені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болжау</w:t>
            </w:r>
            <w:proofErr w:type="spellEnd"/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Барлық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орындай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тыңдайды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көпшілігі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орындай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Мәтіннің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ішінен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дәйексөздерді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табады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Кейбір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орындай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алады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Мәтіннен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алынған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дәйексөздерге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үзінділерге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сүйене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көтерілетін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мәселені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болжайды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тыңдады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Мәтіннің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ішінен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дәйексөздерді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тапты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Мәтіннен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алынған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дәйексөздерге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үзінділерге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сүйене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көтерілетін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мәселені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болжады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Ойлау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деңгейлері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Білу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түсіну</w:t>
            </w:r>
            <w:proofErr w:type="spellEnd"/>
          </w:p>
        </w:tc>
      </w:tr>
      <w:tr w:rsidR="008C55E0" w:rsidRPr="008C55E0" w:rsidTr="008C55E0">
        <w:trPr>
          <w:trHeight w:val="77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Тілдік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мақсаттар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Аудиожазбаны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тыңдап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мәтіннің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ішінен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дәйексөздерді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тауып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көтерілген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мәселені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болжады</w:t>
            </w:r>
            <w:proofErr w:type="spellEnd"/>
          </w:p>
        </w:tc>
      </w:tr>
      <w:tr w:rsidR="008C55E0" w:rsidRPr="008C55E0" w:rsidTr="008C55E0">
        <w:trPr>
          <w:trHeight w:val="51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Барлық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орындай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алады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: </w:t>
            </w:r>
            <w:proofErr w:type="spellStart"/>
            <w:r w:rsidR="00C33E95">
              <w:rPr>
                <w:rFonts w:ascii="Times New Roman" w:hAnsi="Times New Roman"/>
                <w:sz w:val="28"/>
                <w:szCs w:val="28"/>
                <w:lang w:eastAsia="en-GB"/>
              </w:rPr>
              <w:t>Тыныс</w:t>
            </w:r>
            <w:proofErr w:type="spellEnd"/>
            <w:r w:rsidR="00C33E95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="00C33E95">
              <w:rPr>
                <w:rFonts w:ascii="Times New Roman" w:hAnsi="Times New Roman"/>
                <w:sz w:val="28"/>
                <w:szCs w:val="28"/>
                <w:lang w:eastAsia="en-GB"/>
              </w:rPr>
              <w:t>белгілерді</w:t>
            </w:r>
            <w:proofErr w:type="spellEnd"/>
            <w:r w:rsidR="00C33E95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ажырата</w:t>
            </w:r>
            <w:proofErr w:type="spellEnd"/>
            <w:proofErr w:type="gram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алады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8C55E0" w:rsidRPr="008C55E0" w:rsidTr="008C55E0">
        <w:trPr>
          <w:trHeight w:val="44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GB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Пәнге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қатысты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сөздік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қор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мен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терминдер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Руна </w:t>
            </w:r>
            <w:proofErr w:type="gram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– 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Ертеде</w:t>
            </w:r>
            <w:proofErr w:type="spellEnd"/>
            <w:proofErr w:type="gram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айдауда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жүрген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Швед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офицері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Альберт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Стралинберг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тастағы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түсініксіз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жазуларды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тауып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«Руна»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деп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атаған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. Скандинавия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елдерінде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«сыры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ашылмаған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»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деген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мағынаны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білдіреді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8C55E0" w:rsidRPr="008C55E0" w:rsidTr="008C55E0">
        <w:trPr>
          <w:trHeight w:val="5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95" w:rsidRDefault="008C55E0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Диалог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құруға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/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шығарма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жазуға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арналған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пайдалы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тіркестер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жаңа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сөздер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.</w:t>
            </w:r>
            <w:r w:rsidRPr="008C55E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8C55E0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-Туризм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деген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не?</w:t>
            </w:r>
          </w:p>
          <w:p w:rsidR="00C33E95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-Туризм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саяхаттың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бір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түрі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  <w:p w:rsidR="00C33E95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Сыртқы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факторға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нелер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жатады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?</w:t>
            </w:r>
          </w:p>
          <w:p w:rsidR="00C33E95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Табиғи-географиялық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мәдени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тарихы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экономикалық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әлеуметтік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демографиялық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саяси-құқықтық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технологиялық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экологиялық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факторлар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жатады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. </w:t>
            </w:r>
          </w:p>
          <w:p w:rsidR="00C33E95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Сыртқы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факторлар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туризм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саласына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әсер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етеме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?</w:t>
            </w:r>
          </w:p>
          <w:p w:rsidR="00C33E95" w:rsidRPr="008C55E0" w:rsidRDefault="00C33E95" w:rsidP="00C33E9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Сыртқы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факторлар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туризм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саласына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қоғамдық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өмірдегі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өзгерістермен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туризм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жүйесінің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эелементтеріне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әртүрлі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мәнмен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әсер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етеді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. 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Құндылықтарды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Тарихтың</w:t>
            </w:r>
            <w:proofErr w:type="spellEnd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, </w:t>
            </w:r>
            <w:proofErr w:type="spellStart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мәдениет</w:t>
            </w:r>
            <w:proofErr w:type="spellEnd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 пен </w:t>
            </w:r>
            <w:proofErr w:type="spellStart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тілдің</w:t>
            </w:r>
            <w:proofErr w:type="spellEnd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kk-KZ"/>
              </w:rPr>
              <w:t>біртұтастығы</w:t>
            </w:r>
            <w:proofErr w:type="spellEnd"/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АКТ 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Аудиожазба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, видеоролик, слайд.</w:t>
            </w: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Пәнаралық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C33E95" w:rsidP="008C55E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Алдыңғы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proofErr w:type="spellEnd"/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C33E95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Саяхат</w:t>
            </w:r>
            <w:proofErr w:type="spellEnd"/>
          </w:p>
        </w:tc>
      </w:tr>
      <w:tr w:rsidR="008C55E0" w:rsidRPr="008C55E0" w:rsidTr="008C55E0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барысы</w:t>
            </w:r>
            <w:proofErr w:type="spellEnd"/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5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жаттығу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түрлері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басы</w:t>
            </w: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/7 мин/</w:t>
            </w:r>
          </w:p>
        </w:tc>
        <w:tc>
          <w:tcPr>
            <w:tcW w:w="5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ахуал</w:t>
            </w:r>
            <w:proofErr w:type="spellEnd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орнату</w:t>
            </w:r>
            <w:proofErr w:type="spellEnd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  <w:p w:rsidR="008C55E0" w:rsidRPr="008C55E0" w:rsidRDefault="008C55E0" w:rsidP="008C55E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Тастар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сөйлейді</w:t>
            </w:r>
            <w:proofErr w:type="spellEnd"/>
            <w:r w:rsidRPr="008C55E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тренингін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өткізу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шеңберге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тұрып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бір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біріне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кезекпен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алақанға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тасты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арқылы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Көне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түркі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жазбалары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мәліметтерімен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бөліседі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proofErr w:type="gram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сиқырлы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Уақытты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тиімді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пайдалану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оқушыларға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бұл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өте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ыстық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егерде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сіз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қолыңызда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ұзақ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ұстап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тұрсаңыз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қолыңызды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күйдіреді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тәсілмен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оқушының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жылдам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әрі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тұщымды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жауап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беруге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ықпал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жасаймын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Топқа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бөлу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үй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орындағаны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үшін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мадақтай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гауһартастың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суретін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беремін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Сол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суреттің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артында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топ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атауы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жазылады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Сол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бойынша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топқа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бөлінеді</w:t>
            </w:r>
            <w:proofErr w:type="spellEnd"/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 топ: </w:t>
            </w:r>
            <w:proofErr w:type="spellStart"/>
            <w:r w:rsidR="00C33E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Саяхат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ІІ топ: </w:t>
            </w:r>
            <w:r w:rsidR="00C33E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Туризм</w:t>
            </w:r>
          </w:p>
          <w:p w:rsidR="008C55E0" w:rsidRPr="008C55E0" w:rsidRDefault="008C55E0" w:rsidP="00C33E95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C55E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ІІІ топ: </w:t>
            </w:r>
            <w:r w:rsidR="00C33E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Фактор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tabs>
                <w:tab w:val="left" w:pos="24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5E0">
              <w:rPr>
                <w:rFonts w:ascii="Times New Roman" w:eastAsia="Times New Roman" w:hAnsi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5610F6F8" wp14:editId="5BB577C0">
                  <wp:extent cx="1009650" cy="951230"/>
                  <wp:effectExtent l="0" t="0" r="0" b="1270"/>
                  <wp:docPr id="1" name="Рисунок 1" descr="Screenshot_2019-07-18-09-03-19-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creenshot_2019-07-18-09-03-19-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12" t="4272" r="12349" b="67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</w:p>
        </w:tc>
      </w:tr>
      <w:tr w:rsidR="008C55E0" w:rsidRPr="008C55E0" w:rsidTr="008C55E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ортасы</w:t>
            </w:r>
            <w:proofErr w:type="spellEnd"/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/25 мин/</w:t>
            </w: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 –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: 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Түртіп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тәсілі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Аудиожазбаны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тыңдай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видеороликті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көре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C55E0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ішінен</w:t>
            </w:r>
            <w:proofErr w:type="spellEnd"/>
            <w:proofErr w:type="gram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дәйексөздерді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түртіп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алу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Дәйексөздер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B311E" w:rsidRPr="008C55E0" w:rsidRDefault="000B311E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Дескриптор: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Аудиожазбаны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тыңдайды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Дәйексөздерді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табады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Үзінділерге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сүйене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көтерілген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мәселені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болжайды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03E2" w:rsidRDefault="00F603E2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Қалыптастырушы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топ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бірін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бағалайды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C55E0">
              <w:rPr>
                <w:rFonts w:ascii="Times New Roman" w:hAnsi="Times New Roman"/>
                <w:sz w:val="28"/>
                <w:szCs w:val="28"/>
              </w:rPr>
              <w:t>Дескриптордың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 1</w:t>
            </w:r>
            <w:proofErr w:type="gram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ғана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талабын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береді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2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талабын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береді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3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талабын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толық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береді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2 –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Топтық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жұмыс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CA05D0">
              <w:rPr>
                <w:rFonts w:ascii="Times New Roman" w:hAnsi="Times New Roman"/>
                <w:b/>
                <w:sz w:val="24"/>
                <w:szCs w:val="24"/>
              </w:rPr>
              <w:t>Зымыран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әдіс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тәсілі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арқылы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жүзеге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асады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C55E0" w:rsidRDefault="008C55E0" w:rsidP="008C55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55E0">
              <w:rPr>
                <w:rFonts w:ascii="Times New Roman" w:hAnsi="Times New Roman"/>
                <w:sz w:val="24"/>
                <w:szCs w:val="24"/>
              </w:rPr>
              <w:t>Оқушыларға</w:t>
            </w:r>
            <w:proofErr w:type="spellEnd"/>
            <w:r w:rsidRPr="008C5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8C55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4"/>
                <w:szCs w:val="24"/>
              </w:rPr>
              <w:t>беріледі</w:t>
            </w:r>
            <w:proofErr w:type="spellEnd"/>
            <w:r w:rsidRPr="008C55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Мәтіннің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ішіндегі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түсіп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қалыған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тыныс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белгілерді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18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шапшаң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қойып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4"/>
                <w:szCs w:val="24"/>
              </w:rPr>
              <w:t>шығады</w:t>
            </w:r>
            <w:proofErr w:type="spellEnd"/>
            <w:r w:rsidR="00CA05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1876" w:rsidRDefault="002A1876" w:rsidP="008C55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1876" w:rsidRPr="008C55E0" w:rsidRDefault="002A1876" w:rsidP="008C55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kk-KZ"/>
              </w:rPr>
              <w:drawing>
                <wp:inline distT="0" distB="0" distL="0" distR="0" wp14:anchorId="2BF00A4D" wp14:editId="2D2001F0">
                  <wp:extent cx="3114136" cy="105981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3024" t="27260" r="6755" b="34596"/>
                          <a:stretch/>
                        </pic:blipFill>
                        <pic:spPr bwMode="auto">
                          <a:xfrm>
                            <a:off x="0" y="0"/>
                            <a:ext cx="3130613" cy="1065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Дескриптор: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оқиды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Мәтіннің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ішінен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түсіп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қалған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A05D0">
              <w:rPr>
                <w:rFonts w:ascii="Times New Roman" w:hAnsi="Times New Roman"/>
                <w:sz w:val="28"/>
                <w:szCs w:val="28"/>
              </w:rPr>
              <w:t>белгілерді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табады</w:t>
            </w:r>
            <w:proofErr w:type="spellEnd"/>
            <w:proofErr w:type="gramEnd"/>
            <w:r w:rsidRPr="008C55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белгілерді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дұрыс</w:t>
            </w:r>
            <w:proofErr w:type="spellEnd"/>
            <w:r w:rsidR="00CA05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A05D0">
              <w:rPr>
                <w:rFonts w:ascii="Times New Roman" w:hAnsi="Times New Roman"/>
                <w:sz w:val="28"/>
                <w:szCs w:val="28"/>
              </w:rPr>
              <w:t>табады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Қалыптастырушы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топ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бірін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бағалайды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Мәтін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ішінен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1876">
              <w:rPr>
                <w:rFonts w:ascii="Times New Roman" w:hAnsi="Times New Roman"/>
                <w:sz w:val="28"/>
                <w:szCs w:val="28"/>
              </w:rPr>
              <w:t>3-4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белгіні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ғана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береді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A1876">
              <w:rPr>
                <w:rFonts w:ascii="Times New Roman" w:hAnsi="Times New Roman"/>
                <w:sz w:val="28"/>
                <w:szCs w:val="28"/>
              </w:rPr>
              <w:t>5-7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белгіні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2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арқылы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бағалайды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A1876">
              <w:rPr>
                <w:rFonts w:ascii="Times New Roman" w:hAnsi="Times New Roman"/>
                <w:sz w:val="28"/>
                <w:szCs w:val="28"/>
              </w:rPr>
              <w:t>8-10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белгілерді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арқылы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бағалайды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603E2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3-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. Жеке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2A1876">
              <w:rPr>
                <w:rFonts w:ascii="Times New Roman" w:hAnsi="Times New Roman"/>
                <w:b/>
                <w:sz w:val="28"/>
                <w:szCs w:val="28"/>
              </w:rPr>
              <w:t>Жедел</w:t>
            </w:r>
            <w:proofErr w:type="spellEnd"/>
            <w:r w:rsidR="002A1876">
              <w:rPr>
                <w:rFonts w:ascii="Times New Roman" w:hAnsi="Times New Roman"/>
                <w:b/>
                <w:sz w:val="28"/>
                <w:szCs w:val="28"/>
              </w:rPr>
              <w:t xml:space="preserve"> диктант</w:t>
            </w: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Саралау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жеке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орындалады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8C55E0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Айналайын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Ақжайық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өтер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?!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Еңсесі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орда,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Еңкейе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?!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Қара</w:t>
            </w:r>
            <w:proofErr w:type="spellEnd"/>
            <w:r w:rsidR="00F60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603E2">
              <w:rPr>
                <w:rFonts w:ascii="Times New Roman" w:hAnsi="Times New Roman"/>
                <w:sz w:val="28"/>
                <w:szCs w:val="28"/>
              </w:rPr>
              <w:t>бұлан</w:t>
            </w:r>
            <w:proofErr w:type="spellEnd"/>
            <w:r w:rsidR="00F60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603E2">
              <w:rPr>
                <w:rFonts w:ascii="Times New Roman" w:hAnsi="Times New Roman"/>
                <w:sz w:val="28"/>
                <w:szCs w:val="28"/>
              </w:rPr>
              <w:t>терісін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Етік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қылар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?!</w:t>
            </w:r>
          </w:p>
          <w:p w:rsidR="002A1876" w:rsidRDefault="002A1876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Күдеріден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тағып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03E2" w:rsidRDefault="00AE516E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Кіреуке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?!</w:t>
            </w:r>
          </w:p>
          <w:p w:rsidR="00AE516E" w:rsidRDefault="00AE516E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516E" w:rsidRPr="00AE516E" w:rsidRDefault="00AE516E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Дескриптор: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Өлеңді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мұқият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тыңдайды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Қажеті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тыныс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белгілерді</w:t>
            </w:r>
            <w:proofErr w:type="spellEnd"/>
            <w:r w:rsidR="002A1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1876">
              <w:rPr>
                <w:rFonts w:ascii="Times New Roman" w:hAnsi="Times New Roman"/>
                <w:sz w:val="28"/>
                <w:szCs w:val="28"/>
              </w:rPr>
              <w:t>қояды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C55E0" w:rsidRPr="008C55E0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Диктантты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қатесіз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жазады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Қалыптастырушы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Асыл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оқушы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өздерін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бағалайды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Маржан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мен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тапсырманы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орындауға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мүлде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үлгермедім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Жақұт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мен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сыныптасымның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көмегімен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орындай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алдым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– мен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барлық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тапсырманы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толық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орындадым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F603E2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Түртіп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алу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Pr="008C55E0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noProof/>
                <w:lang w:eastAsia="kk-KZ"/>
              </w:rPr>
            </w:pPr>
            <w:r w:rsidRPr="008C55E0">
              <w:rPr>
                <w:noProof/>
                <w:lang w:eastAsia="kk-KZ"/>
              </w:rPr>
              <w:lastRenderedPageBreak/>
              <w:drawing>
                <wp:inline distT="0" distB="0" distL="0" distR="0" wp14:anchorId="63DF775C" wp14:editId="2C604ECF">
                  <wp:extent cx="465827" cy="665480"/>
                  <wp:effectExtent l="0" t="0" r="0" b="1270"/>
                  <wp:docPr id="2" name="Рисунок 7" descr="Screenshot_2019-07-18-20-06-55-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Screenshot_2019-07-18-20-06-55-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t="3163" r="-1112" b="59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519" cy="667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noProof/>
                <w:lang w:eastAsia="kk-KZ"/>
              </w:rPr>
              <w:drawing>
                <wp:inline distT="0" distB="0" distL="0" distR="0" wp14:anchorId="0EF2FA83" wp14:editId="0595A14C">
                  <wp:extent cx="353683" cy="694690"/>
                  <wp:effectExtent l="0" t="0" r="8890" b="0"/>
                  <wp:docPr id="3" name="Рисунок 3" descr="Screenshot_2019-07-18-20-08-40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Screenshot_2019-07-18-20-08-40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04" r="-555" b="48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98" cy="69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noProof/>
                <w:lang w:eastAsia="kk-KZ"/>
              </w:rPr>
              <w:t xml:space="preserve">    </w:t>
            </w:r>
            <w:r w:rsidRPr="008C55E0">
              <w:rPr>
                <w:noProof/>
                <w:lang w:eastAsia="kk-KZ"/>
              </w:rPr>
              <w:drawing>
                <wp:inline distT="0" distB="0" distL="0" distR="0" wp14:anchorId="1A813142" wp14:editId="5B5B801C">
                  <wp:extent cx="284672" cy="673100"/>
                  <wp:effectExtent l="0" t="0" r="1270" b="0"/>
                  <wp:docPr id="4" name="Рисунок 9" descr="Screenshot_2019-07-18-20-09-09-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Screenshot_2019-07-18-20-09-09-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9" t="7507" r="10428" b="54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19" cy="675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noProof/>
                <w:lang w:eastAsia="kk-KZ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05D0" w:rsidRDefault="00CA05D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05D0" w:rsidRPr="008C55E0" w:rsidRDefault="00CA05D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="00CA05D0">
              <w:rPr>
                <w:rFonts w:ascii="Times New Roman" w:hAnsi="Times New Roman"/>
                <w:b/>
                <w:sz w:val="28"/>
                <w:szCs w:val="28"/>
              </w:rPr>
              <w:t>Зымыран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»   </w:t>
            </w:r>
            <w:proofErr w:type="spellStart"/>
            <w:proofErr w:type="gram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әдіс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тәсілі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</w:pPr>
          </w:p>
          <w:p w:rsidR="008C55E0" w:rsidRPr="008C55E0" w:rsidRDefault="008C55E0" w:rsidP="008C55E0">
            <w:pPr>
              <w:rPr>
                <w:noProof/>
                <w:lang w:eastAsia="kk-KZ"/>
              </w:rPr>
            </w:pPr>
            <w:r w:rsidRPr="008C55E0">
              <w:rPr>
                <w:noProof/>
                <w:lang w:eastAsia="kk-KZ"/>
              </w:rPr>
              <w:drawing>
                <wp:inline distT="0" distB="0" distL="0" distR="0" wp14:anchorId="0F2B075B" wp14:editId="1B31D661">
                  <wp:extent cx="439420" cy="490379"/>
                  <wp:effectExtent l="0" t="0" r="0" b="5080"/>
                  <wp:docPr id="6" name="Рисунок 18" descr="Screenshot_2019-07-18-20-08-40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Screenshot_2019-07-18-20-08-40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04" r="-555" b="48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47" cy="49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noProof/>
                <w:lang w:eastAsia="kk-KZ"/>
              </w:rPr>
              <w:drawing>
                <wp:inline distT="0" distB="0" distL="0" distR="0" wp14:anchorId="00C5E283" wp14:editId="38458F0C">
                  <wp:extent cx="361848" cy="510816"/>
                  <wp:effectExtent l="0" t="0" r="635" b="3810"/>
                  <wp:docPr id="7" name="Рисунок 19" descr="Screenshot_2019-07-18-20-06-55-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Screenshot_2019-07-18-20-06-55-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t="3163" r="-1112" b="59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2" cy="52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noProof/>
                <w:lang w:eastAsia="kk-KZ"/>
              </w:rPr>
              <w:t xml:space="preserve">   </w:t>
            </w:r>
            <w:r w:rsidRPr="008C55E0">
              <w:rPr>
                <w:noProof/>
                <w:lang w:eastAsia="kk-KZ"/>
              </w:rPr>
              <w:drawing>
                <wp:inline distT="0" distB="0" distL="0" distR="0" wp14:anchorId="428F74C3" wp14:editId="1AE6CECF">
                  <wp:extent cx="361950" cy="456356"/>
                  <wp:effectExtent l="0" t="0" r="0" b="1270"/>
                  <wp:docPr id="8" name="Рисунок 20" descr="Screenshot_2019-07-18-20-09-09-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Screenshot_2019-07-18-20-09-09-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9" t="7507" r="10428" b="54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4" cy="47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Гауһар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тас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Pr="008C55E0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03E2" w:rsidRPr="008C55E0" w:rsidRDefault="00F603E2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eastAsia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lastRenderedPageBreak/>
              <w:t xml:space="preserve"> </w:t>
            </w:r>
            <w:r w:rsidRPr="008C55E0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6D08C960" wp14:editId="1395DFFC">
                  <wp:extent cx="353683" cy="607060"/>
                  <wp:effectExtent l="0" t="0" r="8890" b="2540"/>
                  <wp:docPr id="10" name="Рисунок 14" descr="Screenshot_2019-07-24-08-40-42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Screenshot_2019-07-24-08-40-42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16" t="16438" r="75777" b="76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71" cy="61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rFonts w:ascii="Times New Roman" w:eastAsia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noProof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eastAsia="kk-KZ"/>
              </w:rPr>
              <w:drawing>
                <wp:inline distT="0" distB="0" distL="0" distR="0" wp14:anchorId="05224A8F" wp14:editId="0959FB4F">
                  <wp:extent cx="344601" cy="602567"/>
                  <wp:effectExtent l="0" t="0" r="0" b="7620"/>
                  <wp:docPr id="11" name="Рисунок 15" descr="Screenshot_2019-07-24-08-45-31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Screenshot_2019-07-24-08-45-31-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62" t="13911" r="24881" b="63214"/>
                          <a:stretch/>
                        </pic:blipFill>
                        <pic:spPr bwMode="auto">
                          <a:xfrm>
                            <a:off x="0" y="0"/>
                            <a:ext cx="352552" cy="61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603E2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t xml:space="preserve">  </w:t>
            </w:r>
            <w:r w:rsidRPr="008C55E0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t xml:space="preserve"> </w:t>
            </w:r>
            <w:r w:rsidRPr="008C55E0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drawing>
                <wp:inline distT="0" distB="0" distL="0" distR="0" wp14:anchorId="0F930BF8" wp14:editId="487DA0F2">
                  <wp:extent cx="284386" cy="611145"/>
                  <wp:effectExtent l="0" t="0" r="1905" b="0"/>
                  <wp:docPr id="12" name="Рисунок 16" descr="Screenshot_2019-07-18-20-08-40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Screenshot_2019-07-18-20-08-40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" t="13091" b="4764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514" cy="641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5E0" w:rsidRPr="008C55E0" w:rsidRDefault="008C55E0" w:rsidP="00F603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Асыл</w:t>
            </w:r>
            <w:proofErr w:type="spell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тас</w:t>
            </w:r>
            <w:proofErr w:type="spellEnd"/>
            <w:proofErr w:type="gramEnd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F603E2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8C55E0">
              <w:rPr>
                <w:rFonts w:ascii="Times New Roman" w:hAnsi="Times New Roman"/>
                <w:b/>
                <w:sz w:val="24"/>
                <w:szCs w:val="24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5E0" w:rsidRPr="008C55E0" w:rsidTr="008C55E0">
        <w:trPr>
          <w:trHeight w:val="514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соңы</w:t>
            </w:r>
            <w:proofErr w:type="spellEnd"/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/8мин/</w:t>
            </w:r>
          </w:p>
        </w:tc>
        <w:tc>
          <w:tcPr>
            <w:tcW w:w="5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55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КЕРІ БАЙЛАНЫС:  </w:t>
            </w:r>
          </w:p>
          <w:p w:rsidR="008C55E0" w:rsidRPr="008C55E0" w:rsidRDefault="008C55E0" w:rsidP="008C55E0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55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Саяхатқа</w:t>
            </w:r>
            <w:proofErr w:type="spellEnd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шығайық</w:t>
            </w:r>
            <w:proofErr w:type="spellEnd"/>
            <w:r w:rsidRPr="008C55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spacing w:line="254" w:lineRule="auto"/>
              <w:ind w:right="862"/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603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Саяхатқа</w:t>
            </w:r>
            <w:proofErr w:type="spellEnd"/>
            <w:r w:rsidR="00F603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03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шығайық</w:t>
            </w:r>
            <w:proofErr w:type="spellEnd"/>
            <w:r w:rsidRPr="008C55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әдісін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пайдалана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оқушылар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бүгінгі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мақсатына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толықтай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жеткен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жетпегендігін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білу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мақсатында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</w:rPr>
              <w:t>оқушыларға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сабақты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толығымен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түсіндім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толығымен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алмадым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мүлде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түсінбедім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дайын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парақша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үлестіріледі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Сабақты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толығымен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түсіндім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жерге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бойы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өткен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өзіне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алған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құнды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ақпарат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жазады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сабақты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толығымен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алмадым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жерге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бойы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өткен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ақпаратты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ашып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жазады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сабақты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мүлде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алмадым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, 1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ақпарат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бар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немесе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жоқ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жерге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бала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түсінгенін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жазуы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мүмкін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Толтырған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парақшаларын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чемоданның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суретіне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жапсырады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C55E0" w:rsidRPr="008C55E0" w:rsidRDefault="008C55E0" w:rsidP="008C55E0">
            <w:pPr>
              <w:ind w:right="862"/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ind w:right="8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Үйге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тапсырма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7E7CD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7E7CD4">
              <w:rPr>
                <w:rFonts w:ascii="Times New Roman" w:hAnsi="Times New Roman"/>
                <w:sz w:val="28"/>
                <w:szCs w:val="28"/>
              </w:rPr>
              <w:t xml:space="preserve">ХХІ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ғасыр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– туризм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ғасыры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тақырыбына</w:t>
            </w:r>
            <w:proofErr w:type="spellEnd"/>
            <w:r w:rsidR="007E7CD4">
              <w:rPr>
                <w:rFonts w:ascii="Times New Roman" w:hAnsi="Times New Roman"/>
                <w:sz w:val="28"/>
                <w:szCs w:val="28"/>
              </w:rPr>
              <w:t xml:space="preserve"> эссе </w:t>
            </w:r>
            <w:proofErr w:type="spellStart"/>
            <w:r w:rsidR="007E7CD4">
              <w:rPr>
                <w:rFonts w:ascii="Times New Roman" w:hAnsi="Times New Roman"/>
                <w:sz w:val="28"/>
                <w:szCs w:val="28"/>
              </w:rPr>
              <w:t>жазу</w:t>
            </w:r>
            <w:proofErr w:type="spellEnd"/>
          </w:p>
          <w:p w:rsidR="008C55E0" w:rsidRPr="008C55E0" w:rsidRDefault="008C55E0" w:rsidP="008C55E0">
            <w:pPr>
              <w:ind w:right="862"/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ind w:right="862"/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ind w:right="86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Саяхатқа</w:t>
            </w:r>
            <w:proofErr w:type="spellEnd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F603E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шығайық</w:t>
            </w:r>
            <w:proofErr w:type="spell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»   </w:t>
            </w:r>
            <w:proofErr w:type="gramEnd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proofErr w:type="spellStart"/>
            <w:r w:rsidRPr="008C55E0">
              <w:rPr>
                <w:rFonts w:ascii="Times New Roman" w:hAnsi="Times New Roman"/>
                <w:b/>
                <w:sz w:val="28"/>
                <w:szCs w:val="28"/>
              </w:rPr>
              <w:t>әдісі</w:t>
            </w:r>
            <w:proofErr w:type="spellEnd"/>
          </w:p>
          <w:p w:rsidR="008C55E0" w:rsidRPr="008C55E0" w:rsidRDefault="008C55E0" w:rsidP="008C55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r w:rsidRPr="008C55E0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t xml:space="preserve">            </w:t>
            </w:r>
            <w:r w:rsidR="007E7CD4" w:rsidRPr="007E7CD4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>
                  <wp:extent cx="1291582" cy="1250831"/>
                  <wp:effectExtent l="0" t="0" r="4445" b="6985"/>
                  <wp:docPr id="15" name="Рисунок 15" descr="C:\Users\пк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336" cy="125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E0">
              <w:rPr>
                <w:rFonts w:ascii="Times New Roman" w:hAnsi="Times New Roman"/>
                <w:noProof/>
                <w:sz w:val="28"/>
                <w:szCs w:val="28"/>
                <w:lang w:eastAsia="kk-KZ"/>
              </w:rPr>
              <w:t xml:space="preserve">             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5E0" w:rsidRPr="008C55E0" w:rsidTr="008C55E0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C55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Қосымша</w:t>
            </w:r>
            <w:proofErr w:type="spellEnd"/>
            <w:r w:rsidRPr="008C55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ақпарат</w:t>
            </w:r>
            <w:proofErr w:type="spellEnd"/>
          </w:p>
        </w:tc>
      </w:tr>
      <w:tr w:rsidR="008C55E0" w:rsidRPr="008C55E0" w:rsidTr="008C55E0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lastRenderedPageBreak/>
              <w:t>Саралау – оқушыға мейлінше қолдау көрсетуді қалай жоспарлайсыз?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7" w:right="586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Қабілетті оқушыға тапсырманы қалай түрлендіресіз?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7" w:right="586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№3 тапсырманы саралау тапсырмасы ретінде қолдандым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Бағалау – оқушы білімін тексеруді қалай жоспарлайсыз?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1. «Түртіп алу» әдісі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2. «</w:t>
            </w:r>
            <w:r w:rsidR="00AE516E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Зымыран</w:t>
            </w: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»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3. «</w:t>
            </w:r>
            <w:r w:rsidR="00AE516E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Жылдам диктант</w:t>
            </w: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»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Қалыптастырушы бағалау: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1. «Гауһар тас»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2. «Асыл тас»</w:t>
            </w: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2" w:line="276" w:lineRule="exact"/>
              <w:ind w:left="104" w:right="38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Денсаулық және қауіпсіздік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2" w:line="276" w:lineRule="exact"/>
              <w:ind w:left="104" w:right="38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Өмір қауіпсіздігін сақтау</w:t>
            </w:r>
          </w:p>
        </w:tc>
      </w:tr>
      <w:tr w:rsidR="008C55E0" w:rsidRPr="008C55E0" w:rsidTr="008C55E0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56"/>
              <w:ind w:left="107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Рефлексия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50"/>
              <w:ind w:left="107" w:right="177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val="kk-KZ" w:bidi="kk-KZ"/>
              </w:rPr>
              <w:t>Сабақ</w:t>
            </w:r>
            <w:r w:rsidRPr="008C55E0">
              <w:rPr>
                <w:rFonts w:ascii="Times New Roman" w:eastAsia="Times New Roman" w:hAnsi="Times New Roman"/>
                <w:i/>
                <w:spacing w:val="-18"/>
                <w:w w:val="95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val="kk-KZ" w:bidi="kk-KZ"/>
              </w:rPr>
              <w:t>мақсаттары</w:t>
            </w:r>
            <w:r w:rsidRPr="008C55E0">
              <w:rPr>
                <w:rFonts w:ascii="Times New Roman" w:eastAsia="Times New Roman" w:hAnsi="Times New Roman"/>
                <w:i/>
                <w:spacing w:val="-20"/>
                <w:w w:val="95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w w:val="95"/>
                <w:sz w:val="28"/>
                <w:szCs w:val="28"/>
                <w:lang w:val="kk-KZ" w:bidi="kk-KZ"/>
              </w:rPr>
              <w:t>/</w:t>
            </w:r>
            <w:r w:rsidRPr="008C55E0">
              <w:rPr>
                <w:rFonts w:ascii="Times New Roman" w:eastAsia="Times New Roman" w:hAnsi="Times New Roman"/>
                <w:spacing w:val="-18"/>
                <w:w w:val="95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pacing w:val="-4"/>
                <w:w w:val="95"/>
                <w:sz w:val="28"/>
                <w:szCs w:val="28"/>
                <w:lang w:val="kk-KZ" w:bidi="kk-KZ"/>
              </w:rPr>
              <w:t xml:space="preserve">оқу </w:t>
            </w:r>
            <w:r w:rsidRPr="008C55E0">
              <w:rPr>
                <w:rFonts w:ascii="Times New Roman" w:eastAsia="Times New Roman" w:hAnsi="Times New Roman"/>
                <w:i/>
                <w:spacing w:val="-1"/>
                <w:w w:val="90"/>
                <w:sz w:val="28"/>
                <w:szCs w:val="28"/>
                <w:lang w:val="kk-KZ" w:bidi="kk-KZ"/>
              </w:rPr>
              <w:t xml:space="preserve">мақсаттары </w:t>
            </w:r>
            <w:r w:rsidRPr="008C55E0">
              <w:rPr>
                <w:rFonts w:ascii="Times New Roman" w:eastAsia="Times New Roman" w:hAnsi="Times New Roman"/>
                <w:i/>
                <w:w w:val="90"/>
                <w:sz w:val="28"/>
                <w:szCs w:val="28"/>
                <w:lang w:val="kk-KZ" w:bidi="kk-KZ"/>
              </w:rPr>
              <w:t xml:space="preserve">қолжетімді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ма</w:t>
            </w: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21"/>
              <w:ind w:left="107" w:right="575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i/>
                <w:w w:val="105"/>
                <w:sz w:val="28"/>
                <w:szCs w:val="28"/>
                <w:lang w:val="kk-KZ" w:bidi="kk-KZ"/>
              </w:rPr>
              <w:t>Оқушылар бүгін</w:t>
            </w:r>
            <w:r w:rsidRPr="008C55E0">
              <w:rPr>
                <w:rFonts w:ascii="Times New Roman" w:eastAsia="Times New Roman" w:hAnsi="Times New Roman"/>
                <w:i/>
                <w:spacing w:val="-52"/>
                <w:w w:val="105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pacing w:val="-7"/>
                <w:w w:val="105"/>
                <w:sz w:val="28"/>
                <w:szCs w:val="28"/>
                <w:lang w:val="kk-KZ" w:bidi="kk-KZ"/>
              </w:rPr>
              <w:t xml:space="preserve">не </w:t>
            </w:r>
            <w:r w:rsidRPr="008C55E0">
              <w:rPr>
                <w:rFonts w:ascii="Times New Roman" w:eastAsia="Times New Roman" w:hAnsi="Times New Roman"/>
                <w:i/>
                <w:w w:val="105"/>
                <w:sz w:val="28"/>
                <w:szCs w:val="28"/>
                <w:lang w:val="kk-KZ" w:bidi="kk-KZ"/>
              </w:rPr>
              <w:t>үйренді</w:t>
            </w:r>
            <w:r w:rsidRPr="008C55E0">
              <w:rPr>
                <w:rFonts w:ascii="Times New Roman" w:eastAsia="Times New Roman" w:hAnsi="Times New Roman"/>
                <w:w w:val="105"/>
                <w:sz w:val="28"/>
                <w:szCs w:val="28"/>
                <w:lang w:val="kk-KZ" w:bidi="kk-KZ"/>
              </w:rPr>
              <w:t>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20"/>
              <w:ind w:left="107" w:right="842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val="kk-KZ" w:bidi="kk-KZ"/>
              </w:rPr>
              <w:t xml:space="preserve">Сабақтағы ахуал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қандай болды</w:t>
            </w: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31" w:line="235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</w:pP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Жоспарланған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саралау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жақсы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іске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асты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ма</w:t>
            </w:r>
            <w:proofErr w:type="spellEnd"/>
            <w:r w:rsidRPr="008C55E0"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  <w:t>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12"/>
              <w:ind w:left="107"/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</w:pPr>
            <w:proofErr w:type="spellStart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>Уақыт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>есебінен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>ауытқу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w w:val="95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болды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ма</w:t>
            </w:r>
            <w:proofErr w:type="spellEnd"/>
            <w:r w:rsidRPr="008C55E0"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  <w:t>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20" w:line="270" w:lineRule="atLeast"/>
              <w:ind w:left="107" w:right="575"/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</w:pP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Жоспарға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қандай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өзгеріс</w:t>
            </w:r>
            <w:proofErr w:type="spellEnd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bidi="kk-KZ"/>
              </w:rPr>
              <w:t>енгізілді</w:t>
            </w:r>
            <w:proofErr w:type="spellEnd"/>
            <w:r w:rsidRPr="008C55E0"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  <w:t>?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bidi="kk-KZ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Өткізген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сабақ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туралы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ойлану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үшін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төмендегі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орынды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пайдаланыңыз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.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Сол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жақтағы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сіздің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сабағыңызға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қатысты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сұрақтарға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жауап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 xml:space="preserve"> </w:t>
            </w:r>
            <w:proofErr w:type="spellStart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беріңіз</w:t>
            </w:r>
            <w:proofErr w:type="spellEnd"/>
            <w:r w:rsidRPr="008C55E0">
              <w:rPr>
                <w:rFonts w:ascii="Times New Roman" w:hAnsi="Times New Roman"/>
                <w:sz w:val="28"/>
                <w:szCs w:val="28"/>
                <w:lang w:bidi="kk-KZ"/>
              </w:rPr>
              <w:t>.</w:t>
            </w:r>
          </w:p>
        </w:tc>
      </w:tr>
      <w:tr w:rsidR="008C55E0" w:rsidRPr="008C55E0" w:rsidTr="008C55E0"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5E0" w:rsidRPr="008C55E0" w:rsidRDefault="008C55E0" w:rsidP="008C55E0">
            <w:pPr>
              <w:rPr>
                <w:rFonts w:ascii="Times New Roman" w:eastAsia="Times New Roman" w:hAnsi="Times New Roman"/>
                <w:sz w:val="28"/>
                <w:szCs w:val="28"/>
                <w:lang w:bidi="kk-KZ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5E0" w:rsidRPr="008C55E0" w:rsidTr="008C55E0">
        <w:trPr>
          <w:trHeight w:val="412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5E0" w:rsidRPr="008C55E0" w:rsidRDefault="008C55E0" w:rsidP="008C55E0">
            <w:pPr>
              <w:widowControl w:val="0"/>
              <w:autoSpaceDE w:val="0"/>
              <w:autoSpaceDN w:val="0"/>
              <w:ind w:left="220"/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b/>
                <w:sz w:val="28"/>
                <w:szCs w:val="28"/>
                <w:lang w:val="kk-KZ" w:bidi="kk-KZ"/>
              </w:rPr>
              <w:t>Ең жақсы өткен екі нәрсе (оқыту мен оқуға қатысты)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65"/>
              <w:ind w:left="22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1: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22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2: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220" w:right="1124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Қандай</w:t>
            </w:r>
            <w:r w:rsidRPr="008C55E0">
              <w:rPr>
                <w:rFonts w:ascii="Times New Roman" w:eastAsia="Times New Roman" w:hAnsi="Times New Roman"/>
                <w:i/>
                <w:spacing w:val="-31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екі</w:t>
            </w:r>
            <w:r w:rsidRPr="008C55E0">
              <w:rPr>
                <w:rFonts w:ascii="Times New Roman" w:eastAsia="Times New Roman" w:hAnsi="Times New Roman"/>
                <w:i/>
                <w:spacing w:val="-32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нəрсе</w:t>
            </w:r>
            <w:r w:rsidRPr="008C55E0">
              <w:rPr>
                <w:rFonts w:ascii="Times New Roman" w:eastAsia="Times New Roman" w:hAnsi="Times New Roman"/>
                <w:i/>
                <w:spacing w:val="-32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немесе</w:t>
            </w:r>
            <w:r w:rsidRPr="008C55E0">
              <w:rPr>
                <w:rFonts w:ascii="Times New Roman" w:eastAsia="Times New Roman" w:hAnsi="Times New Roman"/>
                <w:i/>
                <w:spacing w:val="-32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тапсырма</w:t>
            </w:r>
            <w:r w:rsidRPr="008C55E0">
              <w:rPr>
                <w:rFonts w:ascii="Times New Roman" w:eastAsia="Times New Roman" w:hAnsi="Times New Roman"/>
                <w:i/>
                <w:spacing w:val="-31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сабақтың</w:t>
            </w:r>
            <w:r w:rsidRPr="008C55E0">
              <w:rPr>
                <w:rFonts w:ascii="Times New Roman" w:eastAsia="Times New Roman" w:hAnsi="Times New Roman"/>
                <w:i/>
                <w:spacing w:val="-31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бұдан</w:t>
            </w:r>
            <w:r w:rsidRPr="008C55E0">
              <w:rPr>
                <w:rFonts w:ascii="Times New Roman" w:eastAsia="Times New Roman" w:hAnsi="Times New Roman"/>
                <w:i/>
                <w:spacing w:val="-31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да</w:t>
            </w:r>
            <w:r w:rsidRPr="008C55E0">
              <w:rPr>
                <w:rFonts w:ascii="Times New Roman" w:eastAsia="Times New Roman" w:hAnsi="Times New Roman"/>
                <w:i/>
                <w:spacing w:val="-32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жақсы</w:t>
            </w:r>
            <w:r w:rsidRPr="008C55E0">
              <w:rPr>
                <w:rFonts w:ascii="Times New Roman" w:eastAsia="Times New Roman" w:hAnsi="Times New Roman"/>
                <w:i/>
                <w:spacing w:val="-31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өтуіне</w:t>
            </w:r>
            <w:r w:rsidRPr="008C55E0">
              <w:rPr>
                <w:rFonts w:ascii="Times New Roman" w:eastAsia="Times New Roman" w:hAnsi="Times New Roman"/>
                <w:i/>
                <w:spacing w:val="-32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ықпалын тигізер еді (оқыту мен оқуға</w:t>
            </w:r>
            <w:r w:rsidRPr="008C55E0">
              <w:rPr>
                <w:rFonts w:ascii="Times New Roman" w:eastAsia="Times New Roman" w:hAnsi="Times New Roman"/>
                <w:i/>
                <w:spacing w:val="-27"/>
                <w:sz w:val="28"/>
                <w:szCs w:val="28"/>
                <w:lang w:val="kk-KZ" w:bidi="kk-KZ"/>
              </w:rPr>
              <w:t xml:space="preserve"> </w:t>
            </w:r>
            <w:r w:rsidRPr="008C55E0">
              <w:rPr>
                <w:rFonts w:ascii="Times New Roman" w:eastAsia="Times New Roman" w:hAnsi="Times New Roman"/>
                <w:i/>
                <w:sz w:val="28"/>
                <w:szCs w:val="28"/>
                <w:lang w:val="kk-KZ" w:bidi="kk-KZ"/>
              </w:rPr>
              <w:t>қатысты</w:t>
            </w: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)?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 xml:space="preserve">   1:</w:t>
            </w: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</w:p>
          <w:p w:rsidR="008C55E0" w:rsidRPr="008C55E0" w:rsidRDefault="008C55E0" w:rsidP="008C55E0">
            <w:pPr>
              <w:widowControl w:val="0"/>
              <w:autoSpaceDE w:val="0"/>
              <w:autoSpaceDN w:val="0"/>
              <w:ind w:left="220"/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</w:pPr>
            <w:r w:rsidRPr="008C55E0">
              <w:rPr>
                <w:rFonts w:ascii="Times New Roman" w:eastAsia="Times New Roman" w:hAnsi="Times New Roman"/>
                <w:sz w:val="28"/>
                <w:szCs w:val="28"/>
                <w:lang w:val="kk-KZ" w:bidi="kk-KZ"/>
              </w:rPr>
              <w:t>2: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Осы</w:t>
            </w:r>
            <w:r w:rsidRPr="008C55E0">
              <w:rPr>
                <w:rFonts w:ascii="Times New Roman" w:hAnsi="Times New Roman"/>
                <w:i/>
                <w:spacing w:val="-21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сабақтың</w:t>
            </w:r>
            <w:r w:rsidRPr="008C55E0">
              <w:rPr>
                <w:rFonts w:ascii="Times New Roman" w:hAnsi="Times New Roman"/>
                <w:i/>
                <w:spacing w:val="-20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барысында</w:t>
            </w:r>
            <w:r w:rsidRPr="008C55E0">
              <w:rPr>
                <w:rFonts w:ascii="Times New Roman" w:hAnsi="Times New Roman"/>
                <w:i/>
                <w:spacing w:val="-20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барлық</w:t>
            </w:r>
            <w:r w:rsidRPr="008C55E0">
              <w:rPr>
                <w:rFonts w:ascii="Times New Roman" w:hAnsi="Times New Roman"/>
                <w:i/>
                <w:spacing w:val="-19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сынып</w:t>
            </w:r>
            <w:r w:rsidRPr="008C55E0">
              <w:rPr>
                <w:rFonts w:ascii="Times New Roman" w:hAnsi="Times New Roman"/>
                <w:i/>
                <w:spacing w:val="-19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немесе</w:t>
            </w:r>
            <w:r w:rsidRPr="008C55E0">
              <w:rPr>
                <w:rFonts w:ascii="Times New Roman" w:hAnsi="Times New Roman"/>
                <w:i/>
                <w:spacing w:val="-20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жекелеген</w:t>
            </w:r>
            <w:r w:rsidRPr="008C55E0">
              <w:rPr>
                <w:rFonts w:ascii="Times New Roman" w:hAnsi="Times New Roman"/>
                <w:i/>
                <w:spacing w:val="-19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</w:t>
            </w:r>
            <w:r w:rsidRPr="008C55E0">
              <w:rPr>
                <w:rFonts w:ascii="Times New Roman" w:hAnsi="Times New Roman"/>
                <w:i/>
                <w:spacing w:val="-22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жөнінде келесі</w:t>
            </w:r>
            <w:r w:rsidRPr="008C55E0">
              <w:rPr>
                <w:rFonts w:ascii="Times New Roman" w:hAnsi="Times New Roman"/>
                <w:i/>
                <w:spacing w:val="-7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сабағыма</w:t>
            </w:r>
            <w:r w:rsidRPr="008C55E0">
              <w:rPr>
                <w:rFonts w:ascii="Times New Roman" w:hAnsi="Times New Roman"/>
                <w:i/>
                <w:spacing w:val="-7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қажет</w:t>
            </w:r>
            <w:r w:rsidRPr="008C55E0">
              <w:rPr>
                <w:rFonts w:ascii="Times New Roman" w:hAnsi="Times New Roman"/>
                <w:i/>
                <w:spacing w:val="-8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болуы</w:t>
            </w:r>
            <w:r w:rsidRPr="008C55E0">
              <w:rPr>
                <w:rFonts w:ascii="Times New Roman" w:hAnsi="Times New Roman"/>
                <w:i/>
                <w:spacing w:val="-7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мүмкін</w:t>
            </w:r>
            <w:r w:rsidRPr="008C55E0">
              <w:rPr>
                <w:rFonts w:ascii="Times New Roman" w:hAnsi="Times New Roman"/>
                <w:i/>
                <w:spacing w:val="-8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қандай</w:t>
            </w:r>
            <w:r w:rsidRPr="008C55E0">
              <w:rPr>
                <w:rFonts w:ascii="Times New Roman" w:hAnsi="Times New Roman"/>
                <w:i/>
                <w:spacing w:val="-5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ақпарат</w:t>
            </w:r>
            <w:r w:rsidRPr="008C55E0">
              <w:rPr>
                <w:rFonts w:ascii="Times New Roman" w:hAnsi="Times New Roman"/>
                <w:i/>
                <w:spacing w:val="-6"/>
                <w:sz w:val="28"/>
                <w:szCs w:val="28"/>
                <w:lang w:val="kk-KZ"/>
              </w:rPr>
              <w:t xml:space="preserve"> </w:t>
            </w:r>
            <w:r w:rsidRPr="008C55E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білдім</w:t>
            </w:r>
            <w:r w:rsidRPr="008C55E0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55E0" w:rsidRPr="008C55E0" w:rsidRDefault="008C55E0" w:rsidP="008C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8C55E0" w:rsidRPr="008C55E0" w:rsidRDefault="008C55E0" w:rsidP="008C55E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55E0" w:rsidRPr="008C55E0" w:rsidRDefault="008C55E0" w:rsidP="008C55E0">
      <w:pPr>
        <w:spacing w:after="0" w:line="256" w:lineRule="auto"/>
        <w:rPr>
          <w:rFonts w:ascii="Calibri" w:eastAsia="Calibri" w:hAnsi="Calibri" w:cs="Times New Roman"/>
          <w:sz w:val="28"/>
          <w:szCs w:val="28"/>
        </w:rPr>
      </w:pPr>
    </w:p>
    <w:p w:rsidR="00FA494C" w:rsidRDefault="00FA494C"/>
    <w:sectPr w:rsidR="00FA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E0"/>
    <w:rsid w:val="000B311E"/>
    <w:rsid w:val="002218BD"/>
    <w:rsid w:val="002A1876"/>
    <w:rsid w:val="005C6DA4"/>
    <w:rsid w:val="00644A7F"/>
    <w:rsid w:val="007E7CD4"/>
    <w:rsid w:val="008C55E0"/>
    <w:rsid w:val="00A27164"/>
    <w:rsid w:val="00AE516E"/>
    <w:rsid w:val="00C33E95"/>
    <w:rsid w:val="00CA05D0"/>
    <w:rsid w:val="00EE7BA7"/>
    <w:rsid w:val="00F603E2"/>
    <w:rsid w:val="00FA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2BE77-B24C-41AF-B78A-DBA08856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5E0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2020-04-24T05:41:00Z</cp:lastPrinted>
  <dcterms:created xsi:type="dcterms:W3CDTF">2020-04-22T13:24:00Z</dcterms:created>
  <dcterms:modified xsi:type="dcterms:W3CDTF">2020-04-24T06:59:00Z</dcterms:modified>
</cp:coreProperties>
</file>