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6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078"/>
        <w:gridCol w:w="119"/>
        <w:gridCol w:w="3381"/>
        <w:gridCol w:w="324"/>
        <w:gridCol w:w="995"/>
        <w:gridCol w:w="1776"/>
      </w:tblGrid>
      <w:tr w:rsidR="005667F9" w:rsidRPr="00E67B7F" w:rsidTr="003E535F">
        <w:trPr>
          <w:cantSplit/>
          <w:trHeight w:val="473"/>
        </w:trPr>
        <w:tc>
          <w:tcPr>
            <w:tcW w:w="1962" w:type="pct"/>
            <w:gridSpan w:val="3"/>
          </w:tcPr>
          <w:p w:rsidR="00135E05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Ұ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жоспардың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тарауы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3.Физикалық география.</w:t>
            </w:r>
          </w:p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3.2.Атмосфера</w:t>
            </w:r>
          </w:p>
        </w:tc>
        <w:tc>
          <w:tcPr>
            <w:tcW w:w="3038" w:type="pct"/>
            <w:gridSpan w:val="4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135E05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Алматы облысы, Еңбекшіқазақ ауданы,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27F54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«Қорам орта мектебі» КММ</w:t>
            </w:r>
          </w:p>
        </w:tc>
      </w:tr>
      <w:tr w:rsidR="005667F9" w:rsidRPr="005C6465" w:rsidTr="003E535F">
        <w:trPr>
          <w:cantSplit/>
          <w:trHeight w:val="472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3038" w:type="pct"/>
            <w:gridSpan w:val="4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аты-жөні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ұқан Н.Б.</w:t>
            </w:r>
          </w:p>
        </w:tc>
      </w:tr>
      <w:tr w:rsidR="005667F9" w:rsidRPr="005C6465" w:rsidTr="003E535F">
        <w:trPr>
          <w:cantSplit/>
          <w:trHeight w:val="412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86" w:type="pct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Қатысқандар: </w:t>
            </w:r>
          </w:p>
        </w:tc>
        <w:tc>
          <w:tcPr>
            <w:tcW w:w="1452" w:type="pct"/>
            <w:gridSpan w:val="3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</w:p>
        </w:tc>
      </w:tr>
      <w:tr w:rsidR="005667F9" w:rsidRPr="005C6465" w:rsidTr="003E535F">
        <w:trPr>
          <w:cantSplit/>
          <w:trHeight w:val="412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3038" w:type="pct"/>
            <w:gridSpan w:val="4"/>
          </w:tcPr>
          <w:p w:rsidR="005667F9" w:rsidRPr="005C6465" w:rsidRDefault="005667F9" w:rsidP="00AB795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6465">
              <w:rPr>
                <w:rFonts w:ascii="Times New Roman" w:hAnsi="Times New Roman"/>
                <w:sz w:val="24"/>
                <w:szCs w:val="24"/>
                <w:lang w:val="ru-RU"/>
              </w:rPr>
              <w:t>Қазақстанның климаттық жағдайы</w:t>
            </w:r>
          </w:p>
        </w:tc>
      </w:tr>
      <w:tr w:rsidR="005667F9" w:rsidRPr="005C6465" w:rsidTr="003E535F">
        <w:trPr>
          <w:cantSplit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сабақта қол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 мақсаттары (оқу бағдарламасына сәйкес)</w:t>
            </w:r>
          </w:p>
        </w:tc>
        <w:tc>
          <w:tcPr>
            <w:tcW w:w="3038" w:type="pct"/>
            <w:gridSpan w:val="4"/>
          </w:tcPr>
          <w:p w:rsidR="005667F9" w:rsidRPr="005C6465" w:rsidRDefault="005667F9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9.3.2.2.Қазақстанның климаттық жағдайын </w:t>
            </w:r>
            <w:r w:rsidR="008207AE" w:rsidRPr="005C64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талдайды.</w:t>
            </w:r>
          </w:p>
          <w:p w:rsidR="00E62CFC" w:rsidRPr="005C6465" w:rsidRDefault="00E62CFC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67F9" w:rsidRPr="00E67B7F" w:rsidTr="003E535F">
        <w:trPr>
          <w:cantSplit/>
          <w:trHeight w:val="603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3038" w:type="pct"/>
            <w:gridSpan w:val="4"/>
          </w:tcPr>
          <w:p w:rsidR="005667F9" w:rsidRPr="005C6465" w:rsidRDefault="00E62CFC" w:rsidP="00AB79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E66733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66733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</w:t>
            </w:r>
            <w:r w:rsidR="00827F7A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климаттық жағдайын</w:t>
            </w:r>
            <w:r w:rsidR="00E66733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</w:t>
            </w:r>
            <w:r w:rsidR="00914FB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у;</w:t>
            </w:r>
          </w:p>
          <w:p w:rsidR="00E62CFC" w:rsidRPr="005C6465" w:rsidRDefault="00E62CFC" w:rsidP="00AB79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E66733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7F7A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1CC8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климаттық</w:t>
            </w:r>
            <w:r w:rsidR="00120508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 </w:t>
            </w:r>
            <w:r w:rsidR="00301CC8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F2EE4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ерекшеліктерін </w:t>
            </w:r>
            <w:r w:rsidR="00301CC8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14FB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  <w:r w:rsidR="008F2EE4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14FB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62CFC" w:rsidRPr="005C6465" w:rsidRDefault="00E62CFC" w:rsidP="00AB795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E66733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66733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температурасы мен жауын-шашын өзгерісін графикке түсі</w:t>
            </w:r>
            <w:r w:rsidR="00914FB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ру.</w:t>
            </w:r>
          </w:p>
        </w:tc>
      </w:tr>
      <w:tr w:rsidR="005667F9" w:rsidRPr="00E67B7F" w:rsidTr="003E535F">
        <w:trPr>
          <w:cantSplit/>
          <w:trHeight w:val="603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038" w:type="pct"/>
            <w:gridSpan w:val="4"/>
          </w:tcPr>
          <w:p w:rsidR="005667F9" w:rsidRPr="005C6465" w:rsidRDefault="00120508" w:rsidP="00120508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климаттық жағдайын сипаттайды;</w:t>
            </w:r>
          </w:p>
          <w:p w:rsidR="00120508" w:rsidRPr="005C6465" w:rsidRDefault="00120508" w:rsidP="00120508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климаттық жағдайының ерекшеліктерін  талдайды;</w:t>
            </w:r>
          </w:p>
          <w:p w:rsidR="00120508" w:rsidRPr="005C6465" w:rsidRDefault="00120508" w:rsidP="00120508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температурасы мен жауын-шашын өзгерісін графикке түсіреді;</w:t>
            </w:r>
          </w:p>
        </w:tc>
      </w:tr>
      <w:tr w:rsidR="005667F9" w:rsidRPr="005C6465" w:rsidTr="003E535F">
        <w:trPr>
          <w:cantSplit/>
          <w:trHeight w:val="603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мақсаттар</w:t>
            </w:r>
          </w:p>
          <w:p w:rsidR="005667F9" w:rsidRPr="005C6465" w:rsidRDefault="005667F9" w:rsidP="00AB795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pct"/>
            <w:gridSpan w:val="4"/>
          </w:tcPr>
          <w:p w:rsidR="00B91055" w:rsidRPr="005C6465" w:rsidRDefault="00B91055" w:rsidP="00135E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Тыңдалым:</w:t>
            </w:r>
            <w:r w:rsidR="00A91C48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пікірін тыңдайды.</w:t>
            </w:r>
          </w:p>
          <w:p w:rsidR="00B91055" w:rsidRPr="005C6465" w:rsidRDefault="00B91055" w:rsidP="00135E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Оқылым:</w:t>
            </w:r>
            <w:r w:rsidR="00D43E84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оқи отырып талдайды және салыстырады.</w:t>
            </w:r>
          </w:p>
          <w:p w:rsidR="00B91055" w:rsidRPr="005C6465" w:rsidRDefault="00D43E84" w:rsidP="00135E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Айтылым, жазылым: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5E05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лиматтық жағдай ерекшеліктерін сипаттай отырып, графикке түсіреді.</w:t>
            </w:r>
          </w:p>
          <w:p w:rsidR="00B91055" w:rsidRPr="005C6465" w:rsidRDefault="00B91055" w:rsidP="00135E0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лексика мен терминология: </w:t>
            </w:r>
            <w:r w:rsidR="00D43E84"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массалары, температура, атмос</w:t>
            </w:r>
            <w:r w:rsidR="00A91C48"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</w:t>
            </w:r>
            <w:r w:rsidR="00D43E84"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ралық циркуляция,</w:t>
            </w:r>
            <w:r w:rsidR="00D43E84" w:rsidRPr="005C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35E05"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ылғалдылық</w:t>
            </w:r>
          </w:p>
          <w:p w:rsidR="00B91055" w:rsidRPr="005C6465" w:rsidRDefault="00B91055" w:rsidP="00135E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Диалогқа/жазылымға қажетті тіркестер</w:t>
            </w:r>
            <w:r w:rsidR="00135E05" w:rsidRPr="005C6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5667F9" w:rsidRPr="005C6465" w:rsidRDefault="008B24DA" w:rsidP="00135E05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</w:t>
            </w:r>
            <w:r w:rsidR="008A73DD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климаты.... Қаңтардың орташа температурасы........Ауа қысымының тәуліктік </w:t>
            </w:r>
            <w:r w:rsidR="00D16CF1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өзгерісі..... байқалады. Жауын-шашынның орташа жылдық мөлшері.....</w:t>
            </w:r>
          </w:p>
        </w:tc>
      </w:tr>
      <w:tr w:rsidR="005667F9" w:rsidRPr="005C6465" w:rsidTr="003E535F">
        <w:trPr>
          <w:cantSplit/>
          <w:trHeight w:val="734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ға баулу</w:t>
            </w:r>
          </w:p>
          <w:p w:rsidR="005667F9" w:rsidRPr="005C6465" w:rsidRDefault="005667F9" w:rsidP="00F507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pct"/>
            <w:gridSpan w:val="4"/>
          </w:tcPr>
          <w:p w:rsidR="008207AE" w:rsidRPr="005C6465" w:rsidRDefault="008207AE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патриотизм және азаматтық, жауапкершілік</w:t>
            </w:r>
            <w:r w:rsidR="00F507D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,құрмет, </w:t>
            </w:r>
            <w:proofErr w:type="spellStart"/>
            <w:r w:rsidR="00F507D6" w:rsidRPr="005C6465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E62CFC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тымақтастық, ашықтық.</w:t>
            </w:r>
          </w:p>
        </w:tc>
      </w:tr>
      <w:tr w:rsidR="005667F9" w:rsidRPr="005C6465" w:rsidTr="003E535F">
        <w:trPr>
          <w:cantSplit/>
          <w:trHeight w:val="876"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038" w:type="pct"/>
            <w:gridSpan w:val="4"/>
          </w:tcPr>
          <w:p w:rsidR="008207AE" w:rsidRPr="005C6465" w:rsidRDefault="008207AE" w:rsidP="008207A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  <w:r w:rsidR="00F507D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-атмосфералық құбылыстарыдың өлшем бірліктері</w:t>
            </w:r>
          </w:p>
          <w:p w:rsidR="005667F9" w:rsidRPr="005C6465" w:rsidRDefault="00E66733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F507D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-температура, ылғалдылық көрсеткіштері</w:t>
            </w:r>
          </w:p>
        </w:tc>
      </w:tr>
      <w:tr w:rsidR="005667F9" w:rsidRPr="005C6465" w:rsidTr="003E535F">
        <w:trPr>
          <w:cantSplit/>
        </w:trPr>
        <w:tc>
          <w:tcPr>
            <w:tcW w:w="1962" w:type="pct"/>
            <w:gridSpan w:val="3"/>
          </w:tcPr>
          <w:p w:rsidR="005667F9" w:rsidRPr="005C6465" w:rsidRDefault="005667F9" w:rsidP="00AB795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5667F9" w:rsidRPr="005C6465" w:rsidRDefault="005667F9" w:rsidP="00AB795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pct"/>
            <w:gridSpan w:val="4"/>
          </w:tcPr>
          <w:p w:rsidR="005667F9" w:rsidRPr="005C6465" w:rsidRDefault="00F507D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9.3.2.1. Қазақстан климатын қалыптастырушы факторларды талдайды;</w:t>
            </w:r>
          </w:p>
        </w:tc>
      </w:tr>
      <w:tr w:rsidR="005667F9" w:rsidRPr="005C6465" w:rsidTr="003E535F">
        <w:trPr>
          <w:trHeight w:val="564"/>
        </w:trPr>
        <w:tc>
          <w:tcPr>
            <w:tcW w:w="5000" w:type="pct"/>
            <w:gridSpan w:val="7"/>
          </w:tcPr>
          <w:p w:rsidR="005667F9" w:rsidRPr="005C6465" w:rsidRDefault="005667F9" w:rsidP="00AB7957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</w:p>
        </w:tc>
      </w:tr>
      <w:tr w:rsidR="005667F9" w:rsidRPr="005C6465" w:rsidTr="003E535F">
        <w:trPr>
          <w:trHeight w:val="528"/>
        </w:trPr>
        <w:tc>
          <w:tcPr>
            <w:tcW w:w="931" w:type="pct"/>
          </w:tcPr>
          <w:p w:rsidR="005667F9" w:rsidRPr="005C6465" w:rsidRDefault="005667F9" w:rsidP="00AB79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3236" w:type="pct"/>
            <w:gridSpan w:val="5"/>
          </w:tcPr>
          <w:p w:rsidR="005667F9" w:rsidRPr="005C6465" w:rsidRDefault="005667F9" w:rsidP="00AB79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  <w:p w:rsidR="005667F9" w:rsidRPr="005C6465" w:rsidRDefault="005667F9" w:rsidP="00AB79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5667F9" w:rsidRPr="005C6465" w:rsidRDefault="005667F9" w:rsidP="00AB79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Дереккөздер,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5667F9" w:rsidRPr="005C6465" w:rsidTr="003E535F">
        <w:trPr>
          <w:trHeight w:val="1413"/>
        </w:trPr>
        <w:tc>
          <w:tcPr>
            <w:tcW w:w="931" w:type="pct"/>
          </w:tcPr>
          <w:p w:rsidR="005667F9" w:rsidRPr="005C6465" w:rsidRDefault="005667F9" w:rsidP="00AB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  <w:p w:rsidR="005667F9" w:rsidRPr="005C6465" w:rsidRDefault="005667F9" w:rsidP="00AB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pct"/>
            <w:gridSpan w:val="5"/>
          </w:tcPr>
          <w:p w:rsidR="005667F9" w:rsidRPr="005C6465" w:rsidRDefault="001E4A29" w:rsidP="00AB795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ұйымдастыру. Психологиялық ахуал қалыптастыру. «Шаттық шеңберін» құру.</w:t>
            </w:r>
          </w:p>
          <w:p w:rsidR="001E4A29" w:rsidRPr="005C6465" w:rsidRDefault="001E4A29" w:rsidP="00AB795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Топқа бөлу. «Алтын сандық»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жүзеге асады. Сандық ішінен зергерлік бұйым суреті бар қағаз кескіндерін таңдап, ұқсастығы арқылы топқа бөлінеді.</w:t>
            </w:r>
          </w:p>
          <w:p w:rsidR="001E4A29" w:rsidRPr="005C6465" w:rsidRDefault="001E4A29" w:rsidP="001E4A2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«Ыстық орындық»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1E4A29" w:rsidRPr="005C6465" w:rsidRDefault="00BB6634" w:rsidP="001E4A29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климатын қандай факторлар әсер етеді?</w:t>
            </w:r>
          </w:p>
          <w:p w:rsidR="00BB6634" w:rsidRPr="005C6465" w:rsidRDefault="00BB6634" w:rsidP="001E4A29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радиациясының түрлері мен маңызы</w:t>
            </w:r>
          </w:p>
          <w:p w:rsidR="00BB6634" w:rsidRPr="005C6465" w:rsidRDefault="00BB6634" w:rsidP="001E4A29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жер бедерінің климатқа әсері қандай?</w:t>
            </w:r>
          </w:p>
          <w:p w:rsidR="00BB6634" w:rsidRPr="005C6465" w:rsidRDefault="00BB6634" w:rsidP="00BB6634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жиынтық радиация мөлшері</w:t>
            </w:r>
          </w:p>
          <w:p w:rsidR="00BB6634" w:rsidRPr="005C6465" w:rsidRDefault="00C1077A" w:rsidP="00BB6634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климатқаәсер етуші факторлар?</w:t>
            </w:r>
          </w:p>
          <w:p w:rsidR="005C6465" w:rsidRPr="005C6465" w:rsidRDefault="005C6465" w:rsidP="005C6465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(ҚБ). Басбармақ»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BB6634" w:rsidRPr="00B77765" w:rsidRDefault="00B77765" w:rsidP="00BB663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ашу, мақсатты айқында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 «Суреттер сөйлейді» әдісі </w:t>
            </w:r>
            <w:r w:rsidRPr="00B77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жүзеге асырылады.</w:t>
            </w:r>
          </w:p>
          <w:p w:rsidR="007121E4" w:rsidRPr="005C6465" w:rsidRDefault="007121E4" w:rsidP="00BB663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5607" cy="845720"/>
                  <wp:effectExtent l="19050" t="0" r="0" b="0"/>
                  <wp:docPr id="4" name="Рисунок 4" descr="http://jagrafia.ucoz.kz/_ph/2/311802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agrafia.ucoz.kz/_ph/2/311802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25" cy="854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7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765">
              <w:rPr>
                <w:noProof/>
              </w:rPr>
              <w:drawing>
                <wp:inline distT="0" distB="0" distL="0" distR="0">
                  <wp:extent cx="1360472" cy="914400"/>
                  <wp:effectExtent l="19050" t="0" r="0" b="0"/>
                  <wp:docPr id="10" name="Рисунок 10" descr="http://rossija.info/wp-content/uploads/2016/03/chelyabinsk_zim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ossija.info/wp-content/uploads/2016/03/chelyabinsk_zim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783" cy="91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7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765">
              <w:rPr>
                <w:noProof/>
              </w:rPr>
              <w:drawing>
                <wp:inline distT="0" distB="0" distL="0" distR="0">
                  <wp:extent cx="991517" cy="914400"/>
                  <wp:effectExtent l="19050" t="0" r="0" b="0"/>
                  <wp:docPr id="9" name="Рисунок 13" descr="https://naked-science.ru/sites/default/files/field/image/170201-climate-change-population-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aked-science.ru/sites/default/files/field/image/170201-climate-change-population-fe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94461" cy="91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C1077A" w:rsidRPr="005C6465" w:rsidRDefault="00EB56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0053" cy="694063"/>
                  <wp:effectExtent l="19050" t="0" r="0" b="0"/>
                  <wp:docPr id="13" name="Рисунок 112" descr="https://arhivurokov.ru/kopilka/uploads/user_file_56da936d4244a/img_user_file_56da936d4244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arhivurokov.ru/kopilka/uploads/user_file_56da936d4244a/img_user_file_56da936d4244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068" cy="69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77A" w:rsidRPr="005C6465" w:rsidRDefault="00A505B4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0159" cy="683046"/>
                  <wp:effectExtent l="19050" t="0" r="4241" b="0"/>
                  <wp:docPr id="7" name="Рисунок 7" descr="https://arhivurokov.ru/intolimp/html/2017/03/25/i_58d65ccf8ee92/img_phpzI60P7_Blmd-zhas-fizikter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intolimp/html/2017/03/25/i_58d65ccf8ee92/img_phpzI60P7_Blmd-zhas-fizikter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79" cy="684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6465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386715</wp:posOffset>
                  </wp:positionV>
                  <wp:extent cx="1071245" cy="648335"/>
                  <wp:effectExtent l="19050" t="0" r="0" b="0"/>
                  <wp:wrapTight wrapText="bothSides">
                    <wp:wrapPolygon edited="0">
                      <wp:start x="-384" y="0"/>
                      <wp:lineTo x="-384" y="20944"/>
                      <wp:lineTo x="21510" y="20944"/>
                      <wp:lineTo x="21510" y="0"/>
                      <wp:lineTo x="-384" y="0"/>
                    </wp:wrapPolygon>
                  </wp:wrapTight>
                  <wp:docPr id="14" name="Рисунок 1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6465" w:rsidRPr="005C6465" w:rsidRDefault="005C6465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67F9" w:rsidRPr="005C6465" w:rsidTr="003E535F">
        <w:trPr>
          <w:trHeight w:val="3688"/>
        </w:trPr>
        <w:tc>
          <w:tcPr>
            <w:tcW w:w="931" w:type="pct"/>
          </w:tcPr>
          <w:p w:rsidR="005667F9" w:rsidRPr="005C6465" w:rsidRDefault="005667F9" w:rsidP="00AB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</w:t>
            </w:r>
            <w:proofErr w:type="spellStart"/>
            <w:r w:rsidRPr="005C6465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5667F9" w:rsidRPr="005C6465" w:rsidRDefault="005667F9" w:rsidP="00AB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6" w:type="pct"/>
            <w:gridSpan w:val="5"/>
          </w:tcPr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(Тж). «РАФТ» әдісін</w:t>
            </w: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пайдалана отырып, Қазақстанның климатына (ауа массалары, температурасы, ылғалдылығы)  сипаттама беру.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Р-метеорологтар 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А-оқушылар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Ф-хабарлама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Тақырыбы: 1-топ – ауа массалары;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2-топ – температура;</w:t>
            </w:r>
          </w:p>
          <w:p w:rsidR="00833033" w:rsidRPr="005C6465" w:rsidRDefault="00833033" w:rsidP="00EB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3-топ – ылғалдылық;</w:t>
            </w:r>
          </w:p>
          <w:p w:rsidR="00833033" w:rsidRPr="005C6465" w:rsidRDefault="00833033" w:rsidP="00EB0A2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833033" w:rsidRPr="005C6465" w:rsidRDefault="00833033" w:rsidP="00EB0A2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Қазақстаның климаттық жағдайын анықтайды;</w:t>
            </w:r>
          </w:p>
          <w:p w:rsidR="00833033" w:rsidRPr="005C6465" w:rsidRDefault="00833033" w:rsidP="00EB0A2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Климаттық өзгешеліктерін анықтайды;</w:t>
            </w:r>
          </w:p>
          <w:p w:rsidR="00833033" w:rsidRPr="005C6465" w:rsidRDefault="00833033" w:rsidP="00EB0A2C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Климаттың </w:t>
            </w:r>
            <w:r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өзгеруіне әсер ететін факторларды талдап, мысалдар келтіре алады;</w:t>
            </w:r>
          </w:p>
          <w:p w:rsidR="00EB0A2C" w:rsidRPr="005C6465" w:rsidRDefault="00833033" w:rsidP="00EB0A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(ҚБ).</w:t>
            </w:r>
            <w:r w:rsidR="008C660D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45E8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0A2C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«Активатор 321»</w:t>
            </w:r>
          </w:p>
          <w:p w:rsidR="00EB0A2C" w:rsidRPr="005C6465" w:rsidRDefault="00EB0A2C" w:rsidP="00EB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алған ақпаратым;</w:t>
            </w:r>
          </w:p>
          <w:p w:rsidR="00EB0A2C" w:rsidRPr="005C6465" w:rsidRDefault="00EB0A2C" w:rsidP="00EB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үйренгенім;</w:t>
            </w:r>
          </w:p>
          <w:p w:rsidR="00EB0A2C" w:rsidRPr="005C6465" w:rsidRDefault="00EB0A2C" w:rsidP="00EB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өмірде қолданамын.</w:t>
            </w:r>
          </w:p>
          <w:p w:rsidR="008C660D" w:rsidRPr="005C6465" w:rsidRDefault="008C660D" w:rsidP="008C660D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367006" w:rsidRPr="005C6465" w:rsidRDefault="00BF5040" w:rsidP="00367006">
            <w:pPr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(Жж</w:t>
            </w:r>
            <w:r w:rsidR="00367006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).</w:t>
            </w:r>
            <w:r w:rsidR="008C2BCA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E0120B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Оқулықта берілген кесте бойынша оқушылар 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Қазақстанның</w:t>
            </w:r>
            <w:r w:rsidR="00E67B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әр қ</w:t>
            </w:r>
            <w:r w:rsidR="00E67B7F" w:rsidRPr="00E67B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a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ласының жылдық ауа температурасы өзгерісінің графигін түсіреді. Орташа жылдық температураны анықтайды.</w:t>
            </w:r>
          </w:p>
          <w:p w:rsidR="00367006" w:rsidRPr="005C6465" w:rsidRDefault="00367006" w:rsidP="00367006">
            <w:pPr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жасаудың алгоритмі</w:t>
            </w:r>
          </w:p>
          <w:p w:rsidR="00367006" w:rsidRPr="005C6465" w:rsidRDefault="00FF3E83" w:rsidP="003670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</w:t>
            </w:r>
            <w:r w:rsidR="00E67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стемен танысады.</w:t>
            </w:r>
          </w:p>
          <w:p w:rsidR="00367006" w:rsidRPr="005C6465" w:rsidRDefault="00E67B7F" w:rsidP="003670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есептеул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жүргізеді.</w:t>
            </w:r>
          </w:p>
          <w:p w:rsidR="00367006" w:rsidRPr="005C6465" w:rsidRDefault="00367006" w:rsidP="003670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температурасы өзгерісінің графигін түсіреді.</w:t>
            </w:r>
          </w:p>
          <w:p w:rsidR="00367006" w:rsidRPr="005C6465" w:rsidRDefault="001D1B91" w:rsidP="001D1B9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График </w:t>
            </w:r>
            <w:r w:rsidR="00367006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жасауға қойылатын критерий:</w:t>
            </w:r>
          </w:p>
          <w:p w:rsidR="00367006" w:rsidRPr="005C6465" w:rsidRDefault="00367006" w:rsidP="003670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атауы жазылған;</w:t>
            </w:r>
          </w:p>
          <w:p w:rsidR="00367006" w:rsidRPr="005C6465" w:rsidRDefault="00E67B7F" w:rsidP="003670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</w:t>
            </w:r>
            <w:r w:rsidRPr="00E67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атура көрсеткіштері белгіленген және жазылған;</w:t>
            </w:r>
          </w:p>
          <w:p w:rsidR="00367006" w:rsidRPr="005C6465" w:rsidRDefault="00367006" w:rsidP="003670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Кестедегі мәліметтерді қолданып, график түсірген.</w:t>
            </w:r>
          </w:p>
          <w:p w:rsidR="00367006" w:rsidRPr="005C6465" w:rsidRDefault="00E67B7F" w:rsidP="003670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</w:t>
            </w:r>
            <w:r w:rsidRPr="00E67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</w:t>
            </w:r>
            <w:r w:rsidRPr="00E67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 </w:t>
            </w:r>
            <w:r w:rsidR="00367006"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графиктен көрініп тұр. </w:t>
            </w:r>
          </w:p>
          <w:p w:rsidR="00BF5040" w:rsidRPr="005C6465" w:rsidRDefault="00BF5040" w:rsidP="00BF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(ҚБ). </w:t>
            </w:r>
            <w:r w:rsidR="00E72516" w:rsidRPr="005C64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«Дәптер алмасу» </w:t>
            </w:r>
            <w:r w:rsidR="00E67B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өза</w:t>
            </w:r>
            <w:r w:rsidR="00E67B7F" w:rsidRPr="00E67B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</w:t>
            </w:r>
            <w:r w:rsidR="00E72516" w:rsidRPr="005C64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бағалайды.</w:t>
            </w:r>
          </w:p>
          <w:p w:rsidR="005A173C" w:rsidRPr="005C6465" w:rsidRDefault="00EB0A2C" w:rsidP="005A17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5040" w:rsidRPr="005C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(Ж).Саралау тапсырмасы. </w:t>
            </w:r>
            <w:r w:rsidR="005A173C" w:rsidRPr="005C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«SWOT - талдау» </w:t>
            </w:r>
            <w:r w:rsidR="005A173C" w:rsidRPr="005C64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 арқылы Қазақстанның климатына баға беріңіз;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45"/>
              <w:gridCol w:w="3145"/>
            </w:tblGrid>
            <w:tr w:rsidR="005A173C" w:rsidRPr="00E67B7F" w:rsidTr="00373548">
              <w:tc>
                <w:tcPr>
                  <w:tcW w:w="3145" w:type="dxa"/>
                </w:tcPr>
                <w:p w:rsidR="005A173C" w:rsidRPr="005C6465" w:rsidRDefault="005A173C" w:rsidP="003735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6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S (күшті жақтары)</w:t>
                  </w:r>
                </w:p>
              </w:tc>
              <w:tc>
                <w:tcPr>
                  <w:tcW w:w="3145" w:type="dxa"/>
                </w:tcPr>
                <w:p w:rsidR="005A173C" w:rsidRPr="005C6465" w:rsidRDefault="005A173C" w:rsidP="003735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6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W (әлсіз жақтары)</w:t>
                  </w:r>
                </w:p>
              </w:tc>
            </w:tr>
            <w:tr w:rsidR="005A173C" w:rsidRPr="00E67B7F" w:rsidTr="00373548">
              <w:tc>
                <w:tcPr>
                  <w:tcW w:w="3145" w:type="dxa"/>
                </w:tcPr>
                <w:p w:rsidR="005A173C" w:rsidRPr="005C6465" w:rsidRDefault="005A173C" w:rsidP="003735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6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O (мүмкіндіктері)</w:t>
                  </w:r>
                </w:p>
              </w:tc>
              <w:tc>
                <w:tcPr>
                  <w:tcW w:w="3145" w:type="dxa"/>
                </w:tcPr>
                <w:p w:rsidR="005A173C" w:rsidRPr="005C6465" w:rsidRDefault="005A173C" w:rsidP="003735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6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T(қауіп-қатері)</w:t>
                  </w:r>
                </w:p>
              </w:tc>
            </w:tr>
          </w:tbl>
          <w:p w:rsidR="005667F9" w:rsidRDefault="00BF5040" w:rsidP="005C646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5C6465">
              <w:rPr>
                <w:b/>
                <w:sz w:val="24"/>
                <w:szCs w:val="24"/>
                <w:lang w:val="kk-KZ"/>
              </w:rPr>
              <w:t xml:space="preserve">(ҚБ). </w:t>
            </w:r>
            <w:r w:rsidR="004479D6">
              <w:rPr>
                <w:b/>
                <w:sz w:val="24"/>
                <w:szCs w:val="24"/>
                <w:lang w:val="kk-KZ"/>
              </w:rPr>
              <w:t>«Бірін-бірі» бағалау әдісі</w:t>
            </w:r>
          </w:p>
          <w:p w:rsidR="005C6465" w:rsidRPr="005C6465" w:rsidRDefault="005C6465" w:rsidP="005C646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33" w:type="pct"/>
          </w:tcPr>
          <w:p w:rsidR="005667F9" w:rsidRPr="005C6465" w:rsidRDefault="005667F9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CD1" w:rsidRPr="005C6465" w:rsidRDefault="00776CD1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52C4" w:rsidRPr="005C6465" w:rsidRDefault="00ED52C4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65" w:rsidRDefault="00B77765" w:rsidP="008C660D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C660D" w:rsidRPr="005C6465" w:rsidRDefault="00B77765" w:rsidP="008C660D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Толыбекова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Ш.Т., Головина Г.Е. «Қазақстан географиясы» оқулығы 9 сынып 1-бөлім. Алматы </w:t>
            </w:r>
            <w:r w:rsidR="008C660D" w:rsidRPr="005C6465">
              <w:rPr>
                <w:sz w:val="24"/>
                <w:szCs w:val="24"/>
                <w:lang w:val="kk-KZ"/>
              </w:rPr>
              <w:t xml:space="preserve">«Мектеп» </w:t>
            </w:r>
          </w:p>
          <w:p w:rsidR="008C660D" w:rsidRPr="005C6465" w:rsidRDefault="00B77765" w:rsidP="008C660D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2019</w:t>
            </w:r>
            <w:r w:rsidR="008C660D" w:rsidRPr="005C6465">
              <w:rPr>
                <w:sz w:val="24"/>
                <w:szCs w:val="24"/>
                <w:lang w:val="kk-KZ"/>
              </w:rPr>
              <w:t xml:space="preserve"> жыл </w:t>
            </w: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60D" w:rsidRPr="005C6465" w:rsidRDefault="008C660D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516" w:rsidRPr="005C6465" w:rsidRDefault="00E7251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516" w:rsidRPr="005C6465" w:rsidRDefault="00E7251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516" w:rsidRPr="005C6465" w:rsidRDefault="00E7251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516" w:rsidRPr="005C6465" w:rsidRDefault="00E7251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516" w:rsidRPr="005C6465" w:rsidRDefault="00E72516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76E3" w:rsidRPr="005C6465" w:rsidRDefault="00D276E3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76E3" w:rsidRPr="005C6465" w:rsidRDefault="00D276E3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76E3" w:rsidRPr="005C6465" w:rsidRDefault="00D276E3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67F9" w:rsidRPr="00E67B7F" w:rsidTr="003E535F">
        <w:trPr>
          <w:trHeight w:val="1137"/>
        </w:trPr>
        <w:tc>
          <w:tcPr>
            <w:tcW w:w="931" w:type="pct"/>
          </w:tcPr>
          <w:p w:rsidR="005667F9" w:rsidRPr="00B77765" w:rsidRDefault="005667F9" w:rsidP="00AB79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667F9" w:rsidRPr="00B77765" w:rsidRDefault="00B77765" w:rsidP="00AB7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36" w:type="pct"/>
            <w:gridSpan w:val="5"/>
          </w:tcPr>
          <w:p w:rsidR="005667F9" w:rsidRPr="005C6465" w:rsidRDefault="005667F9" w:rsidP="005A17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CF1"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</w:p>
          <w:p w:rsidR="00447889" w:rsidRPr="005C6465" w:rsidRDefault="00447889" w:rsidP="0044788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Кері байланыс. </w:t>
            </w:r>
            <w:r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"Барлығы өз қолыңда" </w:t>
            </w:r>
          </w:p>
          <w:p w:rsidR="00447889" w:rsidRPr="005C6465" w:rsidRDefault="00E67B7F" w:rsidP="005C646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Ақ параққа қ</w:t>
            </w:r>
            <w:r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o</w:t>
            </w:r>
            <w:r w:rsidR="00447889"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лдың суретін сызамыз.  Әр саусақ - өз пікіріңді білдіретін белгілі бір позицияны білдіреді. </w:t>
            </w:r>
          </w:p>
          <w:p w:rsidR="00447889" w:rsidRPr="005C6465" w:rsidRDefault="00E67B7F" w:rsidP="005C646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-Бас ба</w:t>
            </w:r>
            <w:r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p</w:t>
            </w:r>
            <w:r w:rsidR="00447889"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мақ - мен үші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 барлығы  маңызды да қызықты б</w:t>
            </w:r>
            <w:r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o</w:t>
            </w:r>
            <w:r w:rsidR="00447889"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лды...</w:t>
            </w:r>
          </w:p>
          <w:p w:rsidR="00447889" w:rsidRPr="005C6465" w:rsidRDefault="00447889" w:rsidP="005C646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- Сұқ саусақ - бұл </w:t>
            </w:r>
            <w:r w:rsid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сұрақ бойынша мен нақты нұсқау </w:t>
            </w:r>
            <w:r w:rsidR="00E67B7F"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a</w:t>
            </w:r>
            <w:r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лдым...</w:t>
            </w:r>
          </w:p>
          <w:p w:rsidR="00447889" w:rsidRPr="005C6465" w:rsidRDefault="00E67B7F" w:rsidP="005C646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 О</w:t>
            </w:r>
            <w:r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p</w:t>
            </w:r>
            <w:r w:rsidR="00447889"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таңғы саусақ - мен үшін қиын болды...</w:t>
            </w:r>
          </w:p>
          <w:p w:rsidR="00447889" w:rsidRPr="005C6465" w:rsidRDefault="00447889" w:rsidP="005C6465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 Атаусы</w:t>
            </w:r>
            <w:r w:rsid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з саусақ - менің бүгінгі сынып </w:t>
            </w:r>
            <w:r w:rsidR="00E67B7F"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a</w:t>
            </w:r>
            <w:r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тмосферасына берген бағам...</w:t>
            </w:r>
          </w:p>
          <w:p w:rsidR="00D16CF1" w:rsidRPr="005C6465" w:rsidRDefault="00E67B7F" w:rsidP="005C646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 Шын</w:t>
            </w:r>
            <w:r w:rsidRPr="00E67B7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a</w:t>
            </w:r>
            <w:r w:rsidR="00447889" w:rsidRPr="005C646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шақ - мен үшін жеткіліксіз болды...</w:t>
            </w:r>
          </w:p>
        </w:tc>
        <w:tc>
          <w:tcPr>
            <w:tcW w:w="833" w:type="pct"/>
          </w:tcPr>
          <w:p w:rsidR="005667F9" w:rsidRPr="005C6465" w:rsidRDefault="005667F9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67F9" w:rsidRPr="005C6465" w:rsidTr="003E535F">
        <w:trPr>
          <w:trHeight w:val="428"/>
        </w:trPr>
        <w:tc>
          <w:tcPr>
            <w:tcW w:w="1906" w:type="pct"/>
            <w:gridSpan w:val="2"/>
          </w:tcPr>
          <w:p w:rsidR="005667F9" w:rsidRPr="005C6465" w:rsidRDefault="005667F9" w:rsidP="005C64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ушылар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қандай тәсілмен көмектесесіз?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</w:t>
            </w: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алар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қарағанда қабілетті оқ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ушыларға қандай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 бересіз?</w:t>
            </w:r>
          </w:p>
        </w:tc>
        <w:tc>
          <w:tcPr>
            <w:tcW w:w="1794" w:type="pct"/>
            <w:gridSpan w:val="3"/>
          </w:tcPr>
          <w:p w:rsidR="005667F9" w:rsidRPr="005C6465" w:rsidRDefault="005667F9" w:rsidP="005C64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–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оқушылардың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игеру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деңгейін қалай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299" w:type="pct"/>
            <w:gridSpan w:val="2"/>
          </w:tcPr>
          <w:p w:rsidR="005667F9" w:rsidRPr="005C6465" w:rsidRDefault="005667F9" w:rsidP="005C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әнаралық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5667F9" w:rsidRPr="005C6465" w:rsidRDefault="005667F9" w:rsidP="005C6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және қауіпсіздік </w:t>
            </w:r>
            <w:proofErr w:type="spellStart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</w:t>
            </w:r>
            <w:proofErr w:type="spellEnd"/>
            <w:r w:rsidRPr="005C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сақтау.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Ақпараттық-коммуникациялық технологияларды қолдану</w:t>
            </w:r>
          </w:p>
        </w:tc>
      </w:tr>
      <w:tr w:rsidR="005667F9" w:rsidRPr="00E67B7F" w:rsidTr="003E535F">
        <w:trPr>
          <w:trHeight w:val="896"/>
        </w:trPr>
        <w:tc>
          <w:tcPr>
            <w:tcW w:w="1906" w:type="pct"/>
            <w:gridSpan w:val="2"/>
          </w:tcPr>
          <w:p w:rsidR="00A91C48" w:rsidRPr="005C6465" w:rsidRDefault="00A91C48" w:rsidP="00726DA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ойлау дағдыларының деңгейіне сәйкес оқу мақсаттарына қол жеткізу мақсатында сараланған тапсырмалар беремін.</w:t>
            </w:r>
            <w:r w:rsidR="007C4E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тапсырмалары оқушылардың қабілеттерін ескере отырып іріктеуге, сондай-ақ оқушыға жеке қолдау көрсетуге тиімді.</w:t>
            </w:r>
            <w:r w:rsidR="007C4E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 тапсырмасы 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C4E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SWOT-</w:t>
            </w:r>
            <w:r w:rsidRPr="005C6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талдау»</w:t>
            </w:r>
            <w:r w:rsid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жүзеге асады</w:t>
            </w:r>
            <w:r w:rsidRPr="005C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Қазақстанның </w:t>
            </w:r>
            <w:r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климатының күшті жағы, әлсіз жағы, мүмкіншілікт</w:t>
            </w:r>
            <w:r w:rsidR="00626EB3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 мен қауіптілігіне баға бере отырып, оқушылар өз деңгейінде сараланды. </w:t>
            </w:r>
            <w:r w:rsidR="007C4EC1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орындау барысында</w:t>
            </w:r>
            <w:r w:rsidR="003E535F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қиындық тудырған, </w:t>
            </w:r>
            <w:r w:rsidR="007C4EC1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535F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C4EC1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олық жауап бере алмай қалған оқушыларға жетелеу сұрақт</w:t>
            </w:r>
            <w:r w:rsidR="003E535F" w:rsidRPr="003E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қойып, ынталандырып отырамын. Қабілетті оқушылардың уәжін арттыруға қосымша тапсырма беремін және де тапсырма орындауда қиындық тудырған оқушыға көмек беруге мүмкіндік жасаймын.</w:t>
            </w:r>
          </w:p>
          <w:p w:rsidR="00A91C48" w:rsidRPr="005C6465" w:rsidRDefault="00A91C48" w:rsidP="00726DA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C48" w:rsidRPr="005C6465" w:rsidRDefault="00A91C48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67F9" w:rsidRPr="005C6465" w:rsidRDefault="005667F9" w:rsidP="00AB795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pct"/>
            <w:gridSpan w:val="3"/>
          </w:tcPr>
          <w:p w:rsidR="005667F9" w:rsidRPr="005C6465" w:rsidRDefault="001826E6" w:rsidP="007C4EC1">
            <w:pPr>
              <w:pStyle w:val="TableParagraph"/>
              <w:ind w:left="98" w:right="121"/>
              <w:jc w:val="both"/>
              <w:rPr>
                <w:sz w:val="24"/>
                <w:szCs w:val="24"/>
                <w:lang w:val="kk-KZ"/>
              </w:rPr>
            </w:pPr>
            <w:r w:rsidRPr="005C6465">
              <w:rPr>
                <w:bCs/>
                <w:sz w:val="24"/>
                <w:szCs w:val="24"/>
                <w:lang w:val="kk-KZ"/>
              </w:rPr>
              <w:lastRenderedPageBreak/>
              <w:t xml:space="preserve">Сабақ барысында оқу  мақсаттары мен сабақ мақсаттарын жүзеге асыру үшін қалыптастырушы бағалудың бірнеше формаларын </w:t>
            </w:r>
            <w:r w:rsidRPr="005C6465">
              <w:rPr>
                <w:bCs/>
                <w:sz w:val="24"/>
                <w:szCs w:val="24"/>
                <w:lang w:val="kk-KZ"/>
              </w:rPr>
              <w:lastRenderedPageBreak/>
              <w:t>қолдандым.</w:t>
            </w:r>
            <w:r w:rsidR="006319C9" w:rsidRPr="005C6465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C6465">
              <w:rPr>
                <w:bCs/>
                <w:sz w:val="24"/>
                <w:szCs w:val="24"/>
                <w:lang w:val="kk-KZ"/>
              </w:rPr>
              <w:t>Әр тапсырма  бағалау критерийлері мен дескрипторға сәйкес, өзара бағалау, өзін-өзі бағалау, топ арасындағы бағалаулар арқылы жүргізілді.</w:t>
            </w:r>
            <w:r w:rsidR="005C6465" w:rsidRPr="005C6465">
              <w:rPr>
                <w:bCs/>
                <w:sz w:val="24"/>
                <w:szCs w:val="24"/>
                <w:lang w:val="kk-KZ"/>
              </w:rPr>
              <w:t xml:space="preserve"> Үй тапсырмасына шолу барысында оқушылар </w:t>
            </w:r>
            <w:r w:rsidRPr="005C6465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5C6465" w:rsidRPr="005C6465">
              <w:rPr>
                <w:b/>
                <w:sz w:val="24"/>
                <w:szCs w:val="24"/>
                <w:lang w:val="kk-KZ"/>
              </w:rPr>
              <w:t>«Басбармақ»</w:t>
            </w:r>
            <w:r w:rsidR="005C6465" w:rsidRPr="005C6465">
              <w:rPr>
                <w:sz w:val="24"/>
                <w:szCs w:val="24"/>
                <w:lang w:val="kk-KZ"/>
              </w:rPr>
              <w:t xml:space="preserve"> әдісі арқылы өзін-өзі бағалайды; </w:t>
            </w:r>
            <w:r w:rsidRPr="005C6465">
              <w:rPr>
                <w:bCs/>
                <w:sz w:val="24"/>
                <w:szCs w:val="24"/>
                <w:lang w:val="kk-KZ"/>
              </w:rPr>
              <w:t xml:space="preserve">Топтық жұмысты </w:t>
            </w:r>
            <w:r w:rsidRPr="005C6465">
              <w:rPr>
                <w:b/>
                <w:bCs/>
                <w:sz w:val="24"/>
                <w:szCs w:val="24"/>
                <w:lang w:val="kk-KZ"/>
              </w:rPr>
              <w:t>«Активатор 321» әдісімен</w:t>
            </w:r>
            <w:r w:rsidRPr="005C6465">
              <w:rPr>
                <w:bCs/>
                <w:sz w:val="24"/>
                <w:szCs w:val="24"/>
                <w:lang w:val="kk-KZ"/>
              </w:rPr>
              <w:t xml:space="preserve"> бағалады. Себебі, топтық жұмыстан алған ақпаратын,</w:t>
            </w:r>
            <w:r w:rsidR="006319C9" w:rsidRPr="005C6465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C6465">
              <w:rPr>
                <w:bCs/>
                <w:sz w:val="24"/>
                <w:szCs w:val="24"/>
                <w:lang w:val="kk-KZ"/>
              </w:rPr>
              <w:t xml:space="preserve">үйренгені мен өмірде қолданатын тұстарын саралайтын </w:t>
            </w:r>
            <w:r w:rsidR="006319C9" w:rsidRPr="005C6465">
              <w:rPr>
                <w:bCs/>
                <w:sz w:val="24"/>
                <w:szCs w:val="24"/>
                <w:lang w:val="kk-KZ"/>
              </w:rPr>
              <w:t xml:space="preserve">бұл әдіс толық бағыт-бағдар береді. </w:t>
            </w:r>
            <w:r w:rsidRPr="005C6465">
              <w:rPr>
                <w:b/>
                <w:sz w:val="24"/>
                <w:szCs w:val="24"/>
                <w:lang w:val="kk-KZ"/>
              </w:rPr>
              <w:t>«Дәптер алмасу</w:t>
            </w:r>
            <w:r w:rsidRPr="005C6465">
              <w:rPr>
                <w:sz w:val="24"/>
                <w:szCs w:val="24"/>
                <w:lang w:val="kk-KZ"/>
              </w:rPr>
              <w:t>» арқылы оқушылар бірін-бірі бағалайд</w:t>
            </w:r>
            <w:r w:rsidR="006319C9" w:rsidRPr="005C6465">
              <w:rPr>
                <w:sz w:val="24"/>
                <w:szCs w:val="24"/>
                <w:lang w:val="kk-KZ"/>
              </w:rPr>
              <w:t xml:space="preserve">ы. Бұл әдістің тиімділігі оқушылар өзара жіберген қателіктерін,өздері ашып көрсетіп тексере отырып, әділ және нақты бағалайды. Сабақтың өне бойында мұғалімнің мадақтауы мен қолпаштауы </w:t>
            </w:r>
            <w:r w:rsidR="006319C9" w:rsidRPr="005C6465">
              <w:rPr>
                <w:b/>
                <w:sz w:val="24"/>
                <w:szCs w:val="24"/>
                <w:lang w:val="kk-KZ"/>
              </w:rPr>
              <w:t xml:space="preserve"> </w:t>
            </w:r>
            <w:r w:rsidR="006319C9" w:rsidRPr="005C6465">
              <w:rPr>
                <w:sz w:val="24"/>
                <w:szCs w:val="24"/>
                <w:lang w:val="kk-KZ"/>
              </w:rPr>
              <w:t xml:space="preserve">жүріп отырады. Кері байланыс </w:t>
            </w:r>
            <w:r w:rsidR="006319C9" w:rsidRPr="005C6465">
              <w:rPr>
                <w:b/>
                <w:sz w:val="24"/>
                <w:szCs w:val="24"/>
                <w:lang w:val="kk-KZ"/>
              </w:rPr>
              <w:t>«Барлығы өз қолыңда»</w:t>
            </w:r>
            <w:r w:rsidR="006319C9" w:rsidRPr="005C6465">
              <w:rPr>
                <w:sz w:val="24"/>
                <w:szCs w:val="24"/>
                <w:lang w:val="kk-KZ"/>
              </w:rPr>
              <w:t xml:space="preserve"> тәсілі бойынша жүзеге асады. Қолданылған бағалау әдістері оқушының уәжін арттырып, қызығушылыған оятып, ойлау дағдысының деңгейі мен сабақ мақсаттарын анықтауға мол септігін тигізеді.</w:t>
            </w:r>
            <w:r w:rsidR="005C6465" w:rsidRPr="00C5378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99" w:type="pct"/>
            <w:gridSpan w:val="2"/>
          </w:tcPr>
          <w:p w:rsidR="005667F9" w:rsidRPr="00E67B7F" w:rsidRDefault="005667F9" w:rsidP="00AB79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67B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</w:p>
        </w:tc>
      </w:tr>
    </w:tbl>
    <w:p w:rsidR="002C5001" w:rsidRPr="00E67B7F" w:rsidRDefault="002C5001">
      <w:pPr>
        <w:rPr>
          <w:lang w:val="kk-KZ"/>
        </w:rPr>
      </w:pPr>
    </w:p>
    <w:sectPr w:rsidR="002C5001" w:rsidRPr="00E67B7F" w:rsidSect="0064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18F"/>
    <w:multiLevelType w:val="hybridMultilevel"/>
    <w:tmpl w:val="87E83C8A"/>
    <w:lvl w:ilvl="0" w:tplc="DE5614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377C0"/>
    <w:multiLevelType w:val="hybridMultilevel"/>
    <w:tmpl w:val="9116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F662A"/>
    <w:multiLevelType w:val="hybridMultilevel"/>
    <w:tmpl w:val="33301CAC"/>
    <w:lvl w:ilvl="0" w:tplc="37E84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CD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96C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2F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7EC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0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2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C5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E9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B4E1967"/>
    <w:multiLevelType w:val="hybridMultilevel"/>
    <w:tmpl w:val="7E76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D0160"/>
    <w:multiLevelType w:val="hybridMultilevel"/>
    <w:tmpl w:val="DD442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75C1"/>
    <w:multiLevelType w:val="hybridMultilevel"/>
    <w:tmpl w:val="7ED2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84005"/>
    <w:multiLevelType w:val="hybridMultilevel"/>
    <w:tmpl w:val="7BB0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67DC7"/>
    <w:multiLevelType w:val="hybridMultilevel"/>
    <w:tmpl w:val="4120D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22597"/>
    <w:multiLevelType w:val="hybridMultilevel"/>
    <w:tmpl w:val="B160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82A38"/>
    <w:multiLevelType w:val="hybridMultilevel"/>
    <w:tmpl w:val="DB4E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667F9"/>
    <w:rsid w:val="00097B72"/>
    <w:rsid w:val="00120508"/>
    <w:rsid w:val="00135E05"/>
    <w:rsid w:val="001826E6"/>
    <w:rsid w:val="001A6CAD"/>
    <w:rsid w:val="001D1B91"/>
    <w:rsid w:val="001E4A29"/>
    <w:rsid w:val="002C5001"/>
    <w:rsid w:val="00301CC8"/>
    <w:rsid w:val="00367006"/>
    <w:rsid w:val="003920BC"/>
    <w:rsid w:val="003E535F"/>
    <w:rsid w:val="00447889"/>
    <w:rsid w:val="004479D6"/>
    <w:rsid w:val="005667F9"/>
    <w:rsid w:val="00594616"/>
    <w:rsid w:val="005A173C"/>
    <w:rsid w:val="005C6465"/>
    <w:rsid w:val="00626EB3"/>
    <w:rsid w:val="006319C9"/>
    <w:rsid w:val="00646F98"/>
    <w:rsid w:val="006545E8"/>
    <w:rsid w:val="006658DC"/>
    <w:rsid w:val="00683427"/>
    <w:rsid w:val="006E06A6"/>
    <w:rsid w:val="007121E4"/>
    <w:rsid w:val="00716ACB"/>
    <w:rsid w:val="00726DA7"/>
    <w:rsid w:val="00756EE1"/>
    <w:rsid w:val="007768F5"/>
    <w:rsid w:val="00776CD1"/>
    <w:rsid w:val="007C4EC1"/>
    <w:rsid w:val="008207AE"/>
    <w:rsid w:val="00827F7A"/>
    <w:rsid w:val="00831E90"/>
    <w:rsid w:val="00833033"/>
    <w:rsid w:val="008A73DD"/>
    <w:rsid w:val="008B24DA"/>
    <w:rsid w:val="008C2BCA"/>
    <w:rsid w:val="008C660D"/>
    <w:rsid w:val="008E47BC"/>
    <w:rsid w:val="008F2EE4"/>
    <w:rsid w:val="00914FB6"/>
    <w:rsid w:val="00A505B4"/>
    <w:rsid w:val="00A67D7C"/>
    <w:rsid w:val="00A91C48"/>
    <w:rsid w:val="00AB7957"/>
    <w:rsid w:val="00B77765"/>
    <w:rsid w:val="00B91055"/>
    <w:rsid w:val="00B9599D"/>
    <w:rsid w:val="00BB6634"/>
    <w:rsid w:val="00BF5040"/>
    <w:rsid w:val="00C1077A"/>
    <w:rsid w:val="00D16CF1"/>
    <w:rsid w:val="00D276E3"/>
    <w:rsid w:val="00D43E84"/>
    <w:rsid w:val="00E0120B"/>
    <w:rsid w:val="00E62CFC"/>
    <w:rsid w:val="00E66733"/>
    <w:rsid w:val="00E67B7F"/>
    <w:rsid w:val="00E72516"/>
    <w:rsid w:val="00E979C2"/>
    <w:rsid w:val="00EB0A2C"/>
    <w:rsid w:val="00EB5665"/>
    <w:rsid w:val="00ED52C4"/>
    <w:rsid w:val="00F27F54"/>
    <w:rsid w:val="00F507D6"/>
    <w:rsid w:val="00FF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8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7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667F9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667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50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C6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1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CF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367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Айдын</dc:creator>
  <cp:lastModifiedBy>Айдын</cp:lastModifiedBy>
  <cp:revision>2</cp:revision>
  <dcterms:created xsi:type="dcterms:W3CDTF">2019-06-13T10:03:00Z</dcterms:created>
  <dcterms:modified xsi:type="dcterms:W3CDTF">2019-06-13T10:03:00Z</dcterms:modified>
</cp:coreProperties>
</file>