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4EC" w:rsidRDefault="008344EC" w:rsidP="008344EC">
      <w:pPr>
        <w:pStyle w:val="a3"/>
        <w:spacing w:line="36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eastAsiaTheme="minorEastAsia" w:hAnsi="Times New Roman"/>
          <w:sz w:val="24"/>
          <w:szCs w:val="24"/>
          <w:lang w:val="kk-KZ" w:eastAsia="ru-RU"/>
        </w:rPr>
        <w:t xml:space="preserve">                                                                     </w:t>
      </w:r>
      <w:r w:rsidRPr="00E2437E">
        <w:rPr>
          <w:rFonts w:ascii="Times New Roman" w:hAnsi="Times New Roman"/>
          <w:b/>
          <w:sz w:val="28"/>
          <w:szCs w:val="28"/>
          <w:lang w:val="kk-KZ"/>
        </w:rPr>
        <w:t>Ильясова Гульбаршын  Аяпбергенкызы</w:t>
      </w:r>
      <w:r w:rsidRPr="00E2437E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8344EC" w:rsidRDefault="008344EC" w:rsidP="008344EC">
      <w:pPr>
        <w:pStyle w:val="a3"/>
        <w:spacing w:line="360" w:lineRule="auto"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«Қостанай қаласы әкімдігінің </w:t>
      </w:r>
    </w:p>
    <w:p w:rsidR="008344EC" w:rsidRPr="00E2437E" w:rsidRDefault="008344EC" w:rsidP="008344EC">
      <w:pPr>
        <w:pStyle w:val="a3"/>
        <w:spacing w:line="360" w:lineRule="auto"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білім бөлімінің№10 орта мектебі»ММ</w:t>
      </w:r>
    </w:p>
    <w:p w:rsidR="008344EC" w:rsidRPr="00E2437E" w:rsidRDefault="008344EC" w:rsidP="008344EC">
      <w:pPr>
        <w:pStyle w:val="a3"/>
        <w:spacing w:line="360" w:lineRule="auto"/>
        <w:jc w:val="right"/>
        <w:rPr>
          <w:rFonts w:ascii="Times New Roman" w:hAnsi="Times New Roman"/>
          <w:sz w:val="28"/>
          <w:szCs w:val="28"/>
          <w:lang w:val="kk-KZ"/>
        </w:rPr>
      </w:pPr>
      <w:r w:rsidRPr="00E2437E">
        <w:rPr>
          <w:rFonts w:ascii="Times New Roman" w:hAnsi="Times New Roman"/>
          <w:sz w:val="28"/>
          <w:szCs w:val="28"/>
          <w:lang w:val="kk-KZ"/>
        </w:rPr>
        <w:t>Білімі: Жоғары</w:t>
      </w:r>
    </w:p>
    <w:p w:rsidR="008344EC" w:rsidRPr="00E2437E" w:rsidRDefault="008344EC" w:rsidP="008344EC">
      <w:pPr>
        <w:pStyle w:val="a3"/>
        <w:spacing w:line="360" w:lineRule="auto"/>
        <w:jc w:val="right"/>
        <w:rPr>
          <w:rFonts w:ascii="Times New Roman" w:hAnsi="Times New Roman"/>
          <w:sz w:val="28"/>
          <w:szCs w:val="28"/>
          <w:lang w:val="kk-KZ"/>
        </w:rPr>
      </w:pPr>
      <w:r w:rsidRPr="00E2437E">
        <w:rPr>
          <w:rFonts w:ascii="Times New Roman" w:hAnsi="Times New Roman"/>
          <w:sz w:val="28"/>
          <w:szCs w:val="28"/>
          <w:lang w:val="kk-KZ"/>
        </w:rPr>
        <w:t xml:space="preserve">Санаты: </w:t>
      </w:r>
      <w:r>
        <w:rPr>
          <w:rFonts w:ascii="Times New Roman" w:hAnsi="Times New Roman"/>
          <w:sz w:val="28"/>
          <w:szCs w:val="28"/>
          <w:lang w:val="kk-KZ"/>
        </w:rPr>
        <w:t>Мұғалім-зерттеуші</w:t>
      </w:r>
    </w:p>
    <w:p w:rsidR="00DD6521" w:rsidRPr="008344EC" w:rsidRDefault="008344EC" w:rsidP="008344EC">
      <w:pPr>
        <w:pStyle w:val="a3"/>
        <w:spacing w:line="360" w:lineRule="auto"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Еңбек  өтілі-33</w:t>
      </w:r>
      <w:r w:rsidRPr="00E2437E">
        <w:rPr>
          <w:rFonts w:ascii="Times New Roman" w:hAnsi="Times New Roman"/>
          <w:sz w:val="28"/>
          <w:szCs w:val="28"/>
          <w:lang w:val="kk-KZ"/>
        </w:rPr>
        <w:t xml:space="preserve"> жыл</w:t>
      </w:r>
      <w:bookmarkStart w:id="0" w:name="_GoBack"/>
      <w:bookmarkEnd w:id="0"/>
    </w:p>
    <w:p w:rsidR="00DD6521" w:rsidRDefault="00DD6521" w:rsidP="00E1548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D6521" w:rsidRPr="00E2437E" w:rsidRDefault="0087451D" w:rsidP="00E1548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87451D">
        <w:rPr>
          <w:rFonts w:ascii="Times New Roman" w:hAnsi="Times New Roman" w:cs="Times New Roman"/>
          <w:b/>
          <w:sz w:val="28"/>
          <w:szCs w:val="28"/>
          <w:lang w:val="kk-KZ"/>
        </w:rPr>
        <w:t>Пәні: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дүниетану                    </w:t>
      </w:r>
      <w:r w:rsidRPr="0087451D">
        <w:rPr>
          <w:rFonts w:ascii="Times New Roman" w:hAnsi="Times New Roman" w:cs="Times New Roman"/>
          <w:b/>
          <w:sz w:val="28"/>
          <w:szCs w:val="28"/>
          <w:lang w:val="kk-KZ"/>
        </w:rPr>
        <w:t>Сыныбы: 1 «А»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tbl>
      <w:tblPr>
        <w:tblStyle w:val="a8"/>
        <w:tblW w:w="0" w:type="auto"/>
        <w:tblInd w:w="-459" w:type="dxa"/>
        <w:tblLook w:val="04A0" w:firstRow="1" w:lastRow="0" w:firstColumn="1" w:lastColumn="0" w:noHBand="0" w:noVBand="1"/>
      </w:tblPr>
      <w:tblGrid>
        <w:gridCol w:w="2977"/>
        <w:gridCol w:w="7053"/>
      </w:tblGrid>
      <w:tr w:rsidR="00DF403A" w:rsidRPr="00E2437E" w:rsidTr="00611B6B">
        <w:tc>
          <w:tcPr>
            <w:tcW w:w="2977" w:type="dxa"/>
          </w:tcPr>
          <w:p w:rsidR="00611B6B" w:rsidRPr="00E2437E" w:rsidRDefault="00611B6B" w:rsidP="00DE3CB0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E2437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Сабақ тақырыбы: </w:t>
            </w:r>
          </w:p>
        </w:tc>
        <w:tc>
          <w:tcPr>
            <w:tcW w:w="7053" w:type="dxa"/>
          </w:tcPr>
          <w:p w:rsidR="00611B6B" w:rsidRPr="00E06489" w:rsidRDefault="00E06489" w:rsidP="00DE3CB0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«</w:t>
            </w:r>
            <w:proofErr w:type="spellStart"/>
            <w:r w:rsidR="00611B6B" w:rsidRPr="00E2437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Қала</w:t>
            </w:r>
            <w:proofErr w:type="spellEnd"/>
            <w:r w:rsidR="00611B6B" w:rsidRPr="00E2437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мен </w:t>
            </w:r>
            <w:proofErr w:type="spellStart"/>
            <w:r w:rsidR="00611B6B" w:rsidRPr="00E2437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ауыл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»</w:t>
            </w:r>
          </w:p>
        </w:tc>
      </w:tr>
      <w:tr w:rsidR="00DF403A" w:rsidRPr="008344EC" w:rsidTr="00611B6B">
        <w:tc>
          <w:tcPr>
            <w:tcW w:w="2977" w:type="dxa"/>
          </w:tcPr>
          <w:p w:rsidR="00611B6B" w:rsidRPr="00E2437E" w:rsidRDefault="00611B6B" w:rsidP="00DE3CB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437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Осы  сабақта  қол жеткізетін оқу  мақсаттары (оқу  бағдарламасына  сілтеме)</w:t>
            </w:r>
          </w:p>
        </w:tc>
        <w:tc>
          <w:tcPr>
            <w:tcW w:w="7053" w:type="dxa"/>
          </w:tcPr>
          <w:p w:rsidR="00611B6B" w:rsidRPr="00E2437E" w:rsidRDefault="00611B6B" w:rsidP="00DE3CB0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E243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1.1.3.1 өз мекенжайын атау және елді мекенінің географиялық орналасқан жерін сипаттау</w:t>
            </w:r>
          </w:p>
          <w:p w:rsidR="00611B6B" w:rsidRPr="00E2437E" w:rsidRDefault="00611B6B" w:rsidP="00DE3CB0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E243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1.1.3.2 өзі тұратын елді мекеннің басты көшесін, ғимараттарын және көрнекі жерлерін сипаттау</w:t>
            </w:r>
          </w:p>
        </w:tc>
      </w:tr>
      <w:tr w:rsidR="00DF403A" w:rsidRPr="008344EC" w:rsidTr="00611B6B">
        <w:tc>
          <w:tcPr>
            <w:tcW w:w="2977" w:type="dxa"/>
          </w:tcPr>
          <w:p w:rsidR="00611B6B" w:rsidRPr="00E2437E" w:rsidRDefault="00611B6B" w:rsidP="00DE3CB0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E2437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Сабақ  мақсаттары:</w:t>
            </w:r>
          </w:p>
        </w:tc>
        <w:tc>
          <w:tcPr>
            <w:tcW w:w="7053" w:type="dxa"/>
          </w:tcPr>
          <w:p w:rsidR="00611B6B" w:rsidRPr="00E2437E" w:rsidRDefault="00611B6B" w:rsidP="00DE3CB0">
            <w:pPr>
              <w:tabs>
                <w:tab w:val="left" w:pos="320"/>
              </w:tabs>
              <w:spacing w:line="239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kk-KZ" w:eastAsia="ru-RU"/>
              </w:rPr>
            </w:pPr>
            <w:r w:rsidRPr="00E2437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-Барлық оқушылар:</w:t>
            </w:r>
            <w:r w:rsidRPr="00E2437E">
              <w:rPr>
                <w:rFonts w:ascii="Times New Roman" w:eastAsia="Arial" w:hAnsi="Times New Roman" w:cs="Times New Roman"/>
                <w:sz w:val="28"/>
                <w:szCs w:val="28"/>
                <w:lang w:val="kk-KZ" w:eastAsia="ru-RU"/>
              </w:rPr>
              <w:t>қала және ауыл тіршілігімен танысy;</w:t>
            </w:r>
          </w:p>
          <w:p w:rsidR="00611B6B" w:rsidRPr="00E2437E" w:rsidRDefault="00611B6B" w:rsidP="00DE3CB0">
            <w:pPr>
              <w:rPr>
                <w:rFonts w:ascii="Times New Roman" w:eastAsia="Arial" w:hAnsi="Times New Roman" w:cs="Times New Roman"/>
                <w:sz w:val="28"/>
                <w:szCs w:val="28"/>
                <w:lang w:val="kk-KZ" w:eastAsia="ru-RU"/>
              </w:rPr>
            </w:pPr>
            <w:r w:rsidRPr="00E2437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-Оқушылардың басым бөлігі:</w:t>
            </w:r>
            <w:r w:rsidRPr="00E243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.</w:t>
            </w:r>
            <w:r w:rsidRPr="00E2437E">
              <w:rPr>
                <w:rFonts w:ascii="Times New Roman" w:eastAsia="Arial" w:hAnsi="Times New Roman" w:cs="Times New Roman"/>
                <w:sz w:val="28"/>
                <w:szCs w:val="28"/>
                <w:lang w:val="kk-KZ" w:eastAsia="ru-RU"/>
              </w:rPr>
              <w:t>өз туған өлкесін сипаттауды үйренy                -</w:t>
            </w:r>
            <w:r w:rsidRPr="00E2437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Кейбір оқушылар:</w:t>
            </w:r>
            <w:r w:rsidRPr="00E2437E">
              <w:rPr>
                <w:rFonts w:ascii="Times New Roman" w:eastAsia="Arial" w:hAnsi="Times New Roman" w:cs="Times New Roman"/>
                <w:sz w:val="28"/>
                <w:szCs w:val="28"/>
                <w:lang w:val="kk-KZ" w:eastAsia="ru-RU"/>
              </w:rPr>
              <w:t>жергілікті жердегі көрікті орындармен танысу.</w:t>
            </w:r>
          </w:p>
        </w:tc>
      </w:tr>
      <w:tr w:rsidR="002B35D1" w:rsidRPr="00E2437E" w:rsidTr="00611B6B">
        <w:tc>
          <w:tcPr>
            <w:tcW w:w="2977" w:type="dxa"/>
          </w:tcPr>
          <w:p w:rsidR="00611B6B" w:rsidRPr="00E2437E" w:rsidRDefault="00611B6B" w:rsidP="00DE3CB0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 w:rsidRPr="00E2437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Тірек</w:t>
            </w:r>
            <w:proofErr w:type="spellEnd"/>
            <w:r w:rsidRPr="00E2437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2437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сөздер</w:t>
            </w:r>
            <w:proofErr w:type="spellEnd"/>
            <w:r w:rsidRPr="00E2437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:</w:t>
            </w:r>
          </w:p>
        </w:tc>
        <w:tc>
          <w:tcPr>
            <w:tcW w:w="7053" w:type="dxa"/>
          </w:tcPr>
          <w:p w:rsidR="00611B6B" w:rsidRPr="00E2437E" w:rsidRDefault="00611B6B" w:rsidP="00DE3CB0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proofErr w:type="spellStart"/>
            <w:r w:rsidRPr="00E243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қ</w:t>
            </w:r>
            <w:proofErr w:type="gramStart"/>
            <w:r w:rsidRPr="00E243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ала</w:t>
            </w:r>
            <w:proofErr w:type="spellEnd"/>
            <w:proofErr w:type="gramEnd"/>
            <w:r w:rsidRPr="00E243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– город – </w:t>
            </w:r>
            <w:proofErr w:type="spellStart"/>
            <w:r w:rsidRPr="00E243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city</w:t>
            </w:r>
            <w:proofErr w:type="spellEnd"/>
            <w:r w:rsidRPr="00E243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;</w:t>
            </w:r>
          </w:p>
          <w:p w:rsidR="00611B6B" w:rsidRPr="00E2437E" w:rsidRDefault="00611B6B" w:rsidP="00DE3CB0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proofErr w:type="spellStart"/>
            <w:r w:rsidRPr="00E243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ауыл</w:t>
            </w:r>
            <w:proofErr w:type="spellEnd"/>
            <w:r w:rsidRPr="00E243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– село (деревня) – </w:t>
            </w:r>
            <w:proofErr w:type="spellStart"/>
            <w:r w:rsidRPr="00E243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village</w:t>
            </w:r>
            <w:proofErr w:type="spellEnd"/>
            <w:r w:rsidRPr="00E243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;</w:t>
            </w:r>
          </w:p>
          <w:p w:rsidR="00611B6B" w:rsidRPr="00E2437E" w:rsidRDefault="00611B6B" w:rsidP="00DE3CB0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proofErr w:type="spellStart"/>
            <w:r w:rsidRPr="00E243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кө</w:t>
            </w:r>
            <w:proofErr w:type="gramStart"/>
            <w:r w:rsidRPr="00E243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</w:t>
            </w:r>
            <w:proofErr w:type="gramEnd"/>
            <w:r w:rsidRPr="00E243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ікті</w:t>
            </w:r>
            <w:proofErr w:type="spellEnd"/>
            <w:r w:rsidRPr="00E243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243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жерлер</w:t>
            </w:r>
            <w:proofErr w:type="spellEnd"/>
            <w:r w:rsidRPr="00E243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– достопримечательность – </w:t>
            </w:r>
            <w:proofErr w:type="spellStart"/>
            <w:r w:rsidRPr="00E243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sights</w:t>
            </w:r>
            <w:proofErr w:type="spellEnd"/>
            <w:r w:rsidRPr="00E243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2B35D1" w:rsidRPr="008344EC" w:rsidTr="00611B6B">
        <w:tc>
          <w:tcPr>
            <w:tcW w:w="2977" w:type="dxa"/>
          </w:tcPr>
          <w:p w:rsidR="00611B6B" w:rsidRPr="00E2437E" w:rsidRDefault="00611B6B" w:rsidP="00DE3CB0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E2437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Ресурстар:</w:t>
            </w:r>
          </w:p>
        </w:tc>
        <w:tc>
          <w:tcPr>
            <w:tcW w:w="7053" w:type="dxa"/>
          </w:tcPr>
          <w:p w:rsidR="00611B6B" w:rsidRPr="00E2437E" w:rsidRDefault="00611B6B" w:rsidP="00DE3CB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437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BILIM  LAND</w:t>
            </w:r>
            <w:r w:rsidRPr="00E243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порталы</w:t>
            </w:r>
            <w:r w:rsidRPr="00E2437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, iMektep</w:t>
            </w:r>
            <w:r w:rsidRPr="00E243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курстары бөліміндегі «</w:t>
            </w:r>
            <w:r w:rsidRPr="00E243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Қала мен ауыл»  туралы  фильмі.(тест,сұрыптау, бос орынды толықтыр, дұрыс пен бұрыс) </w:t>
            </w:r>
          </w:p>
          <w:p w:rsidR="00611B6B" w:rsidRPr="00E2437E" w:rsidRDefault="00611B6B" w:rsidP="00DE3CB0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E243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Мультимедиапроектор, компьютер, флипчарт, қала және ауыл суреттері, «қала», «ауыл», «қала тұрғыны», «ауыл тұрғыны» сөздері жазылған үлестірме парақшалар, Қостанай  қаласындағы «Баян сұлу» кондиттер  фабрикасының фотосуреті, Басты көшелер атаулары жазылған қимқағаздар.</w:t>
            </w:r>
          </w:p>
        </w:tc>
      </w:tr>
      <w:tr w:rsidR="002B35D1" w:rsidRPr="00E2437E" w:rsidTr="00611B6B">
        <w:tc>
          <w:tcPr>
            <w:tcW w:w="2977" w:type="dxa"/>
          </w:tcPr>
          <w:p w:rsidR="00611B6B" w:rsidRPr="00E2437E" w:rsidRDefault="00611B6B" w:rsidP="00DE3CB0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E2437E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Ойлау дағдыларының деңгейі</w:t>
            </w:r>
          </w:p>
        </w:tc>
        <w:tc>
          <w:tcPr>
            <w:tcW w:w="7053" w:type="dxa"/>
          </w:tcPr>
          <w:p w:rsidR="00611B6B" w:rsidRPr="00E2437E" w:rsidRDefault="00611B6B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FF0000"/>
                <w:sz w:val="28"/>
                <w:szCs w:val="28"/>
                <w:lang w:val="kk-KZ"/>
              </w:rPr>
            </w:pPr>
            <w:r w:rsidRPr="00E2437E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білу,түсіну,қолдану</w:t>
            </w:r>
          </w:p>
        </w:tc>
      </w:tr>
      <w:tr w:rsidR="002B35D1" w:rsidRPr="008344EC" w:rsidTr="00611B6B">
        <w:tc>
          <w:tcPr>
            <w:tcW w:w="2977" w:type="dxa"/>
          </w:tcPr>
          <w:p w:rsidR="00611B6B" w:rsidRPr="00E2437E" w:rsidRDefault="00611B6B" w:rsidP="00DE3CB0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E2437E">
              <w:rPr>
                <w:rFonts w:ascii="Times New Roman" w:hAnsi="Times New Roman"/>
                <w:b/>
                <w:bCs/>
                <w:sz w:val="28"/>
                <w:szCs w:val="28"/>
              </w:rPr>
              <w:t>Бағалау</w:t>
            </w:r>
            <w:proofErr w:type="spellEnd"/>
            <w:r w:rsidRPr="00E2437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2437E">
              <w:rPr>
                <w:rFonts w:ascii="Times New Roman" w:hAnsi="Times New Roman"/>
                <w:b/>
                <w:bCs/>
                <w:sz w:val="28"/>
                <w:szCs w:val="28"/>
              </w:rPr>
              <w:t>критерийлері</w:t>
            </w:r>
            <w:proofErr w:type="spellEnd"/>
          </w:p>
        </w:tc>
        <w:tc>
          <w:tcPr>
            <w:tcW w:w="7053" w:type="dxa"/>
          </w:tcPr>
          <w:p w:rsidR="00611B6B" w:rsidRPr="00E2437E" w:rsidRDefault="00611B6B" w:rsidP="00611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E243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-өз мекенжайын атау және елді мекенінің географиялық орналасқан жерін сипаттайды</w:t>
            </w:r>
          </w:p>
          <w:p w:rsidR="00611B6B" w:rsidRPr="00E2437E" w:rsidRDefault="00611B6B" w:rsidP="00611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E243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-жергілікті белгілер бойынша көкжиек тұстарын анықтай алады </w:t>
            </w:r>
          </w:p>
          <w:p w:rsidR="00611B6B" w:rsidRPr="00E2437E" w:rsidRDefault="00611B6B" w:rsidP="00611B6B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E243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-өзі тұратын елді мекеннің басты көшесін, ғимараттарын және көрнекі жерлерін сипаттайды, біледі;</w:t>
            </w:r>
          </w:p>
        </w:tc>
      </w:tr>
      <w:tr w:rsidR="002B35D1" w:rsidRPr="00E2437E" w:rsidTr="00611B6B">
        <w:tc>
          <w:tcPr>
            <w:tcW w:w="2977" w:type="dxa"/>
          </w:tcPr>
          <w:p w:rsidR="00611B6B" w:rsidRPr="00E2437E" w:rsidRDefault="00611B6B" w:rsidP="00DE3CB0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E2437E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Тілдік</w:t>
            </w:r>
            <w:proofErr w:type="spellEnd"/>
            <w:r w:rsidRPr="00E2437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2437E">
              <w:rPr>
                <w:rFonts w:ascii="Times New Roman" w:hAnsi="Times New Roman"/>
                <w:b/>
                <w:bCs/>
                <w:sz w:val="28"/>
                <w:szCs w:val="28"/>
              </w:rPr>
              <w:t>мақсаттар</w:t>
            </w:r>
            <w:proofErr w:type="spellEnd"/>
          </w:p>
        </w:tc>
        <w:tc>
          <w:tcPr>
            <w:tcW w:w="7053" w:type="dxa"/>
          </w:tcPr>
          <w:p w:rsidR="00611B6B" w:rsidRPr="00E2437E" w:rsidRDefault="00611B6B" w:rsidP="00611B6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kk-KZ"/>
              </w:rPr>
            </w:pPr>
            <w:r w:rsidRPr="00E2437E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kk-KZ"/>
              </w:rPr>
              <w:t>Оқушылар:</w:t>
            </w:r>
          </w:p>
          <w:p w:rsidR="00611B6B" w:rsidRPr="00E2437E" w:rsidRDefault="00611B6B" w:rsidP="00611B6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43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 мекен жайын  және көшелерін біледі.</w:t>
            </w:r>
          </w:p>
          <w:p w:rsidR="00611B6B" w:rsidRPr="00E2437E" w:rsidRDefault="00611B6B" w:rsidP="00611B6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437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Лексика мен терминология: </w:t>
            </w:r>
            <w:r w:rsidRPr="00E2437E">
              <w:rPr>
                <w:rFonts w:ascii="Times New Roman" w:hAnsi="Times New Roman"/>
                <w:sz w:val="28"/>
                <w:szCs w:val="28"/>
                <w:lang w:val="kk-KZ"/>
              </w:rPr>
              <w:t>мекенжай, географиялық орын, көкжиек, көше, проспект.</w:t>
            </w:r>
          </w:p>
          <w:p w:rsidR="00611B6B" w:rsidRPr="00E2437E" w:rsidRDefault="00611B6B" w:rsidP="00611B6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B35D1" w:rsidRPr="00E2437E" w:rsidTr="00611B6B">
        <w:tc>
          <w:tcPr>
            <w:tcW w:w="2977" w:type="dxa"/>
          </w:tcPr>
          <w:p w:rsidR="00611B6B" w:rsidRPr="00E2437E" w:rsidRDefault="00611B6B" w:rsidP="00DE3CB0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E2437E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Құндылықтарды дарыту</w:t>
            </w:r>
          </w:p>
        </w:tc>
        <w:tc>
          <w:tcPr>
            <w:tcW w:w="7053" w:type="dxa"/>
          </w:tcPr>
          <w:p w:rsidR="00611B6B" w:rsidRPr="00E2437E" w:rsidRDefault="00611B6B" w:rsidP="00611B6B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E2437E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-сын тұрғысынан ойлау;</w:t>
            </w:r>
          </w:p>
          <w:p w:rsidR="00611B6B" w:rsidRPr="00E2437E" w:rsidRDefault="00611B6B" w:rsidP="00611B6B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E2437E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-өзгелердің көзқарасын  құрметтеу;</w:t>
            </w:r>
          </w:p>
          <w:p w:rsidR="00611B6B" w:rsidRPr="00E2437E" w:rsidRDefault="00611B6B" w:rsidP="00611B6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kk-KZ"/>
              </w:rPr>
            </w:pPr>
            <w:r w:rsidRPr="00E2437E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-туған жерге  құрмет;</w:t>
            </w:r>
          </w:p>
        </w:tc>
      </w:tr>
      <w:tr w:rsidR="002B35D1" w:rsidRPr="008344EC" w:rsidTr="00611B6B">
        <w:tc>
          <w:tcPr>
            <w:tcW w:w="2977" w:type="dxa"/>
          </w:tcPr>
          <w:p w:rsidR="00611B6B" w:rsidRPr="00E2437E" w:rsidRDefault="00611B6B" w:rsidP="00DE3CB0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E2437E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Пәнаралық  байланыс</w:t>
            </w:r>
          </w:p>
        </w:tc>
        <w:tc>
          <w:tcPr>
            <w:tcW w:w="7053" w:type="dxa"/>
          </w:tcPr>
          <w:p w:rsidR="00611B6B" w:rsidRPr="00E2437E" w:rsidRDefault="00611B6B" w:rsidP="00611B6B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E2437E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Сауат ашу, өзін-өзі тану.</w:t>
            </w:r>
          </w:p>
        </w:tc>
      </w:tr>
      <w:tr w:rsidR="002B35D1" w:rsidRPr="008344EC" w:rsidTr="00611B6B">
        <w:tc>
          <w:tcPr>
            <w:tcW w:w="2977" w:type="dxa"/>
          </w:tcPr>
          <w:p w:rsidR="00611B6B" w:rsidRPr="00E2437E" w:rsidRDefault="00611B6B" w:rsidP="00DE3CB0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E2437E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АКТ дағдылары</w:t>
            </w:r>
          </w:p>
        </w:tc>
        <w:tc>
          <w:tcPr>
            <w:tcW w:w="7053" w:type="dxa"/>
          </w:tcPr>
          <w:p w:rsidR="00BC5EDB" w:rsidRPr="00E2437E" w:rsidRDefault="00BC5EDB" w:rsidP="00BC5ED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437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BILIM  LAND</w:t>
            </w:r>
            <w:r w:rsidRPr="00E243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порталы</w:t>
            </w:r>
            <w:r w:rsidRPr="00E2437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, iMektep</w:t>
            </w:r>
            <w:r w:rsidRPr="00E243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курстары бөліміндегі «</w:t>
            </w:r>
            <w:r w:rsidRPr="00E243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Қала мен ауыл»  туралы  фильмі.(тест,сұрыптау, бос орынды толықтыр, дұрыс пен бұрыс) </w:t>
            </w:r>
          </w:p>
          <w:p w:rsidR="00BC5EDB" w:rsidRPr="00E2437E" w:rsidRDefault="00BC5EDB" w:rsidP="00611B6B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</w:p>
        </w:tc>
      </w:tr>
      <w:tr w:rsidR="002B35D1" w:rsidRPr="008344EC" w:rsidTr="00611B6B">
        <w:tc>
          <w:tcPr>
            <w:tcW w:w="2977" w:type="dxa"/>
          </w:tcPr>
          <w:p w:rsidR="00BC5EDB" w:rsidRPr="00E2437E" w:rsidRDefault="00BC5EDB" w:rsidP="00BC5EDB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E2437E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Топқа бөлу</w:t>
            </w:r>
          </w:p>
        </w:tc>
        <w:tc>
          <w:tcPr>
            <w:tcW w:w="7053" w:type="dxa"/>
          </w:tcPr>
          <w:p w:rsidR="00BC5EDB" w:rsidRPr="00E2437E" w:rsidRDefault="00BC5EDB" w:rsidP="00BC5EDB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E2437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«Үйшік»  </w:t>
            </w:r>
            <w:r w:rsidRPr="00E243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ертегісінің  желісі  бойынша топқа бөлу</w:t>
            </w:r>
            <w:r w:rsidR="007004A5" w:rsidRPr="00E243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.</w:t>
            </w:r>
          </w:p>
          <w:p w:rsidR="00BC5EDB" w:rsidRPr="00E2437E" w:rsidRDefault="00684AB8" w:rsidP="007004A5">
            <w:pPr>
              <w:pStyle w:val="a3"/>
              <w:rPr>
                <w:sz w:val="28"/>
                <w:szCs w:val="28"/>
                <w:lang w:val="kk-KZ"/>
              </w:rPr>
            </w:pPr>
            <w:r w:rsidRPr="00E243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Жазық далада</w:t>
            </w:r>
            <w:r w:rsidR="007004A5" w:rsidRPr="00E243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ғыі орман ішіндегі, ұзын көшенің бойында </w:t>
            </w:r>
            <w:r w:rsidRPr="00E243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бір үйшік тұр</w:t>
            </w:r>
            <w:r w:rsidR="007004A5" w:rsidRPr="00E243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ады</w:t>
            </w:r>
            <w:r w:rsidRPr="00E243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7004A5" w:rsidRPr="00E243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Онда тышқан келіп тұра бастайды. Содан соң бақа келіп,  екі-екіден өмір сүреді, Артын ала  секіріп қоян  келеді де үш-үштен  өмір сүреді, жылмаңдап түлкі келеді, сөйтіп төрт-төрттен өмір сүреді, бір кезде қорбаңдаған аю  келеді. Барлығы бес-бестен   сол үйшікте тату-тәтті   өмір  сүрген  екен.</w:t>
            </w:r>
          </w:p>
        </w:tc>
      </w:tr>
      <w:tr w:rsidR="002B35D1" w:rsidRPr="00E2437E" w:rsidTr="00611B6B">
        <w:tc>
          <w:tcPr>
            <w:tcW w:w="2977" w:type="dxa"/>
          </w:tcPr>
          <w:p w:rsidR="00BC5EDB" w:rsidRPr="00E2437E" w:rsidRDefault="00BC5EDB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E2437E">
              <w:rPr>
                <w:rFonts w:ascii="Times New Roman" w:hAnsi="Times New Roman"/>
                <w:b/>
                <w:bCs/>
                <w:sz w:val="28"/>
                <w:szCs w:val="28"/>
              </w:rPr>
              <w:t>Бастапқы</w:t>
            </w:r>
            <w:proofErr w:type="spellEnd"/>
            <w:r w:rsidRPr="00E2437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2437E">
              <w:rPr>
                <w:rFonts w:ascii="Times New Roman" w:hAnsi="Times New Roman"/>
                <w:b/>
                <w:bCs/>
                <w:sz w:val="28"/>
                <w:szCs w:val="28"/>
              </w:rPr>
              <w:t>бі</w:t>
            </w:r>
            <w:proofErr w:type="gramStart"/>
            <w:r w:rsidRPr="00E2437E">
              <w:rPr>
                <w:rFonts w:ascii="Times New Roman" w:hAnsi="Times New Roman"/>
                <w:b/>
                <w:bCs/>
                <w:sz w:val="28"/>
                <w:szCs w:val="28"/>
              </w:rPr>
              <w:t>л</w:t>
            </w:r>
            <w:proofErr w:type="gramEnd"/>
            <w:r w:rsidRPr="00E2437E">
              <w:rPr>
                <w:rFonts w:ascii="Times New Roman" w:hAnsi="Times New Roman"/>
                <w:b/>
                <w:bCs/>
                <w:sz w:val="28"/>
                <w:szCs w:val="28"/>
              </w:rPr>
              <w:t>ім</w:t>
            </w:r>
            <w:proofErr w:type="spellEnd"/>
          </w:p>
          <w:p w:rsidR="00BC5EDB" w:rsidRPr="00E2437E" w:rsidRDefault="00BC5EDB" w:rsidP="00DE3CB0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E2437E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2-</w:t>
            </w:r>
            <w:r w:rsidRPr="00E2437E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минут</w:t>
            </w:r>
          </w:p>
        </w:tc>
        <w:tc>
          <w:tcPr>
            <w:tcW w:w="7053" w:type="dxa"/>
          </w:tcPr>
          <w:p w:rsidR="00BC5EDB" w:rsidRPr="00E2437E" w:rsidRDefault="00BC5EDB" w:rsidP="00DE3CB0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E2437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«Кезбе» әдісі </w:t>
            </w:r>
            <w:r w:rsidRPr="00E243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бойынша</w:t>
            </w:r>
            <w:r w:rsidR="00214BF5" w:rsidRPr="00E243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 бастапқы білім қалыптастыру оқушылар сынып ішінде бір-бірімен  аралап жүру арқылы сұхбаттасады; сен қайда  тұрасың?, үйің қандай  көшеде? Отаның қалай аталады?, туған жерің қай  жер?   т/б</w:t>
            </w:r>
          </w:p>
        </w:tc>
      </w:tr>
      <w:tr w:rsidR="002B35D1" w:rsidRPr="008344EC" w:rsidTr="0032409E">
        <w:trPr>
          <w:trHeight w:val="7502"/>
        </w:trPr>
        <w:tc>
          <w:tcPr>
            <w:tcW w:w="2977" w:type="dxa"/>
          </w:tcPr>
          <w:p w:rsidR="00214BF5" w:rsidRPr="00E2437E" w:rsidRDefault="00214BF5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E2437E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lastRenderedPageBreak/>
              <w:t>Сабақтың ортасы</w:t>
            </w:r>
          </w:p>
          <w:p w:rsidR="00171D13" w:rsidRPr="00E2437E" w:rsidRDefault="00171D13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E2437E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Топтық  жұмыс.</w:t>
            </w:r>
          </w:p>
          <w:p w:rsidR="00171D13" w:rsidRPr="00E2437E" w:rsidRDefault="00171D13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E2437E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10 минут</w:t>
            </w:r>
          </w:p>
          <w:p w:rsidR="00171D13" w:rsidRPr="00E2437E" w:rsidRDefault="00171D13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:rsidR="00171D13" w:rsidRPr="00E2437E" w:rsidRDefault="00171D13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:rsidR="00171D13" w:rsidRPr="00E2437E" w:rsidRDefault="00171D13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:rsidR="00171D13" w:rsidRPr="00E2437E" w:rsidRDefault="00171D13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:rsidR="00171D13" w:rsidRPr="00E2437E" w:rsidRDefault="00171D13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:rsidR="00171D13" w:rsidRPr="00E2437E" w:rsidRDefault="00171D13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:rsidR="00171D13" w:rsidRPr="00E2437E" w:rsidRDefault="00171D13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:rsidR="00171D13" w:rsidRPr="00E2437E" w:rsidRDefault="00171D13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:rsidR="00171D13" w:rsidRPr="00E2437E" w:rsidRDefault="00171D13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:rsidR="00171D13" w:rsidRPr="00E2437E" w:rsidRDefault="00171D13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:rsidR="00171D13" w:rsidRPr="00E2437E" w:rsidRDefault="00171D13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:rsidR="00171D13" w:rsidRPr="00E2437E" w:rsidRDefault="00171D13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:rsidR="00171D13" w:rsidRPr="00E2437E" w:rsidRDefault="00171D13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:rsidR="00171D13" w:rsidRPr="00E2437E" w:rsidRDefault="00171D13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:rsidR="00171D13" w:rsidRPr="00E2437E" w:rsidRDefault="00171D13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:rsidR="00171D13" w:rsidRPr="00E2437E" w:rsidRDefault="00171D13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:rsidR="00171D13" w:rsidRPr="00E2437E" w:rsidRDefault="00171D13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:rsidR="00171D13" w:rsidRPr="00E2437E" w:rsidRDefault="00171D13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:rsidR="00171D13" w:rsidRPr="00E2437E" w:rsidRDefault="00171D13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:rsidR="00171D13" w:rsidRPr="00E2437E" w:rsidRDefault="00171D13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:rsidR="00171D13" w:rsidRPr="00E2437E" w:rsidRDefault="00171D13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:rsidR="00171D13" w:rsidRPr="00E2437E" w:rsidRDefault="00171D13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:rsidR="00171D13" w:rsidRPr="00E2437E" w:rsidRDefault="00171D13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:rsidR="00171D13" w:rsidRPr="00E2437E" w:rsidRDefault="00171D13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:rsidR="00171D13" w:rsidRPr="00E2437E" w:rsidRDefault="00171D13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:rsidR="00171D13" w:rsidRPr="00E2437E" w:rsidRDefault="00171D13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:rsidR="00171D13" w:rsidRPr="00E2437E" w:rsidRDefault="00171D13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:rsidR="00171D13" w:rsidRPr="00E2437E" w:rsidRDefault="00171D13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:rsidR="00171D13" w:rsidRPr="00E2437E" w:rsidRDefault="00171D13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:rsidR="00171D13" w:rsidRPr="00E2437E" w:rsidRDefault="00171D13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:rsidR="00171D13" w:rsidRPr="00E2437E" w:rsidRDefault="00171D13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:rsidR="00171D13" w:rsidRPr="00E2437E" w:rsidRDefault="00171D13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:rsidR="00171D13" w:rsidRPr="00E2437E" w:rsidRDefault="00171D13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:rsidR="00171D13" w:rsidRPr="00E2437E" w:rsidRDefault="00171D13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:rsidR="00171D13" w:rsidRPr="00E2437E" w:rsidRDefault="00171D13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:rsidR="00171D13" w:rsidRPr="00E2437E" w:rsidRDefault="00171D13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:rsidR="00171D13" w:rsidRPr="00E2437E" w:rsidRDefault="00171D13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:rsidR="00171D13" w:rsidRPr="00E2437E" w:rsidRDefault="00171D13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:rsidR="00171D13" w:rsidRPr="00E2437E" w:rsidRDefault="00171D13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:rsidR="00171D13" w:rsidRPr="00E2437E" w:rsidRDefault="00171D13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:rsidR="00171D13" w:rsidRPr="00E2437E" w:rsidRDefault="00171D13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:rsidR="00171D13" w:rsidRPr="00E2437E" w:rsidRDefault="00171D13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:rsidR="00E15481" w:rsidRPr="00E2437E" w:rsidRDefault="00E15481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:rsidR="00E15481" w:rsidRPr="00E2437E" w:rsidRDefault="00E15481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:rsidR="00E15481" w:rsidRPr="00E2437E" w:rsidRDefault="00E15481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:rsidR="00E15481" w:rsidRPr="00E2437E" w:rsidRDefault="00E15481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:rsidR="00E15481" w:rsidRPr="00E2437E" w:rsidRDefault="00E15481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:rsidR="00E15481" w:rsidRPr="00E2437E" w:rsidRDefault="00E15481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:rsidR="00E15481" w:rsidRPr="00E2437E" w:rsidRDefault="00E15481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:rsidR="00E15481" w:rsidRPr="00E2437E" w:rsidRDefault="00E15481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:rsidR="00E15481" w:rsidRPr="00E2437E" w:rsidRDefault="00E15481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:rsidR="00171D13" w:rsidRPr="00E2437E" w:rsidRDefault="00171D13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7053" w:type="dxa"/>
          </w:tcPr>
          <w:p w:rsidR="002D149C" w:rsidRPr="00E2437E" w:rsidRDefault="002D149C" w:rsidP="00214BF5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E2437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lastRenderedPageBreak/>
              <w:t xml:space="preserve"> BILIM  LAND</w:t>
            </w:r>
            <w:r w:rsidRPr="00E243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порталы</w:t>
            </w:r>
            <w:r w:rsidRPr="00E2437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, iMektep</w:t>
            </w:r>
            <w:r w:rsidRPr="00E243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курстары бөліміндегі «</w:t>
            </w:r>
            <w:r w:rsidRPr="00E243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Қала мен ауыл»  туралы  фильмін көрсетемін. Содан соң </w:t>
            </w:r>
            <w:r w:rsidRPr="00E2437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214BF5" w:rsidRPr="00E2437E">
              <w:rPr>
                <w:rFonts w:ascii="Times New Roman" w:eastAsia="Arial" w:hAnsi="Times New Roman" w:cs="Times New Roman"/>
                <w:b/>
                <w:sz w:val="28"/>
                <w:szCs w:val="28"/>
                <w:lang w:val="kk-KZ" w:eastAsia="ru-RU"/>
              </w:rPr>
              <w:t>«Ауыл немесе қала»</w:t>
            </w:r>
            <w:r w:rsidR="00214BF5" w:rsidRPr="00E2437E">
              <w:rPr>
                <w:rFonts w:ascii="Times New Roman" w:eastAsia="Arial" w:hAnsi="Times New Roman" w:cs="Times New Roman"/>
                <w:sz w:val="28"/>
                <w:szCs w:val="28"/>
                <w:lang w:val="kk-KZ" w:eastAsia="ru-RU"/>
              </w:rPr>
              <w:t xml:space="preserve"> тапсырмасын орындаудан бастаймын. </w:t>
            </w:r>
            <w:r w:rsidRPr="00E2437E">
              <w:rPr>
                <w:rFonts w:ascii="Times New Roman" w:eastAsia="Arial" w:hAnsi="Times New Roman" w:cs="Times New Roman"/>
                <w:sz w:val="28"/>
                <w:szCs w:val="28"/>
                <w:lang w:val="kk-KZ" w:eastAsia="ru-RU"/>
              </w:rPr>
              <w:t>Көрген фильмдеріне сүйене отырып ,о</w:t>
            </w:r>
            <w:r w:rsidR="00214BF5" w:rsidRPr="00E2437E">
              <w:rPr>
                <w:rFonts w:ascii="Times New Roman" w:eastAsia="Arial" w:hAnsi="Times New Roman" w:cs="Times New Roman"/>
                <w:sz w:val="28"/>
                <w:szCs w:val="28"/>
                <w:lang w:val="kk-KZ" w:eastAsia="ru-RU"/>
              </w:rPr>
              <w:t xml:space="preserve">қушыларға қала мен ауылға қатысты суреттерді  араластырып, таратаймын. Әр суретте не бейнеленгенін анықтауы тиіс. Әр топ суреттерді ауыл және қала деп екі топқа бөліп  постерге  орналасытрады, </w:t>
            </w:r>
            <w:r w:rsidRPr="00E2437E">
              <w:rPr>
                <w:rFonts w:ascii="Times New Roman" w:eastAsia="Arial" w:hAnsi="Times New Roman" w:cs="Times New Roman"/>
                <w:sz w:val="28"/>
                <w:szCs w:val="28"/>
                <w:lang w:val="kk-KZ" w:eastAsia="ru-RU"/>
              </w:rPr>
              <w:t xml:space="preserve"> ойларын дәлелдейді.</w:t>
            </w:r>
          </w:p>
          <w:p w:rsidR="00214BF5" w:rsidRPr="00E2437E" w:rsidRDefault="00214BF5" w:rsidP="002D149C">
            <w:pPr>
              <w:pStyle w:val="a3"/>
              <w:rPr>
                <w:rFonts w:ascii="Times New Roman" w:eastAsia="Arial" w:hAnsi="Times New Roman" w:cs="Times New Roman"/>
                <w:sz w:val="28"/>
                <w:szCs w:val="28"/>
                <w:lang w:val="kk-KZ" w:eastAsia="ru-RU"/>
              </w:rPr>
            </w:pPr>
            <w:r w:rsidRPr="00E2437E">
              <w:rPr>
                <w:rFonts w:ascii="Times New Roman" w:eastAsia="Arial" w:hAnsi="Times New Roman" w:cs="Times New Roman"/>
                <w:sz w:val="28"/>
                <w:szCs w:val="28"/>
                <w:lang w:val="kk-KZ" w:eastAsia="ru-RU"/>
              </w:rPr>
              <w:t>дәлелдейді.</w:t>
            </w:r>
          </w:p>
          <w:p w:rsidR="00E15481" w:rsidRPr="00E2437E" w:rsidRDefault="00E15481" w:rsidP="002D149C">
            <w:pPr>
              <w:pStyle w:val="a3"/>
              <w:rPr>
                <w:rFonts w:ascii="Times New Roman" w:eastAsia="Arial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E2437E">
              <w:rPr>
                <w:rFonts w:ascii="Times New Roman" w:eastAsia="Arial" w:hAnsi="Times New Roman" w:cs="Times New Roman"/>
                <w:b/>
                <w:sz w:val="28"/>
                <w:szCs w:val="28"/>
                <w:lang w:val="kk-KZ" w:eastAsia="ru-RU"/>
              </w:rPr>
              <w:t>1-тапсырма:</w:t>
            </w:r>
          </w:p>
          <w:p w:rsidR="00E15481" w:rsidRPr="00E2437E" w:rsidRDefault="00E15481" w:rsidP="00E154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2437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Бағалау критерийлері:</w:t>
            </w:r>
          </w:p>
          <w:p w:rsidR="00E15481" w:rsidRPr="00E2437E" w:rsidRDefault="00E15481" w:rsidP="00E15481">
            <w:pPr>
              <w:pStyle w:val="a3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E2437E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-қала мен  ауылды ажыратады;</w:t>
            </w:r>
          </w:p>
          <w:p w:rsidR="00E15481" w:rsidRPr="00E2437E" w:rsidRDefault="00E15481" w:rsidP="00E1548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E2437E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-қала мен ауылды  салыстыра  алады;</w:t>
            </w:r>
            <w:r w:rsidRPr="00E2437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</w:p>
          <w:p w:rsidR="00E15481" w:rsidRPr="00E2437E" w:rsidRDefault="00E15481" w:rsidP="002D149C">
            <w:pPr>
              <w:pStyle w:val="a3"/>
              <w:rPr>
                <w:rFonts w:ascii="Times New Roman" w:eastAsia="Arial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C61CA5" w:rsidRPr="00E2437E" w:rsidRDefault="002D149C" w:rsidP="00C61CA5">
            <w:pPr>
              <w:pStyle w:val="a3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kk-KZ" w:eastAsia="ru-RU"/>
              </w:rPr>
            </w:pPr>
            <w:r w:rsidRPr="00E2437E">
              <w:rPr>
                <w:rFonts w:ascii="Times New Roman" w:eastAsia="Arial" w:hAnsi="Times New Roman" w:cs="Times New Roman"/>
                <w:sz w:val="28"/>
                <w:szCs w:val="28"/>
                <w:lang w:val="kk-KZ" w:eastAsia="ru-RU"/>
              </w:rPr>
              <w:t>1</w:t>
            </w:r>
            <w:r w:rsidRPr="00E2437E">
              <w:rPr>
                <w:rFonts w:ascii="Times New Roman" w:eastAsia="Arial" w:hAnsi="Times New Roman" w:cs="Times New Roman"/>
                <w:b/>
                <w:sz w:val="28"/>
                <w:szCs w:val="28"/>
                <w:lang w:val="kk-KZ" w:eastAsia="ru-RU"/>
              </w:rPr>
              <w:t>-топ тапсырмасы:</w:t>
            </w:r>
            <w:r w:rsidR="00C61CA5" w:rsidRPr="00E2437E">
              <w:rPr>
                <w:rFonts w:ascii="Times New Roman" w:eastAsia="Arial" w:hAnsi="Times New Roman" w:cs="Times New Roman"/>
                <w:b/>
                <w:sz w:val="28"/>
                <w:szCs w:val="28"/>
                <w:lang w:val="kk-KZ" w:eastAsia="ru-RU"/>
              </w:rPr>
              <w:t xml:space="preserve"> Артығын тап</w:t>
            </w:r>
            <w:r w:rsidR="00C61CA5" w:rsidRPr="00E2437E">
              <w:rPr>
                <w:b/>
                <w:noProof/>
                <w:sz w:val="28"/>
                <w:szCs w:val="28"/>
                <w:lang w:val="kk-KZ" w:eastAsia="ru-RU"/>
              </w:rPr>
              <w:t xml:space="preserve"> </w:t>
            </w:r>
            <w:r w:rsidR="00C61CA5" w:rsidRPr="00E2437E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B5B01F9" wp14:editId="6D679BC0">
                  <wp:extent cx="2282024" cy="1717577"/>
                  <wp:effectExtent l="0" t="0" r="444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12739" r="12526"/>
                          <a:stretch/>
                        </pic:blipFill>
                        <pic:spPr bwMode="auto">
                          <a:xfrm>
                            <a:off x="0" y="0"/>
                            <a:ext cx="2284958" cy="17197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D149C" w:rsidRPr="00E2437E" w:rsidRDefault="00C61CA5" w:rsidP="00C61CA5">
            <w:pPr>
              <w:pStyle w:val="a3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E2437E">
              <w:rPr>
                <w:rFonts w:ascii="Times New Roman" w:eastAsia="Arial" w:hAnsi="Times New Roman" w:cs="Times New Roman"/>
                <w:sz w:val="28"/>
                <w:szCs w:val="28"/>
                <w:lang w:val="kk-KZ" w:eastAsia="ru-RU"/>
              </w:rPr>
              <w:t>2</w:t>
            </w:r>
            <w:r w:rsidRPr="00E2437E">
              <w:rPr>
                <w:rFonts w:ascii="Times New Roman" w:eastAsia="Arial" w:hAnsi="Times New Roman" w:cs="Times New Roman"/>
                <w:b/>
                <w:sz w:val="28"/>
                <w:szCs w:val="28"/>
                <w:lang w:val="kk-KZ" w:eastAsia="ru-RU"/>
              </w:rPr>
              <w:t>-топ тапсырмасы: Өтірік пен  шындық</w:t>
            </w:r>
          </w:p>
          <w:p w:rsidR="002D149C" w:rsidRPr="00E2437E" w:rsidRDefault="00C61CA5" w:rsidP="00E2437E">
            <w:pPr>
              <w:pStyle w:val="a3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kk-KZ" w:eastAsia="ru-RU"/>
              </w:rPr>
            </w:pPr>
            <w:r w:rsidRPr="00E2437E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ACEFCFA" wp14:editId="31CBCFC6">
                  <wp:extent cx="2544418" cy="1945164"/>
                  <wp:effectExtent l="0" t="0" r="889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13775" r="12646"/>
                          <a:stretch/>
                        </pic:blipFill>
                        <pic:spPr bwMode="auto">
                          <a:xfrm>
                            <a:off x="0" y="0"/>
                            <a:ext cx="2554219" cy="19526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D149C" w:rsidRPr="00E2437E" w:rsidRDefault="002D149C" w:rsidP="002D149C">
            <w:pPr>
              <w:pStyle w:val="a3"/>
              <w:rPr>
                <w:rFonts w:ascii="Times New Roman" w:eastAsia="Arial" w:hAnsi="Times New Roman" w:cs="Times New Roman"/>
                <w:sz w:val="28"/>
                <w:szCs w:val="28"/>
                <w:lang w:val="kk-KZ" w:eastAsia="ru-RU"/>
              </w:rPr>
            </w:pPr>
          </w:p>
          <w:p w:rsidR="00E15481" w:rsidRPr="00E2437E" w:rsidRDefault="00C61CA5" w:rsidP="00E2437E">
            <w:pPr>
              <w:pStyle w:val="a3"/>
              <w:rPr>
                <w:rFonts w:ascii="Times New Roman" w:eastAsia="Arial" w:hAnsi="Times New Roman" w:cs="Times New Roman"/>
                <w:sz w:val="28"/>
                <w:szCs w:val="28"/>
                <w:lang w:val="kk-KZ" w:eastAsia="ru-RU"/>
              </w:rPr>
            </w:pPr>
            <w:r w:rsidRPr="00E2437E">
              <w:rPr>
                <w:rFonts w:ascii="Times New Roman" w:eastAsia="Arial" w:hAnsi="Times New Roman" w:cs="Times New Roman"/>
                <w:sz w:val="28"/>
                <w:szCs w:val="28"/>
                <w:lang w:val="kk-KZ" w:eastAsia="ru-RU"/>
              </w:rPr>
              <w:t>3</w:t>
            </w:r>
            <w:r w:rsidRPr="00E2437E">
              <w:rPr>
                <w:rFonts w:ascii="Times New Roman" w:eastAsia="Arial" w:hAnsi="Times New Roman" w:cs="Times New Roman"/>
                <w:b/>
                <w:sz w:val="28"/>
                <w:szCs w:val="28"/>
                <w:lang w:val="kk-KZ" w:eastAsia="ru-RU"/>
              </w:rPr>
              <w:t>-топ тапсырмасы: Қала  мен ауыл</w:t>
            </w:r>
          </w:p>
          <w:p w:rsidR="002D149C" w:rsidRPr="00E2437E" w:rsidRDefault="00C61CA5" w:rsidP="00C61CA5">
            <w:pPr>
              <w:pStyle w:val="a3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val="kk-KZ" w:eastAsia="ru-RU"/>
              </w:rPr>
            </w:pPr>
            <w:r w:rsidRPr="00E2437E"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72EEA74F" wp14:editId="48956D5F">
                  <wp:extent cx="3108960" cy="2352566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12738" r="12928"/>
                          <a:stretch/>
                        </pic:blipFill>
                        <pic:spPr bwMode="auto">
                          <a:xfrm>
                            <a:off x="0" y="0"/>
                            <a:ext cx="3112721" cy="23554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15481" w:rsidRPr="00E2437E" w:rsidRDefault="00E15481" w:rsidP="00E154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</w:p>
          <w:p w:rsidR="00E15481" w:rsidRPr="00E2437E" w:rsidRDefault="00E15481" w:rsidP="00E15481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D652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</w:t>
            </w:r>
            <w:r w:rsidRPr="00E2437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е</w:t>
            </w:r>
            <w:r w:rsidRPr="00DD652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скриптор</w:t>
            </w:r>
            <w:r w:rsidRPr="00E2437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:  </w:t>
            </w:r>
          </w:p>
          <w:p w:rsidR="00E15481" w:rsidRPr="00E2437E" w:rsidRDefault="00E15481" w:rsidP="00E15481">
            <w:pPr>
              <w:pStyle w:val="a3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E2437E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-қала мен  ауылды ажыратып белгілейді.</w:t>
            </w:r>
          </w:p>
          <w:p w:rsidR="00E15481" w:rsidRPr="00E2437E" w:rsidRDefault="00E15481" w:rsidP="00E15481">
            <w:pPr>
              <w:pStyle w:val="a3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E2437E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-қала мен ауылды  салыстырады, дәлелдейді.</w:t>
            </w:r>
          </w:p>
          <w:p w:rsidR="00E15481" w:rsidRPr="00E2437E" w:rsidRDefault="00E15481" w:rsidP="00E1548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</w:p>
          <w:p w:rsidR="00E15481" w:rsidRPr="00E2437E" w:rsidRDefault="00E15481" w:rsidP="00E15481">
            <w:pPr>
              <w:pStyle w:val="a3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  <w:r w:rsidRPr="00E2437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Бағалау: </w:t>
            </w:r>
            <w:r w:rsidRPr="00E2437E">
              <w:rPr>
                <w:rFonts w:ascii="Times New Roman" w:hAnsi="Times New Roman"/>
                <w:sz w:val="28"/>
                <w:szCs w:val="28"/>
                <w:lang w:val="kk-KZ"/>
              </w:rPr>
              <w:t>Смайликтер арқылы бір-бірін бағалайды</w:t>
            </w:r>
            <w:r w:rsidRPr="00E2437E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>.</w:t>
            </w:r>
          </w:p>
          <w:p w:rsidR="002D149C" w:rsidRPr="00E2437E" w:rsidRDefault="002D149C" w:rsidP="002D149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</w:p>
        </w:tc>
      </w:tr>
      <w:tr w:rsidR="0032409E" w:rsidRPr="00E2437E" w:rsidTr="00611B6B">
        <w:tc>
          <w:tcPr>
            <w:tcW w:w="2977" w:type="dxa"/>
          </w:tcPr>
          <w:p w:rsidR="0032409E" w:rsidRPr="00E2437E" w:rsidRDefault="0032409E" w:rsidP="0032409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E2437E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lastRenderedPageBreak/>
              <w:t>Ұжымдық жұмыс:</w:t>
            </w:r>
          </w:p>
          <w:p w:rsidR="0032409E" w:rsidRPr="00E2437E" w:rsidRDefault="0032409E" w:rsidP="0032409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E2437E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8 минут</w:t>
            </w:r>
          </w:p>
        </w:tc>
        <w:tc>
          <w:tcPr>
            <w:tcW w:w="7053" w:type="dxa"/>
          </w:tcPr>
          <w:p w:rsidR="0032409E" w:rsidRPr="00E2437E" w:rsidRDefault="0032409E" w:rsidP="0032409E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E2437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iMektep</w:t>
            </w:r>
            <w:r w:rsidRPr="00E243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курстары бөліміндегі тест  тапсырмасын  орындау.</w:t>
            </w:r>
          </w:p>
          <w:p w:rsidR="0032409E" w:rsidRPr="00E2437E" w:rsidRDefault="0032409E" w:rsidP="0032409E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</w:p>
          <w:p w:rsidR="0032409E" w:rsidRPr="00E2437E" w:rsidRDefault="0032409E" w:rsidP="0032409E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E2437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Бағалау: </w:t>
            </w:r>
            <w:r w:rsidRPr="00E243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«Баспалдақ» әдісі арқылы әр оқушы  өзін-өзі алдарындағы кесте арқылы бағалайды.</w:t>
            </w:r>
          </w:p>
          <w:p w:rsidR="0032409E" w:rsidRPr="00E2437E" w:rsidRDefault="0032409E" w:rsidP="0032409E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E2437E"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139D1706" wp14:editId="0C88F602">
                  <wp:extent cx="1956020" cy="1232451"/>
                  <wp:effectExtent l="0" t="0" r="6350" b="6350"/>
                  <wp:docPr id="22" name="Рисунок 22" descr="C:\Users\BROTEKO\Downloads\20180122_1429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BROTEKO\Downloads\20180122_14290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73" t="13283" r="3920" b="10348"/>
                          <a:stretch/>
                        </pic:blipFill>
                        <pic:spPr bwMode="auto">
                          <a:xfrm>
                            <a:off x="0" y="0"/>
                            <a:ext cx="1958784" cy="1234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35D1" w:rsidRPr="00E2437E" w:rsidTr="00611B6B">
        <w:tc>
          <w:tcPr>
            <w:tcW w:w="2977" w:type="dxa"/>
          </w:tcPr>
          <w:p w:rsidR="00171D13" w:rsidRPr="00E2437E" w:rsidRDefault="00171D13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E2437E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Жеке жұмыс:</w:t>
            </w:r>
          </w:p>
          <w:p w:rsidR="00171D13" w:rsidRPr="00E2437E" w:rsidRDefault="00171D13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E2437E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5 минут</w:t>
            </w:r>
          </w:p>
          <w:p w:rsidR="00171D13" w:rsidRPr="00E2437E" w:rsidRDefault="00171D13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7053" w:type="dxa"/>
          </w:tcPr>
          <w:p w:rsidR="00171D13" w:rsidRPr="00E2437E" w:rsidRDefault="00171D13" w:rsidP="00171D1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E2437E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Әр оқушы жеке </w:t>
            </w:r>
            <w:r w:rsidRPr="00E2437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iMektep</w:t>
            </w:r>
            <w:r w:rsidRPr="00E243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курстары бөліміндегі «Сұрыптау»  тапсырмасын  орындайды</w:t>
            </w:r>
            <w:r w:rsidRPr="00E2437E"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43F0CD59" wp14:editId="0802AB6C">
                  <wp:extent cx="2830663" cy="1966044"/>
                  <wp:effectExtent l="0" t="0" r="825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3"/>
                          <a:srcRect l="17457" t="8736" r="16043" b="9151"/>
                          <a:stretch/>
                        </pic:blipFill>
                        <pic:spPr bwMode="auto">
                          <a:xfrm>
                            <a:off x="0" y="0"/>
                            <a:ext cx="2833764" cy="19681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F403A" w:rsidRPr="00E2437E" w:rsidRDefault="00DF403A" w:rsidP="00171D1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E2437E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Әр оқушы  </w:t>
            </w:r>
            <w:r w:rsidRPr="00E2437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iMektep</w:t>
            </w:r>
            <w:r w:rsidRPr="00E243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курстары бөліміндегі «Сұрыптау»  тапсырмасының қорытындысы бойынша өздерін бағалайды</w:t>
            </w:r>
          </w:p>
          <w:p w:rsidR="00DF403A" w:rsidRPr="00E2437E" w:rsidRDefault="00DF403A" w:rsidP="00171D1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2437E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9770AC6" wp14:editId="16E54525">
                  <wp:extent cx="3837253" cy="1447138"/>
                  <wp:effectExtent l="0" t="0" r="0" b="127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"/>
                          <a:srcRect l="22629" t="13793" r="24195" b="50555"/>
                          <a:stretch/>
                        </pic:blipFill>
                        <pic:spPr bwMode="auto">
                          <a:xfrm>
                            <a:off x="0" y="0"/>
                            <a:ext cx="3841595" cy="1448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1D13" w:rsidRPr="008344EC" w:rsidTr="00611B6B">
        <w:tc>
          <w:tcPr>
            <w:tcW w:w="2977" w:type="dxa"/>
          </w:tcPr>
          <w:p w:rsidR="00171D13" w:rsidRPr="00E2437E" w:rsidRDefault="00171D13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E2437E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lastRenderedPageBreak/>
              <w:t>Сергіту  сәті</w:t>
            </w:r>
          </w:p>
          <w:p w:rsidR="00171D13" w:rsidRPr="00E2437E" w:rsidRDefault="00171D13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E2437E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5 минут</w:t>
            </w:r>
          </w:p>
        </w:tc>
        <w:tc>
          <w:tcPr>
            <w:tcW w:w="7053" w:type="dxa"/>
          </w:tcPr>
          <w:p w:rsidR="00171D13" w:rsidRPr="00E2437E" w:rsidRDefault="00171D13" w:rsidP="00171D13">
            <w:pPr>
              <w:pStyle w:val="a3"/>
              <w:jc w:val="center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E2437E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Серік Ибрагимовтың </w:t>
            </w:r>
            <w:r w:rsidRPr="00E2437E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«Жаяу»</w:t>
            </w:r>
            <w:r w:rsidRPr="00E2437E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әніне билеу</w:t>
            </w:r>
          </w:p>
        </w:tc>
      </w:tr>
      <w:tr w:rsidR="0014413A" w:rsidRPr="008344EC" w:rsidTr="00611B6B">
        <w:tc>
          <w:tcPr>
            <w:tcW w:w="2977" w:type="dxa"/>
          </w:tcPr>
          <w:p w:rsidR="0014413A" w:rsidRPr="00E2437E" w:rsidRDefault="0014413A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E2437E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Жұптық жұмыс</w:t>
            </w:r>
          </w:p>
        </w:tc>
        <w:tc>
          <w:tcPr>
            <w:tcW w:w="7053" w:type="dxa"/>
          </w:tcPr>
          <w:p w:rsidR="002B35D1" w:rsidRPr="00E2437E" w:rsidRDefault="002B35D1" w:rsidP="002B35D1">
            <w:pPr>
              <w:pStyle w:val="a3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E2437E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«Мен тұратын қала және менің  мекенжайым</w:t>
            </w:r>
            <w:r w:rsidRPr="00E2437E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» ойынын ойнату. Оқушыларға үйлер  мен Қостанай қаласының көрекі жерлерінің суреттері беріледі. Үйлерге өз мекенжайларын жазып, қаланың көрнекі  жерлерін бір біріне сипаттайды.</w:t>
            </w:r>
          </w:p>
          <w:p w:rsidR="00E2437E" w:rsidRPr="00E2437E" w:rsidRDefault="00E2437E" w:rsidP="002B35D1">
            <w:pPr>
              <w:pStyle w:val="a3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  <w:p w:rsidR="00E2437E" w:rsidRPr="00E2437E" w:rsidRDefault="00E2437E" w:rsidP="00E243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2437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Бағалау критерийлері:</w:t>
            </w:r>
          </w:p>
          <w:p w:rsidR="00360B05" w:rsidRPr="00E2437E" w:rsidRDefault="00E2437E" w:rsidP="00360B05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E243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 мекенжайын атайды</w:t>
            </w:r>
            <w:r w:rsidR="00360B05" w:rsidRPr="00E243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және  сипаттайды</w:t>
            </w:r>
            <w:r w:rsidRPr="00E243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;</w:t>
            </w:r>
          </w:p>
          <w:p w:rsidR="00360B05" w:rsidRPr="00E2437E" w:rsidRDefault="00360B05" w:rsidP="00360B05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E243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</w:p>
          <w:p w:rsidR="00360B05" w:rsidRPr="00E2437E" w:rsidRDefault="00360B05" w:rsidP="00360B05">
            <w:pPr>
              <w:pStyle w:val="a3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E243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-өзі</w:t>
            </w:r>
            <w:r w:rsidR="00E2437E" w:rsidRPr="00E243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тұратын </w:t>
            </w:r>
            <w:r w:rsidRPr="00E243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мекеннің басты көшесін, ғимараттарын және көрн</w:t>
            </w:r>
            <w:r w:rsidR="00E2437E" w:rsidRPr="00E243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екі жерлерін біледі;</w:t>
            </w:r>
          </w:p>
          <w:p w:rsidR="002B35D1" w:rsidRPr="00E2437E" w:rsidRDefault="002B35D1" w:rsidP="002B35D1">
            <w:pPr>
              <w:pStyle w:val="a3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E2437E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E36FA0D" wp14:editId="7E23B363">
                  <wp:extent cx="4285753" cy="1963972"/>
                  <wp:effectExtent l="0" t="0" r="635" b="0"/>
                  <wp:docPr id="24" name="Рисунок 24" descr="http://laoblogger.com/images/real-estate-facilities-clipart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laoblogger.com/images/real-estate-facilities-clipart-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4174"/>
                          <a:stretch/>
                        </pic:blipFill>
                        <pic:spPr bwMode="auto">
                          <a:xfrm>
                            <a:off x="0" y="0"/>
                            <a:ext cx="4285615" cy="1963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4413A" w:rsidRPr="00E2437E" w:rsidRDefault="002B35D1" w:rsidP="002B35D1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E2437E"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3AA5E808" wp14:editId="09C3598B">
                  <wp:extent cx="4285753" cy="1987826"/>
                  <wp:effectExtent l="0" t="0" r="635" b="0"/>
                  <wp:docPr id="25" name="Рисунок 25" descr="http://laoblogger.com/images/real-estate-facilities-clipart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laoblogger.com/images/real-estate-facilities-clipart-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3618"/>
                          <a:stretch/>
                        </pic:blipFill>
                        <pic:spPr bwMode="auto">
                          <a:xfrm>
                            <a:off x="0" y="0"/>
                            <a:ext cx="4285615" cy="1987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B35D1" w:rsidRPr="00E2437E" w:rsidRDefault="002B35D1" w:rsidP="002B35D1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</w:p>
          <w:p w:rsidR="0014413A" w:rsidRPr="00E2437E" w:rsidRDefault="002B35D1" w:rsidP="002B35D1">
            <w:pPr>
              <w:pStyle w:val="a3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E2437E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64EECC9" wp14:editId="3CDE92D7">
                  <wp:extent cx="1232452" cy="821108"/>
                  <wp:effectExtent l="0" t="0" r="6350" b="0"/>
                  <wp:docPr id="26" name="Рисунок 26" descr="http://kostanay.cityshow.me/site/assets/files/265299/tsum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kostanay.cityshow.me/site/assets/files/265299/tsum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2442" cy="821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437E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     </w:t>
            </w:r>
            <w:r w:rsidRPr="00E2437E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1B4284F" wp14:editId="377B2F3F">
                  <wp:extent cx="1065475" cy="818984"/>
                  <wp:effectExtent l="0" t="0" r="1905" b="635"/>
                  <wp:docPr id="27" name="Рисунок 27" descr="http://photos.wikimapia.org/p/00/01/61/03/58_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photos.wikimapia.org/p/00/01/61/03/58_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7472" cy="820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437E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 </w:t>
            </w:r>
            <w:r w:rsidRPr="00E2437E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BD067D8" wp14:editId="552C88C8">
                  <wp:extent cx="1192695" cy="794861"/>
                  <wp:effectExtent l="0" t="0" r="7620" b="5715"/>
                  <wp:docPr id="30" name="Рисунок 30" descr="http://www.arnapress.kz/i/Posts/815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www.arnapress.kz/i/Posts/815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574" cy="795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437E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8884D27" wp14:editId="1004AB9C">
                  <wp:extent cx="1343771" cy="914892"/>
                  <wp:effectExtent l="0" t="0" r="8890" b="0"/>
                  <wp:docPr id="28" name="Рисунок 28" descr="https://avatars.mds.yandex.net/get-pdb/245485/d9c75e58-0016-44df-ada4-858970698427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avatars.mds.yandex.net/get-pdb/245485/d9c75e58-0016-44df-ada4-858970698427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534" cy="914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437E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</w:t>
            </w:r>
            <w:r w:rsidRPr="00E2437E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E383C5E" wp14:editId="6E709A91">
                  <wp:extent cx="1463040" cy="925785"/>
                  <wp:effectExtent l="0" t="0" r="3810" b="8255"/>
                  <wp:docPr id="29" name="Рисунок 29" descr="http://weproject.kz/media/userfiles/images/%D0%BA%D1%84%D1%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eproject.kz/media/userfiles/images/%D0%BA%D1%84%D1%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679" cy="928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437E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 </w:t>
            </w:r>
            <w:r w:rsidRPr="00E2437E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0E6A442" wp14:editId="5B387448">
                  <wp:extent cx="1160890" cy="870281"/>
                  <wp:effectExtent l="0" t="0" r="1270" b="6350"/>
                  <wp:docPr id="32" name="Рисунок 32" descr="http://photos.wikimapia.org/p/00/03/38/26/78_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photos.wikimapia.org/p/00/03/38/26/78_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0728" cy="870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437E" w:rsidRPr="00E2437E" w:rsidRDefault="00E2437E" w:rsidP="002B35D1">
            <w:pPr>
              <w:pStyle w:val="a3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  <w:p w:rsidR="00E2437E" w:rsidRPr="00E2437E" w:rsidRDefault="00E2437E" w:rsidP="00E2437E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2437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Дескриптор</w:t>
            </w:r>
            <w:r w:rsidRPr="00E2437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:  </w:t>
            </w:r>
          </w:p>
          <w:p w:rsidR="00E2437E" w:rsidRPr="00E2437E" w:rsidRDefault="00E2437E" w:rsidP="00E2437E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E243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 мекенжайын атай алады, сипаттай  алады.</w:t>
            </w:r>
          </w:p>
          <w:p w:rsidR="00E2437E" w:rsidRPr="00E2437E" w:rsidRDefault="00E2437E" w:rsidP="00E2437E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E243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</w:p>
          <w:p w:rsidR="00E2437E" w:rsidRPr="00E2437E" w:rsidRDefault="00E2437E" w:rsidP="00E2437E">
            <w:pPr>
              <w:pStyle w:val="a3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E243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-басты көшелерді, ғимараттарды және көрнекі жерлерді біледі, атайды,сипаттайды.;</w:t>
            </w:r>
          </w:p>
          <w:p w:rsidR="00E2437E" w:rsidRPr="00E2437E" w:rsidRDefault="00E2437E" w:rsidP="002B35D1">
            <w:pPr>
              <w:pStyle w:val="a3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</w:tc>
      </w:tr>
      <w:tr w:rsidR="0014413A" w:rsidRPr="00E2437E" w:rsidTr="00611B6B">
        <w:tc>
          <w:tcPr>
            <w:tcW w:w="2977" w:type="dxa"/>
          </w:tcPr>
          <w:p w:rsidR="0014413A" w:rsidRPr="00E2437E" w:rsidRDefault="0014413A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E2437E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lastRenderedPageBreak/>
              <w:t>Сабақты қорытындылау</w:t>
            </w:r>
          </w:p>
        </w:tc>
        <w:tc>
          <w:tcPr>
            <w:tcW w:w="7053" w:type="dxa"/>
          </w:tcPr>
          <w:p w:rsidR="0014413A" w:rsidRPr="00E2437E" w:rsidRDefault="0014413A" w:rsidP="0014413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E2437E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Әр оқушы жеке </w:t>
            </w:r>
            <w:r w:rsidRPr="00E2437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iMektep</w:t>
            </w:r>
            <w:r w:rsidRPr="00E2437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 xml:space="preserve"> курстары бөліміндегі «Дұрыс пен  бұрыс»   ойынын ойнату</w:t>
            </w:r>
          </w:p>
          <w:p w:rsidR="0014413A" w:rsidRPr="00E2437E" w:rsidRDefault="0014413A" w:rsidP="0014413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E2437E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6115F9D" wp14:editId="738DDB7B">
                  <wp:extent cx="2886323" cy="2163273"/>
                  <wp:effectExtent l="0" t="0" r="0" b="889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2"/>
                          <a:srcRect l="21724" t="9885" r="14749" b="5469"/>
                          <a:stretch/>
                        </pic:blipFill>
                        <pic:spPr bwMode="auto">
                          <a:xfrm>
                            <a:off x="0" y="0"/>
                            <a:ext cx="2889569" cy="21657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4413A" w:rsidRPr="00E2437E" w:rsidRDefault="0014413A" w:rsidP="0014413A">
            <w:pPr>
              <w:pStyle w:val="a3"/>
              <w:jc w:val="center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</w:tc>
      </w:tr>
      <w:tr w:rsidR="0014413A" w:rsidRPr="008344EC" w:rsidTr="00611B6B">
        <w:tc>
          <w:tcPr>
            <w:tcW w:w="2977" w:type="dxa"/>
          </w:tcPr>
          <w:p w:rsidR="0014413A" w:rsidRPr="00E2437E" w:rsidRDefault="0014413A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E2437E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Кері байланыс </w:t>
            </w:r>
          </w:p>
          <w:p w:rsidR="0014413A" w:rsidRPr="00E2437E" w:rsidRDefault="0014413A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E2437E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«Алма ағашы»</w:t>
            </w:r>
          </w:p>
          <w:p w:rsidR="0061236C" w:rsidRPr="00E2437E" w:rsidRDefault="0061236C" w:rsidP="00DE3C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E2437E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5C1C47CD" wp14:editId="43FB64CE">
                  <wp:extent cx="1531947" cy="1148991"/>
                  <wp:effectExtent l="952" t="0" r="0" b="0"/>
                  <wp:docPr id="20" name="Рисунок 20" descr="C:\Users\BROTEKO\Downloads\20180122_1412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BROTEKO\Downloads\20180122_1412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37665" cy="1153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3" w:type="dxa"/>
          </w:tcPr>
          <w:p w:rsidR="0014413A" w:rsidRPr="00E2437E" w:rsidRDefault="0061236C" w:rsidP="0014413A">
            <w:pPr>
              <w:pStyle w:val="a3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E2437E"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58240" behindDoc="1" locked="0" layoutInCell="1" allowOverlap="1" wp14:anchorId="1E570ACE" wp14:editId="0C463DC2">
                  <wp:simplePos x="0" y="0"/>
                  <wp:positionH relativeFrom="column">
                    <wp:posOffset>3164840</wp:posOffset>
                  </wp:positionH>
                  <wp:positionV relativeFrom="paragraph">
                    <wp:posOffset>50165</wp:posOffset>
                  </wp:positionV>
                  <wp:extent cx="739140" cy="739140"/>
                  <wp:effectExtent l="0" t="0" r="3810" b="3810"/>
                  <wp:wrapTight wrapText="bothSides">
                    <wp:wrapPolygon edited="0">
                      <wp:start x="0" y="0"/>
                      <wp:lineTo x="0" y="21155"/>
                      <wp:lineTo x="21155" y="21155"/>
                      <wp:lineTo x="21155" y="0"/>
                      <wp:lineTo x="0" y="0"/>
                    </wp:wrapPolygon>
                  </wp:wrapTight>
                  <wp:docPr id="18" name="Рисунок 18" descr="https://kemaclub.ru/wp-content/uploads/2017/06/186634-768x7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kemaclub.ru/wp-content/uploads/2017/06/186634-768x7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140" cy="73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4413A" w:rsidRPr="00E2437E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Сабақ  маған ұнады, жақсы түсіндім </w:t>
            </w:r>
          </w:p>
          <w:p w:rsidR="0061236C" w:rsidRPr="00E2437E" w:rsidRDefault="0061236C" w:rsidP="0014413A">
            <w:pPr>
              <w:pStyle w:val="a3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  <w:p w:rsidR="0061236C" w:rsidRPr="00E2437E" w:rsidRDefault="0061236C" w:rsidP="0014413A">
            <w:pPr>
              <w:pStyle w:val="a3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E2437E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7DBBE270" wp14:editId="2BEACDE9">
                  <wp:simplePos x="0" y="0"/>
                  <wp:positionH relativeFrom="column">
                    <wp:posOffset>2329180</wp:posOffset>
                  </wp:positionH>
                  <wp:positionV relativeFrom="paragraph">
                    <wp:posOffset>61595</wp:posOffset>
                  </wp:positionV>
                  <wp:extent cx="620395" cy="628015"/>
                  <wp:effectExtent l="0" t="0" r="8255" b="635"/>
                  <wp:wrapTight wrapText="bothSides">
                    <wp:wrapPolygon edited="0">
                      <wp:start x="0" y="0"/>
                      <wp:lineTo x="0" y="20967"/>
                      <wp:lineTo x="21224" y="20967"/>
                      <wp:lineTo x="21224" y="0"/>
                      <wp:lineTo x="0" y="0"/>
                    </wp:wrapPolygon>
                  </wp:wrapTight>
                  <wp:docPr id="19" name="Рисунок 19" descr="http://goldensunmarketing.com/media/17786/opal_apple_single_-_high_r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goldensunmarketing.com/media/17786/opal_apple_single_-_high_r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395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4413A" w:rsidRPr="00E2437E" w:rsidRDefault="0014413A" w:rsidP="0014413A">
            <w:pPr>
              <w:pStyle w:val="a3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E2437E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Сабаққа  жартылай түсіндім</w:t>
            </w:r>
            <w:r w:rsidR="0061236C" w:rsidRPr="00E2437E">
              <w:rPr>
                <w:sz w:val="28"/>
                <w:szCs w:val="28"/>
                <w:lang w:val="kk-KZ"/>
              </w:rPr>
              <w:t xml:space="preserve"> </w:t>
            </w:r>
          </w:p>
          <w:p w:rsidR="0014413A" w:rsidRPr="00E2437E" w:rsidRDefault="0014413A" w:rsidP="0014413A">
            <w:pPr>
              <w:pStyle w:val="a3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E2437E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lastRenderedPageBreak/>
              <w:t>Мүлде түсінбеді</w:t>
            </w:r>
            <w:r w:rsidRPr="00E2437E">
              <w:rPr>
                <w:sz w:val="28"/>
                <w:szCs w:val="28"/>
                <w:lang w:val="kk-KZ"/>
              </w:rPr>
              <w:t xml:space="preserve"> </w:t>
            </w:r>
            <w:r w:rsidRPr="00E2437E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9EA3AC9" wp14:editId="59DE1460">
                  <wp:extent cx="620202" cy="619601"/>
                  <wp:effectExtent l="0" t="0" r="8890" b="9525"/>
                  <wp:docPr id="15" name="Рисунок 15" descr="http://all4desktop.com/data_images/original/4245444-app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all4desktop.com/data_images/original/4245444-app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212" cy="619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413A" w:rsidRPr="00E2437E" w:rsidRDefault="0061236C" w:rsidP="0061236C">
            <w:pPr>
              <w:pStyle w:val="a3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E2437E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Осы  ретпен  бойынша алмаларды  орналастырады.</w:t>
            </w:r>
          </w:p>
        </w:tc>
      </w:tr>
    </w:tbl>
    <w:p w:rsidR="00611B6B" w:rsidRPr="00E2437E" w:rsidRDefault="00611B6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20EF1" w:rsidRPr="00E2437E" w:rsidRDefault="00620EF1">
      <w:pPr>
        <w:rPr>
          <w:sz w:val="28"/>
          <w:szCs w:val="28"/>
          <w:lang w:val="kk-KZ"/>
        </w:rPr>
      </w:pPr>
    </w:p>
    <w:p w:rsidR="007327AA" w:rsidRPr="00E2437E" w:rsidRDefault="007327AA">
      <w:pPr>
        <w:rPr>
          <w:sz w:val="28"/>
          <w:szCs w:val="28"/>
          <w:lang w:val="kk-KZ"/>
        </w:rPr>
      </w:pPr>
    </w:p>
    <w:p w:rsidR="007327AA" w:rsidRPr="00E2437E" w:rsidRDefault="007327AA">
      <w:pPr>
        <w:rPr>
          <w:sz w:val="28"/>
          <w:szCs w:val="28"/>
          <w:lang w:val="kk-KZ"/>
        </w:rPr>
      </w:pPr>
    </w:p>
    <w:p w:rsidR="007327AA" w:rsidRPr="00E2437E" w:rsidRDefault="007327AA">
      <w:pPr>
        <w:rPr>
          <w:sz w:val="28"/>
          <w:szCs w:val="28"/>
          <w:lang w:val="kk-KZ"/>
        </w:rPr>
      </w:pPr>
    </w:p>
    <w:p w:rsidR="007327AA" w:rsidRPr="00E2437E" w:rsidRDefault="007327AA">
      <w:pPr>
        <w:rPr>
          <w:sz w:val="28"/>
          <w:szCs w:val="28"/>
          <w:lang w:val="kk-KZ"/>
        </w:rPr>
      </w:pPr>
    </w:p>
    <w:p w:rsidR="007327AA" w:rsidRPr="00E2437E" w:rsidRDefault="007327AA">
      <w:pPr>
        <w:rPr>
          <w:sz w:val="28"/>
          <w:szCs w:val="28"/>
          <w:lang w:val="kk-KZ"/>
        </w:rPr>
      </w:pPr>
    </w:p>
    <w:p w:rsidR="007327AA" w:rsidRPr="00E2437E" w:rsidRDefault="007327AA">
      <w:pPr>
        <w:rPr>
          <w:sz w:val="28"/>
          <w:szCs w:val="28"/>
          <w:lang w:val="kk-KZ"/>
        </w:rPr>
      </w:pPr>
    </w:p>
    <w:p w:rsidR="007327AA" w:rsidRPr="00E2437E" w:rsidRDefault="007327AA">
      <w:pPr>
        <w:rPr>
          <w:sz w:val="28"/>
          <w:szCs w:val="28"/>
          <w:lang w:val="kk-KZ"/>
        </w:rPr>
      </w:pPr>
    </w:p>
    <w:p w:rsidR="00620EF1" w:rsidRPr="00E2437E" w:rsidRDefault="00620EF1">
      <w:pPr>
        <w:rPr>
          <w:sz w:val="28"/>
          <w:szCs w:val="28"/>
          <w:lang w:val="kk-KZ"/>
        </w:rPr>
      </w:pPr>
    </w:p>
    <w:p w:rsidR="00620EF1" w:rsidRPr="00E2437E" w:rsidRDefault="00620EF1">
      <w:pPr>
        <w:rPr>
          <w:sz w:val="28"/>
          <w:szCs w:val="28"/>
          <w:lang w:val="kk-KZ"/>
        </w:rPr>
      </w:pPr>
    </w:p>
    <w:sectPr w:rsidR="00620EF1" w:rsidRPr="00E24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5B0" w:rsidRDefault="00D875B0" w:rsidP="007327AA">
      <w:pPr>
        <w:spacing w:after="0" w:line="240" w:lineRule="auto"/>
      </w:pPr>
      <w:r>
        <w:separator/>
      </w:r>
    </w:p>
  </w:endnote>
  <w:endnote w:type="continuationSeparator" w:id="0">
    <w:p w:rsidR="00D875B0" w:rsidRDefault="00D875B0" w:rsidP="00732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5B0" w:rsidRDefault="00D875B0" w:rsidP="007327AA">
      <w:pPr>
        <w:spacing w:after="0" w:line="240" w:lineRule="auto"/>
      </w:pPr>
      <w:r>
        <w:separator/>
      </w:r>
    </w:p>
  </w:footnote>
  <w:footnote w:type="continuationSeparator" w:id="0">
    <w:p w:rsidR="00D875B0" w:rsidRDefault="00D875B0" w:rsidP="007327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F836CC44"/>
    <w:lvl w:ilvl="0" w:tplc="FFFFFFFF">
      <w:numFmt w:val="none"/>
      <w:lvlText w:val=""/>
      <w:lvlJc w:val="left"/>
      <w:pPr>
        <w:tabs>
          <w:tab w:val="num" w:pos="360"/>
        </w:tabs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F"/>
    <w:multiLevelType w:val="hybridMultilevel"/>
    <w:tmpl w:val="6A5F702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52"/>
    <w:multiLevelType w:val="hybridMultilevel"/>
    <w:tmpl w:val="2157F6BC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7FD1D23"/>
    <w:multiLevelType w:val="hybridMultilevel"/>
    <w:tmpl w:val="1ECE4D34"/>
    <w:lvl w:ilvl="0" w:tplc="2ED4E6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EE9E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AE66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8A3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CE7F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722C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2840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800A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3A6D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E583D07"/>
    <w:multiLevelType w:val="hybridMultilevel"/>
    <w:tmpl w:val="FB30E546"/>
    <w:lvl w:ilvl="0" w:tplc="A496A7D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021A33"/>
    <w:multiLevelType w:val="hybridMultilevel"/>
    <w:tmpl w:val="7DF6D814"/>
    <w:lvl w:ilvl="0" w:tplc="3378DA0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 w:themeColor="text1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0FC"/>
    <w:rsid w:val="00036CDE"/>
    <w:rsid w:val="001215C0"/>
    <w:rsid w:val="0014344E"/>
    <w:rsid w:val="0014413A"/>
    <w:rsid w:val="00171D13"/>
    <w:rsid w:val="001D1ECB"/>
    <w:rsid w:val="00214BF5"/>
    <w:rsid w:val="0027198B"/>
    <w:rsid w:val="002B35D1"/>
    <w:rsid w:val="002D149C"/>
    <w:rsid w:val="0032409E"/>
    <w:rsid w:val="00360B05"/>
    <w:rsid w:val="00533AD9"/>
    <w:rsid w:val="00611B6B"/>
    <w:rsid w:val="0061236C"/>
    <w:rsid w:val="00620EF1"/>
    <w:rsid w:val="00632C87"/>
    <w:rsid w:val="0065629C"/>
    <w:rsid w:val="00684AB8"/>
    <w:rsid w:val="006E0C35"/>
    <w:rsid w:val="007004A5"/>
    <w:rsid w:val="007327AA"/>
    <w:rsid w:val="008344EC"/>
    <w:rsid w:val="0087451D"/>
    <w:rsid w:val="009B294F"/>
    <w:rsid w:val="00A75466"/>
    <w:rsid w:val="00BC5EDB"/>
    <w:rsid w:val="00C30132"/>
    <w:rsid w:val="00C61CA5"/>
    <w:rsid w:val="00D875B0"/>
    <w:rsid w:val="00DD6521"/>
    <w:rsid w:val="00DF403A"/>
    <w:rsid w:val="00E06489"/>
    <w:rsid w:val="00E15481"/>
    <w:rsid w:val="00E17032"/>
    <w:rsid w:val="00E2437E"/>
    <w:rsid w:val="00EA10FC"/>
    <w:rsid w:val="00EA7F0B"/>
    <w:rsid w:val="00F9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E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D1EC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D1EC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D1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1ECB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EA7F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7327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327AA"/>
  </w:style>
  <w:style w:type="paragraph" w:styleId="ab">
    <w:name w:val="footer"/>
    <w:basedOn w:val="a"/>
    <w:link w:val="ac"/>
    <w:uiPriority w:val="99"/>
    <w:unhideWhenUsed/>
    <w:rsid w:val="007327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327AA"/>
  </w:style>
  <w:style w:type="character" w:customStyle="1" w:styleId="a4">
    <w:name w:val="Без интервала Знак"/>
    <w:basedOn w:val="a0"/>
    <w:link w:val="a3"/>
    <w:uiPriority w:val="1"/>
    <w:locked/>
    <w:rsid w:val="008344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E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D1EC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D1EC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D1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1ECB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EA7F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7327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327AA"/>
  </w:style>
  <w:style w:type="paragraph" w:styleId="ab">
    <w:name w:val="footer"/>
    <w:basedOn w:val="a"/>
    <w:link w:val="ac"/>
    <w:uiPriority w:val="99"/>
    <w:unhideWhenUsed/>
    <w:rsid w:val="007327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327AA"/>
  </w:style>
  <w:style w:type="character" w:customStyle="1" w:styleId="a4">
    <w:name w:val="Без интервала Знак"/>
    <w:basedOn w:val="a0"/>
    <w:link w:val="a3"/>
    <w:uiPriority w:val="1"/>
    <w:locked/>
    <w:rsid w:val="008344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7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dcterms:created xsi:type="dcterms:W3CDTF">2018-01-11T07:52:00Z</dcterms:created>
  <dcterms:modified xsi:type="dcterms:W3CDTF">2019-12-03T06:35:00Z</dcterms:modified>
</cp:coreProperties>
</file>