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7B9" w:rsidRPr="005D17B9" w:rsidRDefault="005D17B9" w:rsidP="005D17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48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78"/>
        <w:gridCol w:w="1137"/>
        <w:gridCol w:w="3257"/>
        <w:gridCol w:w="2410"/>
      </w:tblGrid>
      <w:tr w:rsidR="005D17B9" w:rsidRPr="003E45AD" w:rsidTr="00D612FF">
        <w:trPr>
          <w:trHeight w:val="750"/>
        </w:trPr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49C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Ұзақ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мерзімді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жоспардың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тарауы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</w:p>
        </w:tc>
        <w:tc>
          <w:tcPr>
            <w:tcW w:w="68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6712AF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0F749C"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«Аягөз қалалық № 9 бастауыш аралас мектеп» КММ</w:t>
            </w:r>
          </w:p>
        </w:tc>
      </w:tr>
      <w:tr w:rsidR="005D17B9" w:rsidRPr="00CD7434" w:rsidTr="00D612FF"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6712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Мұғалімнің аты-жөні: </w:t>
            </w:r>
            <w:r w:rsidR="000F749C" w:rsidRPr="003E4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Ешкенова Айнаш Кабдешовна</w:t>
            </w:r>
          </w:p>
        </w:tc>
      </w:tr>
      <w:tr w:rsidR="00D612FF" w:rsidRPr="003E45AD" w:rsidTr="00D612FF">
        <w:trPr>
          <w:trHeight w:val="382"/>
        </w:trPr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="009D432A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Қатысқандар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CD7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  <w:r w:rsidR="000F749C"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Қатыспағандар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CD7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F749C"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</w:tr>
      <w:tr w:rsidR="005D17B9" w:rsidRPr="003E45AD" w:rsidTr="00D612FF">
        <w:trPr>
          <w:trHeight w:val="495"/>
        </w:trPr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68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D27F4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proofErr w:type="spellStart"/>
            <w:r w:rsidR="009A28FC" w:rsidRPr="003E4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Достық</w:t>
            </w:r>
            <w:proofErr w:type="spellEnd"/>
            <w:r w:rsidR="009A28FC" w:rsidRPr="003E4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пен </w:t>
            </w:r>
            <w:proofErr w:type="spellStart"/>
            <w:r w:rsidR="009A28FC" w:rsidRPr="003E4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татулық</w:t>
            </w:r>
            <w:proofErr w:type="spellEnd"/>
            <w:r w:rsidR="009A28FC" w:rsidRPr="003E4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9A28FC" w:rsidRPr="003E4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таптырмас</w:t>
            </w:r>
            <w:proofErr w:type="spellEnd"/>
            <w:r w:rsidR="009A28FC" w:rsidRPr="003E4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28FC" w:rsidRPr="003E4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бақыт</w:t>
            </w:r>
            <w:proofErr w:type="spellEnd"/>
            <w:r w:rsidRPr="003E4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</w:tr>
      <w:tr w:rsidR="005D17B9" w:rsidRPr="003E45AD" w:rsidTr="00D612FF"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Осы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жеткізілетін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мақсаттары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бағдарламасына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сілтеме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9D432A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8.2.3.1.Ауызша мәтіндер құрау арқылы сөз ішіндегі және сөз аралығындағы ілгерінді, кейінді, тоғыспалы ықпал заңдылықтарын ескеріп айту</w:t>
            </w:r>
          </w:p>
        </w:tc>
      </w:tr>
      <w:tr w:rsidR="005D17B9" w:rsidRPr="003E45AD" w:rsidTr="00D612FF">
        <w:tc>
          <w:tcPr>
            <w:tcW w:w="367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DB517C">
            <w:pPr>
              <w:tabs>
                <w:tab w:val="left" w:pos="1747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Барлық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орындай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 </w:t>
            </w:r>
            <w:r w:rsidR="009D432A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ауызша мәтіндер құрай отырып сөз ішіндегі және сөз аралығындағы  ілгерінді, кейінді, тоғыспалы ықпал </w:t>
            </w:r>
            <w:r w:rsidR="00DB517C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түрлерін ажыратады</w:t>
            </w:r>
          </w:p>
        </w:tc>
      </w:tr>
      <w:tr w:rsidR="005D17B9" w:rsidRPr="003E45AD" w:rsidTr="00D612FF">
        <w:trPr>
          <w:trHeight w:val="541"/>
        </w:trPr>
        <w:tc>
          <w:tcPr>
            <w:tcW w:w="367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5D17B9" w:rsidRPr="003E45AD" w:rsidRDefault="005D17B9" w:rsidP="00AB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көпшілігі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орындай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9D432A"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627936" w:rsidRPr="003E45AD" w:rsidRDefault="00DB517C" w:rsidP="00DB51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ауызша мәтіндер құрай отырып сөз ішіндегі және сөз аралығындағы  ілгерінді, кейінді, тоғыспалы ықпал заңдылықтарын ескеріп қолдана алады.</w:t>
            </w:r>
          </w:p>
        </w:tc>
      </w:tr>
      <w:tr w:rsidR="005D17B9" w:rsidRPr="00CD7434" w:rsidTr="00D612FF">
        <w:trPr>
          <w:trHeight w:val="525"/>
        </w:trPr>
        <w:tc>
          <w:tcPr>
            <w:tcW w:w="367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5D17B9" w:rsidRPr="003E45AD" w:rsidRDefault="005D17B9" w:rsidP="00AB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Кейбір оқушылар орындай алады:</w:t>
            </w:r>
          </w:p>
          <w:p w:rsidR="005D17B9" w:rsidRPr="003E45AD" w:rsidRDefault="00DB517C" w:rsidP="00DB51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 ішіндегі және сөз аралығындағы  ілгерінді, кейінді, тоғыспалы ықпал түрлерін қолдана  отырып өз ойларын өмірмен байланыстырып айтады</w:t>
            </w:r>
          </w:p>
        </w:tc>
      </w:tr>
      <w:tr w:rsidR="005D17B9" w:rsidRPr="003E45AD" w:rsidTr="00D612FF">
        <w:trPr>
          <w:trHeight w:val="825"/>
        </w:trPr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критерийі</w:t>
            </w:r>
            <w:proofErr w:type="spellEnd"/>
          </w:p>
        </w:tc>
        <w:tc>
          <w:tcPr>
            <w:tcW w:w="68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F749C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тақырыпқа қатысты ауызша мәтіндер құрай</w:t>
            </w: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F749C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мәтін мазмұнындағы ілгерінді, кейінді, тоғыспалы ықпал заңдылықтарын ескеріп айта алады.</w:t>
            </w:r>
          </w:p>
        </w:tc>
      </w:tr>
      <w:tr w:rsidR="005D17B9" w:rsidRPr="00CD7434" w:rsidTr="00D612FF">
        <w:tc>
          <w:tcPr>
            <w:tcW w:w="367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Тілдік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</w:tc>
        <w:tc>
          <w:tcPr>
            <w:tcW w:w="68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орындай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5D17B9" w:rsidRPr="003E45AD" w:rsidRDefault="000F749C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-оқушылар мәтін құрай алады</w:t>
            </w:r>
          </w:p>
          <w:p w:rsidR="000F749C" w:rsidRPr="003E45AD" w:rsidRDefault="000F749C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802C13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мәтіндегі </w:t>
            </w: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ықпал заңдылықтарын ескере отырып айта алады</w:t>
            </w:r>
          </w:p>
        </w:tc>
      </w:tr>
      <w:tr w:rsidR="005D17B9" w:rsidRPr="003E45AD" w:rsidTr="00D612FF">
        <w:trPr>
          <w:trHeight w:val="496"/>
        </w:trPr>
        <w:tc>
          <w:tcPr>
            <w:tcW w:w="367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5D17B9" w:rsidRPr="003E45AD" w:rsidRDefault="005D17B9" w:rsidP="00AB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Пәнге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қатысты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сөздік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қор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терминдер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0F749C" w:rsidRPr="003E45AD" w:rsidRDefault="00802C13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Адал, </w:t>
            </w:r>
            <w:r w:rsidR="00627936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шыншыл, тату,мейірімді</w:t>
            </w:r>
            <w:r w:rsidR="00671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...</w:t>
            </w:r>
          </w:p>
        </w:tc>
      </w:tr>
      <w:tr w:rsidR="005D17B9" w:rsidRPr="003E45AD" w:rsidTr="00D612FF">
        <w:tc>
          <w:tcPr>
            <w:tcW w:w="367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5D17B9" w:rsidRPr="003E45AD" w:rsidRDefault="005D17B9" w:rsidP="00AB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Диалог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құруға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шығарма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жазуға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пайдалы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тіркестер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0F749C" w:rsidRPr="003E45AD" w:rsidRDefault="000F749C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Достық қиындықта сыналады, досы көпті жау алмайды...</w:t>
            </w:r>
          </w:p>
        </w:tc>
      </w:tr>
      <w:tr w:rsidR="000F749C" w:rsidRPr="003E45AD" w:rsidTr="00D612FF">
        <w:trPr>
          <w:trHeight w:val="943"/>
        </w:trPr>
        <w:tc>
          <w:tcPr>
            <w:tcW w:w="367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0F749C" w:rsidRPr="003E45AD" w:rsidRDefault="000F749C" w:rsidP="00AB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49C" w:rsidRPr="003E45AD" w:rsidRDefault="000F749C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Талқылауға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сұрақтар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0F749C" w:rsidRPr="003E45AD" w:rsidRDefault="000F749C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Шыншыл дос дегенді қалай түсінесің?</w:t>
            </w:r>
          </w:p>
          <w:p w:rsidR="000F749C" w:rsidRPr="003E45AD" w:rsidRDefault="000F749C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Дос қандай болу керек?</w:t>
            </w:r>
          </w:p>
        </w:tc>
      </w:tr>
      <w:tr w:rsidR="005D17B9" w:rsidRPr="003E45AD" w:rsidTr="00D612FF">
        <w:tc>
          <w:tcPr>
            <w:tcW w:w="367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5D17B9" w:rsidRPr="003E45AD" w:rsidRDefault="005D17B9" w:rsidP="00AB0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D27F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Ишара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3E45A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5D17B9" w:rsidRPr="003E45AD" w:rsidTr="00D612FF"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Құндылықтарға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баулу</w:t>
            </w:r>
          </w:p>
        </w:tc>
        <w:tc>
          <w:tcPr>
            <w:tcW w:w="68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жалпыадамзаттық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құндылықтарға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баулу </w:t>
            </w:r>
          </w:p>
        </w:tc>
      </w:tr>
      <w:tr w:rsidR="005D17B9" w:rsidRPr="003E45AD" w:rsidTr="00D612FF"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Пәнаралық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  <w:tc>
          <w:tcPr>
            <w:tcW w:w="68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802C13" w:rsidP="000254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</w:t>
            </w:r>
            <w:proofErr w:type="spellStart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зін-өзі</w:t>
            </w:r>
            <w:proofErr w:type="spellEnd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тану</w:t>
            </w:r>
            <w:proofErr w:type="spellEnd"/>
          </w:p>
        </w:tc>
      </w:tr>
      <w:tr w:rsidR="005D17B9" w:rsidRPr="003E45AD" w:rsidTr="00D612FF">
        <w:trPr>
          <w:trHeight w:val="195"/>
        </w:trPr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Алдыңғы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</w:p>
        </w:tc>
        <w:tc>
          <w:tcPr>
            <w:tcW w:w="680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802C13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 таптары</w:t>
            </w:r>
          </w:p>
        </w:tc>
      </w:tr>
      <w:tr w:rsidR="005D17B9" w:rsidRPr="003E45AD" w:rsidTr="00DD7828">
        <w:tc>
          <w:tcPr>
            <w:tcW w:w="104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D612FF" w:rsidP="00D612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</w:t>
            </w:r>
            <w:proofErr w:type="spellStart"/>
            <w:r w:rsidR="005D17B9"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</w:t>
            </w:r>
            <w:proofErr w:type="spellEnd"/>
          </w:p>
        </w:tc>
      </w:tr>
      <w:tr w:rsidR="00D612FF" w:rsidRPr="003E45AD" w:rsidTr="00D612FF"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Жоспарланған</w:t>
            </w:r>
            <w:proofErr w:type="spellEnd"/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уақыт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D612FF" w:rsidRPr="003E45AD" w:rsidTr="00D612FF"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басы</w:t>
            </w: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(5 мин</w:t>
            </w: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54E5" w:rsidRPr="003E45AD" w:rsidRDefault="005D17B9" w:rsidP="000254E5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254E5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(шеңбер құру)</w:t>
            </w:r>
          </w:p>
          <w:p w:rsidR="005D17B9" w:rsidRPr="003E45AD" w:rsidRDefault="00D612FF" w:rsidP="00D612FF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Балалар, әр адам өзін бақытты сезінуі үшін оларда не болуы міндетті?</w:t>
            </w: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Топқа бөлу</w:t>
            </w: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="00627936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(екі оқушы өз тобына оқушылар жинайды)</w:t>
            </w:r>
          </w:p>
          <w:p w:rsidR="005D17B9" w:rsidRPr="00CD7434" w:rsidRDefault="00627936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712AF" w:rsidRPr="00CD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 тапсырмасын сұрау.</w:t>
            </w:r>
            <w:r w:rsidR="006712AF" w:rsidRPr="00CD743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D17B9" w:rsidRPr="00CD743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«</w:t>
            </w:r>
            <w:r w:rsidR="00802C13" w:rsidRPr="006712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Кофе таяқшалары</w:t>
            </w:r>
            <w:r w:rsidR="005D17B9" w:rsidRPr="00CD743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»</w:t>
            </w:r>
            <w:r w:rsidR="006712AF" w:rsidRPr="00CD743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әдісі</w:t>
            </w:r>
          </w:p>
          <w:p w:rsidR="005D17B9" w:rsidRPr="00CD7434" w:rsidRDefault="005D17B9" w:rsidP="00AB01BA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D7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Өткен сабақта біз қандай тақырып өттік?</w:t>
            </w:r>
          </w:p>
          <w:p w:rsidR="005D17B9" w:rsidRPr="003E45AD" w:rsidRDefault="00802C13" w:rsidP="00AB01BA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 таптары дегеніміз не</w:t>
            </w:r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5D17B9" w:rsidRPr="003E45AD" w:rsidRDefault="00802C13" w:rsidP="00AB01BA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Қандай сөз таптарын білесіңдер</w:t>
            </w:r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5D17B9" w:rsidRPr="003E45AD" w:rsidRDefault="000254E5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Дескриптор</w:t>
            </w:r>
          </w:p>
          <w:p w:rsidR="005D17B9" w:rsidRPr="003E45AD" w:rsidRDefault="005D17B9" w:rsidP="00AB01BA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Қойылған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сұрақтарға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D17B9" w:rsidRPr="003E45AD" w:rsidRDefault="000254E5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ҚБ </w:t>
            </w:r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жұлдыз</w:t>
            </w:r>
            <w:proofErr w:type="spellEnd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тілек</w:t>
            </w:r>
            <w:proofErr w:type="spellEnd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әдісі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7F49" w:rsidRPr="003E45AD" w:rsidRDefault="00D27F4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27F49" w:rsidRPr="003E45AD" w:rsidRDefault="00D27F4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12FF" w:rsidRPr="003E45AD" w:rsidRDefault="00D612FF" w:rsidP="00D612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17B9" w:rsidRPr="003E45AD" w:rsidRDefault="005D17B9" w:rsidP="00D612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аттары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жазылған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қағаздар</w:t>
            </w:r>
            <w:proofErr w:type="spellEnd"/>
          </w:p>
        </w:tc>
      </w:tr>
      <w:tr w:rsidR="00D612FF" w:rsidRPr="003E45AD" w:rsidTr="00D612FF">
        <w:trPr>
          <w:trHeight w:val="971"/>
        </w:trPr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ортасы</w:t>
            </w:r>
            <w:proofErr w:type="spellEnd"/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(35 мин)</w:t>
            </w: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7828" w:rsidRPr="003E45AD" w:rsidRDefault="00DD7828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DD7828" w:rsidRPr="003E45AD" w:rsidRDefault="00DD7828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DD7828" w:rsidRPr="003E45AD" w:rsidRDefault="00DD7828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DD7828" w:rsidRPr="003E45AD" w:rsidRDefault="00DD7828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DD7828" w:rsidRPr="003E45AD" w:rsidRDefault="00DD7828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DD7828" w:rsidRPr="003E45AD" w:rsidRDefault="00DD7828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DD7828" w:rsidRPr="003E45AD" w:rsidRDefault="00DD7828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DD7828" w:rsidRPr="003E45AD" w:rsidRDefault="00DD7828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DD7828" w:rsidRPr="003E45AD" w:rsidRDefault="00DD7828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DD7828" w:rsidRPr="003E45AD" w:rsidRDefault="00DD7828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DD7828" w:rsidRPr="003E45AD" w:rsidRDefault="00DD7828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DD7828" w:rsidRPr="003E45AD" w:rsidRDefault="00DD7828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DD7828" w:rsidRPr="003E45AD" w:rsidRDefault="00DD7828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DD7828" w:rsidRPr="003E45AD" w:rsidRDefault="00DD7828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DD7828" w:rsidRPr="003E45AD" w:rsidRDefault="00DD7828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DD7828" w:rsidRPr="003E45AD" w:rsidRDefault="00DD7828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DD7828" w:rsidRPr="003E45AD" w:rsidRDefault="00DD7828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D612FF" w:rsidRPr="003E45AD" w:rsidRDefault="00D612FF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E45A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</w:t>
            </w:r>
          </w:p>
          <w:p w:rsidR="003E45AD" w:rsidRDefault="003E45AD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3E45AD" w:rsidRDefault="003E45AD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5D17B9" w:rsidRPr="003E45AD" w:rsidRDefault="00DD7828" w:rsidP="00AB01BA">
            <w:pPr>
              <w:spacing w:after="15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E45A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Сергіту сәті</w:t>
            </w:r>
            <w:r w:rsidRPr="003E45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:</w:t>
            </w: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E4684D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Ж</w:t>
            </w:r>
            <w:r w:rsidR="0066014F"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Ж </w:t>
            </w:r>
            <w:r w:rsidR="000254E5"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Айтылым</w:t>
            </w:r>
            <w:r w:rsidR="005D17B9"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254E5" w:rsidRPr="003E45AD" w:rsidRDefault="000254E5" w:rsidP="000254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3B04BA"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 сурет 3 сөз</w:t>
            </w: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 w:rsidR="003B04BA"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әдісі.</w:t>
            </w: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Берілген суреттер бойынша </w:t>
            </w:r>
            <w:r w:rsidR="00DB517C"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диалог</w:t>
            </w: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құрастыру.</w:t>
            </w:r>
          </w:p>
          <w:p w:rsidR="000254E5" w:rsidRPr="003E45AD" w:rsidRDefault="000254E5" w:rsidP="000254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4A0188" wp14:editId="5C298A28">
                  <wp:extent cx="1152525" cy="676275"/>
                  <wp:effectExtent l="0" t="0" r="9525" b="9525"/>
                  <wp:docPr id="1" name="Рисунок 1" descr="https://im0-tub-kz.yandex.net/i?id=eebd72bf35c8bc6b87430c1633f685ec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kz.yandex.net/i?id=eebd72bf35c8bc6b87430c1633f685ec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</w:t>
            </w:r>
            <w:r w:rsidRPr="003E45A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A612DF" wp14:editId="3E2ED5E5">
                  <wp:extent cx="1266825" cy="685800"/>
                  <wp:effectExtent l="0" t="0" r="9525" b="0"/>
                  <wp:docPr id="2" name="Рисунок 2" descr="https://im0-tub-kz.yandex.net/i?id=5fa5013e8eb196a969097ce81b11aaf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0-tub-kz.yandex.net/i?id=5fa5013e8eb196a969097ce81b11aaf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54E5" w:rsidRPr="003E45AD" w:rsidRDefault="000254E5" w:rsidP="000254E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Дескриптор</w:t>
            </w:r>
          </w:p>
          <w:p w:rsidR="000254E5" w:rsidRPr="003E45AD" w:rsidRDefault="006712AF" w:rsidP="00B56C0E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="000254E5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7828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бойынша</w:t>
            </w:r>
            <w:r w:rsidR="000254E5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517C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диалог</w:t>
            </w:r>
            <w:r w:rsidR="000254E5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254E5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құрастыра</w:t>
            </w:r>
            <w:proofErr w:type="spellEnd"/>
            <w:r w:rsidR="000254E5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254E5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="000254E5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254E5" w:rsidRPr="003E45AD" w:rsidRDefault="00D612FF" w:rsidP="00B56C0E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Диалогтегі</w:t>
            </w: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54E5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ықпал заңдылықтарын ескеріп айтады</w:t>
            </w:r>
          </w:p>
          <w:p w:rsidR="000254E5" w:rsidRPr="003E45AD" w:rsidRDefault="000254E5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ҚБ</w:t>
            </w: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3E4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ПОПС» әдісі</w:t>
            </w:r>
          </w:p>
          <w:p w:rsidR="00DC1890" w:rsidRPr="003E45AD" w:rsidRDefault="000254E5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proofErr w:type="gram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</w:t>
            </w: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C1890"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Жазылым</w:t>
            </w:r>
            <w:proofErr w:type="gramEnd"/>
          </w:p>
          <w:p w:rsidR="00DC1890" w:rsidRPr="003E45AD" w:rsidRDefault="00DC1890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Берілген сөздерді айтылуы мен жазылуы бойынша жаз</w:t>
            </w:r>
          </w:p>
          <w:p w:rsidR="00DC1890" w:rsidRPr="003E45AD" w:rsidRDefault="00DC1890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Сарыарқа, басшы, Досжан, жазса, жұлдызша, көкжал</w:t>
            </w:r>
          </w:p>
          <w:p w:rsidR="00DC1890" w:rsidRPr="003E45AD" w:rsidRDefault="00DC1890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78"/>
              <w:gridCol w:w="1179"/>
              <w:gridCol w:w="1179"/>
            </w:tblGrid>
            <w:tr w:rsidR="00DD7828" w:rsidRPr="003E45AD" w:rsidTr="00271DC5">
              <w:tc>
                <w:tcPr>
                  <w:tcW w:w="1178" w:type="dxa"/>
                </w:tcPr>
                <w:p w:rsidR="00DD7828" w:rsidRPr="003E45AD" w:rsidRDefault="00DD7828" w:rsidP="00AB01BA">
                  <w:pPr>
                    <w:spacing w:after="15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E45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Айтылуы</w:t>
                  </w:r>
                </w:p>
              </w:tc>
              <w:tc>
                <w:tcPr>
                  <w:tcW w:w="1179" w:type="dxa"/>
                </w:tcPr>
                <w:p w:rsidR="00DD7828" w:rsidRPr="003E45AD" w:rsidRDefault="00DD7828" w:rsidP="00AB01BA">
                  <w:pPr>
                    <w:spacing w:after="15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3E45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Жазылуы</w:t>
                  </w:r>
                </w:p>
              </w:tc>
              <w:tc>
                <w:tcPr>
                  <w:tcW w:w="1179" w:type="dxa"/>
                </w:tcPr>
                <w:p w:rsidR="00DD7828" w:rsidRPr="003E45AD" w:rsidRDefault="006712AF" w:rsidP="00AB01BA">
                  <w:pPr>
                    <w:spacing w:after="15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Д</w:t>
                  </w:r>
                  <w:r w:rsidR="00DD7828" w:rsidRPr="003E45A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  <w:t>әлелде</w:t>
                  </w:r>
                </w:p>
              </w:tc>
            </w:tr>
            <w:tr w:rsidR="00DD7828" w:rsidRPr="003E45AD" w:rsidTr="00271DC5">
              <w:tc>
                <w:tcPr>
                  <w:tcW w:w="1178" w:type="dxa"/>
                </w:tcPr>
                <w:p w:rsidR="00DD7828" w:rsidRPr="003E45AD" w:rsidRDefault="00DD7828" w:rsidP="00AB01BA">
                  <w:pPr>
                    <w:spacing w:after="15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179" w:type="dxa"/>
                </w:tcPr>
                <w:p w:rsidR="00DD7828" w:rsidRPr="003E45AD" w:rsidRDefault="00DD7828" w:rsidP="00AB01BA">
                  <w:pPr>
                    <w:spacing w:after="15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1179" w:type="dxa"/>
                </w:tcPr>
                <w:p w:rsidR="00DD7828" w:rsidRPr="003E45AD" w:rsidRDefault="00DD7828" w:rsidP="00AB01BA">
                  <w:pPr>
                    <w:spacing w:after="150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DC1890" w:rsidRPr="003E45AD" w:rsidRDefault="00DC1890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6414BD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Дескриптор</w:t>
            </w:r>
          </w:p>
          <w:p w:rsidR="005D17B9" w:rsidRPr="003E45AD" w:rsidRDefault="005D17B9" w:rsidP="00B56C0E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өз көзқара</w:t>
            </w:r>
            <w:r w:rsidR="00B56C0E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 дәлелді түрде білдіре алады</w:t>
            </w:r>
          </w:p>
          <w:p w:rsidR="00B56C0E" w:rsidRPr="003E45AD" w:rsidRDefault="00DC1890" w:rsidP="00B56C0E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сөздердегі ы</w:t>
            </w:r>
            <w:r w:rsidR="00B56C0E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қпал заңдылықтарын ескеріп айта алады</w:t>
            </w:r>
          </w:p>
          <w:p w:rsidR="00DC1890" w:rsidRPr="003E45AD" w:rsidRDefault="00DC1890" w:rsidP="00B56C0E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сөздердегі ықпал заңдылықтарын ескеріп жаза алады</w:t>
            </w:r>
          </w:p>
          <w:p w:rsidR="00DD7828" w:rsidRPr="003E45AD" w:rsidRDefault="000254E5" w:rsidP="00D612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ҚБ</w:t>
            </w:r>
            <w:r w:rsidR="003B04BA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DD7828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 С</w:t>
            </w:r>
            <w:r w:rsidR="003B04BA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әдісі</w:t>
            </w:r>
          </w:p>
          <w:p w:rsidR="009A28FC" w:rsidRPr="003E45AD" w:rsidRDefault="00D612FF" w:rsidP="009A28F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E45AD">
              <w:rPr>
                <w:b/>
                <w:bCs/>
                <w:color w:val="000000"/>
              </w:rPr>
              <w:t>«</w:t>
            </w:r>
            <w:proofErr w:type="spellStart"/>
            <w:r w:rsidR="009A28FC" w:rsidRPr="003E45AD">
              <w:rPr>
                <w:b/>
                <w:bCs/>
                <w:color w:val="000000"/>
              </w:rPr>
              <w:t>Досты</w:t>
            </w:r>
            <w:proofErr w:type="spellEnd"/>
            <w:r w:rsidR="00DC1890" w:rsidRPr="003E45AD">
              <w:rPr>
                <w:b/>
                <w:bCs/>
                <w:color w:val="000000"/>
                <w:lang w:val="kk-KZ"/>
              </w:rPr>
              <w:t>қ</w:t>
            </w:r>
            <w:r w:rsidR="009A28FC" w:rsidRPr="003E45AD">
              <w:rPr>
                <w:b/>
                <w:bCs/>
                <w:color w:val="000000"/>
              </w:rPr>
              <w:t xml:space="preserve"> </w:t>
            </w:r>
            <w:proofErr w:type="spellStart"/>
            <w:r w:rsidR="009A28FC" w:rsidRPr="003E45AD">
              <w:rPr>
                <w:b/>
                <w:bCs/>
                <w:color w:val="000000"/>
              </w:rPr>
              <w:t>неде</w:t>
            </w:r>
            <w:proofErr w:type="spellEnd"/>
            <w:r w:rsidR="00DC1890" w:rsidRPr="003E45AD">
              <w:rPr>
                <w:b/>
                <w:bCs/>
                <w:color w:val="000000"/>
                <w:lang w:val="kk-KZ"/>
              </w:rPr>
              <w:t>н</w:t>
            </w:r>
            <w:r w:rsidR="009A28FC" w:rsidRPr="003E45AD">
              <w:rPr>
                <w:b/>
                <w:bCs/>
                <w:color w:val="000000"/>
              </w:rPr>
              <w:t xml:space="preserve"> </w:t>
            </w:r>
            <w:proofErr w:type="spellStart"/>
            <w:r w:rsidR="009A28FC" w:rsidRPr="003E45AD">
              <w:rPr>
                <w:b/>
                <w:bCs/>
                <w:color w:val="000000"/>
              </w:rPr>
              <w:t>басталады</w:t>
            </w:r>
            <w:proofErr w:type="spellEnd"/>
            <w:r w:rsidR="009A28FC" w:rsidRPr="003E45AD">
              <w:rPr>
                <w:b/>
                <w:bCs/>
                <w:color w:val="000000"/>
              </w:rPr>
              <w:t xml:space="preserve">, </w:t>
            </w:r>
            <w:proofErr w:type="spellStart"/>
            <w:r w:rsidR="009A28FC" w:rsidRPr="003E45AD">
              <w:rPr>
                <w:b/>
                <w:bCs/>
                <w:color w:val="000000"/>
              </w:rPr>
              <w:t>достыққа</w:t>
            </w:r>
            <w:proofErr w:type="spellEnd"/>
            <w:r w:rsidR="009A28FC" w:rsidRPr="003E45AD">
              <w:rPr>
                <w:b/>
                <w:bCs/>
                <w:color w:val="000000"/>
              </w:rPr>
              <w:t xml:space="preserve"> не </w:t>
            </w:r>
            <w:proofErr w:type="spellStart"/>
            <w:r w:rsidR="009A28FC" w:rsidRPr="003E45AD">
              <w:rPr>
                <w:b/>
                <w:bCs/>
                <w:color w:val="000000"/>
              </w:rPr>
              <w:t>жарасады</w:t>
            </w:r>
            <w:proofErr w:type="spellEnd"/>
            <w:r w:rsidR="009A28FC" w:rsidRPr="003E45AD">
              <w:rPr>
                <w:b/>
                <w:bCs/>
                <w:color w:val="000000"/>
              </w:rPr>
              <w:t>»?</w:t>
            </w:r>
          </w:p>
          <w:p w:rsidR="009A28FC" w:rsidRPr="003E45AD" w:rsidRDefault="009A28FC" w:rsidP="009A28F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E45AD">
              <w:rPr>
                <w:color w:val="000000"/>
              </w:rPr>
              <w:t>(</w:t>
            </w:r>
            <w:proofErr w:type="spellStart"/>
            <w:r w:rsidRPr="003E45AD">
              <w:rPr>
                <w:color w:val="000000"/>
              </w:rPr>
              <w:t>Ойынды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сигналды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қима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қағаздар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арқылы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ойнайды</w:t>
            </w:r>
            <w:proofErr w:type="spellEnd"/>
            <w:r w:rsidRPr="003E45AD">
              <w:rPr>
                <w:color w:val="000000"/>
              </w:rPr>
              <w:t>)</w:t>
            </w:r>
          </w:p>
          <w:p w:rsidR="009A28FC" w:rsidRPr="003E45AD" w:rsidRDefault="009A28FC" w:rsidP="009A28F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proofErr w:type="gramStart"/>
            <w:r w:rsidRPr="003E45AD">
              <w:rPr>
                <w:b/>
                <w:bCs/>
                <w:color w:val="000000"/>
              </w:rPr>
              <w:t>Шарты:</w:t>
            </w:r>
            <w:r w:rsidRPr="003E45AD">
              <w:rPr>
                <w:color w:val="000000"/>
              </w:rPr>
              <w:t>Егер</w:t>
            </w:r>
            <w:proofErr w:type="spellEnd"/>
            <w:proofErr w:type="gramEnd"/>
            <w:r w:rsidRPr="003E45AD">
              <w:rPr>
                <w:color w:val="000000"/>
              </w:rPr>
              <w:t xml:space="preserve"> мен </w:t>
            </w:r>
            <w:proofErr w:type="spellStart"/>
            <w:r w:rsidRPr="003E45AD">
              <w:rPr>
                <w:color w:val="000000"/>
              </w:rPr>
              <w:t>айтқан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оймен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келіссеңдер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жасыл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түсті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көтереміз</w:t>
            </w:r>
            <w:proofErr w:type="spellEnd"/>
            <w:r w:rsidRPr="003E45AD">
              <w:rPr>
                <w:color w:val="000000"/>
              </w:rPr>
              <w:t xml:space="preserve">, </w:t>
            </w:r>
            <w:proofErr w:type="spellStart"/>
            <w:r w:rsidRPr="003E45AD">
              <w:rPr>
                <w:color w:val="000000"/>
              </w:rPr>
              <w:t>егер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келіспесеңдер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сары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түсті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көтересіңдер</w:t>
            </w:r>
            <w:proofErr w:type="spellEnd"/>
            <w:r w:rsidRPr="003E45AD">
              <w:rPr>
                <w:color w:val="000000"/>
              </w:rPr>
              <w:t>.</w:t>
            </w:r>
          </w:p>
          <w:p w:rsidR="00DC1890" w:rsidRPr="003E45AD" w:rsidRDefault="00DC1890" w:rsidP="009A28F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A28FC" w:rsidRPr="003E45AD" w:rsidRDefault="009A28FC" w:rsidP="009A28F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E45AD">
              <w:rPr>
                <w:color w:val="000000"/>
              </w:rPr>
              <w:t>-</w:t>
            </w:r>
            <w:proofErr w:type="spellStart"/>
            <w:r w:rsidRPr="003E45AD">
              <w:rPr>
                <w:color w:val="000000"/>
              </w:rPr>
              <w:t>Достық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танысудан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бастала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ма</w:t>
            </w:r>
            <w:proofErr w:type="spellEnd"/>
            <w:r w:rsidRPr="003E45AD">
              <w:rPr>
                <w:color w:val="000000"/>
              </w:rPr>
              <w:t>?</w:t>
            </w:r>
          </w:p>
          <w:p w:rsidR="009A28FC" w:rsidRPr="003E45AD" w:rsidRDefault="009A28FC" w:rsidP="009A28F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E45AD">
              <w:rPr>
                <w:color w:val="000000"/>
              </w:rPr>
              <w:t>-</w:t>
            </w:r>
            <w:proofErr w:type="spellStart"/>
            <w:r w:rsidRPr="003E45AD">
              <w:rPr>
                <w:color w:val="000000"/>
              </w:rPr>
              <w:t>Достыққа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қамқорлық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жараса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ма</w:t>
            </w:r>
            <w:proofErr w:type="spellEnd"/>
            <w:r w:rsidRPr="003E45AD">
              <w:rPr>
                <w:color w:val="000000"/>
              </w:rPr>
              <w:t>?</w:t>
            </w:r>
          </w:p>
          <w:p w:rsidR="009A28FC" w:rsidRPr="003E45AD" w:rsidRDefault="009A28FC" w:rsidP="009A28F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E45AD">
              <w:rPr>
                <w:color w:val="000000"/>
              </w:rPr>
              <w:t>-</w:t>
            </w:r>
            <w:proofErr w:type="spellStart"/>
            <w:r w:rsidRPr="003E45AD">
              <w:rPr>
                <w:color w:val="000000"/>
              </w:rPr>
              <w:t>Достық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төбелестен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бастала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ма</w:t>
            </w:r>
            <w:proofErr w:type="spellEnd"/>
            <w:r w:rsidRPr="003E45AD">
              <w:rPr>
                <w:color w:val="000000"/>
              </w:rPr>
              <w:t>?</w:t>
            </w:r>
          </w:p>
          <w:p w:rsidR="009A28FC" w:rsidRPr="003E45AD" w:rsidRDefault="009A28FC" w:rsidP="009A28F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E45AD">
              <w:rPr>
                <w:color w:val="000000"/>
              </w:rPr>
              <w:t>-</w:t>
            </w:r>
            <w:proofErr w:type="spellStart"/>
            <w:r w:rsidRPr="003E45AD">
              <w:rPr>
                <w:color w:val="000000"/>
              </w:rPr>
              <w:t>Достыққа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мейірімділік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жараса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ма</w:t>
            </w:r>
            <w:proofErr w:type="spellEnd"/>
            <w:r w:rsidRPr="003E45AD">
              <w:rPr>
                <w:color w:val="000000"/>
              </w:rPr>
              <w:t>?</w:t>
            </w:r>
          </w:p>
          <w:p w:rsidR="009A28FC" w:rsidRPr="003E45AD" w:rsidRDefault="009A28FC" w:rsidP="009A28F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E45AD">
              <w:rPr>
                <w:color w:val="000000"/>
              </w:rPr>
              <w:t>-</w:t>
            </w:r>
            <w:proofErr w:type="spellStart"/>
            <w:r w:rsidRPr="003E45AD">
              <w:rPr>
                <w:color w:val="000000"/>
              </w:rPr>
              <w:t>Достық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ренжісуден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бастала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ма</w:t>
            </w:r>
            <w:proofErr w:type="spellEnd"/>
            <w:r w:rsidRPr="003E45AD">
              <w:rPr>
                <w:color w:val="000000"/>
              </w:rPr>
              <w:t>?</w:t>
            </w:r>
          </w:p>
          <w:p w:rsidR="009A28FC" w:rsidRPr="003E45AD" w:rsidRDefault="009A28FC" w:rsidP="009A28F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E45AD">
              <w:rPr>
                <w:color w:val="000000"/>
              </w:rPr>
              <w:t>-</w:t>
            </w:r>
            <w:proofErr w:type="spellStart"/>
            <w:r w:rsidRPr="003E45AD">
              <w:rPr>
                <w:color w:val="000000"/>
              </w:rPr>
              <w:t>Достыққа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адалдық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жараса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ма</w:t>
            </w:r>
            <w:proofErr w:type="spellEnd"/>
            <w:r w:rsidRPr="003E45AD">
              <w:rPr>
                <w:color w:val="000000"/>
              </w:rPr>
              <w:t>?</w:t>
            </w:r>
          </w:p>
          <w:p w:rsidR="009A28FC" w:rsidRPr="003E45AD" w:rsidRDefault="009A28FC" w:rsidP="009A28F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E45AD">
              <w:rPr>
                <w:color w:val="000000"/>
              </w:rPr>
              <w:t>-</w:t>
            </w:r>
            <w:proofErr w:type="spellStart"/>
            <w:r w:rsidRPr="003E45AD">
              <w:rPr>
                <w:color w:val="000000"/>
              </w:rPr>
              <w:t>Достыққа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татулық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жараса</w:t>
            </w:r>
            <w:proofErr w:type="spellEnd"/>
            <w:r w:rsidRPr="003E45AD">
              <w:rPr>
                <w:color w:val="000000"/>
              </w:rPr>
              <w:t xml:space="preserve"> </w:t>
            </w:r>
            <w:proofErr w:type="spellStart"/>
            <w:r w:rsidRPr="003E45AD">
              <w:rPr>
                <w:color w:val="000000"/>
              </w:rPr>
              <w:t>ма</w:t>
            </w:r>
            <w:proofErr w:type="spellEnd"/>
            <w:r w:rsidRPr="003E45AD">
              <w:rPr>
                <w:color w:val="000000"/>
              </w:rPr>
              <w:t>?</w:t>
            </w:r>
          </w:p>
          <w:p w:rsidR="00A93B8F" w:rsidRPr="003E45AD" w:rsidRDefault="00A93B8F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ЖЖ. «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Ромбтық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жіктелім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әдісі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5D17B9" w:rsidRPr="003E45AD" w:rsidRDefault="00F14004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Дос</w:t>
            </w:r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мәтін</w:t>
            </w: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нің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сөйлемдері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шашылып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соны</w:t>
            </w:r>
            <w:proofErr w:type="spellEnd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ромб </w:t>
            </w:r>
            <w:proofErr w:type="spellStart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формасына</w:t>
            </w:r>
            <w:proofErr w:type="spellEnd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салып</w:t>
            </w:r>
            <w:proofErr w:type="spellEnd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маңыздысынан</w:t>
            </w:r>
            <w:proofErr w:type="spellEnd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бастап</w:t>
            </w:r>
            <w:proofErr w:type="spellEnd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бірізділікпен</w:t>
            </w:r>
            <w:proofErr w:type="spellEnd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құрастыру</w:t>
            </w:r>
            <w:proofErr w:type="spellEnd"/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D7828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B517C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Ықпал түрлерін ажырат.</w:t>
            </w:r>
          </w:p>
          <w:p w:rsidR="00E4684D" w:rsidRPr="003E45AD" w:rsidRDefault="00A93B8F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Дескриптор</w:t>
            </w:r>
          </w:p>
          <w:p w:rsidR="00D27F49" w:rsidRPr="003E45AD" w:rsidRDefault="00D27F49" w:rsidP="00D27F49">
            <w:pPr>
              <w:pStyle w:val="a3"/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ықпал түрлерін ажыратады</w:t>
            </w:r>
          </w:p>
          <w:p w:rsidR="00D27F49" w:rsidRPr="003E45AD" w:rsidRDefault="00D27F49" w:rsidP="00D27F49">
            <w:pPr>
              <w:pStyle w:val="a3"/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бірізділікті сақтайды</w:t>
            </w:r>
          </w:p>
          <w:p w:rsidR="00D27F49" w:rsidRPr="003E45AD" w:rsidRDefault="00D27F49" w:rsidP="00D27F49">
            <w:pPr>
              <w:pStyle w:val="a3"/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мәтін құрастырады</w:t>
            </w:r>
          </w:p>
          <w:p w:rsidR="00DB517C" w:rsidRPr="003E45AD" w:rsidRDefault="00DB517C" w:rsidP="00DB51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Ж. «Синквейн» әдісі</w:t>
            </w:r>
          </w:p>
          <w:p w:rsidR="00DB517C" w:rsidRPr="003E45AD" w:rsidRDefault="00DB517C" w:rsidP="00DB51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1.Дос</w:t>
            </w:r>
          </w:p>
          <w:p w:rsidR="00DB517C" w:rsidRPr="003E45AD" w:rsidRDefault="00DB517C" w:rsidP="00DB51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2.Мейірімді, адал</w:t>
            </w:r>
          </w:p>
          <w:p w:rsidR="00DB517C" w:rsidRPr="003E45AD" w:rsidRDefault="00DB517C" w:rsidP="00DB51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3.Көмектеседі, үйретеді, сынайды</w:t>
            </w:r>
          </w:p>
          <w:p w:rsidR="00DB517C" w:rsidRPr="003E45AD" w:rsidRDefault="00DB517C" w:rsidP="00DB51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 Татулық достар арасындағы ең керемет қасиет</w:t>
            </w:r>
          </w:p>
          <w:p w:rsidR="00DB517C" w:rsidRPr="003E45AD" w:rsidRDefault="00DB517C" w:rsidP="00DB51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 Адал жан</w:t>
            </w:r>
          </w:p>
          <w:p w:rsidR="005D17B9" w:rsidRPr="003E45AD" w:rsidRDefault="00DB517C" w:rsidP="00DB51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Бағалау. «Екі жұлдыз, бір тілек»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254E5" w:rsidRPr="003E45AD" w:rsidRDefault="000254E5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254E5" w:rsidRPr="003E45AD" w:rsidRDefault="000254E5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254E5" w:rsidRPr="003E45AD" w:rsidRDefault="000254E5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254E5" w:rsidRPr="003E45AD" w:rsidRDefault="000254E5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254E5" w:rsidRPr="003E45AD" w:rsidRDefault="000254E5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254E5" w:rsidRPr="003E45AD" w:rsidRDefault="000254E5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254E5" w:rsidRPr="003E45AD" w:rsidRDefault="000254E5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254E5" w:rsidRPr="003E45AD" w:rsidRDefault="000254E5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254E5" w:rsidRPr="003E45AD" w:rsidRDefault="000254E5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254E5" w:rsidRPr="003E45AD" w:rsidRDefault="000254E5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56C0E" w:rsidRPr="003E45AD" w:rsidRDefault="00B56C0E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56C0E" w:rsidRPr="003E45AD" w:rsidRDefault="00B56C0E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56C0E" w:rsidRPr="003E45AD" w:rsidRDefault="00B56C0E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56C0E" w:rsidRPr="003E45AD" w:rsidRDefault="00B56C0E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56C0E" w:rsidRPr="003E45AD" w:rsidRDefault="00B56C0E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D612FF">
            <w:pPr>
              <w:spacing w:after="150" w:line="240" w:lineRule="auto"/>
              <w:ind w:left="172" w:hanging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612FF" w:rsidRPr="003E45AD" w:rsidRDefault="00DC1890" w:rsidP="00DC18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</w:t>
            </w:r>
          </w:p>
          <w:p w:rsidR="00D612FF" w:rsidRPr="003E45AD" w:rsidRDefault="00D612FF" w:rsidP="00DC18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612FF" w:rsidRPr="003E45AD" w:rsidRDefault="00D612FF" w:rsidP="00DC18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DC1890" w:rsidP="00DC189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Түрлі түсті қима</w:t>
            </w:r>
            <w:r w:rsidR="005D17B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қағаздар</w:t>
            </w:r>
          </w:p>
          <w:p w:rsidR="005D17B9" w:rsidRPr="003E45AD" w:rsidRDefault="005D17B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612FF" w:rsidRPr="003E45AD" w:rsidRDefault="005D17B9" w:rsidP="00D612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Қима қағаздар</w:t>
            </w:r>
          </w:p>
          <w:p w:rsidR="00DB517C" w:rsidRPr="003E45AD" w:rsidRDefault="005D17B9" w:rsidP="00D612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Суреттер</w:t>
            </w:r>
            <w:r w:rsidR="00DB517C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B517C" w:rsidRPr="003E45AD" w:rsidRDefault="00DB517C" w:rsidP="006279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B517C" w:rsidRPr="003E45AD" w:rsidRDefault="00DB517C" w:rsidP="006279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6279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612FF" w:rsidRPr="003E45AD" w:rsidTr="006712AF">
        <w:trPr>
          <w:trHeight w:val="2910"/>
        </w:trPr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Сабақтың</w:t>
            </w:r>
            <w:proofErr w:type="spellEnd"/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соңы</w:t>
            </w:r>
            <w:proofErr w:type="spellEnd"/>
          </w:p>
          <w:p w:rsidR="003E45AD" w:rsidRDefault="003E45AD" w:rsidP="00DB517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DB517C" w:rsidRPr="003E45AD" w:rsidRDefault="00DB517C" w:rsidP="00DB517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Рефлексия</w:t>
            </w: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DB517C"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мин)</w:t>
            </w: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Үйге тапсырма беру. «</w:t>
            </w:r>
            <w:r w:rsidR="002F41B7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Досымды</w:t>
            </w: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мақтан тұтамын» тақырыбына ой-толғау жазу.</w:t>
            </w:r>
          </w:p>
          <w:p w:rsidR="005D17B9" w:rsidRPr="003E45AD" w:rsidRDefault="00DB517C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D17B9"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="00D612FF"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Бағдаршам</w:t>
            </w:r>
            <w:r w:rsidR="005D17B9"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5D17B9" w:rsidRPr="003E45AD" w:rsidRDefault="00D612FF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Жасыл түс-</w:t>
            </w:r>
            <w:r w:rsidR="00DF4F16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барлығы түсінікті</w:t>
            </w:r>
          </w:p>
          <w:p w:rsidR="00D612FF" w:rsidRPr="003E45AD" w:rsidRDefault="00D612FF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Сары түс-</w:t>
            </w:r>
            <w:r w:rsidR="00DF4F16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жартылай түсінікті</w:t>
            </w:r>
          </w:p>
          <w:p w:rsidR="006712AF" w:rsidRDefault="00D612FF" w:rsidP="00DF4F1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Қызыл түс-</w:t>
            </w:r>
            <w:r w:rsidR="00DF4F16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түсінген жоқпын</w:t>
            </w:r>
          </w:p>
          <w:p w:rsidR="00D612FF" w:rsidRPr="006712AF" w:rsidRDefault="00D612FF" w:rsidP="006712AF">
            <w:pPr>
              <w:tabs>
                <w:tab w:val="left" w:pos="13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DC1890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</w:t>
            </w:r>
          </w:p>
          <w:p w:rsidR="00D612FF" w:rsidRPr="003E45AD" w:rsidRDefault="00D612FF" w:rsidP="00D612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«Бағдаршам»</w:t>
            </w: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7B9" w:rsidRPr="003E45AD" w:rsidRDefault="005D17B9" w:rsidP="00D612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712AF" w:rsidRPr="003E45AD" w:rsidTr="00622DEF">
        <w:trPr>
          <w:trHeight w:val="630"/>
        </w:trPr>
        <w:tc>
          <w:tcPr>
            <w:tcW w:w="10482" w:type="dxa"/>
            <w:gridSpan w:val="4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712AF" w:rsidRPr="003E45AD" w:rsidRDefault="006712AF" w:rsidP="006712A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712AF" w:rsidRPr="003E45AD" w:rsidRDefault="006712AF" w:rsidP="00D612F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Қосымша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мәлімет</w:t>
            </w:r>
            <w:proofErr w:type="spellEnd"/>
          </w:p>
        </w:tc>
      </w:tr>
      <w:tr w:rsidR="005D17B9" w:rsidRPr="003E45AD" w:rsidTr="00DD7828">
        <w:tc>
          <w:tcPr>
            <w:tcW w:w="1048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17B9" w:rsidRPr="003E45AD" w:rsidTr="00D612FF"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Саралау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оқушыға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мейлінше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қолдау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көрсетуді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жоспарлайсыз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Қабілетті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оқушыға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түрлендіресіз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білімін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тексеруді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жоспарлайсыз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C96B8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Пәнаралық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="00C96B89"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өзін-өзі тану </w:t>
            </w: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АКТ-мен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Құндылықтармен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E4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тәрбие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элементі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5D17B9" w:rsidRPr="003E45AD" w:rsidTr="00D612FF"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Қолдауды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қажет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етпейтін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оқушыларға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түсініктеме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күнделігі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әдісі</w:t>
            </w:r>
            <w:proofErr w:type="spellEnd"/>
            <w:r w:rsidR="00C96B89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қолданылады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96B8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Қолдауды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көп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қажет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ететін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оқушыларға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</w:t>
            </w:r>
            <w:r w:rsidR="002F41B7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Дос</w:t>
            </w: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сөзін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топтастыру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тапсырмасы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беріледі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5D17B9" w:rsidRPr="003E45AD" w:rsidRDefault="005D17B9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Қолдауды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аз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қажет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ететін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Қазына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іздеу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 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әдісі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орындайды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17B9" w:rsidRPr="003E45AD" w:rsidRDefault="005D17B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Критериалды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парақшалары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жұлдыз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тілек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әдісі</w:t>
            </w:r>
            <w:proofErr w:type="spellEnd"/>
          </w:p>
        </w:tc>
        <w:tc>
          <w:tcPr>
            <w:tcW w:w="566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17B9" w:rsidRPr="003E45AD" w:rsidRDefault="005D17B9" w:rsidP="00AB01B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17B9" w:rsidRPr="003E45AD" w:rsidRDefault="005D17B9" w:rsidP="0062793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АКТ-мен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жүргізілді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Аудио,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бейнежазбалар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қолданылды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27936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алпыадамзаттық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құндылықтарға</w:t>
            </w:r>
            <w:proofErr w:type="spellEnd"/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баулу</w:t>
            </w:r>
            <w:r w:rsidR="00627936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27936" w:rsidRPr="003E4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Достық</w:t>
            </w:r>
            <w:proofErr w:type="spellEnd"/>
            <w:r w:rsidR="00627936" w:rsidRPr="003E4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пен </w:t>
            </w:r>
            <w:proofErr w:type="spellStart"/>
            <w:r w:rsidR="00627936" w:rsidRPr="003E4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татулық</w:t>
            </w:r>
            <w:proofErr w:type="spellEnd"/>
            <w:r w:rsidR="00627936" w:rsidRPr="003E4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="00627936" w:rsidRPr="003E4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таптырмас</w:t>
            </w:r>
            <w:proofErr w:type="spellEnd"/>
            <w:r w:rsidR="00627936" w:rsidRPr="003E4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27936" w:rsidRPr="003E4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бақыт</w:t>
            </w:r>
            <w:proofErr w:type="spellEnd"/>
            <w:r w:rsidR="00627936" w:rsidRPr="003E45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өз ойларымен бөлісу</w:t>
            </w:r>
          </w:p>
        </w:tc>
      </w:tr>
      <w:tr w:rsidR="00AB01BA" w:rsidRPr="00CD7434" w:rsidTr="00DD782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482" w:type="dxa"/>
            <w:gridSpan w:val="4"/>
          </w:tcPr>
          <w:p w:rsidR="00AB01BA" w:rsidRPr="003E45AD" w:rsidRDefault="00AB01BA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Жалпы бағалау</w:t>
            </w:r>
          </w:p>
          <w:p w:rsidR="00AB01BA" w:rsidRPr="003E45AD" w:rsidRDefault="00AB01BA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Сабақта ең жақсы өткен екі нәрсе оқыту мен оқуға қатысты:</w:t>
            </w:r>
            <w:r w:rsidR="00DC1890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B01BA" w:rsidRPr="003E45AD" w:rsidRDefault="00AB01BA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</w:p>
          <w:p w:rsidR="00AB01BA" w:rsidRPr="003E45AD" w:rsidRDefault="00AB01BA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</w:p>
          <w:p w:rsidR="00AB01BA" w:rsidRPr="003E45AD" w:rsidRDefault="00627936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Сабақтың</w:t>
            </w:r>
            <w:r w:rsidR="00AB01BA"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бұдан да жақсы өтуіне не оң ықпал етер еді(оқыту мен оқытуға қатысты)?</w:t>
            </w:r>
          </w:p>
          <w:p w:rsidR="00AB01BA" w:rsidRPr="003E45AD" w:rsidRDefault="00AB01BA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1.</w:t>
            </w:r>
          </w:p>
          <w:p w:rsidR="00AB01BA" w:rsidRPr="003E45AD" w:rsidRDefault="00AB01BA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</w:p>
          <w:p w:rsidR="00AB01BA" w:rsidRPr="003E45AD" w:rsidRDefault="00AB01BA" w:rsidP="00AB01B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4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Осы сабақтың барысында мен сынып туралы немесе жекелеген оқушылардың жетістіктері/қиыншылықтары туралы нені анықтадым, келесі сабақтарда не нәрсеге назар аудару қажет?</w:t>
            </w:r>
          </w:p>
        </w:tc>
      </w:tr>
    </w:tbl>
    <w:p w:rsidR="005D17B9" w:rsidRPr="003E45AD" w:rsidRDefault="005D17B9" w:rsidP="005D17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E45A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br/>
      </w:r>
    </w:p>
    <w:p w:rsidR="005D17B9" w:rsidRPr="003E45AD" w:rsidRDefault="005D17B9" w:rsidP="005D17B9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val="kk-KZ" w:eastAsia="ru-RU"/>
        </w:rPr>
      </w:pPr>
    </w:p>
    <w:p w:rsidR="00FB6AA1" w:rsidRPr="003E45AD" w:rsidRDefault="00FB6AA1" w:rsidP="005D17B9">
      <w:pPr>
        <w:ind w:left="142" w:hanging="42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B6AA1" w:rsidRPr="003E45AD" w:rsidSect="005D17B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4BA"/>
    <w:multiLevelType w:val="multilevel"/>
    <w:tmpl w:val="8892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C0318"/>
    <w:multiLevelType w:val="multilevel"/>
    <w:tmpl w:val="CDCED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B5544"/>
    <w:multiLevelType w:val="multilevel"/>
    <w:tmpl w:val="C52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80B1F"/>
    <w:multiLevelType w:val="multilevel"/>
    <w:tmpl w:val="BD02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B5C70"/>
    <w:multiLevelType w:val="multilevel"/>
    <w:tmpl w:val="169C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432D7"/>
    <w:multiLevelType w:val="multilevel"/>
    <w:tmpl w:val="2800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A0EFA"/>
    <w:multiLevelType w:val="multilevel"/>
    <w:tmpl w:val="79DA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5273F"/>
    <w:multiLevelType w:val="hybridMultilevel"/>
    <w:tmpl w:val="9D5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01BA5"/>
    <w:multiLevelType w:val="multilevel"/>
    <w:tmpl w:val="82C2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601A06"/>
    <w:multiLevelType w:val="multilevel"/>
    <w:tmpl w:val="FCB4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072F57"/>
    <w:multiLevelType w:val="multilevel"/>
    <w:tmpl w:val="A562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E67138"/>
    <w:multiLevelType w:val="multilevel"/>
    <w:tmpl w:val="6CEC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407973"/>
    <w:multiLevelType w:val="multilevel"/>
    <w:tmpl w:val="16B6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FC5D8E"/>
    <w:multiLevelType w:val="multilevel"/>
    <w:tmpl w:val="D1D43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0"/>
  </w:num>
  <w:num w:numId="5">
    <w:abstractNumId w:val="12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1"/>
  </w:num>
  <w:num w:numId="12">
    <w:abstractNumId w:val="1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B9"/>
    <w:rsid w:val="000254E5"/>
    <w:rsid w:val="000F749C"/>
    <w:rsid w:val="0017583E"/>
    <w:rsid w:val="002F41B7"/>
    <w:rsid w:val="003B04BA"/>
    <w:rsid w:val="003E45AD"/>
    <w:rsid w:val="005461F7"/>
    <w:rsid w:val="005D17B9"/>
    <w:rsid w:val="00627936"/>
    <w:rsid w:val="00633CA9"/>
    <w:rsid w:val="006414BD"/>
    <w:rsid w:val="0066014F"/>
    <w:rsid w:val="006712AF"/>
    <w:rsid w:val="00802C13"/>
    <w:rsid w:val="009A28FC"/>
    <w:rsid w:val="009D432A"/>
    <w:rsid w:val="009F56A0"/>
    <w:rsid w:val="00A93B8F"/>
    <w:rsid w:val="00AB01BA"/>
    <w:rsid w:val="00B56C0E"/>
    <w:rsid w:val="00C96B89"/>
    <w:rsid w:val="00CD7434"/>
    <w:rsid w:val="00D27F49"/>
    <w:rsid w:val="00D612FF"/>
    <w:rsid w:val="00DB517C"/>
    <w:rsid w:val="00DC1890"/>
    <w:rsid w:val="00DD7828"/>
    <w:rsid w:val="00DF4F16"/>
    <w:rsid w:val="00E4684D"/>
    <w:rsid w:val="00F14004"/>
    <w:rsid w:val="00F81B98"/>
    <w:rsid w:val="00FB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328D"/>
  <w15:chartTrackingRefBased/>
  <w15:docId w15:val="{7602EA4E-C071-4A8B-B92C-8DB84D8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8F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A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C1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57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6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15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60191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85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55544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23264">
                              <w:marLeft w:val="0"/>
                              <w:marRight w:val="0"/>
                              <w:marTop w:val="225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3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4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5E5"/>
                                        <w:left w:val="single" w:sz="6" w:space="0" w:color="E5E5E5"/>
                                        <w:bottom w:val="single" w:sz="6" w:space="0" w:color="E5E5E5"/>
                                        <w:right w:val="single" w:sz="6" w:space="0" w:color="E5E5E5"/>
                                      </w:divBdr>
                                      <w:divsChild>
                                        <w:div w:id="145444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88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84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024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04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31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92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34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23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5696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901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92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996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53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431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538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64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4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57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64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03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32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33965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28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73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80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580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65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298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356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43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77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98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733651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57615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207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002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50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02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804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8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23049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1306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726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987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421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44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480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0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58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174836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4613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803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115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86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648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236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139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810766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0142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2819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570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142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103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41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50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743018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2355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99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01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150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7223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711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4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574481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4465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917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808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154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9653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136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4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78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68768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1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498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38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92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2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0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85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EEEEEE"/>
                            <w:left w:val="single" w:sz="6" w:space="8" w:color="EEEEEE"/>
                            <w:bottom w:val="single" w:sz="6" w:space="15" w:color="EEEEEE"/>
                            <w:right w:val="single" w:sz="6" w:space="8" w:color="EEEEEE"/>
                          </w:divBdr>
                          <w:divsChild>
                            <w:div w:id="63642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6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4322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07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23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63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93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501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86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8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94166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40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098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806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43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82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693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50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1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51076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01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9911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95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536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13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972EB-CE56-4F13-B104-35B46E48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23</cp:revision>
  <dcterms:created xsi:type="dcterms:W3CDTF">2019-09-26T15:10:00Z</dcterms:created>
  <dcterms:modified xsi:type="dcterms:W3CDTF">2020-01-13T04:58:00Z</dcterms:modified>
</cp:coreProperties>
</file>