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73" w:rsidRPr="004C3E39" w:rsidRDefault="00C33BDA" w:rsidP="004C322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4C3E39">
        <w:rPr>
          <w:rFonts w:ascii="Times New Roman" w:hAnsi="Times New Roman" w:cs="Times New Roman"/>
          <w:b/>
          <w:sz w:val="28"/>
          <w:szCs w:val="28"/>
        </w:rPr>
        <w:t>Ынтыма</w:t>
      </w:r>
      <w:proofErr w:type="spellEnd"/>
      <w:r w:rsidRPr="004C3E39">
        <w:rPr>
          <w:rFonts w:ascii="Times New Roman" w:hAnsi="Times New Roman" w:cs="Times New Roman"/>
          <w:b/>
          <w:sz w:val="28"/>
          <w:szCs w:val="28"/>
          <w:lang w:val="kk-KZ"/>
        </w:rPr>
        <w:t>ғы жарасқан отбасы</w:t>
      </w:r>
    </w:p>
    <w:p w:rsidR="000822A3" w:rsidRDefault="00232943" w:rsidP="004C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32943">
        <w:rPr>
          <w:rFonts w:ascii="Times New Roman" w:hAnsi="Times New Roman" w:cs="Times New Roman"/>
          <w:sz w:val="28"/>
          <w:szCs w:val="28"/>
          <w:lang w:val="kk-KZ"/>
        </w:rPr>
        <w:t>«Қарасу негізгі орта мектебі, мектепке дейінгі шағын орталығымен» коммуналдық мемлекеттік мекемесі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нде </w:t>
      </w:r>
      <w:r w:rsidR="000822A3"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BDA" w:rsidRPr="00232943">
        <w:rPr>
          <w:rFonts w:ascii="Times New Roman" w:hAnsi="Times New Roman" w:cs="Times New Roman"/>
          <w:sz w:val="28"/>
          <w:szCs w:val="28"/>
          <w:lang w:val="kk-KZ"/>
        </w:rPr>
        <w:t>«Отбасы күні»</w:t>
      </w:r>
      <w:r w:rsidR="00BF105A"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33BDA"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мерекесіне орай </w:t>
      </w:r>
      <w:r w:rsidR="00BF105A"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BDA" w:rsidRPr="00232943">
        <w:rPr>
          <w:rFonts w:ascii="Times New Roman" w:hAnsi="Times New Roman" w:cs="Times New Roman"/>
          <w:sz w:val="28"/>
          <w:szCs w:val="28"/>
          <w:lang w:val="kk-KZ"/>
        </w:rPr>
        <w:t>«Ынтымағы жарасқан отбасы»</w:t>
      </w:r>
      <w:r w:rsidR="00BF105A"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 атты </w:t>
      </w:r>
      <w:r w:rsidR="00C33BDA" w:rsidRPr="00232943">
        <w:rPr>
          <w:rFonts w:ascii="Times New Roman" w:hAnsi="Times New Roman" w:cs="Times New Roman"/>
          <w:sz w:val="28"/>
          <w:szCs w:val="28"/>
          <w:lang w:val="kk-KZ"/>
        </w:rPr>
        <w:t>тәрбие сағаты</w:t>
      </w:r>
      <w:r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  оқушылар мен  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арасында </w:t>
      </w:r>
      <w:r w:rsidR="00C33BDA" w:rsidRPr="00232943">
        <w:rPr>
          <w:rFonts w:ascii="Times New Roman" w:hAnsi="Times New Roman" w:cs="Times New Roman"/>
          <w:sz w:val="28"/>
          <w:szCs w:val="28"/>
          <w:lang w:val="kk-KZ"/>
        </w:rPr>
        <w:t>өтті.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083" w:rsidRPr="00232943">
        <w:rPr>
          <w:rFonts w:ascii="Times New Roman" w:hAnsi="Times New Roman" w:cs="Times New Roman"/>
          <w:sz w:val="28"/>
          <w:szCs w:val="28"/>
          <w:lang w:val="kk-KZ"/>
        </w:rPr>
        <w:t>Ата</w:t>
      </w:r>
      <w:r w:rsidR="007A33D1">
        <w:rPr>
          <w:rFonts w:ascii="Times New Roman" w:hAnsi="Times New Roman" w:cs="Times New Roman"/>
          <w:sz w:val="28"/>
          <w:szCs w:val="28"/>
          <w:lang w:val="kk-KZ"/>
        </w:rPr>
        <w:t xml:space="preserve"> – аналармен </w:t>
      </w:r>
      <w:r w:rsidR="00840083" w:rsidRPr="00232943">
        <w:rPr>
          <w:rFonts w:ascii="Times New Roman" w:hAnsi="Times New Roman" w:cs="Times New Roman"/>
          <w:sz w:val="28"/>
          <w:szCs w:val="28"/>
          <w:lang w:val="kk-KZ"/>
        </w:rPr>
        <w:t>отбасы маңыздылығы сөз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083" w:rsidRPr="00232943">
        <w:rPr>
          <w:rFonts w:ascii="Times New Roman" w:hAnsi="Times New Roman" w:cs="Times New Roman"/>
          <w:sz w:val="28"/>
          <w:szCs w:val="28"/>
          <w:lang w:val="kk-KZ"/>
        </w:rPr>
        <w:t>етілді.Отанымыздың кемелденіп,</w:t>
      </w:r>
      <w:r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083" w:rsidRPr="00232943">
        <w:rPr>
          <w:rFonts w:ascii="Times New Roman" w:hAnsi="Times New Roman" w:cs="Times New Roman"/>
          <w:sz w:val="28"/>
          <w:szCs w:val="28"/>
          <w:lang w:val="kk-KZ"/>
        </w:rPr>
        <w:t>өсу жолында жанұядағы береке – бірлік пен татулықтың алар орынын ерекше екендігін айтты.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22A3" w:rsidRPr="00232943">
        <w:rPr>
          <w:rFonts w:ascii="Times New Roman" w:hAnsi="Times New Roman" w:cs="Times New Roman"/>
          <w:sz w:val="28"/>
          <w:szCs w:val="28"/>
          <w:lang w:val="kk-KZ"/>
        </w:rPr>
        <w:t>Жалпы өмірдегі адамның негізгі  миссиясы – ба</w:t>
      </w:r>
      <w:bookmarkStart w:id="0" w:name="_GoBack"/>
      <w:bookmarkEnd w:id="0"/>
      <w:r w:rsidR="000822A3" w:rsidRPr="00232943">
        <w:rPr>
          <w:rFonts w:ascii="Times New Roman" w:hAnsi="Times New Roman" w:cs="Times New Roman"/>
          <w:sz w:val="28"/>
          <w:szCs w:val="28"/>
          <w:lang w:val="kk-KZ"/>
        </w:rPr>
        <w:t>лаға дұрыс тәрбие беріп,</w:t>
      </w:r>
      <w:r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22A3" w:rsidRPr="00232943">
        <w:rPr>
          <w:rFonts w:ascii="Times New Roman" w:hAnsi="Times New Roman" w:cs="Times New Roman"/>
          <w:sz w:val="28"/>
          <w:szCs w:val="28"/>
          <w:lang w:val="kk-KZ"/>
        </w:rPr>
        <w:t>қоғамда балапандарының өзін қалыптастыруына себепші</w:t>
      </w:r>
      <w:r w:rsidR="00BF105A" w:rsidRPr="00232943">
        <w:rPr>
          <w:rFonts w:ascii="Times New Roman" w:hAnsi="Times New Roman" w:cs="Times New Roman"/>
          <w:sz w:val="28"/>
          <w:szCs w:val="28"/>
          <w:lang w:val="kk-KZ"/>
        </w:rPr>
        <w:t xml:space="preserve"> болу –ата –ана.Шыны керек, от</w:t>
      </w:r>
      <w:r w:rsidR="000822A3" w:rsidRPr="00232943">
        <w:rPr>
          <w:rFonts w:ascii="Times New Roman" w:hAnsi="Times New Roman" w:cs="Times New Roman"/>
          <w:sz w:val="28"/>
          <w:szCs w:val="28"/>
          <w:lang w:val="kk-KZ"/>
        </w:rPr>
        <w:t>басымыздағы бере</w:t>
      </w:r>
      <w:r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0822A3" w:rsidRPr="00232943">
        <w:rPr>
          <w:rFonts w:ascii="Times New Roman" w:hAnsi="Times New Roman" w:cs="Times New Roman"/>
          <w:sz w:val="28"/>
          <w:szCs w:val="28"/>
          <w:lang w:val="kk-KZ"/>
        </w:rPr>
        <w:t>ні, сыйластықты көрген б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822A3" w:rsidRPr="00232943">
        <w:rPr>
          <w:rFonts w:ascii="Times New Roman" w:hAnsi="Times New Roman" w:cs="Times New Roman"/>
          <w:sz w:val="28"/>
          <w:szCs w:val="28"/>
          <w:lang w:val="kk-KZ"/>
        </w:rPr>
        <w:t>лалардың тәрбиесі жаман болмайды.</w:t>
      </w:r>
    </w:p>
    <w:p w:rsidR="00232943" w:rsidRDefault="00232943" w:rsidP="004C3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Ұлттың да, мемлекеттің де ұйытқысы – отбасы.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Біз әрқайсысымыз  бір-бір отбасының өкіліміз.Ұлт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>тың ұлт болып қалыптасуы мен өсіп</w:t>
      </w:r>
      <w:r>
        <w:rPr>
          <w:rFonts w:ascii="Times New Roman" w:hAnsi="Times New Roman" w:cs="Times New Roman"/>
          <w:sz w:val="28"/>
          <w:szCs w:val="28"/>
          <w:lang w:val="kk-KZ"/>
        </w:rPr>
        <w:t>-даму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бағыты 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>тікелей ұрпақ тәрбиесіне байланысты.Еліміз</w:t>
      </w:r>
      <w:r>
        <w:rPr>
          <w:rFonts w:ascii="Times New Roman" w:hAnsi="Times New Roman" w:cs="Times New Roman"/>
          <w:sz w:val="28"/>
          <w:szCs w:val="28"/>
          <w:lang w:val="kk-KZ"/>
        </w:rPr>
        <w:t>де отбасы ұғымы абыройлы, асқақ түсінікке айналуы тиіс.Ұлы жазушы Мұхтар Әуезовтің  «Бала ата-ананың тағылымы арқылы өседі» деген ұлағатты сөзін әр отбасы бойтұмарына айналдыруы керек.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>Ата-ананың қай-</w:t>
      </w:r>
      <w:r>
        <w:rPr>
          <w:rFonts w:ascii="Times New Roman" w:hAnsi="Times New Roman" w:cs="Times New Roman"/>
          <w:sz w:val="28"/>
          <w:szCs w:val="28"/>
          <w:lang w:val="kk-KZ"/>
        </w:rPr>
        <w:t>қайсысы болса да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>, б</w:t>
      </w:r>
      <w:r>
        <w:rPr>
          <w:rFonts w:ascii="Times New Roman" w:hAnsi="Times New Roman" w:cs="Times New Roman"/>
          <w:sz w:val="28"/>
          <w:szCs w:val="28"/>
          <w:lang w:val="kk-KZ"/>
        </w:rPr>
        <w:t>алалары қабілетті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 xml:space="preserve">,тапқыр, </w:t>
      </w:r>
      <w:r>
        <w:rPr>
          <w:rFonts w:ascii="Times New Roman" w:hAnsi="Times New Roman" w:cs="Times New Roman"/>
          <w:sz w:val="28"/>
          <w:szCs w:val="28"/>
          <w:lang w:val="kk-KZ"/>
        </w:rPr>
        <w:t>талантты бо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 xml:space="preserve">лып өссе, олар басқа балалардан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артық болса деп </w:t>
      </w:r>
      <w:r w:rsidR="004C322B">
        <w:rPr>
          <w:rFonts w:ascii="Times New Roman" w:hAnsi="Times New Roman" w:cs="Times New Roman"/>
          <w:sz w:val="28"/>
          <w:szCs w:val="28"/>
          <w:lang w:val="kk-KZ"/>
        </w:rPr>
        <w:t xml:space="preserve"> армандайды.Армансыз адам болмайды.Армандаған адам ғана мұратына жетері сөзсіз. «Ұяда не көрсең, ұшқанда соны ілесің» деген ата-бабаларымыз балаларына алдымен отбасындағы тәрбие өнегесін үйреткен.Осындай тәлім-тәрбиелердің арқасында біз балаларымыздың отаншыл, көпшіл, ұлтжанды болып тәрбиеленуіне ықпал етіп келеміз.Сол арқылы тәрбие мен тіл қалыптасары сөзсіз.Орыс жазушысы Л.Н.Толстой айтқандай «Үйінде бақытты адам-әлемде бақытты адам» болып танылары анық.Ендеше сөзімнің соңында отбасының жылуымен, отбасының бақытына кенеле берулеріңізге тілектеспін!</w:t>
      </w:r>
    </w:p>
    <w:p w:rsidR="004C322B" w:rsidRDefault="004C322B" w:rsidP="004C32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C322B" w:rsidRPr="004C3E39" w:rsidRDefault="004C322B" w:rsidP="004C3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3E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«Қарасу негізгі орта мектебі, мектепке дейінгі шағын орталығымен» коммуналдық мемлекеттік мекемесінің мектепалды </w:t>
      </w:r>
      <w:r w:rsidR="004C3E39" w:rsidRPr="004C3E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даярлық тобының   тәрбиешісі    </w:t>
      </w:r>
      <w:r w:rsidRPr="004C3E39">
        <w:rPr>
          <w:rFonts w:ascii="Times New Roman" w:hAnsi="Times New Roman" w:cs="Times New Roman"/>
          <w:b/>
          <w:sz w:val="28"/>
          <w:szCs w:val="28"/>
          <w:lang w:val="kk-KZ"/>
        </w:rPr>
        <w:t>Э.К.Барлыбаева</w:t>
      </w:r>
    </w:p>
    <w:sectPr w:rsidR="004C322B" w:rsidRPr="004C3E39" w:rsidSect="0055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C33BDA"/>
    <w:rsid w:val="000822A3"/>
    <w:rsid w:val="00232943"/>
    <w:rsid w:val="004C322B"/>
    <w:rsid w:val="004C3E39"/>
    <w:rsid w:val="00554673"/>
    <w:rsid w:val="007A33D1"/>
    <w:rsid w:val="007D6A02"/>
    <w:rsid w:val="00840083"/>
    <w:rsid w:val="00BF105A"/>
    <w:rsid w:val="00C33BDA"/>
    <w:rsid w:val="00D5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2019-09-20T12:21:00Z</dcterms:created>
  <dcterms:modified xsi:type="dcterms:W3CDTF">2019-09-25T17:19:00Z</dcterms:modified>
</cp:coreProperties>
</file>