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097"/>
        <w:gridCol w:w="2127"/>
        <w:gridCol w:w="549"/>
        <w:gridCol w:w="1577"/>
        <w:gridCol w:w="938"/>
        <w:gridCol w:w="763"/>
        <w:gridCol w:w="1986"/>
      </w:tblGrid>
      <w:tr w:rsidR="00D83F53" w:rsidRPr="00D83F53" w14:paraId="0DBD0AF9" w14:textId="77777777" w:rsidTr="00194F7B">
        <w:tc>
          <w:tcPr>
            <w:tcW w:w="5794" w:type="dxa"/>
            <w:gridSpan w:val="4"/>
          </w:tcPr>
          <w:p w14:paraId="20B94965" w14:textId="77777777" w:rsidR="00D83F53" w:rsidRPr="00D83F53" w:rsidRDefault="00D83F53" w:rsidP="00D83F53">
            <w:pPr>
              <w:tabs>
                <w:tab w:val="left" w:pos="234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D83F53">
              <w:rPr>
                <w:rFonts w:ascii="Times New Roman" w:eastAsia="Times New Roman" w:hAnsi="Times New Roman" w:cs="Times New Roman"/>
                <w:b/>
              </w:rPr>
              <w:t>Раздел</w:t>
            </w:r>
            <w:r w:rsidRPr="00D83F53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5264" w:type="dxa"/>
            <w:gridSpan w:val="4"/>
          </w:tcPr>
          <w:p w14:paraId="7F41789D" w14:textId="77777777" w:rsidR="00D83F53" w:rsidRPr="00D83F53" w:rsidRDefault="00D83F53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83F53">
              <w:rPr>
                <w:rFonts w:ascii="Times New Roman" w:eastAsia="Times New Roman" w:hAnsi="Times New Roman" w:cs="Times New Roman"/>
                <w:b/>
              </w:rPr>
              <w:t>Хобби и свободное время</w:t>
            </w:r>
          </w:p>
        </w:tc>
      </w:tr>
      <w:tr w:rsidR="00D83F53" w:rsidRPr="00D83F53" w14:paraId="5FD45FC7" w14:textId="77777777" w:rsidTr="00194F7B">
        <w:tc>
          <w:tcPr>
            <w:tcW w:w="5794" w:type="dxa"/>
            <w:gridSpan w:val="4"/>
          </w:tcPr>
          <w:p w14:paraId="285AABEE" w14:textId="5B66C002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D83F53">
              <w:rPr>
                <w:rFonts w:ascii="Times New Roman" w:eastAsia="Times New Roman" w:hAnsi="Times New Roman" w:cs="Times New Roman"/>
                <w:b/>
              </w:rPr>
              <w:t xml:space="preserve">ФИО </w:t>
            </w:r>
            <w:proofErr w:type="spellStart"/>
            <w:proofErr w:type="gramStart"/>
            <w:r w:rsidRPr="00D83F53">
              <w:rPr>
                <w:rFonts w:ascii="Times New Roman" w:eastAsia="Times New Roman" w:hAnsi="Times New Roman" w:cs="Times New Roman"/>
                <w:b/>
              </w:rPr>
              <w:t>педагога</w:t>
            </w:r>
            <w:r w:rsidR="00CA537E">
              <w:rPr>
                <w:rFonts w:ascii="Times New Roman" w:eastAsia="Times New Roman" w:hAnsi="Times New Roman" w:cs="Times New Roman"/>
                <w:b/>
              </w:rPr>
              <w:t>:Абужарова</w:t>
            </w:r>
            <w:proofErr w:type="spellEnd"/>
            <w:proofErr w:type="gramEnd"/>
            <w:r w:rsidR="00CA537E">
              <w:rPr>
                <w:rFonts w:ascii="Times New Roman" w:eastAsia="Times New Roman" w:hAnsi="Times New Roman" w:cs="Times New Roman"/>
                <w:b/>
              </w:rPr>
              <w:t xml:space="preserve">  Б.Б</w:t>
            </w:r>
          </w:p>
        </w:tc>
        <w:tc>
          <w:tcPr>
            <w:tcW w:w="5264" w:type="dxa"/>
            <w:gridSpan w:val="4"/>
          </w:tcPr>
          <w:p w14:paraId="39828927" w14:textId="29383E51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D83F53">
              <w:rPr>
                <w:rFonts w:ascii="Times New Roman" w:eastAsia="Times New Roman" w:hAnsi="Times New Roman" w:cs="Times New Roman"/>
                <w:b/>
              </w:rPr>
              <w:t>Школа:</w:t>
            </w:r>
            <w:r>
              <w:rPr>
                <w:rFonts w:ascii="Times New Roman" w:eastAsia="Times New Roman" w:hAnsi="Times New Roman" w:cs="Times New Roman"/>
                <w:b/>
              </w:rPr>
              <w:t>ШОСШ</w:t>
            </w:r>
            <w:proofErr w:type="spellEnd"/>
            <w:proofErr w:type="gramEnd"/>
          </w:p>
        </w:tc>
      </w:tr>
      <w:tr w:rsidR="00D83F53" w:rsidRPr="00D83F53" w14:paraId="6289FFDB" w14:textId="77777777" w:rsidTr="00194F7B">
        <w:tc>
          <w:tcPr>
            <w:tcW w:w="5794" w:type="dxa"/>
            <w:gridSpan w:val="4"/>
          </w:tcPr>
          <w:p w14:paraId="716B417D" w14:textId="0E2C9959" w:rsidR="00D83F53" w:rsidRPr="00D83F53" w:rsidRDefault="00D83F53" w:rsidP="00CA537E">
            <w:pPr>
              <w:tabs>
                <w:tab w:val="left" w:pos="127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D83F53">
              <w:rPr>
                <w:rFonts w:ascii="Times New Roman" w:eastAsia="Times New Roman" w:hAnsi="Times New Roman" w:cs="Times New Roman"/>
                <w:b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="00BB1EA9">
              <w:rPr>
                <w:rFonts w:ascii="Times New Roman" w:eastAsia="Times New Roman" w:hAnsi="Times New Roman" w:cs="Times New Roman"/>
                <w:b/>
              </w:rPr>
              <w:t>23.02</w:t>
            </w:r>
          </w:p>
        </w:tc>
        <w:tc>
          <w:tcPr>
            <w:tcW w:w="5264" w:type="dxa"/>
            <w:gridSpan w:val="4"/>
          </w:tcPr>
          <w:p w14:paraId="3ABC3D57" w14:textId="77777777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3F53" w:rsidRPr="00D83F53" w14:paraId="5CAD4A43" w14:textId="77777777" w:rsidTr="00194F7B">
        <w:tc>
          <w:tcPr>
            <w:tcW w:w="5794" w:type="dxa"/>
            <w:gridSpan w:val="4"/>
          </w:tcPr>
          <w:p w14:paraId="632958D0" w14:textId="4BA07091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D83F53">
              <w:rPr>
                <w:rFonts w:ascii="Times New Roman" w:eastAsia="Times New Roman" w:hAnsi="Times New Roman" w:cs="Times New Roman"/>
                <w:b/>
              </w:rPr>
              <w:t xml:space="preserve">Класс </w:t>
            </w:r>
            <w:r w:rsidR="00CA537E">
              <w:rPr>
                <w:rFonts w:ascii="Times New Roman" w:eastAsia="Times New Roman" w:hAnsi="Times New Roman" w:cs="Times New Roman"/>
                <w:b/>
              </w:rPr>
              <w:t>5 «Б»</w:t>
            </w:r>
          </w:p>
        </w:tc>
        <w:tc>
          <w:tcPr>
            <w:tcW w:w="2515" w:type="dxa"/>
            <w:gridSpan w:val="2"/>
          </w:tcPr>
          <w:p w14:paraId="4440FEC0" w14:textId="77777777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D83F53">
              <w:rPr>
                <w:rFonts w:ascii="Times New Roman" w:eastAsia="Times New Roman" w:hAnsi="Times New Roman" w:cs="Times New Roman"/>
                <w:b/>
              </w:rPr>
              <w:t>Количество присутствующих:</w:t>
            </w:r>
          </w:p>
        </w:tc>
        <w:tc>
          <w:tcPr>
            <w:tcW w:w="2749" w:type="dxa"/>
            <w:gridSpan w:val="2"/>
          </w:tcPr>
          <w:p w14:paraId="0C79E7C4" w14:textId="77777777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D83F53">
              <w:rPr>
                <w:rFonts w:ascii="Times New Roman" w:eastAsia="Times New Roman" w:hAnsi="Times New Roman" w:cs="Times New Roman"/>
                <w:b/>
              </w:rPr>
              <w:t>Количество отсутствующих:</w:t>
            </w:r>
          </w:p>
          <w:p w14:paraId="3BBCFFC7" w14:textId="77777777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3F53" w:rsidRPr="00D83F53" w14:paraId="41D0E5AD" w14:textId="77777777" w:rsidTr="00194F7B">
        <w:tc>
          <w:tcPr>
            <w:tcW w:w="11058" w:type="dxa"/>
            <w:gridSpan w:val="8"/>
          </w:tcPr>
          <w:p w14:paraId="7F06C56D" w14:textId="7C8F5AA4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  <w:r w:rsidRPr="00D83F53">
              <w:rPr>
                <w:rFonts w:ascii="Times New Roman" w:eastAsia="Times New Roman" w:hAnsi="Times New Roman" w:cs="Times New Roman"/>
                <w:b/>
              </w:rPr>
              <w:t xml:space="preserve">ТЕМА УРОКА: </w:t>
            </w:r>
            <w:r w:rsidR="00BB1EA9">
              <w:rPr>
                <w:rFonts w:ascii="Times New Roman" w:eastAsia="Times New Roman" w:hAnsi="Times New Roman" w:cs="Times New Roman"/>
                <w:b/>
              </w:rPr>
              <w:t>Нравственные уроки и жанровое своеобразие сказки «Тёплый хлеб»</w:t>
            </w:r>
          </w:p>
        </w:tc>
      </w:tr>
      <w:tr w:rsidR="00D83F53" w:rsidRPr="00D83F53" w14:paraId="639B2123" w14:textId="77777777" w:rsidTr="00194F7B">
        <w:tc>
          <w:tcPr>
            <w:tcW w:w="3118" w:type="dxa"/>
            <w:gridSpan w:val="2"/>
          </w:tcPr>
          <w:p w14:paraId="0607FA17" w14:textId="77777777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D83F53">
              <w:rPr>
                <w:rFonts w:ascii="Times New Roman" w:eastAsia="Times New Roman" w:hAnsi="Times New Roman" w:cs="Times New Roman"/>
                <w:b/>
              </w:rPr>
              <w:t>Цели обучения в соответствии с учебной программой</w:t>
            </w:r>
          </w:p>
        </w:tc>
        <w:tc>
          <w:tcPr>
            <w:tcW w:w="7940" w:type="dxa"/>
            <w:gridSpan w:val="6"/>
          </w:tcPr>
          <w:p w14:paraId="7801A68D" w14:textId="77777777" w:rsidR="00BB1EA9" w:rsidRPr="00BB1EA9" w:rsidRDefault="00BB1EA9" w:rsidP="00BB1EA9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EA9">
              <w:rPr>
                <w:rFonts w:ascii="Times New Roman" w:eastAsia="Calibri" w:hAnsi="Times New Roman" w:cs="Times New Roman"/>
                <w:sz w:val="24"/>
                <w:szCs w:val="24"/>
              </w:rPr>
              <w:t>5.2.2.1-определять основную мысль произведения при поддержке учителя;</w:t>
            </w:r>
          </w:p>
          <w:p w14:paraId="69EACA0F" w14:textId="50A91DC0" w:rsidR="00C4095A" w:rsidRPr="00C4095A" w:rsidRDefault="00C4095A" w:rsidP="00C409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095A">
              <w:rPr>
                <w:rFonts w:ascii="Times New Roman" w:hAnsi="Times New Roman" w:cs="Times New Roman"/>
              </w:rPr>
              <w:t xml:space="preserve">5.1.6.1Давать </w:t>
            </w:r>
            <w:proofErr w:type="gramStart"/>
            <w:r w:rsidRPr="00C4095A">
              <w:rPr>
                <w:rFonts w:ascii="Times New Roman" w:hAnsi="Times New Roman" w:cs="Times New Roman"/>
              </w:rPr>
              <w:t>полный  и</w:t>
            </w:r>
            <w:proofErr w:type="gramEnd"/>
            <w:r w:rsidRPr="00C4095A">
              <w:rPr>
                <w:rFonts w:ascii="Times New Roman" w:hAnsi="Times New Roman" w:cs="Times New Roman"/>
              </w:rPr>
              <w:t xml:space="preserve"> краткий ответ на вопрос;</w:t>
            </w:r>
          </w:p>
          <w:p w14:paraId="6F56A372" w14:textId="77777777" w:rsidR="00C4095A" w:rsidRPr="00C4095A" w:rsidRDefault="00C4095A" w:rsidP="00C409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095A">
              <w:rPr>
                <w:rFonts w:ascii="Times New Roman" w:hAnsi="Times New Roman" w:cs="Times New Roman"/>
              </w:rPr>
              <w:t>5.2.5.1Характеризовать героев при поддержке учителя;</w:t>
            </w:r>
          </w:p>
          <w:p w14:paraId="7D709899" w14:textId="69C9523C" w:rsidR="00D83F53" w:rsidRPr="00D83F53" w:rsidRDefault="00C4095A" w:rsidP="00C40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095A">
              <w:rPr>
                <w:rFonts w:ascii="Times New Roman" w:eastAsia="Times New Roman" w:hAnsi="Times New Roman" w:cs="Times New Roman"/>
              </w:rPr>
              <w:t xml:space="preserve"> 5.2.6.1Анализировать художественное пространство и оформлять своё представление в рисунках, схемах, кластерах;</w:t>
            </w:r>
          </w:p>
        </w:tc>
      </w:tr>
      <w:tr w:rsidR="00D83F53" w:rsidRPr="00D83F53" w14:paraId="393B0F21" w14:textId="77777777" w:rsidTr="00194F7B">
        <w:tc>
          <w:tcPr>
            <w:tcW w:w="3118" w:type="dxa"/>
            <w:gridSpan w:val="2"/>
          </w:tcPr>
          <w:p w14:paraId="515329C9" w14:textId="24C746ED" w:rsidR="00D83F53" w:rsidRPr="00D83F53" w:rsidRDefault="00C4095A" w:rsidP="00C40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Цели урока</w:t>
            </w:r>
          </w:p>
        </w:tc>
        <w:tc>
          <w:tcPr>
            <w:tcW w:w="7940" w:type="dxa"/>
            <w:gridSpan w:val="6"/>
          </w:tcPr>
          <w:p w14:paraId="429CA840" w14:textId="6EE67BA2" w:rsidR="00BB1EA9" w:rsidRPr="00BB1EA9" w:rsidRDefault="00BB1EA9" w:rsidP="00BB1E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B1EA9">
              <w:rPr>
                <w:rFonts w:ascii="Times New Roman" w:eastAsia="Calibri" w:hAnsi="Times New Roman" w:cs="Times New Roman"/>
                <w:sz w:val="24"/>
                <w:szCs w:val="24"/>
              </w:rPr>
              <w:t>пределять основную мысль произведения при поддержке учителя;</w:t>
            </w:r>
          </w:p>
          <w:p w14:paraId="19C818CB" w14:textId="77777777" w:rsidR="00C4095A" w:rsidRPr="00C4095A" w:rsidRDefault="00C4095A" w:rsidP="00C409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095A">
              <w:rPr>
                <w:rFonts w:ascii="Times New Roman" w:hAnsi="Times New Roman" w:cs="Times New Roman"/>
              </w:rPr>
              <w:t>Давать полный и краткий ответ на вопрос, характеризовать героев при помощи учителя;</w:t>
            </w:r>
          </w:p>
          <w:p w14:paraId="2C6BE8C2" w14:textId="77777777" w:rsidR="00C4095A" w:rsidRPr="00C4095A" w:rsidRDefault="00C4095A" w:rsidP="00C409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095A">
              <w:rPr>
                <w:rFonts w:ascii="Times New Roman" w:hAnsi="Times New Roman" w:cs="Times New Roman"/>
              </w:rPr>
              <w:t>Анализировать художественное пространство, оформлять свое представление в</w:t>
            </w:r>
          </w:p>
          <w:p w14:paraId="42CD191E" w14:textId="77777777" w:rsidR="00C4095A" w:rsidRPr="00C4095A" w:rsidRDefault="00C4095A" w:rsidP="00C409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095A">
              <w:rPr>
                <w:rFonts w:ascii="Times New Roman" w:hAnsi="Times New Roman" w:cs="Times New Roman"/>
              </w:rPr>
              <w:t>схемах;</w:t>
            </w:r>
          </w:p>
          <w:p w14:paraId="3C2A2E32" w14:textId="5149680B" w:rsidR="00D83F53" w:rsidRPr="00D83F53" w:rsidRDefault="00C4095A" w:rsidP="00C40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4095A">
              <w:rPr>
                <w:rFonts w:ascii="Times New Roman" w:eastAsia="Times New Roman" w:hAnsi="Times New Roman" w:cs="Times New Roman"/>
              </w:rPr>
              <w:t>Иллюстрировать примерами из жизни, предлагать свои варианты решения.</w:t>
            </w:r>
          </w:p>
        </w:tc>
      </w:tr>
      <w:tr w:rsidR="00D83F53" w:rsidRPr="00D83F53" w14:paraId="09DB6042" w14:textId="77777777" w:rsidTr="00194F7B">
        <w:tc>
          <w:tcPr>
            <w:tcW w:w="11058" w:type="dxa"/>
            <w:gridSpan w:val="8"/>
          </w:tcPr>
          <w:p w14:paraId="37C13357" w14:textId="77777777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D83F53">
              <w:rPr>
                <w:rFonts w:ascii="Times New Roman" w:eastAsia="Times New Roman" w:hAnsi="Times New Roman" w:cs="Times New Roman"/>
                <w:b/>
              </w:rPr>
              <w:t>Ход урока</w:t>
            </w:r>
          </w:p>
        </w:tc>
      </w:tr>
      <w:tr w:rsidR="00D83F53" w:rsidRPr="00D83F53" w14:paraId="0F6130F7" w14:textId="77777777" w:rsidTr="00D83F53">
        <w:tc>
          <w:tcPr>
            <w:tcW w:w="1021" w:type="dxa"/>
          </w:tcPr>
          <w:p w14:paraId="40087AAD" w14:textId="77777777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20570941" w14:textId="77777777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D83F53">
              <w:rPr>
                <w:rFonts w:ascii="Times New Roman" w:eastAsia="Times New Roman" w:hAnsi="Times New Roman" w:cs="Times New Roman"/>
                <w:b/>
              </w:rPr>
              <w:t>Этап урока/время</w:t>
            </w:r>
          </w:p>
        </w:tc>
        <w:tc>
          <w:tcPr>
            <w:tcW w:w="4224" w:type="dxa"/>
            <w:gridSpan w:val="2"/>
          </w:tcPr>
          <w:p w14:paraId="460AC440" w14:textId="77777777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D83F53">
              <w:rPr>
                <w:rFonts w:ascii="Times New Roman" w:eastAsia="Times New Roman" w:hAnsi="Times New Roman" w:cs="Times New Roman"/>
                <w:b/>
              </w:rPr>
              <w:t>Действия педагога</w:t>
            </w:r>
          </w:p>
        </w:tc>
        <w:tc>
          <w:tcPr>
            <w:tcW w:w="2126" w:type="dxa"/>
            <w:gridSpan w:val="2"/>
          </w:tcPr>
          <w:p w14:paraId="2617A996" w14:textId="77777777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D83F53">
              <w:rPr>
                <w:rFonts w:ascii="Times New Roman" w:eastAsia="Times New Roman" w:hAnsi="Times New Roman" w:cs="Times New Roman"/>
                <w:b/>
              </w:rPr>
              <w:t>Действия учеников</w:t>
            </w:r>
          </w:p>
        </w:tc>
        <w:tc>
          <w:tcPr>
            <w:tcW w:w="1701" w:type="dxa"/>
            <w:gridSpan w:val="2"/>
          </w:tcPr>
          <w:p w14:paraId="74D1AD44" w14:textId="77777777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2AF0F860" w14:textId="77777777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D83F53">
              <w:rPr>
                <w:rFonts w:ascii="Times New Roman" w:eastAsia="Times New Roman" w:hAnsi="Times New Roman" w:cs="Times New Roman"/>
                <w:b/>
              </w:rPr>
              <w:t>Оценивание</w:t>
            </w:r>
          </w:p>
        </w:tc>
        <w:tc>
          <w:tcPr>
            <w:tcW w:w="1986" w:type="dxa"/>
          </w:tcPr>
          <w:p w14:paraId="79753949" w14:textId="77777777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2123B17D" w14:textId="77777777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D83F53">
              <w:rPr>
                <w:rFonts w:ascii="Times New Roman" w:eastAsia="Times New Roman" w:hAnsi="Times New Roman" w:cs="Times New Roman"/>
                <w:b/>
              </w:rPr>
              <w:t>Ресурсы</w:t>
            </w:r>
          </w:p>
          <w:p w14:paraId="715CC792" w14:textId="77777777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3F53" w:rsidRPr="000A5CE4" w14:paraId="5DBC3D1A" w14:textId="77777777" w:rsidTr="00892630">
        <w:trPr>
          <w:trHeight w:val="841"/>
        </w:trPr>
        <w:tc>
          <w:tcPr>
            <w:tcW w:w="1021" w:type="dxa"/>
          </w:tcPr>
          <w:p w14:paraId="5300D8CF" w14:textId="77777777" w:rsid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D83F53">
              <w:rPr>
                <w:rFonts w:ascii="Times New Roman" w:eastAsia="Times New Roman" w:hAnsi="Times New Roman" w:cs="Times New Roman"/>
                <w:b/>
              </w:rPr>
              <w:t>Начало урока</w:t>
            </w:r>
          </w:p>
          <w:p w14:paraId="1EA03033" w14:textId="1D3C87CB" w:rsidR="001A1471" w:rsidRPr="00D83F53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5мин</w:t>
            </w:r>
          </w:p>
        </w:tc>
        <w:tc>
          <w:tcPr>
            <w:tcW w:w="4224" w:type="dxa"/>
            <w:gridSpan w:val="2"/>
          </w:tcPr>
          <w:p w14:paraId="4CA6B905" w14:textId="77777777" w:rsidR="00C4095A" w:rsidRDefault="00D83F53" w:rsidP="00C4095A">
            <w:pPr>
              <w:pStyle w:val="a9"/>
              <w:spacing w:after="0"/>
              <w:rPr>
                <w:b/>
                <w:color w:val="000000"/>
                <w:sz w:val="28"/>
                <w:szCs w:val="28"/>
              </w:rPr>
            </w:pPr>
            <w:r w:rsidRPr="00C4095A">
              <w:rPr>
                <w:rFonts w:eastAsia="Times New Roman"/>
                <w:b/>
                <w:lang w:eastAsia="en-GB"/>
              </w:rPr>
              <w:t>Организационный момент.</w:t>
            </w:r>
            <w:r w:rsidR="00C4095A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08F846DA" w14:textId="77777777" w:rsidR="00892630" w:rsidRDefault="00892630" w:rsidP="00C4095A">
            <w:pPr>
              <w:pStyle w:val="a9"/>
              <w:spacing w:after="0"/>
              <w:rPr>
                <w:rStyle w:val="aa"/>
                <w:b w:val="0"/>
                <w:color w:val="000000"/>
              </w:rPr>
            </w:pPr>
            <w:proofErr w:type="spellStart"/>
            <w:proofErr w:type="gramStart"/>
            <w:r>
              <w:rPr>
                <w:rStyle w:val="aa"/>
                <w:b w:val="0"/>
                <w:color w:val="000000"/>
              </w:rPr>
              <w:t>Витаминка</w:t>
            </w:r>
            <w:proofErr w:type="spellEnd"/>
            <w:r>
              <w:rPr>
                <w:rStyle w:val="aa"/>
                <w:b w:val="0"/>
                <w:color w:val="000000"/>
              </w:rPr>
              <w:t xml:space="preserve">  «</w:t>
            </w:r>
            <w:proofErr w:type="spellStart"/>
            <w:proofErr w:type="gramEnd"/>
            <w:r>
              <w:rPr>
                <w:rStyle w:val="aa"/>
                <w:b w:val="0"/>
                <w:color w:val="000000"/>
              </w:rPr>
              <w:t>Антилень</w:t>
            </w:r>
            <w:proofErr w:type="spellEnd"/>
            <w:r>
              <w:rPr>
                <w:rStyle w:val="aa"/>
                <w:b w:val="0"/>
                <w:color w:val="000000"/>
              </w:rPr>
              <w:t>»</w:t>
            </w:r>
          </w:p>
          <w:p w14:paraId="7E961783" w14:textId="2D0737E6" w:rsidR="00C4095A" w:rsidRDefault="00C4095A" w:rsidP="00C4095A">
            <w:pPr>
              <w:pStyle w:val="a9"/>
              <w:spacing w:after="0"/>
              <w:rPr>
                <w:rStyle w:val="aa"/>
                <w:b w:val="0"/>
                <w:color w:val="000000"/>
              </w:rPr>
            </w:pPr>
            <w:r>
              <w:rPr>
                <w:rStyle w:val="aa"/>
                <w:b w:val="0"/>
                <w:color w:val="000000"/>
                <w:lang w:val="en-US"/>
              </w:rPr>
              <w:t>II</w:t>
            </w:r>
            <w:r w:rsidRPr="00C4095A">
              <w:rPr>
                <w:rStyle w:val="aa"/>
                <w:b w:val="0"/>
                <w:color w:val="000000"/>
              </w:rPr>
              <w:t xml:space="preserve">. </w:t>
            </w:r>
            <w:r w:rsidRPr="00C4095A">
              <w:rPr>
                <w:rStyle w:val="aa"/>
                <w:bCs w:val="0"/>
                <w:color w:val="000000"/>
              </w:rPr>
              <w:t>Психологический настрой</w:t>
            </w:r>
          </w:p>
          <w:p w14:paraId="7878EA38" w14:textId="2BFC069A" w:rsidR="00C4095A" w:rsidRPr="00C4095A" w:rsidRDefault="00C4095A" w:rsidP="00C4095A">
            <w:pPr>
              <w:pStyle w:val="a9"/>
              <w:spacing w:after="0"/>
              <w:rPr>
                <w:color w:val="000000"/>
              </w:rPr>
            </w:pPr>
            <w:r w:rsidRPr="00C4095A">
              <w:rPr>
                <w:rStyle w:val="aa"/>
                <w:b w:val="0"/>
                <w:color w:val="000000"/>
              </w:rPr>
              <w:t>Начать наш урок хочу с восточной притчи.</w:t>
            </w:r>
          </w:p>
          <w:p w14:paraId="51BE67AB" w14:textId="77777777" w:rsidR="00C4095A" w:rsidRPr="00C4095A" w:rsidRDefault="00C4095A" w:rsidP="00C4095A">
            <w:pPr>
              <w:pStyle w:val="a9"/>
              <w:spacing w:after="0"/>
              <w:rPr>
                <w:color w:val="000000"/>
              </w:rPr>
            </w:pPr>
            <w:r w:rsidRPr="00C4095A">
              <w:rPr>
                <w:color w:val="000000"/>
              </w:rPr>
              <w:t>Когда-то давно старик открыл своему внуку одну жизненную истину:</w:t>
            </w:r>
          </w:p>
          <w:p w14:paraId="109BF8BF" w14:textId="77777777" w:rsidR="00C4095A" w:rsidRPr="00C4095A" w:rsidRDefault="00C4095A" w:rsidP="00C4095A">
            <w:pPr>
              <w:pStyle w:val="a9"/>
              <w:spacing w:after="0"/>
              <w:rPr>
                <w:color w:val="000000"/>
              </w:rPr>
            </w:pPr>
            <w:r w:rsidRPr="00C4095A">
              <w:rPr>
                <w:color w:val="000000"/>
              </w:rPr>
              <w:t>— В каждом человеке идет борьба, очень похожая на борьбу двух волков. Один волк представляет зло: зависть, ревность, сожаление, эгоизм, амбиции, ложь. Другой волк представляет добро: мир, любовь, надежду, истину, доброту и верность.</w:t>
            </w:r>
          </w:p>
          <w:p w14:paraId="4AA260E6" w14:textId="77777777" w:rsidR="00C4095A" w:rsidRPr="00C4095A" w:rsidRDefault="00C4095A" w:rsidP="00C4095A">
            <w:pPr>
              <w:pStyle w:val="a9"/>
              <w:spacing w:after="0"/>
              <w:rPr>
                <w:color w:val="000000"/>
              </w:rPr>
            </w:pPr>
            <w:r w:rsidRPr="00C4095A">
              <w:rPr>
                <w:color w:val="000000"/>
              </w:rPr>
              <w:t>Внук, тронутый до глубины души словами деда, задумался, а потом спросил:</w:t>
            </w:r>
          </w:p>
          <w:p w14:paraId="526C2328" w14:textId="77777777" w:rsidR="00C4095A" w:rsidRPr="00C4095A" w:rsidRDefault="00C4095A" w:rsidP="00C4095A">
            <w:pPr>
              <w:pStyle w:val="a9"/>
              <w:spacing w:after="0"/>
              <w:rPr>
                <w:color w:val="000000"/>
              </w:rPr>
            </w:pPr>
            <w:r w:rsidRPr="00C4095A">
              <w:rPr>
                <w:color w:val="000000"/>
              </w:rPr>
              <w:t>— А какой волк в конце побеждает?</w:t>
            </w:r>
          </w:p>
          <w:p w14:paraId="198D99F0" w14:textId="77777777" w:rsidR="00C4095A" w:rsidRPr="00C4095A" w:rsidRDefault="00C4095A" w:rsidP="00C4095A">
            <w:pPr>
              <w:pStyle w:val="a9"/>
              <w:spacing w:after="0"/>
              <w:rPr>
                <w:color w:val="000000"/>
              </w:rPr>
            </w:pPr>
            <w:r w:rsidRPr="00C4095A">
              <w:rPr>
                <w:color w:val="000000"/>
              </w:rPr>
              <w:t>Старик улыбнулся и ответил:</w:t>
            </w:r>
          </w:p>
          <w:p w14:paraId="68574EF2" w14:textId="0FC06BB1" w:rsidR="00C4095A" w:rsidRDefault="00C4095A" w:rsidP="00C4095A">
            <w:pPr>
              <w:pStyle w:val="a9"/>
              <w:spacing w:after="0"/>
              <w:rPr>
                <w:color w:val="000000"/>
              </w:rPr>
            </w:pPr>
            <w:r w:rsidRPr="00C4095A">
              <w:rPr>
                <w:color w:val="000000"/>
              </w:rPr>
              <w:t>— Всегда побеждает тот волк, которого ты кормишь.</w:t>
            </w:r>
          </w:p>
          <w:p w14:paraId="71A8B930" w14:textId="77777777" w:rsidR="003C10D6" w:rsidRPr="003C10D6" w:rsidRDefault="003C10D6" w:rsidP="003C10D6">
            <w:pPr>
              <w:pStyle w:val="a9"/>
              <w:spacing w:after="0"/>
              <w:rPr>
                <w:color w:val="000000"/>
              </w:rPr>
            </w:pPr>
            <w:r w:rsidRPr="003C10D6">
              <w:rPr>
                <w:b/>
                <w:color w:val="000000"/>
              </w:rPr>
              <w:t>Учитель.</w:t>
            </w:r>
            <w:r w:rsidRPr="003C10D6">
              <w:rPr>
                <w:color w:val="000000"/>
              </w:rPr>
              <w:t xml:space="preserve"> Ребята, о чем эта притча?  Что это за волки?</w:t>
            </w:r>
          </w:p>
          <w:p w14:paraId="492F7D44" w14:textId="26690EDA" w:rsidR="00892630" w:rsidRDefault="003C10D6" w:rsidP="00E527B3">
            <w:pPr>
              <w:pStyle w:val="a9"/>
              <w:spacing w:after="0"/>
              <w:rPr>
                <w:color w:val="000000"/>
              </w:rPr>
            </w:pPr>
            <w:r w:rsidRPr="003C10D6">
              <w:rPr>
                <w:b/>
                <w:color w:val="000000"/>
              </w:rPr>
              <w:t>Ответы.</w:t>
            </w:r>
            <w:r w:rsidRPr="003C10D6">
              <w:rPr>
                <w:color w:val="000000"/>
              </w:rPr>
              <w:t xml:space="preserve"> Эта притча о добре и зле, которые есть в каждом человеке.</w:t>
            </w:r>
            <w:r w:rsidR="00E527B3" w:rsidRPr="00E527B3">
              <w:rPr>
                <w:color w:val="000000"/>
              </w:rPr>
              <w:t xml:space="preserve"> </w:t>
            </w:r>
            <w:r w:rsidR="00892630">
              <w:rPr>
                <w:color w:val="000000"/>
              </w:rPr>
              <w:t>–</w:t>
            </w:r>
            <w:r w:rsidR="00E527B3" w:rsidRPr="00E527B3">
              <w:rPr>
                <w:color w:val="000000"/>
              </w:rPr>
              <w:t xml:space="preserve"> </w:t>
            </w:r>
          </w:p>
          <w:p w14:paraId="629E02AD" w14:textId="77777777" w:rsidR="00892630" w:rsidRDefault="00892630" w:rsidP="00E527B3">
            <w:pPr>
              <w:pStyle w:val="a9"/>
              <w:spacing w:after="0"/>
              <w:rPr>
                <w:color w:val="000000"/>
              </w:rPr>
            </w:pPr>
          </w:p>
          <w:p w14:paraId="177F35AC" w14:textId="276B836F" w:rsidR="00E527B3" w:rsidRPr="00E527B3" w:rsidRDefault="00E527B3" w:rsidP="00E527B3">
            <w:pPr>
              <w:pStyle w:val="a9"/>
              <w:spacing w:after="0"/>
              <w:rPr>
                <w:color w:val="000000"/>
              </w:rPr>
            </w:pPr>
            <w:r w:rsidRPr="00E527B3">
              <w:rPr>
                <w:color w:val="000000"/>
              </w:rPr>
              <w:lastRenderedPageBreak/>
              <w:t>Ребята как вы думаете, какое отношение имеет эта притча к теме нашего урока?</w:t>
            </w:r>
          </w:p>
          <w:p w14:paraId="680FE23A" w14:textId="77777777" w:rsidR="00E527B3" w:rsidRDefault="00E527B3" w:rsidP="003C10D6">
            <w:pPr>
              <w:pStyle w:val="a9"/>
              <w:spacing w:after="0"/>
            </w:pPr>
          </w:p>
          <w:p w14:paraId="417FA4FC" w14:textId="23268D73" w:rsidR="003C10D6" w:rsidRPr="003C10D6" w:rsidRDefault="003C10D6" w:rsidP="003C10D6">
            <w:pPr>
              <w:pStyle w:val="a9"/>
              <w:spacing w:after="0"/>
              <w:rPr>
                <w:rStyle w:val="aa"/>
                <w:b w:val="0"/>
              </w:rPr>
            </w:pPr>
            <w:r w:rsidRPr="003C10D6">
              <w:rPr>
                <w:rStyle w:val="aa"/>
                <w:color w:val="000000"/>
              </w:rPr>
              <w:t xml:space="preserve">Учитель. </w:t>
            </w:r>
            <w:r w:rsidRPr="003C10D6">
              <w:rPr>
                <w:rStyle w:val="aa"/>
                <w:b w:val="0"/>
                <w:color w:val="000000"/>
              </w:rPr>
              <w:t>Да, ребята, вы правы. В каждом из нас есть доброе и злое начало. И только нам решать, какие поступки совершать: хорошие или плохие. Но каждый из нас должен понять, что зло всегда наказуемо, и вовремя остановиться, осознать свою вину. И яркий пример этому…</w:t>
            </w:r>
          </w:p>
          <w:p w14:paraId="58E94192" w14:textId="0FD35903" w:rsidR="003C10D6" w:rsidRDefault="003C10D6" w:rsidP="003C10D6">
            <w:pPr>
              <w:pStyle w:val="a9"/>
              <w:spacing w:after="0"/>
              <w:rPr>
                <w:color w:val="000000"/>
              </w:rPr>
            </w:pPr>
            <w:r w:rsidRPr="003C10D6">
              <w:rPr>
                <w:color w:val="000000"/>
              </w:rPr>
              <w:t xml:space="preserve">Филька из сказки </w:t>
            </w:r>
            <w:proofErr w:type="spellStart"/>
            <w:r w:rsidRPr="003C10D6">
              <w:rPr>
                <w:color w:val="000000"/>
              </w:rPr>
              <w:t>К.</w:t>
            </w:r>
            <w:r w:rsidR="00E527B3">
              <w:rPr>
                <w:color w:val="000000"/>
              </w:rPr>
              <w:t>Г.</w:t>
            </w:r>
            <w:r w:rsidRPr="003C10D6">
              <w:rPr>
                <w:color w:val="000000"/>
              </w:rPr>
              <w:t>Паустовского</w:t>
            </w:r>
            <w:proofErr w:type="spellEnd"/>
            <w:r w:rsidRPr="003C10D6">
              <w:rPr>
                <w:color w:val="000000"/>
              </w:rPr>
              <w:t xml:space="preserve"> «Тёплый хлеб».  </w:t>
            </w:r>
          </w:p>
          <w:p w14:paraId="6A3BDD12" w14:textId="77777777" w:rsidR="000C4994" w:rsidRPr="000C4994" w:rsidRDefault="000C4994" w:rsidP="000C4994">
            <w:pPr>
              <w:pStyle w:val="a9"/>
              <w:rPr>
                <w:bCs/>
                <w:color w:val="000000"/>
              </w:rPr>
            </w:pPr>
            <w:r w:rsidRPr="000C4994">
              <w:rPr>
                <w:bCs/>
                <w:color w:val="000000"/>
              </w:rPr>
              <w:t>Ребята, как вы думаете, о чём мы будем говорить сегодня на уроке?</w:t>
            </w:r>
          </w:p>
          <w:p w14:paraId="159CDA67" w14:textId="77777777" w:rsidR="000C4994" w:rsidRPr="000C4994" w:rsidRDefault="000C4994" w:rsidP="000C4994">
            <w:pPr>
              <w:pStyle w:val="a9"/>
              <w:rPr>
                <w:bCs/>
                <w:color w:val="000000"/>
              </w:rPr>
            </w:pPr>
            <w:r w:rsidRPr="000C4994">
              <w:rPr>
                <w:bCs/>
                <w:color w:val="000000"/>
              </w:rPr>
              <w:t>Учитель</w:t>
            </w:r>
            <w:proofErr w:type="gramStart"/>
            <w:r w:rsidRPr="000C4994">
              <w:rPr>
                <w:bCs/>
                <w:color w:val="000000"/>
              </w:rPr>
              <w:t>: На</w:t>
            </w:r>
            <w:proofErr w:type="gramEnd"/>
            <w:r w:rsidRPr="000C4994">
              <w:rPr>
                <w:bCs/>
                <w:color w:val="000000"/>
              </w:rPr>
              <w:t xml:space="preserve"> этом уроке мы попробуем разобраться в поступках </w:t>
            </w:r>
          </w:p>
          <w:p w14:paraId="3A0A74E6" w14:textId="3D736A40" w:rsidR="000C4994" w:rsidRDefault="000C4994" w:rsidP="000C4994">
            <w:pPr>
              <w:pStyle w:val="a9"/>
              <w:spacing w:after="0"/>
              <w:rPr>
                <w:color w:val="000000"/>
              </w:rPr>
            </w:pPr>
            <w:r w:rsidRPr="000C4994">
              <w:rPr>
                <w:bCs/>
                <w:color w:val="000000"/>
              </w:rPr>
              <w:t>Фильки, попробуем оценить их с точки зрения нравственности, этичности и сделаем вывод.</w:t>
            </w:r>
          </w:p>
          <w:p w14:paraId="54FDCE74" w14:textId="27E60B63" w:rsidR="000C4994" w:rsidRDefault="000C4994" w:rsidP="003C10D6">
            <w:pPr>
              <w:pStyle w:val="a9"/>
              <w:spacing w:after="0"/>
              <w:rPr>
                <w:color w:val="000000"/>
              </w:rPr>
            </w:pPr>
          </w:p>
          <w:p w14:paraId="63F021B1" w14:textId="2C826AFD" w:rsidR="003C10D6" w:rsidRDefault="00510B3C" w:rsidP="00C4095A">
            <w:pPr>
              <w:pStyle w:val="a9"/>
              <w:spacing w:after="0"/>
              <w:rPr>
                <w:color w:val="000000"/>
              </w:rPr>
            </w:pPr>
            <w:r>
              <w:rPr>
                <w:color w:val="000000"/>
              </w:rPr>
              <w:t>Проверка домашнего задания</w:t>
            </w:r>
          </w:p>
          <w:p w14:paraId="482ED7CA" w14:textId="77777777" w:rsidR="00510B3C" w:rsidRDefault="00510B3C" w:rsidP="00510B3C">
            <w:pPr>
              <w:pStyle w:val="a9"/>
              <w:rPr>
                <w:color w:val="000000"/>
              </w:rPr>
            </w:pPr>
            <w:r w:rsidRPr="00510B3C">
              <w:rPr>
                <w:color w:val="000000"/>
              </w:rPr>
              <w:t xml:space="preserve">- Для начала вспомним героев сказки. </w:t>
            </w:r>
            <w:proofErr w:type="gramStart"/>
            <w:r w:rsidRPr="00510B3C">
              <w:rPr>
                <w:color w:val="000000"/>
              </w:rPr>
              <w:t>А  именно</w:t>
            </w:r>
            <w:proofErr w:type="gramEnd"/>
            <w:r w:rsidRPr="00510B3C">
              <w:rPr>
                <w:color w:val="000000"/>
              </w:rPr>
              <w:t xml:space="preserve"> кто ответит на эти вопросы мы узнаем с помощью </w:t>
            </w:r>
            <w:proofErr w:type="spellStart"/>
            <w:r w:rsidRPr="00510B3C">
              <w:rPr>
                <w:color w:val="000000"/>
              </w:rPr>
              <w:t>рандома</w:t>
            </w:r>
            <w:proofErr w:type="spellEnd"/>
            <w:r w:rsidRPr="00510B3C">
              <w:rPr>
                <w:color w:val="000000"/>
              </w:rPr>
              <w:t xml:space="preserve">. </w:t>
            </w:r>
          </w:p>
          <w:p w14:paraId="7B2B2DB6" w14:textId="5F1DA799" w:rsidR="00510B3C" w:rsidRPr="00510B3C" w:rsidRDefault="00510B3C" w:rsidP="00510B3C">
            <w:pPr>
              <w:pStyle w:val="a9"/>
              <w:rPr>
                <w:color w:val="000000"/>
              </w:rPr>
            </w:pPr>
            <w:r>
              <w:rPr>
                <w:rFonts w:eastAsia="Times New Roman"/>
                <w:bCs/>
                <w:i/>
                <w:iCs/>
                <w:lang w:eastAsia="ru-RU"/>
              </w:rPr>
              <w:t xml:space="preserve">1. </w:t>
            </w:r>
            <w:r w:rsidRPr="00510B3C">
              <w:rPr>
                <w:rFonts w:eastAsia="Times New Roman"/>
                <w:bCs/>
                <w:i/>
                <w:iCs/>
                <w:lang w:eastAsia="ru-RU"/>
              </w:rPr>
              <w:t>Где происходят события?</w:t>
            </w:r>
            <w:r w:rsidRPr="00510B3C">
              <w:rPr>
                <w:color w:val="000000"/>
              </w:rPr>
              <w:t xml:space="preserve"> </w:t>
            </w:r>
          </w:p>
          <w:p w14:paraId="4285931B" w14:textId="748C7022" w:rsidR="00510B3C" w:rsidRPr="00510B3C" w:rsidRDefault="00510B3C" w:rsidP="00510B3C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510B3C">
              <w:rPr>
                <w:color w:val="000000"/>
              </w:rPr>
              <w:t xml:space="preserve">.Назовите героев </w:t>
            </w:r>
            <w:proofErr w:type="gramStart"/>
            <w:r w:rsidRPr="00510B3C">
              <w:rPr>
                <w:color w:val="000000"/>
              </w:rPr>
              <w:t>сказки ?</w:t>
            </w:r>
            <w:proofErr w:type="gramEnd"/>
          </w:p>
          <w:p w14:paraId="1969538B" w14:textId="3EDAA541" w:rsidR="00510B3C" w:rsidRPr="00510B3C" w:rsidRDefault="00510B3C" w:rsidP="00510B3C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510B3C">
              <w:rPr>
                <w:color w:val="000000"/>
              </w:rPr>
              <w:t xml:space="preserve">.Что мы знаем о </w:t>
            </w:r>
            <w:proofErr w:type="gramStart"/>
            <w:r w:rsidRPr="00510B3C">
              <w:rPr>
                <w:color w:val="000000"/>
              </w:rPr>
              <w:t>героях ?Какими</w:t>
            </w:r>
            <w:proofErr w:type="gramEnd"/>
            <w:r w:rsidRPr="00510B3C">
              <w:rPr>
                <w:color w:val="000000"/>
              </w:rPr>
              <w:t xml:space="preserve"> словами можем охарактеризовать их?</w:t>
            </w:r>
          </w:p>
          <w:p w14:paraId="78B6C213" w14:textId="77777777" w:rsidR="00510B3C" w:rsidRPr="00510B3C" w:rsidRDefault="00510B3C" w:rsidP="00510B3C">
            <w:pPr>
              <w:pStyle w:val="a9"/>
              <w:rPr>
                <w:color w:val="000000"/>
              </w:rPr>
            </w:pPr>
            <w:r w:rsidRPr="00510B3C">
              <w:rPr>
                <w:b/>
                <w:bCs/>
                <w:color w:val="000000"/>
              </w:rPr>
              <w:t>Конь</w:t>
            </w:r>
            <w:r w:rsidRPr="00510B3C">
              <w:rPr>
                <w:color w:val="000000"/>
              </w:rPr>
              <w:t>: вороной, ранен во время войны, выполнял тяжелую работу (возил глину, навоз, жерди), побирался.</w:t>
            </w:r>
          </w:p>
          <w:p w14:paraId="16405727" w14:textId="77777777" w:rsidR="00510B3C" w:rsidRPr="00510B3C" w:rsidRDefault="00510B3C" w:rsidP="00510B3C">
            <w:pPr>
              <w:pStyle w:val="a9"/>
              <w:rPr>
                <w:color w:val="000000"/>
              </w:rPr>
            </w:pPr>
            <w:r w:rsidRPr="00510B3C">
              <w:rPr>
                <w:b/>
                <w:bCs/>
                <w:color w:val="000000"/>
              </w:rPr>
              <w:t>Филька</w:t>
            </w:r>
            <w:r w:rsidRPr="00510B3C">
              <w:rPr>
                <w:color w:val="000000"/>
              </w:rPr>
              <w:t>: молчаливый, недоверчивый, ни с кем не дружил, неласковый, «</w:t>
            </w:r>
            <w:proofErr w:type="spellStart"/>
            <w:proofErr w:type="gramStart"/>
            <w:r w:rsidRPr="00510B3C">
              <w:rPr>
                <w:color w:val="000000"/>
              </w:rPr>
              <w:t>Ну,тебя</w:t>
            </w:r>
            <w:proofErr w:type="spellEnd"/>
            <w:proofErr w:type="gramEnd"/>
            <w:r w:rsidRPr="00510B3C">
              <w:rPr>
                <w:color w:val="000000"/>
              </w:rPr>
              <w:t>!</w:t>
            </w:r>
          </w:p>
          <w:p w14:paraId="3D5C3D92" w14:textId="77777777" w:rsidR="00510B3C" w:rsidRPr="00510B3C" w:rsidRDefault="00510B3C" w:rsidP="00510B3C">
            <w:pPr>
              <w:pStyle w:val="a9"/>
              <w:rPr>
                <w:color w:val="000000"/>
              </w:rPr>
            </w:pPr>
            <w:r w:rsidRPr="00510B3C">
              <w:rPr>
                <w:b/>
                <w:bCs/>
                <w:color w:val="000000"/>
              </w:rPr>
              <w:t>Панкрат</w:t>
            </w:r>
            <w:r w:rsidRPr="00510B3C">
              <w:rPr>
                <w:color w:val="000000"/>
              </w:rPr>
              <w:t>: мельник, мучная пыль навек въелась в него, скорый на работу, сердитый, быстрые глаза.</w:t>
            </w:r>
          </w:p>
          <w:p w14:paraId="16B2F20B" w14:textId="77777777" w:rsidR="00510B3C" w:rsidRPr="00510B3C" w:rsidRDefault="00510B3C" w:rsidP="00510B3C">
            <w:pPr>
              <w:pStyle w:val="a9"/>
              <w:rPr>
                <w:color w:val="000000"/>
              </w:rPr>
            </w:pPr>
            <w:r w:rsidRPr="00510B3C">
              <w:rPr>
                <w:color w:val="000000"/>
              </w:rPr>
              <w:lastRenderedPageBreak/>
              <w:t>- Итак, Фильку звали «Ну, тебя». Как характеризует его это прозвище? Почему его так звали?</w:t>
            </w:r>
          </w:p>
          <w:p w14:paraId="69FC47F7" w14:textId="4AB6BF0A" w:rsidR="00510B3C" w:rsidRDefault="00510B3C" w:rsidP="00510B3C">
            <w:pPr>
              <w:pStyle w:val="a9"/>
              <w:rPr>
                <w:color w:val="000000"/>
              </w:rPr>
            </w:pPr>
            <w:r w:rsidRPr="00510B3C">
              <w:rPr>
                <w:color w:val="000000"/>
              </w:rPr>
              <w:t>(Прозвище его характеризует как эгоистичного человека, которому важно только его чувства и желания, а на остальных ему «наплевать».)</w:t>
            </w:r>
          </w:p>
          <w:p w14:paraId="224F3F9B" w14:textId="443C52D3" w:rsidR="00510B3C" w:rsidRDefault="00AE00AA" w:rsidP="00C4095A">
            <w:pPr>
              <w:pStyle w:val="a9"/>
              <w:spacing w:after="0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5</w:t>
            </w:r>
            <w:r w:rsidR="00510B3C">
              <w:rPr>
                <w:bCs/>
                <w:i/>
                <w:iCs/>
                <w:color w:val="000000"/>
              </w:rPr>
              <w:t>.П</w:t>
            </w:r>
            <w:r w:rsidR="00510B3C" w:rsidRPr="00510B3C">
              <w:rPr>
                <w:bCs/>
                <w:i/>
                <w:iCs/>
                <w:color w:val="000000"/>
              </w:rPr>
              <w:t>очему кавалеристы оставили коня в деревне?</w:t>
            </w:r>
          </w:p>
          <w:p w14:paraId="3BDC3236" w14:textId="77777777" w:rsidR="00AE00AA" w:rsidRDefault="00AE00AA" w:rsidP="00C4095A">
            <w:pPr>
              <w:pStyle w:val="a9"/>
              <w:spacing w:after="0"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6</w:t>
            </w:r>
            <w:r w:rsidR="008942BF">
              <w:rPr>
                <w:bCs/>
                <w:i/>
                <w:iCs/>
                <w:color w:val="000000"/>
              </w:rPr>
              <w:t>.</w:t>
            </w:r>
            <w:r w:rsidR="008942BF" w:rsidRPr="008942BF">
              <w:rPr>
                <w:rFonts w:eastAsia="Times New Roman"/>
                <w:i/>
                <w:color w:val="000000"/>
                <w:lang w:eastAsia="ru-RU"/>
              </w:rPr>
              <w:t xml:space="preserve"> </w:t>
            </w:r>
            <w:r w:rsidR="008942BF" w:rsidRPr="008942BF">
              <w:rPr>
                <w:bCs/>
                <w:i/>
                <w:iCs/>
                <w:color w:val="000000"/>
              </w:rPr>
              <w:t>Как жители деревни относились к коню?</w:t>
            </w:r>
          </w:p>
          <w:p w14:paraId="1B0815BB" w14:textId="6A1CA264" w:rsidR="008942BF" w:rsidRPr="00AE00AA" w:rsidRDefault="00AE00AA" w:rsidP="00C4095A">
            <w:pPr>
              <w:pStyle w:val="a9"/>
              <w:spacing w:after="0"/>
              <w:rPr>
                <w:bCs/>
                <w:i/>
                <w:iCs/>
                <w:color w:val="000000"/>
              </w:rPr>
            </w:pPr>
            <w:r>
              <w:rPr>
                <w:rFonts w:eastAsia="Times New Roman"/>
                <w:i/>
                <w:color w:val="000000"/>
                <w:lang w:eastAsia="ru-RU"/>
              </w:rPr>
              <w:t>7</w:t>
            </w:r>
            <w:r w:rsidR="008942BF">
              <w:rPr>
                <w:rFonts w:eastAsia="Times New Roman"/>
                <w:i/>
                <w:color w:val="000000"/>
                <w:lang w:eastAsia="ru-RU"/>
              </w:rPr>
              <w:t>.Ч</w:t>
            </w:r>
            <w:r w:rsidR="008942BF" w:rsidRPr="008942BF">
              <w:rPr>
                <w:rFonts w:eastAsia="Times New Roman"/>
                <w:i/>
                <w:color w:val="000000"/>
                <w:lang w:eastAsia="ru-RU"/>
              </w:rPr>
              <w:t>то сплачивало людей?</w:t>
            </w:r>
          </w:p>
          <w:p w14:paraId="6AEA1A31" w14:textId="6D6A1558" w:rsidR="008942BF" w:rsidRPr="008942BF" w:rsidRDefault="00AE00AA" w:rsidP="008942BF">
            <w:pPr>
              <w:pStyle w:val="a9"/>
              <w:spacing w:after="0"/>
              <w:rPr>
                <w:i/>
                <w:color w:val="000000"/>
              </w:rPr>
            </w:pPr>
            <w:r>
              <w:rPr>
                <w:color w:val="000000"/>
              </w:rPr>
              <w:t>8</w:t>
            </w:r>
            <w:r w:rsidR="008942BF">
              <w:rPr>
                <w:color w:val="000000"/>
              </w:rPr>
              <w:t>.</w:t>
            </w:r>
            <w:r w:rsidR="008942BF" w:rsidRPr="008942BF">
              <w:rPr>
                <w:rFonts w:eastAsia="Times New Roman"/>
                <w:i/>
                <w:color w:val="000000"/>
                <w:lang w:eastAsia="ru-RU"/>
              </w:rPr>
              <w:t xml:space="preserve"> </w:t>
            </w:r>
            <w:r w:rsidR="008942BF" w:rsidRPr="008942BF">
              <w:rPr>
                <w:i/>
                <w:color w:val="000000"/>
              </w:rPr>
              <w:t>Какими были отношения людей и коня?</w:t>
            </w:r>
          </w:p>
          <w:p w14:paraId="34A6B5B8" w14:textId="38D35591" w:rsidR="008942BF" w:rsidRPr="008942BF" w:rsidRDefault="00AE00AA" w:rsidP="008942BF">
            <w:pPr>
              <w:pStyle w:val="a9"/>
              <w:spacing w:after="0"/>
              <w:rPr>
                <w:i/>
                <w:color w:val="000000"/>
              </w:rPr>
            </w:pPr>
            <w:r>
              <w:rPr>
                <w:color w:val="000000"/>
              </w:rPr>
              <w:t>9</w:t>
            </w:r>
            <w:r w:rsidR="008942BF">
              <w:rPr>
                <w:color w:val="000000"/>
              </w:rPr>
              <w:t>.</w:t>
            </w:r>
            <w:r w:rsidR="008942BF" w:rsidRPr="008942BF">
              <w:rPr>
                <w:rFonts w:eastAsia="Times New Roman"/>
                <w:i/>
                <w:color w:val="000000"/>
                <w:lang w:eastAsia="ru-RU"/>
              </w:rPr>
              <w:t xml:space="preserve"> </w:t>
            </w:r>
            <w:r w:rsidR="008942BF" w:rsidRPr="008942BF">
              <w:rPr>
                <w:i/>
                <w:color w:val="000000"/>
              </w:rPr>
              <w:t>- Какая была погода? Найдите в тексте и зачитайте.</w:t>
            </w:r>
          </w:p>
          <w:p w14:paraId="2362AAD2" w14:textId="77777777" w:rsidR="008942BF" w:rsidRPr="008942BF" w:rsidRDefault="008942BF" w:rsidP="008942B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8942B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Вывод</w:t>
            </w:r>
            <w:proofErr w:type="gramStart"/>
            <w:r w:rsidRPr="008942B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-  люди</w:t>
            </w:r>
            <w:proofErr w:type="gramEnd"/>
            <w:r w:rsidRPr="008942B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 радовались тёплой зиме: реки не замёрзнут, мельница будет работать, значит, хлеб будет.</w:t>
            </w:r>
          </w:p>
          <w:p w14:paraId="0807AED6" w14:textId="65E88A54" w:rsidR="00510B3C" w:rsidRDefault="00510B3C" w:rsidP="00C4095A">
            <w:pPr>
              <w:pStyle w:val="a9"/>
              <w:spacing w:after="0"/>
              <w:rPr>
                <w:color w:val="000000"/>
              </w:rPr>
            </w:pPr>
          </w:p>
          <w:p w14:paraId="250FA982" w14:textId="2FCC108F" w:rsidR="008942BF" w:rsidRPr="00892630" w:rsidRDefault="008942BF" w:rsidP="00C4095A">
            <w:pPr>
              <w:pStyle w:val="a9"/>
              <w:spacing w:after="0"/>
              <w:rPr>
                <w:b/>
                <w:bCs/>
                <w:color w:val="000000"/>
              </w:rPr>
            </w:pPr>
            <w:r w:rsidRPr="00892630">
              <w:rPr>
                <w:b/>
                <w:bCs/>
                <w:color w:val="000000"/>
              </w:rPr>
              <w:t>Открытие нового задания.</w:t>
            </w:r>
          </w:p>
          <w:p w14:paraId="42A401AF" w14:textId="640CFBA2" w:rsidR="008942BF" w:rsidRDefault="008942BF" w:rsidP="00C4095A">
            <w:pPr>
              <w:pStyle w:val="a9"/>
              <w:spacing w:after="0"/>
              <w:rPr>
                <w:color w:val="000000"/>
              </w:rPr>
            </w:pPr>
            <w:r>
              <w:rPr>
                <w:color w:val="000000"/>
              </w:rPr>
              <w:t>Видео эпизод «Как Филька обидел коня»</w:t>
            </w:r>
          </w:p>
          <w:p w14:paraId="611E6977" w14:textId="66C0DE7C" w:rsidR="008942BF" w:rsidRDefault="008942BF" w:rsidP="00C4095A">
            <w:pPr>
              <w:pStyle w:val="a9"/>
              <w:spacing w:after="0"/>
              <w:rPr>
                <w:color w:val="000000"/>
              </w:rPr>
            </w:pPr>
          </w:p>
          <w:p w14:paraId="1024163D" w14:textId="2FAE4A73" w:rsidR="008942BF" w:rsidRDefault="008942BF" w:rsidP="00C4095A">
            <w:pPr>
              <w:pStyle w:val="a9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Приём </w:t>
            </w:r>
            <w:proofErr w:type="gramStart"/>
            <w:r>
              <w:rPr>
                <w:color w:val="000000"/>
              </w:rPr>
              <w:t xml:space="preserve">«  </w:t>
            </w:r>
            <w:r w:rsidR="00F91294">
              <w:rPr>
                <w:color w:val="000000"/>
                <w:lang w:val="en-US"/>
              </w:rPr>
              <w:t>Lays</w:t>
            </w:r>
            <w:proofErr w:type="gramEnd"/>
            <w:r>
              <w:rPr>
                <w:color w:val="000000"/>
              </w:rPr>
              <w:t>»</w:t>
            </w:r>
          </w:p>
          <w:p w14:paraId="101150E5" w14:textId="31A22925" w:rsidR="008942BF" w:rsidRDefault="008942BF" w:rsidP="00C4095A">
            <w:pPr>
              <w:pStyle w:val="a9"/>
              <w:spacing w:after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D577D5">
              <w:rPr>
                <w:color w:val="000000"/>
              </w:rPr>
              <w:t>Почему изменилась погода</w:t>
            </w:r>
            <w:r>
              <w:rPr>
                <w:color w:val="000000"/>
              </w:rPr>
              <w:t>?</w:t>
            </w:r>
          </w:p>
          <w:p w14:paraId="6D054BD4" w14:textId="7B660BF4" w:rsidR="008942BF" w:rsidRDefault="008942BF" w:rsidP="00C4095A">
            <w:pPr>
              <w:pStyle w:val="a9"/>
              <w:spacing w:after="0"/>
              <w:rPr>
                <w:i/>
                <w:color w:val="000000"/>
              </w:rPr>
            </w:pPr>
            <w:r>
              <w:rPr>
                <w:color w:val="000000"/>
              </w:rPr>
              <w:t>2.</w:t>
            </w:r>
            <w:r w:rsidRPr="008942BF">
              <w:rPr>
                <w:rFonts w:eastAsia="Times New Roman"/>
                <w:i/>
                <w:color w:val="000000"/>
                <w:lang w:eastAsia="ru-RU"/>
              </w:rPr>
              <w:t xml:space="preserve"> </w:t>
            </w:r>
            <w:r w:rsidRPr="008942BF">
              <w:rPr>
                <w:i/>
                <w:color w:val="000000"/>
              </w:rPr>
              <w:t>Каким мы увидели Фильку в этом эпизоде?</w:t>
            </w:r>
          </w:p>
          <w:p w14:paraId="14E5831C" w14:textId="595C3CE7" w:rsidR="00D577D5" w:rsidRDefault="00D577D5" w:rsidP="00C4095A">
            <w:pPr>
              <w:pStyle w:val="a9"/>
              <w:spacing w:after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3.</w:t>
            </w:r>
            <w:proofErr w:type="gramStart"/>
            <w:r>
              <w:rPr>
                <w:i/>
                <w:color w:val="000000"/>
              </w:rPr>
              <w:t>Что  сделал</w:t>
            </w:r>
            <w:proofErr w:type="gramEnd"/>
            <w:r>
              <w:rPr>
                <w:i/>
                <w:color w:val="000000"/>
              </w:rPr>
              <w:t xml:space="preserve"> Филька?</w:t>
            </w:r>
          </w:p>
          <w:p w14:paraId="5931B2E2" w14:textId="77777777" w:rsidR="00D577D5" w:rsidRDefault="00D577D5" w:rsidP="008942BF">
            <w:pPr>
              <w:shd w:val="clear" w:color="auto" w:fill="FFFFFF"/>
              <w:jc w:val="both"/>
              <w:rPr>
                <w:i/>
                <w:color w:val="000000"/>
              </w:rPr>
            </w:pPr>
          </w:p>
          <w:p w14:paraId="79B0AFF2" w14:textId="6FBF77DC" w:rsidR="00D577D5" w:rsidRDefault="00D577D5" w:rsidP="008942B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4.</w:t>
            </w:r>
            <w:r w:rsidRPr="00D577D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Как поступил Филька?</w:t>
            </w:r>
          </w:p>
          <w:p w14:paraId="4271E1E7" w14:textId="2CCA3B22" w:rsidR="00D577D5" w:rsidRDefault="00D577D5" w:rsidP="008942B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5.Какие последствия возникли после Филькиного поступка?</w:t>
            </w:r>
          </w:p>
          <w:p w14:paraId="512ECEBA" w14:textId="667301A4" w:rsidR="00D577D5" w:rsidRDefault="00D577D5" w:rsidP="00D577D5">
            <w:pPr>
              <w:pStyle w:val="a9"/>
              <w:spacing w:after="0"/>
              <w:rPr>
                <w:i/>
                <w:color w:val="000000"/>
              </w:rPr>
            </w:pPr>
            <w:r>
              <w:rPr>
                <w:color w:val="000000"/>
              </w:rPr>
              <w:t>6.</w:t>
            </w:r>
            <w:r w:rsidRPr="00D577D5">
              <w:rPr>
                <w:rFonts w:eastAsia="Times New Roman"/>
                <w:b/>
                <w:i/>
                <w:color w:val="000000"/>
                <w:lang w:eastAsia="ru-RU"/>
              </w:rPr>
              <w:t xml:space="preserve"> </w:t>
            </w:r>
            <w:r w:rsidRPr="00D577D5">
              <w:rPr>
                <w:i/>
                <w:color w:val="000000"/>
              </w:rPr>
              <w:t>На ком отразилось зло Фильки?</w:t>
            </w:r>
          </w:p>
          <w:p w14:paraId="0A54871B" w14:textId="4955D7D3" w:rsidR="000C4994" w:rsidRPr="000C4994" w:rsidRDefault="000C4994" w:rsidP="000C4994">
            <w:pPr>
              <w:pStyle w:val="a9"/>
              <w:spacing w:after="0"/>
              <w:rPr>
                <w:i/>
                <w:color w:val="000000"/>
              </w:rPr>
            </w:pPr>
          </w:p>
          <w:p w14:paraId="23249D00" w14:textId="61B7C89A" w:rsidR="003C10D6" w:rsidRPr="003C10D6" w:rsidRDefault="000C4994" w:rsidP="003C10D6">
            <w:pPr>
              <w:pStyle w:val="a9"/>
              <w:spacing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7. </w:t>
            </w:r>
            <w:r>
              <w:rPr>
                <w:color w:val="000000"/>
              </w:rPr>
              <w:t>Ч</w:t>
            </w:r>
            <w:r w:rsidR="003C10D6" w:rsidRPr="003C10D6">
              <w:rPr>
                <w:color w:val="000000"/>
              </w:rPr>
              <w:t>то такое нравственность?</w:t>
            </w:r>
          </w:p>
          <w:p w14:paraId="5F5E4461" w14:textId="07C49A13" w:rsidR="00F900CB" w:rsidRPr="00F900CB" w:rsidRDefault="00F900CB" w:rsidP="00F900CB">
            <w:pPr>
              <w:pStyle w:val="a9"/>
              <w:spacing w:after="0"/>
              <w:rPr>
                <w:bCs/>
                <w:color w:val="000000"/>
                <w:u w:val="single"/>
              </w:rPr>
            </w:pPr>
            <w:r w:rsidRPr="00F900CB">
              <w:rPr>
                <w:b/>
                <w:color w:val="000000"/>
                <w:u w:val="single"/>
              </w:rPr>
              <w:t>Нравственность</w:t>
            </w:r>
            <w:r w:rsidRPr="00F900CB">
              <w:rPr>
                <w:bCs/>
                <w:color w:val="000000"/>
                <w:u w:val="single"/>
              </w:rPr>
              <w:t>- внутреннее,</w:t>
            </w:r>
            <w:r>
              <w:rPr>
                <w:bCs/>
                <w:color w:val="000000"/>
                <w:u w:val="single"/>
              </w:rPr>
              <w:t xml:space="preserve"> </w:t>
            </w:r>
            <w:r w:rsidRPr="00F900CB">
              <w:rPr>
                <w:bCs/>
                <w:color w:val="000000"/>
                <w:u w:val="single"/>
              </w:rPr>
              <w:t>духовное состояние</w:t>
            </w:r>
          </w:p>
          <w:p w14:paraId="3E722A8F" w14:textId="77777777" w:rsidR="00F900CB" w:rsidRPr="00F900CB" w:rsidRDefault="00F900CB" w:rsidP="00F900CB">
            <w:pPr>
              <w:pStyle w:val="a9"/>
              <w:spacing w:after="0"/>
              <w:rPr>
                <w:bCs/>
                <w:color w:val="000000"/>
                <w:u w:val="single"/>
              </w:rPr>
            </w:pPr>
            <w:proofErr w:type="gramStart"/>
            <w:r w:rsidRPr="00F900CB">
              <w:rPr>
                <w:bCs/>
                <w:color w:val="000000"/>
                <w:u w:val="single"/>
              </w:rPr>
              <w:t>героя ,которыми</w:t>
            </w:r>
            <w:proofErr w:type="gramEnd"/>
            <w:r w:rsidRPr="00F900CB">
              <w:rPr>
                <w:bCs/>
                <w:color w:val="000000"/>
                <w:u w:val="single"/>
              </w:rPr>
              <w:t xml:space="preserve"> руководствуется человек . Это нормы и ценности каждого человека.</w:t>
            </w:r>
          </w:p>
          <w:p w14:paraId="1AE4CE1D" w14:textId="3377820C" w:rsidR="00F900CB" w:rsidRPr="00F900CB" w:rsidRDefault="000C4994" w:rsidP="00F900CB">
            <w:pPr>
              <w:pStyle w:val="a9"/>
              <w:spacing w:after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F900CB" w:rsidRPr="00F900CB">
              <w:rPr>
                <w:i/>
                <w:iCs/>
                <w:color w:val="000000"/>
              </w:rPr>
              <w:t>Человек безупречной нравственности</w:t>
            </w:r>
            <w:r>
              <w:rPr>
                <w:i/>
                <w:iCs/>
                <w:color w:val="000000"/>
              </w:rPr>
              <w:t>»</w:t>
            </w:r>
          </w:p>
          <w:p w14:paraId="001A74A8" w14:textId="6BDE2445" w:rsidR="00F900CB" w:rsidRDefault="000C4994" w:rsidP="00F900CB">
            <w:pPr>
              <w:pStyle w:val="a9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8. </w:t>
            </w:r>
            <w:r w:rsidR="00F900CB" w:rsidRPr="00F900CB">
              <w:rPr>
                <w:color w:val="000000"/>
              </w:rPr>
              <w:t>Можем ли мы так сказать о герое нашей сказки? Почему?</w:t>
            </w:r>
          </w:p>
          <w:p w14:paraId="52DDB023" w14:textId="77777777" w:rsidR="00892630" w:rsidRDefault="00892630" w:rsidP="000C4994">
            <w:pPr>
              <w:pStyle w:val="a9"/>
              <w:spacing w:after="0"/>
              <w:rPr>
                <w:color w:val="000000"/>
              </w:rPr>
            </w:pPr>
          </w:p>
          <w:p w14:paraId="14712F6B" w14:textId="6D12D6DD" w:rsidR="00BB1EA9" w:rsidRPr="00BB1EA9" w:rsidRDefault="000C4994" w:rsidP="00BB1EA9">
            <w:pPr>
              <w:pStyle w:val="a9"/>
              <w:rPr>
                <w:bCs/>
                <w:color w:val="000000"/>
              </w:rPr>
            </w:pPr>
            <w:r>
              <w:rPr>
                <w:color w:val="000000"/>
              </w:rPr>
              <w:t>9.</w:t>
            </w:r>
            <w:r w:rsidR="00BB1EA9" w:rsidRPr="00BB1EA9">
              <w:rPr>
                <w:rFonts w:cstheme="minorBidi"/>
                <w:bCs/>
              </w:rPr>
              <w:t xml:space="preserve"> </w:t>
            </w:r>
            <w:r w:rsidR="00BB1EA9" w:rsidRPr="00BB1EA9">
              <w:rPr>
                <w:bCs/>
                <w:color w:val="000000"/>
              </w:rPr>
              <w:t xml:space="preserve">Были ли у вас в жизни </w:t>
            </w:r>
            <w:proofErr w:type="gramStart"/>
            <w:r w:rsidR="00BB1EA9" w:rsidRPr="00BB1EA9">
              <w:rPr>
                <w:bCs/>
                <w:color w:val="000000"/>
              </w:rPr>
              <w:t>случаи ,когда</w:t>
            </w:r>
            <w:proofErr w:type="gramEnd"/>
            <w:r w:rsidR="00BB1EA9" w:rsidRPr="00BB1EA9">
              <w:rPr>
                <w:bCs/>
                <w:color w:val="000000"/>
              </w:rPr>
              <w:t xml:space="preserve"> вы обидели кого- либо?</w:t>
            </w:r>
            <w:r w:rsidR="00BB1EA9" w:rsidRPr="00BB1EA9">
              <w:rPr>
                <w:rFonts w:cstheme="minorBidi"/>
                <w:bCs/>
              </w:rPr>
              <w:t xml:space="preserve"> </w:t>
            </w:r>
            <w:r w:rsidR="00BB1EA9" w:rsidRPr="00BB1EA9">
              <w:rPr>
                <w:bCs/>
                <w:color w:val="000000"/>
              </w:rPr>
              <w:t>-Как вы вышли из ситуации? Кто вам помог?</w:t>
            </w:r>
          </w:p>
          <w:p w14:paraId="5E31F005" w14:textId="03F5284C" w:rsidR="000C4994" w:rsidRPr="000C4994" w:rsidRDefault="00BB1EA9" w:rsidP="000C4994">
            <w:pPr>
              <w:pStyle w:val="a9"/>
              <w:spacing w:after="0"/>
              <w:rPr>
                <w:i/>
                <w:color w:val="000000"/>
              </w:rPr>
            </w:pPr>
            <w:r>
              <w:rPr>
                <w:color w:val="000000"/>
              </w:rPr>
              <w:t>10.</w:t>
            </w:r>
            <w:r w:rsidR="000C4994" w:rsidRPr="000C4994">
              <w:rPr>
                <w:i/>
                <w:color w:val="000000"/>
              </w:rPr>
              <w:t xml:space="preserve"> Какой </w:t>
            </w:r>
            <w:proofErr w:type="gramStart"/>
            <w:r w:rsidR="000C4994" w:rsidRPr="000C4994">
              <w:rPr>
                <w:i/>
                <w:color w:val="000000"/>
              </w:rPr>
              <w:t>вывод  мы</w:t>
            </w:r>
            <w:proofErr w:type="gramEnd"/>
            <w:r w:rsidR="000C4994" w:rsidRPr="000C4994">
              <w:rPr>
                <w:i/>
                <w:color w:val="000000"/>
              </w:rPr>
              <w:t xml:space="preserve"> можем сделать из этого?</w:t>
            </w:r>
          </w:p>
          <w:p w14:paraId="3F4A06E2" w14:textId="03630266" w:rsidR="00D83F53" w:rsidRPr="00D7009B" w:rsidRDefault="00F900CB" w:rsidP="00326CD4">
            <w:pPr>
              <w:pStyle w:val="a9"/>
              <w:spacing w:after="0"/>
              <w:rPr>
                <w:b/>
                <w:bCs/>
                <w:i/>
                <w:color w:val="000000"/>
              </w:rPr>
            </w:pPr>
            <w:r w:rsidRPr="00F900CB">
              <w:rPr>
                <w:bCs/>
                <w:color w:val="000000"/>
              </w:rPr>
              <w:t>-</w:t>
            </w:r>
            <w:r w:rsidR="000C4994" w:rsidRPr="000C4994">
              <w:rPr>
                <w:b/>
                <w:i/>
                <w:color w:val="000000"/>
              </w:rPr>
              <w:t xml:space="preserve"> </w:t>
            </w:r>
            <w:r w:rsidR="000C4994" w:rsidRPr="000C4994">
              <w:rPr>
                <w:b/>
                <w:bCs/>
                <w:i/>
                <w:color w:val="000000"/>
              </w:rPr>
              <w:t>Итак, наши слова и поступки могут повлиять на людей</w:t>
            </w:r>
            <w:r w:rsidR="00D7009B">
              <w:rPr>
                <w:b/>
                <w:bCs/>
                <w:i/>
                <w:color w:val="000000"/>
              </w:rPr>
              <w:t>.</w:t>
            </w:r>
          </w:p>
        </w:tc>
        <w:tc>
          <w:tcPr>
            <w:tcW w:w="2126" w:type="dxa"/>
            <w:gridSpan w:val="2"/>
          </w:tcPr>
          <w:p w14:paraId="15F6D6BC" w14:textId="77777777" w:rsidR="00D83F53" w:rsidRPr="00D83F53" w:rsidRDefault="00D83F53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14:paraId="2E6B0C4B" w14:textId="47B8EAFA" w:rsidR="00D83F53" w:rsidRPr="00F91294" w:rsidRDefault="00F9129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Угощаются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GB"/>
              </w:rPr>
              <w:t>витаминкой</w:t>
            </w:r>
            <w:proofErr w:type="spellEnd"/>
          </w:p>
          <w:p w14:paraId="5BC36825" w14:textId="77777777" w:rsidR="00D83F53" w:rsidRPr="00D83F53" w:rsidRDefault="00D83F53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14:paraId="727F378B" w14:textId="77777777" w:rsidR="00D83F53" w:rsidRPr="00D83F53" w:rsidRDefault="00D83F53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14:paraId="1582C31D" w14:textId="77777777" w:rsidR="00D83F53" w:rsidRPr="00D83F53" w:rsidRDefault="00D83F53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14:paraId="5483ED80" w14:textId="77777777" w:rsidR="00D83F53" w:rsidRPr="00D83F53" w:rsidRDefault="00D83F53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14:paraId="643B29A7" w14:textId="77777777" w:rsidR="00D83F53" w:rsidRPr="00D83F53" w:rsidRDefault="00D83F53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14:paraId="4CB9E9EC" w14:textId="77777777" w:rsidR="00D83F53" w:rsidRPr="00D83F53" w:rsidRDefault="00D83F53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en-GB"/>
              </w:rPr>
            </w:pPr>
          </w:p>
          <w:p w14:paraId="134FDF0D" w14:textId="77777777" w:rsidR="00D83F53" w:rsidRPr="00D83F53" w:rsidRDefault="00D83F53" w:rsidP="00D8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EC90CA" w14:textId="77777777" w:rsidR="00D83F53" w:rsidRPr="00D83F53" w:rsidRDefault="00D83F53" w:rsidP="00D83F53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127B681B" w14:textId="4C8410A6" w:rsidR="00D83F53" w:rsidRDefault="00F9129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Слушают притчу</w:t>
            </w:r>
          </w:p>
          <w:p w14:paraId="017F9696" w14:textId="16C0A9A6" w:rsidR="00F91294" w:rsidRDefault="00F9129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838FEC6" w14:textId="3D92E37C" w:rsidR="00F91294" w:rsidRDefault="00F9129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2DDD58" w14:textId="459155E1" w:rsidR="00F91294" w:rsidRDefault="00F9129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987B91" w14:textId="3BC959EB" w:rsidR="00F91294" w:rsidRDefault="00F9129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68B6A1B" w14:textId="1D727091" w:rsidR="00F91294" w:rsidRDefault="00F9129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A552D96" w14:textId="40C2B533" w:rsidR="00F91294" w:rsidRDefault="00F9129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AE39FA" w14:textId="1EF2D422" w:rsidR="00F91294" w:rsidRDefault="00F9129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4C0EB8D" w14:textId="581959D6" w:rsidR="00F91294" w:rsidRDefault="00F9129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9849DF" w14:textId="7056D5C3" w:rsidR="00F91294" w:rsidRDefault="00F9129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538D4E" w14:textId="7660BFBA" w:rsidR="00F91294" w:rsidRDefault="00F9129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8A82CF7" w14:textId="66D1FD3C" w:rsidR="00F91294" w:rsidRDefault="00F9129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0ECCA3B" w14:textId="3716EE55" w:rsidR="00F91294" w:rsidRDefault="00F9129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5C215DD" w14:textId="01CD70BE" w:rsidR="00F91294" w:rsidRDefault="00F9129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16AD801" w14:textId="3AED73EF" w:rsidR="00F91294" w:rsidRDefault="00F9129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28572F0" w14:textId="1497363C" w:rsidR="00F91294" w:rsidRDefault="00F9129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08557F" w14:textId="42C4975E" w:rsidR="00F91294" w:rsidRDefault="00F9129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AEFCDC3" w14:textId="056F48C9" w:rsidR="00F91294" w:rsidRDefault="00F9129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Отвечают на </w:t>
            </w:r>
            <w:r w:rsidR="000A5CE4">
              <w:rPr>
                <w:rFonts w:ascii="Times New Roman" w:eastAsia="Times New Roman" w:hAnsi="Times New Roman" w:cs="Times New Roman"/>
                <w:color w:val="000000"/>
              </w:rPr>
              <w:t>вопросы</w:t>
            </w:r>
          </w:p>
          <w:p w14:paraId="1948030A" w14:textId="7AA95D10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642520" w14:textId="72F10F45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4E3B152" w14:textId="4E1655F4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9EC5033" w14:textId="09CD9736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F2EAE90" w14:textId="2CEB89C7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3116B5C" w14:textId="2E50A0FC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63CA0FC" w14:textId="3EF8E1A7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CF5920A" w14:textId="23F089B0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DDEE8BF" w14:textId="4B93CFFC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9EE645" w14:textId="6AF491DF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38D09AE" w14:textId="14B92C5C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EE7783A" w14:textId="30FC0264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F48E71" w14:textId="17097645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0AFA26" w14:textId="7D2B6FC6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66BF552" w14:textId="76AEFDF6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51C8E5" w14:textId="0694BCDB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31DD1DD" w14:textId="7A08B684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B4EDEBD" w14:textId="5BC3CB01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4FD71C" w14:textId="6EFBF64E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32503D3" w14:textId="4E1093D6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045EF1" w14:textId="5BBB3A76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8BEA4E6" w14:textId="114773FD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Формулируют тему урока</w:t>
            </w:r>
          </w:p>
          <w:p w14:paraId="7D395CF7" w14:textId="1CB06871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6A38281" w14:textId="39D26555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78638E2" w14:textId="5341091F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07CDFF" w14:textId="23765A0C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6950DC" w14:textId="794FC65F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47A26C9" w14:textId="5D2E970E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65CA1A" w14:textId="5F07355D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971C88" w14:textId="6A2E6EE3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260E05F" w14:textId="298C5130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7136C84" w14:textId="0F36C1C6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2B476C9" w14:textId="203DDD28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59FCBC" w14:textId="17416A6D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39C9EEE" w14:textId="6A89F5AB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9A2920A" w14:textId="7CC95934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3701C58" w14:textId="0EFC50EF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B9A90F" w14:textId="6D975BD2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2AA6A0B" w14:textId="3EB31CCF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86511DB" w14:textId="586AE489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7CE3DDA" w14:textId="383EB14B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Отвечают на вопросы</w:t>
            </w:r>
          </w:p>
          <w:p w14:paraId="58245D31" w14:textId="0617FD91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675234" w14:textId="53C98D60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64178B5" w14:textId="48C0B9FB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4ABA056" w14:textId="6732C806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23084A5" w14:textId="3A5D6816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6EEC09" w14:textId="3661D928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2D49CBC" w14:textId="118DC3E6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6A0FBBE" w14:textId="68E64970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59C4E56" w14:textId="387634BA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9D1843C" w14:textId="65CAC245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8BAE0E" w14:textId="3FA11286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1506471" w14:textId="2429FAA6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818399" w14:textId="78A287DA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42BF64" w14:textId="31B52949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FD93B7" w14:textId="54187DD0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A9F8674" w14:textId="64F5ED93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9A80DA6" w14:textId="4F206CB3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9F6EF3D" w14:textId="0144B355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3A071E3" w14:textId="7D3DD92B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C14BC5" w14:textId="3A8495DD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B761C33" w14:textId="4D248CFE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41DC85" w14:textId="0FB5918B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39D2FF4" w14:textId="00456ECC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2B842B5" w14:textId="71E3CEE0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B846DA2" w14:textId="326ECD06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BC2B9B" w14:textId="50E1BDA3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F34F85E" w14:textId="2E292C67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C9947CD" w14:textId="1F648241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E5B7F9" w14:textId="20CFCCC9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F00246" w14:textId="38942DAB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7A8C4BA" w14:textId="108FD19D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86936CB" w14:textId="776803E0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C69AB92" w14:textId="2CE80257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BAE98A6" w14:textId="5422F85D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C9EDC61" w14:textId="557951D9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A45DF27" w14:textId="558EB588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D6FE7E" w14:textId="78EE0AAD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1C860F" w14:textId="644FC6FD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391B412" w14:textId="67B60069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C3AAF3C" w14:textId="02616AA4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E44C0E2" w14:textId="5EA89DDB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5BCBFCA" w14:textId="35166B12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8165E57" w14:textId="4D2E106A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B38800E" w14:textId="41959937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239DD6" w14:textId="226D401B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Смотрят эпизод сказки</w:t>
            </w:r>
          </w:p>
          <w:p w14:paraId="54411A2F" w14:textId="609656C3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28B60F1" w14:textId="3812B8D2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1491DC4" w14:textId="2D07D201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0103620" w14:textId="28F92139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87C5900" w14:textId="556F5846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9A5843" w14:textId="5B38CC38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FF5DEE" w14:textId="5BC34847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DB8BD4F" w14:textId="0FE7939B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Отвечают на вопросы</w:t>
            </w:r>
          </w:p>
          <w:p w14:paraId="421658E8" w14:textId="6E5D8D93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0D43AE" w14:textId="15EA26AE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2DAAB17" w14:textId="29E26EF1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EC6E85E" w14:textId="5FCD4FAA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2760DCA" w14:textId="65FBE0D6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AED6583" w14:textId="505BF80E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480407" w14:textId="2CCF83AB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FFB0C2A" w14:textId="4D0E8751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16A0305" w14:textId="1B02B36E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1AA49EB" w14:textId="0CE296BD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BBD8662" w14:textId="60D94081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8C8C14" w14:textId="6FE68E5D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AF08157" w14:textId="779ED4AC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51C43F" w14:textId="12E25ECF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5BEE57" w14:textId="0ED3297E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EB8EDA" w14:textId="48D4375B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05C890F" w14:textId="4902C69C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A8A376D" w14:textId="737D0186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B062F9" w14:textId="12D1B683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2538115" w14:textId="288BACAA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6BCBC7" w14:textId="6F7558D9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3DE6895" w14:textId="065ED767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F7A3187" w14:textId="0DCB0135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F9F6CA" w14:textId="4DBA2C13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Делают вывод</w:t>
            </w:r>
          </w:p>
          <w:p w14:paraId="7A39A2F9" w14:textId="102E3501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7B4154B" w14:textId="32A1C559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31CBEC7" w14:textId="00CF8ACC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844C7B4" w14:textId="77777777" w:rsidR="000A5CE4" w:rsidRPr="00D83F53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559BAB" w14:textId="77777777" w:rsidR="00D83F53" w:rsidRPr="00D83F53" w:rsidRDefault="00D83F53" w:rsidP="00D83F53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641AA04" w14:textId="77777777" w:rsidR="00D83F53" w:rsidRPr="00D83F53" w:rsidRDefault="00D83F53" w:rsidP="00D83F53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  <w:tc>
          <w:tcPr>
            <w:tcW w:w="1701" w:type="dxa"/>
            <w:gridSpan w:val="2"/>
          </w:tcPr>
          <w:p w14:paraId="40242C73" w14:textId="77777777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</w:p>
          <w:p w14:paraId="46CA1F2E" w14:textId="77777777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D83F53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4CD38F6C" wp14:editId="6B31F70D">
                  <wp:extent cx="908050" cy="647700"/>
                  <wp:effectExtent l="19050" t="0" r="6350" b="0"/>
                  <wp:docPr id="33" name="Рисунок 2" descr="Картинки по запросу смайлики картинки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Картинки по запросу смайлики картинки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1AF4A9" w14:textId="77777777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4C28E623" w14:textId="77777777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5811B863" w14:textId="77777777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3ADB887B" w14:textId="77777777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3308A473" w14:textId="6DBA485F" w:rsid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1E77519C" w14:textId="62829321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46534170" w14:textId="03024779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097CA203" w14:textId="0D5FF149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34B83DBA" w14:textId="1B24C65A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6CDA283F" w14:textId="0846EE44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242F5BD4" w14:textId="47E2A58A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5CF56A96" w14:textId="4E06D2F5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76D7F25E" w14:textId="5579F988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4366BA23" w14:textId="56FFA17D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27E30AE8" w14:textId="4C263F98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726297D6" w14:textId="4B67E2FB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6B7B82EF" w14:textId="7C5AFD29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49AF154A" w14:textId="5CD09A69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49C0A8E0" w14:textId="7F1B8771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5E27F3BC" w14:textId="3DBE4C89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488B0A6C" w14:textId="191BA53B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549E93A9" w14:textId="6293A251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54C6FB28" w14:textId="709DFF6D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1F12A10E" w14:textId="77777777" w:rsidR="001A1471" w:rsidRPr="001A1471" w:rsidRDefault="001A1471" w:rsidP="001A147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1A1471">
              <w:rPr>
                <w:rFonts w:ascii="Times New Roman" w:eastAsia="Times New Roman" w:hAnsi="Times New Roman" w:cs="Times New Roman"/>
                <w:b/>
              </w:rPr>
              <w:t>Лист оценивания</w:t>
            </w:r>
          </w:p>
          <w:p w14:paraId="785CE6E4" w14:textId="6B193F03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429341C3" w14:textId="264EB06E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33D33697" w14:textId="48E21566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245BBC07" w14:textId="6E492771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077AFE29" w14:textId="147511C9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6A3809E8" w14:textId="02E10AD6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0E696965" w14:textId="7CFCFD44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108D05AE" w14:textId="0D1F8DF3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0E955D6D" w14:textId="132DD047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5F9BF7AD" w14:textId="7D79976A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3CB2A91B" w14:textId="2D0E445B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17611ED8" w14:textId="03E8F866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1B8E0FD0" w14:textId="34015F3A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33AF048B" w14:textId="5C4E257B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3D00C97C" w14:textId="623E5FCE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0DEE3FCD" w14:textId="08124669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4023E0B1" w14:textId="3B6FC922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4A83E73B" w14:textId="414AA005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66E9B4A2" w14:textId="2EC39C5F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2152A31C" w14:textId="7A481E4B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3BBF1B22" w14:textId="2D80B2CE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3D585F4E" w14:textId="024CFE58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5EC622A0" w14:textId="722B37DB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7F0AB455" w14:textId="58B510BF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35505092" w14:textId="652FBB11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732866B2" w14:textId="6FF8AD9A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3228DF5D" w14:textId="650DB458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59CC91B2" w14:textId="17FE51ED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1299B908" w14:textId="2E5C29C5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20BB3772" w14:textId="494AD1D4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56607B72" w14:textId="4E6C9E8D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380B74C5" w14:textId="2A8B7279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42B35BAE" w14:textId="75D1063D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6EE93ECE" w14:textId="051B4D5D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0373AB40" w14:textId="077D6E26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71F76E9C" w14:textId="3C5B4976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151E1833" w14:textId="3E931852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2C18D9AE" w14:textId="5063C486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1E771A21" w14:textId="5A322879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5147848B" w14:textId="3FB4B97D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1DA9509D" w14:textId="77777777" w:rsidR="001A1471" w:rsidRPr="001A1471" w:rsidRDefault="001A1471" w:rsidP="001A147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1A1471">
              <w:rPr>
                <w:rFonts w:ascii="Times New Roman" w:eastAsia="Times New Roman" w:hAnsi="Times New Roman" w:cs="Times New Roman"/>
                <w:b/>
              </w:rPr>
              <w:t>Лист оценивания</w:t>
            </w:r>
          </w:p>
          <w:p w14:paraId="133CC6F5" w14:textId="560165ED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0EB028B7" w14:textId="1716B260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5CC5C1B3" w14:textId="29A4CC0A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32347792" w14:textId="21DBF103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0DB9B2D2" w14:textId="280DD4A5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35A373D1" w14:textId="5A9EE367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1C86D564" w14:textId="7BB5112D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6C60DFDC" w14:textId="5B78E625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4821F095" w14:textId="5917677C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71E9D457" w14:textId="3283F4B5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0B4F9B33" w14:textId="0801A608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424B44B7" w14:textId="5C980914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4FA133FC" w14:textId="76541DB7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1404E726" w14:textId="1B24656A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5E53475B" w14:textId="3BE56293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6A03662F" w14:textId="1F740F8A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4284DB47" w14:textId="7DDD0AD5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23F577A1" w14:textId="1AFB24D8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2FC145A4" w14:textId="24996FE2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2D65F9A2" w14:textId="3C268F19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2E4C845B" w14:textId="487E5B78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3287DE37" w14:textId="2164B2BB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2F29861A" w14:textId="670A68F0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1568A2B2" w14:textId="6A364288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3EA33A44" w14:textId="16FF1AE6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53B79503" w14:textId="44DC7B6A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59777DDA" w14:textId="5824070F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792FB5BE" w14:textId="365C3E6C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0BD38D94" w14:textId="4DEB2029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503DA3FA" w14:textId="67C89AEA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15EBEED5" w14:textId="17362378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52B84480" w14:textId="77777777" w:rsidR="001A1471" w:rsidRPr="001A1471" w:rsidRDefault="001A1471" w:rsidP="001A147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1A1471">
              <w:rPr>
                <w:rFonts w:ascii="Times New Roman" w:eastAsia="Times New Roman" w:hAnsi="Times New Roman" w:cs="Times New Roman"/>
                <w:b/>
              </w:rPr>
              <w:t>Лист оценивания</w:t>
            </w:r>
          </w:p>
          <w:p w14:paraId="12FB6E04" w14:textId="73437F71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7F7D0E81" w14:textId="7BA276C0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22B2A8C0" w14:textId="3B00911C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1FCBC454" w14:textId="6737863B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58257CB8" w14:textId="312E7F47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5FD597DD" w14:textId="202FE7A8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68D6E0DC" w14:textId="167D470B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5F1B32C8" w14:textId="31780EEE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65E185FE" w14:textId="17DE50B2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46CA73F6" w14:textId="5FCF8027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36744590" w14:textId="259D86A5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27433FE9" w14:textId="59F78A8F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088B83A4" w14:textId="6B45EF6F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74FF72C0" w14:textId="06E232A7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2EBDF0BC" w14:textId="47C91B63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092C7C8F" w14:textId="0AB33A64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18D3C9E6" w14:textId="0FF53F8B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23F0F380" w14:textId="77777777" w:rsidR="001A1471" w:rsidRPr="001A1471" w:rsidRDefault="001A1471" w:rsidP="001A147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1A1471">
              <w:rPr>
                <w:rFonts w:ascii="Times New Roman" w:eastAsia="Times New Roman" w:hAnsi="Times New Roman" w:cs="Times New Roman"/>
                <w:b/>
              </w:rPr>
              <w:t>Лист оценивания</w:t>
            </w:r>
          </w:p>
          <w:p w14:paraId="4E9379CF" w14:textId="1AB165C3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2299A02A" w14:textId="7AA2392E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3C789651" w14:textId="792B7DF6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148C2CB9" w14:textId="609C6D7A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6C20CAF8" w14:textId="41176A47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3A550C12" w14:textId="6BBCE60E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48D286EB" w14:textId="4F8ECB7F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3421B715" w14:textId="0C796258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27BE88E9" w14:textId="53971C4C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67257EA7" w14:textId="2478ADDA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44B24E39" w14:textId="076FCC3C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66FAC002" w14:textId="3CA4FEFE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20D73031" w14:textId="7A607A13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62382688" w14:textId="1F2B2486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5524D87C" w14:textId="0191E28B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54ACABA3" w14:textId="7F416E72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0C36F5BE" w14:textId="77777777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337E23E9" w14:textId="77777777" w:rsidR="001A1471" w:rsidRPr="001A1471" w:rsidRDefault="001A1471" w:rsidP="001A147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1A1471">
              <w:rPr>
                <w:rFonts w:ascii="Times New Roman" w:eastAsia="Times New Roman" w:hAnsi="Times New Roman" w:cs="Times New Roman"/>
                <w:b/>
              </w:rPr>
              <w:t>Лист оценивания</w:t>
            </w:r>
          </w:p>
          <w:p w14:paraId="54CA45BA" w14:textId="6EE1E29C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6ABF660B" w14:textId="4BBA9913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508F4904" w14:textId="77777777" w:rsidR="001A1471" w:rsidRPr="00D83F53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6D99A232" w14:textId="77777777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39F050E0" w14:textId="77777777" w:rsidR="00D83F53" w:rsidRPr="00D83F53" w:rsidRDefault="00D83F53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BE4A5D2" w14:textId="77777777" w:rsidR="00D83F53" w:rsidRDefault="00D83F53" w:rsidP="00D83F5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35B6CD4" w14:textId="75626C60" w:rsidR="001A1471" w:rsidRPr="00D83F53" w:rsidRDefault="001A1471" w:rsidP="00D83F53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6" w:type="dxa"/>
          </w:tcPr>
          <w:p w14:paraId="1ED97B0D" w14:textId="77777777" w:rsidR="00D83F53" w:rsidRPr="00D83F53" w:rsidRDefault="00D83F53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8DB110E" w14:textId="0A697EBA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Витаминка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Антилень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0C2F4AF7" w14:textId="77777777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B4A7D0A" w14:textId="77777777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2D9E50B" w14:textId="77777777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9A7F37D" w14:textId="77777777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3D02D7F" w14:textId="77777777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0640254" w14:textId="77777777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6A53407" w14:textId="77777777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F9BA744" w14:textId="77777777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357DD56" w14:textId="77777777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B5FEE8B" w14:textId="77777777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85274D2" w14:textId="0D5B8B59" w:rsidR="00D83F53" w:rsidRDefault="00D83F53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83F53">
              <w:rPr>
                <w:rFonts w:ascii="Times New Roman" w:eastAsia="Times New Roman" w:hAnsi="Times New Roman" w:cs="Times New Roman"/>
                <w:b/>
              </w:rPr>
              <w:t>Презентация</w:t>
            </w:r>
          </w:p>
          <w:p w14:paraId="0BFD8FDB" w14:textId="198472B8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931AC21" w14:textId="51A512B4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4CB5D61" w14:textId="48CA31D9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FE722FC" w14:textId="3135C629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6FFD79A" w14:textId="4FFF1E70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93F9352" w14:textId="67036217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7D6FA21" w14:textId="5D467B6F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3FA3B0C" w14:textId="61B82083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FC423D1" w14:textId="529F0E26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AEEA025" w14:textId="6F828B32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E23029C" w14:textId="202807D8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AC1B5F9" w14:textId="346ED664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B23985E" w14:textId="3F99000D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0B1A824" w14:textId="77777777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Презентация,</w:t>
            </w:r>
          </w:p>
          <w:p w14:paraId="6BA3CB83" w14:textId="5F71031C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Вопросы</w:t>
            </w:r>
          </w:p>
          <w:p w14:paraId="40982D6B" w14:textId="0D9136B8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6ECF9C0" w14:textId="1C360A7A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03CA7FC" w14:textId="12055B32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2884F2C" w14:textId="72524C28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A40A06D" w14:textId="7C576636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FF9260B" w14:textId="54355AB9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DE6462C" w14:textId="261ECD18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6AED3A9" w14:textId="7BFAA7DF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A072007" w14:textId="5E649CDC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4E2887A" w14:textId="119A8105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F546857" w14:textId="1433D568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38EBDBE" w14:textId="3611D606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54C8044" w14:textId="42E1939C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2E89885" w14:textId="102FFFC9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C7470DA" w14:textId="3A1A22D4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7B6EB5F" w14:textId="5F705282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31A2B80" w14:textId="4E03CB61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29E2813" w14:textId="08742098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A1329D5" w14:textId="7C38AD34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55996D5" w14:textId="78FC356E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E9AA4CF" w14:textId="0DB1901D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FF26633" w14:textId="41479F2C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3B24382" w14:textId="7CB08CF4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Презентация</w:t>
            </w:r>
          </w:p>
          <w:p w14:paraId="1C1C66B4" w14:textId="089CB6D3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F1E6F4D" w14:textId="4DA0D515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E1B6710" w14:textId="6C4DA1E2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9484978" w14:textId="65376FDC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ACB4116" w14:textId="028CADA1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9EDBBA6" w14:textId="6044B80E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755DF61" w14:textId="44677477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FEBC61B" w14:textId="231BE196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FAA00EB" w14:textId="37F237E0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25653A1" w14:textId="24D33DBA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6F3D42C" w14:textId="631F8063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A8D3F17" w14:textId="27BA2921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BC88D50" w14:textId="47E203FD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4BFD727" w14:textId="2D506E03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A5CE4">
              <w:rPr>
                <w:rFonts w:ascii="Times New Roman" w:eastAsia="Times New Roman" w:hAnsi="Times New Roman" w:cs="Times New Roman"/>
                <w:b/>
                <w:lang w:val="en-US"/>
              </w:rPr>
              <w:t>c=%D0%A1%D1%83%D0%BB%D1%82%D0%B0%D0%</w:t>
            </w:r>
            <w:proofErr w:type="gramStart"/>
            <w:r w:rsidRPr="000A5CE4">
              <w:rPr>
                <w:rFonts w:ascii="Times New Roman" w:eastAsia="Times New Roman" w:hAnsi="Times New Roman" w:cs="Times New Roman"/>
                <w:b/>
                <w:lang w:val="en-US"/>
              </w:rPr>
              <w:t>BD,%</w:t>
            </w:r>
            <w:proofErr w:type="gramEnd"/>
            <w:r w:rsidRPr="000A5CE4">
              <w:rPr>
                <w:rFonts w:ascii="Times New Roman" w:eastAsia="Times New Roman" w:hAnsi="Times New Roman" w:cs="Times New Roman"/>
                <w:b/>
                <w:lang w:val="en-US"/>
              </w:rPr>
              <w:t>D0%93</w:t>
            </w:r>
          </w:p>
          <w:p w14:paraId="01994209" w14:textId="6F86F7AF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27D8D90E" w14:textId="450BC36E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6F552887" w14:textId="3100AD84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020D7F24" w14:textId="5AD347EA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767AD2EB" w14:textId="60FA7C54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04807F35" w14:textId="509CBBD1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27DE172C" w14:textId="0E2BA916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3C026A03" w14:textId="43A9D7B2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65C4A300" w14:textId="43AE20F3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0A32DDFA" w14:textId="5C7A6F2C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6007E364" w14:textId="29AB6F90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30E3A0EF" w14:textId="27A1BE74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03142284" w14:textId="367CC22C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6B31EFDF" w14:textId="75CC1F57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32DB4B03" w14:textId="21D9760D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2E92A0E6" w14:textId="4A3358AB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2EDD6C0B" w14:textId="7F86A641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6BA4F7A8" w14:textId="32BDE58A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3A1B9C33" w14:textId="50442BCA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6250C75C" w14:textId="4FFD129A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3ABF734A" w14:textId="5DB6B373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450F2D40" w14:textId="7247CE5B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47C47EA8" w14:textId="583BC7C6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086BE17B" w14:textId="2DB5EA66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36EE262B" w14:textId="693B14AA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1A949DD2" w14:textId="52772F85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4166DDEE" w14:textId="225CBA6C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5A68753C" w14:textId="74665AE2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15B97303" w14:textId="067DE494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26B6B4DE" w14:textId="4A457DD7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66F98F19" w14:textId="0EF3A4CD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34060379" w14:textId="65BFF8DE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5C2FAE7A" w14:textId="501D7899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Презентация</w:t>
            </w:r>
          </w:p>
          <w:p w14:paraId="15A854A2" w14:textId="75C39687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B72A46A" w14:textId="281A5B96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63864AF" w14:textId="0C7B433A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FCEBDA4" w14:textId="694E37E8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8C3BEE2" w14:textId="087ECAC2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3352243" w14:textId="28701725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F349FC3" w14:textId="50E1EAF5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5FFA13C" w14:textId="3AD92150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6DFBB7A" w14:textId="402800C0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9B19FE3" w14:textId="0E4FB503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2DFFCFF" w14:textId="05F9925D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270B773" w14:textId="493AA36C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99C4E9B" w14:textId="2C80917D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B5A2194" w14:textId="2BC71B4F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06F78CC" w14:textId="1F79EE72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3BD5811" w14:textId="31E8570C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9603D27" w14:textId="3C16DA2F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417A068" w14:textId="66A1A9D4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Карточки</w:t>
            </w:r>
          </w:p>
          <w:p w14:paraId="62FD0DD1" w14:textId="21080908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C4F4648" w14:textId="184811D9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FE17592" w14:textId="27681D4F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0392D2C" w14:textId="0C86EA26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ED15C44" w14:textId="30CD79D7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5C7FE7A" w14:textId="747A7232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87BED3D" w14:textId="6549076A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DAE4792" w14:textId="61FC929D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191846D" w14:textId="369218F3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DD3E378" w14:textId="64CA271E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A4B9067" w14:textId="7FEF8579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2E06CCB" w14:textId="16BA68B6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84FD41B" w14:textId="7988B5F2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CB8F037" w14:textId="2DE425A7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4854FEF" w14:textId="29585C9E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DE5D63E" w14:textId="3558CEE2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B057D15" w14:textId="0C9C6553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6E7DAB2" w14:textId="67BDCBAF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73BDD6D" w14:textId="4EAA8B2B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FA9D219" w14:textId="30EE1559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8B5D25F" w14:textId="32545497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83DE2AB" w14:textId="292DB4B5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97A3D86" w14:textId="4197193E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CB03803" w14:textId="6F61B8C8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2FACDDD" w14:textId="3AB85ED8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E1B49DA" w14:textId="07ED11AE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CCBFFC0" w14:textId="291F43CA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F786A76" w14:textId="3998EEAF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B0983CB" w14:textId="7711E2E0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439AD4E" w14:textId="33BA3B9D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A8DCB4F" w14:textId="7CBD3DEF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2FDE86C" w14:textId="61CA2E9B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46AD312" w14:textId="31300D17" w:rsidR="000A5CE4" w:rsidRDefault="000A5CE4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8353EEF" w14:textId="77777777" w:rsidR="00D83F53" w:rsidRPr="000A5CE4" w:rsidRDefault="00D83F53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83F53" w:rsidRPr="00D83F53" w14:paraId="123AC97B" w14:textId="77777777" w:rsidTr="00D83F53">
        <w:trPr>
          <w:trHeight w:val="58"/>
        </w:trPr>
        <w:tc>
          <w:tcPr>
            <w:tcW w:w="1021" w:type="dxa"/>
          </w:tcPr>
          <w:p w14:paraId="1980E5F7" w14:textId="77777777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D83F53">
              <w:rPr>
                <w:rFonts w:ascii="Times New Roman" w:eastAsia="Times New Roman" w:hAnsi="Times New Roman" w:cs="Times New Roman"/>
                <w:b/>
              </w:rPr>
              <w:lastRenderedPageBreak/>
              <w:t>Середина урока</w:t>
            </w:r>
          </w:p>
          <w:p w14:paraId="0102EE34" w14:textId="77777777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68790094" w14:textId="43D213F3" w:rsidR="00D83F53" w:rsidRPr="00D83F53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</w:t>
            </w:r>
            <w:r w:rsidR="00D83F53" w:rsidRPr="00D83F53">
              <w:rPr>
                <w:rFonts w:ascii="Times New Roman" w:eastAsia="Times New Roman" w:hAnsi="Times New Roman" w:cs="Times New Roman"/>
                <w:b/>
              </w:rPr>
              <w:t xml:space="preserve"> мин.</w:t>
            </w:r>
          </w:p>
        </w:tc>
        <w:tc>
          <w:tcPr>
            <w:tcW w:w="4224" w:type="dxa"/>
            <w:gridSpan w:val="2"/>
          </w:tcPr>
          <w:p w14:paraId="1D75560B" w14:textId="77777777" w:rsidR="00D83F53" w:rsidRDefault="00892630" w:rsidP="00F90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Kza" w:hAnsi="Times New Roman" w:cs="Times New Roman"/>
                <w:sz w:val="24"/>
                <w:szCs w:val="24"/>
              </w:rPr>
              <w:t>Деление на группы</w:t>
            </w:r>
          </w:p>
          <w:p w14:paraId="77BB165E" w14:textId="77777777" w:rsidR="00892630" w:rsidRDefault="00892630" w:rsidP="00F90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Kza" w:hAnsi="Times New Roman" w:cs="Times New Roman"/>
                <w:sz w:val="24"/>
                <w:szCs w:val="24"/>
              </w:rPr>
              <w:t>(Г)Ответить на вопросы и защитить свой постер</w:t>
            </w:r>
          </w:p>
          <w:p w14:paraId="529C2E00" w14:textId="77777777" w:rsidR="00892630" w:rsidRDefault="00892630" w:rsidP="00F90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Kza" w:hAnsi="Times New Roman" w:cs="Times New Roman"/>
                <w:sz w:val="24"/>
                <w:szCs w:val="24"/>
              </w:rPr>
              <w:t>1 группа</w:t>
            </w:r>
          </w:p>
          <w:p w14:paraId="6D542174" w14:textId="77777777" w:rsidR="00892630" w:rsidRDefault="006B3A2A" w:rsidP="00F90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Kza" w:hAnsi="Times New Roman" w:cs="Times New Roman"/>
                <w:sz w:val="24"/>
                <w:szCs w:val="24"/>
              </w:rPr>
              <w:t xml:space="preserve">-Какой жизненный урок получил </w:t>
            </w:r>
            <w:proofErr w:type="gramStart"/>
            <w:r>
              <w:rPr>
                <w:rFonts w:ascii="Times New Roman" w:eastAsia="SchoolBookKza" w:hAnsi="Times New Roman" w:cs="Times New Roman"/>
                <w:sz w:val="24"/>
                <w:szCs w:val="24"/>
              </w:rPr>
              <w:t>герой ?</w:t>
            </w:r>
            <w:proofErr w:type="gramEnd"/>
          </w:p>
          <w:p w14:paraId="10967F2B" w14:textId="77777777" w:rsidR="006B3A2A" w:rsidRDefault="006B3A2A" w:rsidP="00F90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Kza" w:hAnsi="Times New Roman" w:cs="Times New Roman"/>
                <w:sz w:val="24"/>
                <w:szCs w:val="24"/>
              </w:rPr>
              <w:t xml:space="preserve">2 группа </w:t>
            </w:r>
          </w:p>
          <w:p w14:paraId="664637CD" w14:textId="77777777" w:rsidR="006B3A2A" w:rsidRDefault="006B3A2A" w:rsidP="00F90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Kza" w:hAnsi="Times New Roman" w:cs="Times New Roman"/>
                <w:sz w:val="24"/>
                <w:szCs w:val="24"/>
              </w:rPr>
              <w:t>-Почему автор назвал своё произведение сказкой?</w:t>
            </w:r>
          </w:p>
          <w:p w14:paraId="44796DF6" w14:textId="77777777" w:rsidR="006B3A2A" w:rsidRDefault="006B3A2A" w:rsidP="00F90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Kza" w:hAnsi="Times New Roman" w:cs="Times New Roman"/>
                <w:sz w:val="24"/>
                <w:szCs w:val="24"/>
              </w:rPr>
              <w:t xml:space="preserve">3 группа </w:t>
            </w:r>
          </w:p>
          <w:p w14:paraId="5D430CE7" w14:textId="6D48D211" w:rsidR="006B3A2A" w:rsidRDefault="006B3A2A" w:rsidP="00F90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Kza" w:hAnsi="Times New Roman" w:cs="Times New Roman"/>
                <w:sz w:val="24"/>
                <w:szCs w:val="24"/>
              </w:rPr>
              <w:t xml:space="preserve">-Чему учит </w:t>
            </w:r>
            <w:proofErr w:type="gramStart"/>
            <w:r>
              <w:rPr>
                <w:rFonts w:ascii="Times New Roman" w:eastAsia="SchoolBookKza" w:hAnsi="Times New Roman" w:cs="Times New Roman"/>
                <w:sz w:val="24"/>
                <w:szCs w:val="24"/>
              </w:rPr>
              <w:t>сказка ?</w:t>
            </w:r>
            <w:proofErr w:type="gramEnd"/>
          </w:p>
          <w:p w14:paraId="1F0F0E7F" w14:textId="0FF04698" w:rsidR="000B1064" w:rsidRDefault="000B1064" w:rsidP="00F90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</w:p>
          <w:p w14:paraId="7F86D5AA" w14:textId="77777777" w:rsidR="000B1064" w:rsidRDefault="000B1064" w:rsidP="000B1064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Напишите композицию сказки «Тёплый хлеб»:</w:t>
            </w:r>
          </w:p>
          <w:p w14:paraId="72BFD663" w14:textId="77777777" w:rsidR="000B1064" w:rsidRDefault="000B1064" w:rsidP="000B1064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Экспозиция</w:t>
            </w:r>
            <w:r>
              <w:rPr>
                <w:rFonts w:ascii="Times New Roman" w:hAnsi="Times New Roman"/>
                <w:sz w:val="24"/>
              </w:rPr>
              <w:t xml:space="preserve"> – (Филька обижает раненого коня)</w:t>
            </w:r>
          </w:p>
          <w:p w14:paraId="44908914" w14:textId="77777777" w:rsidR="000B1064" w:rsidRDefault="000B1064" w:rsidP="000B1064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Зачин</w:t>
            </w:r>
            <w:r>
              <w:rPr>
                <w:rFonts w:ascii="Times New Roman" w:hAnsi="Times New Roman"/>
                <w:sz w:val="24"/>
              </w:rPr>
              <w:t xml:space="preserve"> – (рассказ бабки о старом солдате, после чего Филька понимает, что он виновник лютого мороза)</w:t>
            </w:r>
          </w:p>
          <w:p w14:paraId="77E79A81" w14:textId="77777777" w:rsidR="000B1064" w:rsidRDefault="000B1064" w:rsidP="000B1064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Развитие действия</w:t>
            </w:r>
            <w:r>
              <w:rPr>
                <w:rFonts w:ascii="Times New Roman" w:hAnsi="Times New Roman"/>
                <w:sz w:val="24"/>
              </w:rPr>
              <w:t xml:space="preserve"> – (Филька бежит за советом к мельнику Панкрату и придумывает средство от мороза)</w:t>
            </w:r>
          </w:p>
          <w:p w14:paraId="0B1F49B1" w14:textId="77777777" w:rsidR="000B1064" w:rsidRDefault="000B1064" w:rsidP="000B1064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Кульминация </w:t>
            </w:r>
            <w:r>
              <w:rPr>
                <w:rFonts w:ascii="Times New Roman" w:hAnsi="Times New Roman"/>
                <w:sz w:val="24"/>
              </w:rPr>
              <w:t>– (Филька с помощью жителей деревни разбивает лёд и запускают мельницу)</w:t>
            </w:r>
          </w:p>
          <w:p w14:paraId="4A5AC479" w14:textId="77777777" w:rsidR="000B1064" w:rsidRDefault="000B1064" w:rsidP="000B1064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Развязка</w:t>
            </w:r>
            <w:r>
              <w:rPr>
                <w:rFonts w:ascii="Times New Roman" w:hAnsi="Times New Roman"/>
                <w:sz w:val="24"/>
              </w:rPr>
              <w:t xml:space="preserve"> – (Филька мирится с конём и его прощают жители деревни)</w:t>
            </w:r>
          </w:p>
          <w:p w14:paraId="17302024" w14:textId="77777777" w:rsidR="000B1064" w:rsidRDefault="000B1064" w:rsidP="000B106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  <w:p w14:paraId="44DB3006" w14:textId="77777777" w:rsidR="000B1064" w:rsidRPr="000B1064" w:rsidRDefault="000B1064" w:rsidP="000B10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B1064">
              <w:rPr>
                <w:rFonts w:ascii="Times New Roman" w:eastAsia="Calibri" w:hAnsi="Times New Roman" w:cs="Times New Roman"/>
                <w:b/>
                <w:i/>
                <w:sz w:val="24"/>
              </w:rPr>
              <w:t xml:space="preserve">Учитель: </w:t>
            </w:r>
            <w:r w:rsidRPr="000B1064">
              <w:rPr>
                <w:rFonts w:ascii="Times New Roman" w:eastAsia="Calibri" w:hAnsi="Times New Roman" w:cs="Times New Roman"/>
                <w:sz w:val="24"/>
              </w:rPr>
              <w:t xml:space="preserve">Какой можно сделать вывод? Каков жанр произведения </w:t>
            </w:r>
            <w:proofErr w:type="spellStart"/>
            <w:r w:rsidRPr="000B1064">
              <w:rPr>
                <w:rFonts w:ascii="Times New Roman" w:eastAsia="Calibri" w:hAnsi="Times New Roman" w:cs="Times New Roman"/>
                <w:sz w:val="24"/>
              </w:rPr>
              <w:t>К.Г.Паустовского</w:t>
            </w:r>
            <w:proofErr w:type="spellEnd"/>
            <w:r w:rsidRPr="000B1064">
              <w:rPr>
                <w:rFonts w:ascii="Times New Roman" w:eastAsia="Calibri" w:hAnsi="Times New Roman" w:cs="Times New Roman"/>
                <w:sz w:val="24"/>
              </w:rPr>
              <w:t>? свой ответ аргументируйте.</w:t>
            </w:r>
          </w:p>
          <w:p w14:paraId="0FD0EEC4" w14:textId="77777777" w:rsidR="000B1064" w:rsidRDefault="000B1064" w:rsidP="00F90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</w:p>
          <w:p w14:paraId="08B10B99" w14:textId="77777777" w:rsidR="000B1064" w:rsidRPr="000B1064" w:rsidRDefault="000B1064" w:rsidP="000B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Kza" w:hAnsi="Times New Roman" w:cs="Times New Roman"/>
                <w:i/>
                <w:sz w:val="24"/>
                <w:szCs w:val="24"/>
              </w:rPr>
            </w:pPr>
            <w:r w:rsidRPr="000B1064">
              <w:rPr>
                <w:rFonts w:ascii="Times New Roman" w:eastAsia="SchoolBookKza" w:hAnsi="Times New Roman" w:cs="Times New Roman"/>
                <w:b/>
                <w:i/>
                <w:sz w:val="24"/>
                <w:szCs w:val="24"/>
              </w:rPr>
              <w:t xml:space="preserve">Вывод: </w:t>
            </w:r>
            <w:r w:rsidRPr="000B1064">
              <w:rPr>
                <w:rFonts w:ascii="Times New Roman" w:eastAsia="SchoolBookKza" w:hAnsi="Times New Roman" w:cs="Times New Roman"/>
                <w:i/>
                <w:sz w:val="24"/>
                <w:szCs w:val="24"/>
              </w:rPr>
              <w:t xml:space="preserve">произведение Паустовского действительно можно считать сказкой, так оно имеет схожую с ней композицию. </w:t>
            </w:r>
          </w:p>
          <w:p w14:paraId="2069A51E" w14:textId="77777777" w:rsidR="000B1064" w:rsidRDefault="000B1064" w:rsidP="00F90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</w:p>
          <w:p w14:paraId="0C5E5259" w14:textId="6B8B6232" w:rsidR="006B3A2A" w:rsidRPr="0061409C" w:rsidRDefault="006B3A2A" w:rsidP="00F900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Kz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4BE23C1C" w14:textId="77777777" w:rsidR="00D83F53" w:rsidRDefault="00D83F53" w:rsidP="00CA537E">
            <w:pPr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80800E3" w14:textId="77777777" w:rsidR="000A5CE4" w:rsidRDefault="000A5CE4" w:rsidP="000A5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и защищают постер</w:t>
            </w:r>
          </w:p>
          <w:p w14:paraId="19E1BF7A" w14:textId="77777777" w:rsidR="000A5CE4" w:rsidRDefault="000A5CE4" w:rsidP="000A5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774CB0" w14:textId="77777777" w:rsidR="000A5CE4" w:rsidRDefault="000A5CE4" w:rsidP="000A5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DBF334" w14:textId="77777777" w:rsidR="000A5CE4" w:rsidRDefault="000A5CE4" w:rsidP="000A5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B955CF" w14:textId="77777777" w:rsidR="000A5CE4" w:rsidRDefault="000A5CE4" w:rsidP="000A5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16E3FD" w14:textId="77777777" w:rsidR="000A5CE4" w:rsidRDefault="000A5CE4" w:rsidP="000A5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BA427A" w14:textId="77777777" w:rsidR="000A5CE4" w:rsidRDefault="000A5CE4" w:rsidP="000A5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экспозицию сказки</w:t>
            </w:r>
          </w:p>
          <w:p w14:paraId="293C3515" w14:textId="77777777" w:rsidR="000A5CE4" w:rsidRDefault="000A5CE4" w:rsidP="000A5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246756" w14:textId="77777777" w:rsidR="000A5CE4" w:rsidRDefault="000A5CE4" w:rsidP="000A5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9C92E7" w14:textId="77777777" w:rsidR="000A5CE4" w:rsidRDefault="000A5CE4" w:rsidP="000A5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F04AFA" w14:textId="77777777" w:rsidR="000A5CE4" w:rsidRDefault="000A5CE4" w:rsidP="000A5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7984FA" w14:textId="77777777" w:rsidR="000A5CE4" w:rsidRDefault="000A5CE4" w:rsidP="000A5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AAB0CB" w14:textId="77777777" w:rsidR="000A5CE4" w:rsidRDefault="000A5CE4" w:rsidP="000A5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13A3ED" w14:textId="77777777" w:rsidR="000A5CE4" w:rsidRDefault="000A5CE4" w:rsidP="000A5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B753D7" w14:textId="77777777" w:rsidR="000A5CE4" w:rsidRDefault="000A5CE4" w:rsidP="000A5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D6B956" w14:textId="77777777" w:rsidR="000A5CE4" w:rsidRDefault="000A5CE4" w:rsidP="000A5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07FA3E" w14:textId="77777777" w:rsidR="000A5CE4" w:rsidRDefault="000A5CE4" w:rsidP="000A5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CCDB4E" w14:textId="3AA1FC71" w:rsidR="000A5CE4" w:rsidRPr="000A5CE4" w:rsidRDefault="000A5CE4" w:rsidP="000A5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Делают вывод</w:t>
            </w:r>
          </w:p>
        </w:tc>
        <w:tc>
          <w:tcPr>
            <w:tcW w:w="1701" w:type="dxa"/>
            <w:gridSpan w:val="2"/>
          </w:tcPr>
          <w:p w14:paraId="2F062C6F" w14:textId="77777777" w:rsidR="00D83F53" w:rsidRPr="00D83F53" w:rsidRDefault="00D83F53" w:rsidP="00D83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AC8D45F" w14:textId="77777777" w:rsidR="001A1471" w:rsidRPr="001A1471" w:rsidRDefault="001A1471" w:rsidP="001A14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1471">
              <w:rPr>
                <w:rFonts w:ascii="Times New Roman" w:eastAsia="Times New Roman" w:hAnsi="Times New Roman" w:cs="Times New Roman"/>
                <w:b/>
              </w:rPr>
              <w:t>Лист оценивания</w:t>
            </w:r>
          </w:p>
          <w:p w14:paraId="6C74A07A" w14:textId="77777777" w:rsidR="00D83F53" w:rsidRDefault="00D83F53" w:rsidP="001A14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B7DF2D3" w14:textId="77777777" w:rsidR="001A1471" w:rsidRDefault="001A1471" w:rsidP="001A14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29EB937" w14:textId="77777777" w:rsidR="001A1471" w:rsidRDefault="001A1471" w:rsidP="001A14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618159C" w14:textId="77777777" w:rsidR="001A1471" w:rsidRDefault="001A1471" w:rsidP="001A14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33AE32B" w14:textId="77777777" w:rsidR="001A1471" w:rsidRDefault="001A1471" w:rsidP="001A14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C97ABBD" w14:textId="77777777" w:rsidR="001A1471" w:rsidRDefault="001A1471" w:rsidP="001A14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8896CCE" w14:textId="77777777" w:rsidR="001A1471" w:rsidRDefault="001A1471" w:rsidP="001A14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83331E6" w14:textId="77777777" w:rsidR="001A1471" w:rsidRDefault="001A1471" w:rsidP="001A14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3A0F738" w14:textId="77777777" w:rsidR="001A1471" w:rsidRDefault="001A1471" w:rsidP="001A14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268C9FC" w14:textId="77777777" w:rsidR="001A1471" w:rsidRDefault="001A1471" w:rsidP="001A14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A969DB0" w14:textId="77777777" w:rsidR="001A1471" w:rsidRDefault="001A1471" w:rsidP="001A14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B02D7E7" w14:textId="77777777" w:rsidR="001A1471" w:rsidRDefault="001A1471" w:rsidP="001A14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EAEA6BA" w14:textId="77777777" w:rsidR="001A1471" w:rsidRDefault="001A1471" w:rsidP="001A14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FF33F0A" w14:textId="77777777" w:rsidR="001A1471" w:rsidRDefault="001A1471" w:rsidP="001A14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EDF4A8C" w14:textId="77777777" w:rsidR="001A1471" w:rsidRDefault="001A1471" w:rsidP="001A14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B9D0304" w14:textId="77777777" w:rsidR="001A1471" w:rsidRDefault="001A1471" w:rsidP="001A14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D3A9F76" w14:textId="77777777" w:rsidR="001A1471" w:rsidRPr="001A1471" w:rsidRDefault="001A1471" w:rsidP="001A14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1471">
              <w:rPr>
                <w:rFonts w:ascii="Times New Roman" w:eastAsia="Times New Roman" w:hAnsi="Times New Roman" w:cs="Times New Roman"/>
                <w:b/>
              </w:rPr>
              <w:t>Лист оценивания</w:t>
            </w:r>
          </w:p>
          <w:p w14:paraId="42A566C6" w14:textId="77777777" w:rsidR="001A1471" w:rsidRDefault="001A1471" w:rsidP="001A14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45A74AB" w14:textId="77777777" w:rsidR="001A1471" w:rsidRDefault="001A1471" w:rsidP="001A14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D71BA56" w14:textId="5E649950" w:rsidR="001A1471" w:rsidRPr="00D83F53" w:rsidRDefault="001A1471" w:rsidP="001A14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6" w:type="dxa"/>
          </w:tcPr>
          <w:p w14:paraId="4F0643C4" w14:textId="77777777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  <w:p w14:paraId="3C5D79F9" w14:textId="77777777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691D25BD" w14:textId="18C31A64" w:rsidR="00D83F53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Флипчатка,маркеры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,картинки</w:t>
            </w:r>
            <w:proofErr w:type="spellEnd"/>
          </w:p>
          <w:p w14:paraId="0FD82D32" w14:textId="734A99D9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0FFD0D00" w14:textId="79E87384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65A489D5" w14:textId="7448AC62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230A1D0C" w14:textId="56090922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33B04AE6" w14:textId="0D362277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70D4D897" w14:textId="3085FCE3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1F4356D3" w14:textId="7566A5A1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7DED0E8A" w14:textId="0A53CA7C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4B8B9E62" w14:textId="4647FD4D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52CD5BCC" w14:textId="2B477F5F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70EE2651" w14:textId="7B40E436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037FF650" w14:textId="5F1916EE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60918752" w14:textId="42291EE8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Флипчатки</w:t>
            </w:r>
            <w:proofErr w:type="spellEnd"/>
          </w:p>
          <w:p w14:paraId="3E93779C" w14:textId="3A606088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1E64187A" w14:textId="010BB659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395F2663" w14:textId="12506455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3125D0F2" w14:textId="12CD9302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738D64F4" w14:textId="1266CB72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0C978FFC" w14:textId="2D7B7989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74F23F14" w14:textId="0C6AD8F5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7A11D7B0" w14:textId="198C6CFB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3B3D9E58" w14:textId="45F0628C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320160C3" w14:textId="79E9F2C0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1F12AEC1" w14:textId="2AC6F775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2E101913" w14:textId="3A9EB203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751FFB32" w14:textId="66F4B2C2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547AB795" w14:textId="02E1B9AE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289D06ED" w14:textId="2B1F8D37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74793CA9" w14:textId="6A191CBF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6070C73E" w14:textId="61987907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3167E3C6" w14:textId="799A01C9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24437A93" w14:textId="4BC22B4C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7303F0E7" w14:textId="793DB624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4F817664" w14:textId="34A7C926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  <w:p w14:paraId="1B792986" w14:textId="77777777" w:rsidR="00D83F53" w:rsidRPr="00D83F53" w:rsidRDefault="00D83F53" w:rsidP="001A1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83F53" w:rsidRPr="001A1471" w14:paraId="5B550B4D" w14:textId="77777777" w:rsidTr="000A5CE4">
        <w:trPr>
          <w:trHeight w:val="10197"/>
        </w:trPr>
        <w:tc>
          <w:tcPr>
            <w:tcW w:w="1021" w:type="dxa"/>
          </w:tcPr>
          <w:p w14:paraId="74503851" w14:textId="77777777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D83F53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Конец урока </w:t>
            </w:r>
          </w:p>
          <w:p w14:paraId="448D63F3" w14:textId="77777777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D83F53">
              <w:rPr>
                <w:rFonts w:ascii="Times New Roman" w:eastAsia="Times New Roman" w:hAnsi="Times New Roman" w:cs="Times New Roman"/>
                <w:b/>
              </w:rPr>
              <w:t>5 мин.</w:t>
            </w:r>
          </w:p>
        </w:tc>
        <w:tc>
          <w:tcPr>
            <w:tcW w:w="4224" w:type="dxa"/>
            <w:gridSpan w:val="2"/>
          </w:tcPr>
          <w:p w14:paraId="28257C03" w14:textId="77777777" w:rsidR="000B1064" w:rsidRDefault="000B1064" w:rsidP="00D83F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Закрепление изученного материала</w:t>
            </w:r>
          </w:p>
          <w:p w14:paraId="22E257AC" w14:textId="10356948" w:rsidR="001C2756" w:rsidRPr="000A5CE4" w:rsidRDefault="001C2756" w:rsidP="00D83F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Задания на 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Learning</w:t>
            </w:r>
            <w:r w:rsidRPr="000A5CE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apps</w:t>
            </w:r>
          </w:p>
          <w:p w14:paraId="6C14B789" w14:textId="71D1EE70" w:rsidR="001C2756" w:rsidRPr="000A5CE4" w:rsidRDefault="001C2756" w:rsidP="00D83F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1DB53FA4" w14:textId="464D251B" w:rsidR="001C2756" w:rsidRDefault="001C2756" w:rsidP="00D83F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Стратегия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 xml:space="preserve">« </w:t>
            </w:r>
            <w:r w:rsidR="00F91294">
              <w:rPr>
                <w:rFonts w:ascii="Times New Roman" w:eastAsia="Calibri" w:hAnsi="Times New Roman" w:cs="Times New Roman"/>
                <w:color w:val="000000"/>
              </w:rPr>
              <w:t>Фри</w:t>
            </w:r>
            <w:proofErr w:type="gramEnd"/>
            <w:r w:rsidR="00F91294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  <w:p w14:paraId="654FDF61" w14:textId="549022D6" w:rsidR="001C2756" w:rsidRDefault="001C2756" w:rsidP="00D83F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1.Изменился ли Филька в конце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сказки ?</w:t>
            </w:r>
            <w:proofErr w:type="gramEnd"/>
          </w:p>
          <w:p w14:paraId="1FC81F25" w14:textId="1E34E777" w:rsidR="001C2756" w:rsidRDefault="001C2756" w:rsidP="001C275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2.</w:t>
            </w:r>
            <w:r w:rsidRPr="001C27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Какой эпизод показывает, что Филька стал добрым, что сердце его оттаяло?</w:t>
            </w:r>
          </w:p>
          <w:p w14:paraId="3A765214" w14:textId="0B087ACB" w:rsidR="00AD3E77" w:rsidRDefault="001C2756" w:rsidP="00AD3E7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3.</w:t>
            </w:r>
            <w:r w:rsidR="00AD3E77" w:rsidRPr="00AD3E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Почему заплакал Филька?</w:t>
            </w:r>
          </w:p>
          <w:p w14:paraId="57A1FFE4" w14:textId="0DBE8C2A" w:rsidR="00AD3E77" w:rsidRDefault="00AD3E77" w:rsidP="00AD3E7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4.</w:t>
            </w:r>
            <w:r w:rsidRPr="00AD3E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</w:t>
            </w:r>
            <w:r w:rsidRPr="00AD3E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очему отказался конь от хлеба?</w:t>
            </w:r>
          </w:p>
          <w:p w14:paraId="6A88D4D0" w14:textId="5CBBF46D" w:rsidR="00AD3E77" w:rsidRDefault="00AD3E77" w:rsidP="00AD3E7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5.</w:t>
            </w:r>
            <w:r w:rsidRPr="00AD3E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3E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Какой урок вы извлекли из сказки?</w:t>
            </w:r>
          </w:p>
          <w:p w14:paraId="229E0B32" w14:textId="77777777" w:rsidR="00AD3E77" w:rsidRPr="00AD3E77" w:rsidRDefault="00AD3E77" w:rsidP="00AD3E7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3E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Филька прошёл свою дорогу добра. Он раскаялся.</w:t>
            </w:r>
          </w:p>
          <w:p w14:paraId="242042ED" w14:textId="77777777" w:rsidR="00AD3E77" w:rsidRPr="00AD3E77" w:rsidRDefault="00AD3E77" w:rsidP="00AD3E7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3E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Мы видим, как Филька изменился, стал добрее.</w:t>
            </w:r>
          </w:p>
          <w:p w14:paraId="4A03C2F6" w14:textId="77777777" w:rsidR="00AD3E77" w:rsidRPr="00AD3E77" w:rsidRDefault="00AD3E77" w:rsidP="00AD3E7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0D5B4644" w14:textId="77777777" w:rsidR="00AD3E77" w:rsidRPr="00AD3E77" w:rsidRDefault="00AD3E77" w:rsidP="00AD3E7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3E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 подносе свежеиспечённый хлеб и соль.)</w:t>
            </w:r>
          </w:p>
          <w:p w14:paraId="562241C9" w14:textId="77777777" w:rsidR="00AD3E77" w:rsidRPr="00AD3E77" w:rsidRDefault="00AD3E77" w:rsidP="00AD3E7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3E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Филька прошёл свой путь добра. А ваш ещё впереди. Прикоснитесь к хлебу, символу доброты и тепла. Пусть ваши сердца наполнятся добром.</w:t>
            </w:r>
          </w:p>
          <w:p w14:paraId="5A745E11" w14:textId="77777777" w:rsidR="00F91294" w:rsidRDefault="00F91294" w:rsidP="00AD3E7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Рефлексия «Банк образования»</w:t>
            </w:r>
          </w:p>
          <w:p w14:paraId="4775327E" w14:textId="77777777" w:rsidR="00F91294" w:rsidRDefault="00F91294" w:rsidP="00AD3E7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Оставь своё ценное мнение об уроке.</w:t>
            </w:r>
          </w:p>
          <w:p w14:paraId="7774524A" w14:textId="77777777" w:rsidR="00F91294" w:rsidRDefault="00F91294" w:rsidP="00F9129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Домашнее задание: </w:t>
            </w:r>
            <w:r w:rsidRPr="00F912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мини- проект</w:t>
            </w:r>
          </w:p>
          <w:p w14:paraId="6CEFE3BB" w14:textId="5FABD91D" w:rsidR="001C2756" w:rsidRPr="000A5CE4" w:rsidRDefault="00F91294" w:rsidP="000A5CE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912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912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 Мои</w:t>
            </w:r>
            <w:proofErr w:type="gramEnd"/>
            <w:r w:rsidRPr="00F9129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добрые дела».</w:t>
            </w:r>
          </w:p>
        </w:tc>
        <w:tc>
          <w:tcPr>
            <w:tcW w:w="2126" w:type="dxa"/>
            <w:gridSpan w:val="2"/>
          </w:tcPr>
          <w:p w14:paraId="0C228248" w14:textId="77777777" w:rsid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</w:p>
          <w:p w14:paraId="6F5EA73C" w14:textId="77777777" w:rsidR="00F91294" w:rsidRDefault="00F91294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</w:p>
          <w:p w14:paraId="201B2507" w14:textId="77777777" w:rsidR="00F91294" w:rsidRDefault="00F91294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</w:p>
          <w:p w14:paraId="596BC218" w14:textId="77777777" w:rsidR="00F91294" w:rsidRDefault="00F91294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</w:p>
          <w:p w14:paraId="61D76763" w14:textId="77777777" w:rsidR="00F91294" w:rsidRDefault="00F91294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</w:p>
          <w:p w14:paraId="46C30FF1" w14:textId="77777777" w:rsidR="00F91294" w:rsidRDefault="00F91294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</w:p>
          <w:p w14:paraId="02B530E9" w14:textId="77777777" w:rsidR="00F91294" w:rsidRDefault="00F91294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</w:p>
          <w:p w14:paraId="40063E23" w14:textId="77777777" w:rsidR="00F91294" w:rsidRDefault="00F91294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</w:p>
          <w:p w14:paraId="42398789" w14:textId="77777777" w:rsidR="00F91294" w:rsidRDefault="00F91294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</w:p>
          <w:p w14:paraId="3B88E63B" w14:textId="77777777" w:rsidR="00F91294" w:rsidRDefault="00F91294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Отвечают на вопросы</w:t>
            </w:r>
          </w:p>
          <w:p w14:paraId="1255CB74" w14:textId="77777777" w:rsidR="00F91294" w:rsidRDefault="00F91294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</w:p>
          <w:p w14:paraId="1DAAC03A" w14:textId="77777777" w:rsidR="00F91294" w:rsidRDefault="00F91294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</w:p>
          <w:p w14:paraId="3D27C2A6" w14:textId="77777777" w:rsidR="00F91294" w:rsidRDefault="00F91294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</w:p>
          <w:p w14:paraId="2DCBA181" w14:textId="77777777" w:rsidR="00F91294" w:rsidRDefault="00F91294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</w:p>
          <w:p w14:paraId="227437B7" w14:textId="77777777" w:rsidR="00F91294" w:rsidRDefault="00F91294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</w:p>
          <w:p w14:paraId="55747E69" w14:textId="77777777" w:rsidR="00F91294" w:rsidRDefault="00F91294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</w:p>
          <w:p w14:paraId="4DC828E0" w14:textId="77777777" w:rsidR="00F91294" w:rsidRDefault="00F91294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</w:p>
          <w:p w14:paraId="0DB45FF8" w14:textId="77777777" w:rsidR="00F91294" w:rsidRDefault="00F91294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</w:p>
          <w:p w14:paraId="2F376514" w14:textId="77777777" w:rsidR="00F91294" w:rsidRDefault="00F91294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</w:p>
          <w:p w14:paraId="18BCB1A9" w14:textId="77777777" w:rsidR="00F91294" w:rsidRDefault="00F91294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</w:p>
          <w:p w14:paraId="6A933731" w14:textId="77777777" w:rsidR="00F91294" w:rsidRDefault="00F91294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</w:p>
          <w:p w14:paraId="5CE5DCB5" w14:textId="77777777" w:rsidR="00F91294" w:rsidRDefault="00F91294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</w:p>
          <w:p w14:paraId="2FD54645" w14:textId="77777777" w:rsidR="00F91294" w:rsidRDefault="00F91294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</w:p>
          <w:p w14:paraId="20C6FCFD" w14:textId="77777777" w:rsidR="00F91294" w:rsidRDefault="00F91294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</w:rPr>
            </w:pPr>
          </w:p>
          <w:p w14:paraId="5CA2670D" w14:textId="77777777" w:rsidR="00F91294" w:rsidRDefault="00F91294" w:rsidP="00F912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1E804828" w14:textId="77777777" w:rsidR="00F91294" w:rsidRDefault="00F91294" w:rsidP="00F912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193AF859" w14:textId="77777777" w:rsidR="00F91294" w:rsidRDefault="00F91294" w:rsidP="00F912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3167535B" w14:textId="77777777" w:rsidR="00F91294" w:rsidRDefault="00F91294" w:rsidP="00F912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5F13DD74" w14:textId="77777777" w:rsidR="00F91294" w:rsidRDefault="00F91294" w:rsidP="00F912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27385145" w14:textId="77777777" w:rsidR="00F91294" w:rsidRDefault="00F91294" w:rsidP="00F912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2E2E8815" w14:textId="77777777" w:rsidR="00F91294" w:rsidRDefault="00F91294" w:rsidP="00F912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1485E753" w14:textId="77777777" w:rsidR="00F91294" w:rsidRDefault="00F91294" w:rsidP="00F912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Записывают ценное мнение об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уроке .</w:t>
            </w:r>
            <w:proofErr w:type="gramEnd"/>
          </w:p>
          <w:p w14:paraId="03732224" w14:textId="77777777" w:rsidR="00F91294" w:rsidRDefault="00F91294" w:rsidP="00F912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361A685C" w14:textId="7CA08BEE" w:rsidR="00F91294" w:rsidRDefault="00F91294" w:rsidP="00F912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91294">
              <w:rPr>
                <w:rFonts w:ascii="Times New Roman" w:eastAsia="Times New Roman" w:hAnsi="Times New Roman" w:cs="Times New Roman"/>
                <w:bCs/>
              </w:rPr>
              <w:t>Записывают задание в дневник.</w:t>
            </w:r>
          </w:p>
          <w:p w14:paraId="4A00786A" w14:textId="72F18223" w:rsidR="00F91294" w:rsidRPr="00D83F53" w:rsidRDefault="00F91294" w:rsidP="00F912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  <w:gridSpan w:val="2"/>
          </w:tcPr>
          <w:p w14:paraId="0F18618A" w14:textId="1A8A6D3A" w:rsidR="00D83F53" w:rsidRPr="00D83F53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6" w:type="dxa"/>
          </w:tcPr>
          <w:p w14:paraId="3562953E" w14:textId="675D66BA" w:rsidR="00D83F53" w:rsidRPr="00AE00AA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1A1471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AE00AA">
              <w:rPr>
                <w:rFonts w:ascii="Times New Roman" w:eastAsia="Times New Roman" w:hAnsi="Times New Roman" w:cs="Times New Roman"/>
              </w:rPr>
              <w:t>=%</w:t>
            </w:r>
            <w:r w:rsidRPr="001A1471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AE00AA">
              <w:rPr>
                <w:rFonts w:ascii="Times New Roman" w:eastAsia="Times New Roman" w:hAnsi="Times New Roman" w:cs="Times New Roman"/>
              </w:rPr>
              <w:t>0%</w:t>
            </w:r>
            <w:r w:rsidRPr="001A1471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 w:rsidRPr="00AE00AA">
              <w:rPr>
                <w:rFonts w:ascii="Times New Roman" w:eastAsia="Times New Roman" w:hAnsi="Times New Roman" w:cs="Times New Roman"/>
              </w:rPr>
              <w:t>1%</w:t>
            </w:r>
            <w:r w:rsidRPr="001A1471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AE00AA">
              <w:rPr>
                <w:rFonts w:ascii="Times New Roman" w:eastAsia="Times New Roman" w:hAnsi="Times New Roman" w:cs="Times New Roman"/>
              </w:rPr>
              <w:t>1%83%</w:t>
            </w:r>
            <w:r w:rsidRPr="001A1471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AE00AA">
              <w:rPr>
                <w:rFonts w:ascii="Times New Roman" w:eastAsia="Times New Roman" w:hAnsi="Times New Roman" w:cs="Times New Roman"/>
              </w:rPr>
              <w:t>0%</w:t>
            </w:r>
            <w:r w:rsidRPr="001A1471">
              <w:rPr>
                <w:rFonts w:ascii="Times New Roman" w:eastAsia="Times New Roman" w:hAnsi="Times New Roman" w:cs="Times New Roman"/>
                <w:lang w:val="en-US"/>
              </w:rPr>
              <w:t>BB</w:t>
            </w:r>
            <w:r w:rsidRPr="00AE00AA">
              <w:rPr>
                <w:rFonts w:ascii="Times New Roman" w:eastAsia="Times New Roman" w:hAnsi="Times New Roman" w:cs="Times New Roman"/>
              </w:rPr>
              <w:t>%</w:t>
            </w:r>
            <w:r w:rsidRPr="001A1471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AE00AA">
              <w:rPr>
                <w:rFonts w:ascii="Times New Roman" w:eastAsia="Times New Roman" w:hAnsi="Times New Roman" w:cs="Times New Roman"/>
              </w:rPr>
              <w:t>1%8</w:t>
            </w:r>
          </w:p>
          <w:p w14:paraId="053ACAC9" w14:textId="3B8232FF" w:rsidR="001A1471" w:rsidRPr="00AE00AA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</w:p>
          <w:p w14:paraId="0CEB4066" w14:textId="381241C7" w:rsidR="001A1471" w:rsidRPr="00AE00AA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</w:p>
          <w:p w14:paraId="2F723607" w14:textId="4B8F7000" w:rsidR="001A1471" w:rsidRPr="00AE00AA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</w:p>
          <w:p w14:paraId="58C89873" w14:textId="228D5590" w:rsidR="001A1471" w:rsidRPr="00AE00AA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</w:p>
          <w:p w14:paraId="23182A5D" w14:textId="123FC1AD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Карточки,вопросы</w:t>
            </w:r>
            <w:proofErr w:type="spellEnd"/>
            <w:proofErr w:type="gramEnd"/>
          </w:p>
          <w:p w14:paraId="32F5B53B" w14:textId="173678CB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</w:p>
          <w:p w14:paraId="1FC4CDDA" w14:textId="5C19F052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</w:p>
          <w:p w14:paraId="6A25689B" w14:textId="382AF4F3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</w:p>
          <w:p w14:paraId="6303E4AB" w14:textId="27685E85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</w:p>
          <w:p w14:paraId="69FEEB75" w14:textId="739BCADB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</w:p>
          <w:p w14:paraId="3AC22E38" w14:textId="4673DB28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</w:p>
          <w:p w14:paraId="65AB6BF0" w14:textId="7C58D14B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</w:p>
          <w:p w14:paraId="766214CB" w14:textId="2BC494FA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</w:p>
          <w:p w14:paraId="2F93FD95" w14:textId="5B7410E6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</w:p>
          <w:p w14:paraId="0EB9243F" w14:textId="6FB02C72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</w:p>
          <w:p w14:paraId="54A60E05" w14:textId="0174B25B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</w:p>
          <w:p w14:paraId="74EB0D0B" w14:textId="786063D8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</w:p>
          <w:p w14:paraId="24E33CCC" w14:textId="3CA0242B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</w:p>
          <w:p w14:paraId="66985917" w14:textId="4E13C349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Хлеб,поднос</w:t>
            </w:r>
            <w:proofErr w:type="spellEnd"/>
            <w:proofErr w:type="gramEnd"/>
          </w:p>
          <w:p w14:paraId="67379C09" w14:textId="5B6A0146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</w:p>
          <w:p w14:paraId="0CBFCBE0" w14:textId="34FD0400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</w:p>
          <w:p w14:paraId="698F539B" w14:textId="3A8758D2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</w:p>
          <w:p w14:paraId="75673F43" w14:textId="14F2D86A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</w:p>
          <w:p w14:paraId="436523B6" w14:textId="1A17E8B8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</w:p>
          <w:p w14:paraId="22478807" w14:textId="2D3A3C53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</w:p>
          <w:p w14:paraId="2E291671" w14:textId="794EC22B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</w:p>
          <w:p w14:paraId="5D7BD2A5" w14:textId="724CFADA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</w:p>
          <w:p w14:paraId="0E406127" w14:textId="56DBD4A2" w:rsid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</w:p>
          <w:p w14:paraId="4A791EEC" w14:textId="6AE084AA" w:rsidR="001A1471" w:rsidRPr="001A1471" w:rsidRDefault="001A1471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Карточки</w:t>
            </w:r>
          </w:p>
          <w:p w14:paraId="22044883" w14:textId="77777777" w:rsidR="00D83F53" w:rsidRPr="001A1471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195E8D07" w14:textId="77777777" w:rsidR="00D83F53" w:rsidRPr="001A1471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83F53" w:rsidRPr="001A1471" w14:paraId="59C3EFCE" w14:textId="77777777" w:rsidTr="00194F7B">
        <w:tc>
          <w:tcPr>
            <w:tcW w:w="5245" w:type="dxa"/>
            <w:gridSpan w:val="3"/>
          </w:tcPr>
          <w:p w14:paraId="689F66EE" w14:textId="2DAE9225" w:rsidR="00D83F53" w:rsidRPr="001A1471" w:rsidRDefault="00D83F53" w:rsidP="00D8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126" w:type="dxa"/>
            <w:gridSpan w:val="2"/>
          </w:tcPr>
          <w:p w14:paraId="463CB01F" w14:textId="77777777" w:rsidR="00D83F53" w:rsidRPr="001A1471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213D722D" w14:textId="77777777" w:rsidR="00D83F53" w:rsidRPr="001A1471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</w:pPr>
          </w:p>
        </w:tc>
        <w:tc>
          <w:tcPr>
            <w:tcW w:w="1986" w:type="dxa"/>
          </w:tcPr>
          <w:p w14:paraId="4D51E4D0" w14:textId="77777777" w:rsidR="00D83F53" w:rsidRPr="001A1471" w:rsidRDefault="00D83F53" w:rsidP="00D83F5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3B919FFC" w14:textId="4D152F05" w:rsidR="00405C3E" w:rsidRPr="001A1471" w:rsidRDefault="00405C3E">
      <w:pPr>
        <w:rPr>
          <w:lang w:val="en-US"/>
        </w:rPr>
      </w:pPr>
    </w:p>
    <w:p w14:paraId="40B99F05" w14:textId="2C16523E" w:rsidR="00D83F53" w:rsidRPr="001A1471" w:rsidRDefault="00D83F53">
      <w:pPr>
        <w:rPr>
          <w:lang w:val="en-US"/>
        </w:rPr>
      </w:pPr>
    </w:p>
    <w:p w14:paraId="6F5DDCAD" w14:textId="7EE7D5F9" w:rsidR="00D83F53" w:rsidRPr="001A1471" w:rsidRDefault="00D83F53">
      <w:pPr>
        <w:rPr>
          <w:lang w:val="en-US"/>
        </w:rPr>
      </w:pPr>
    </w:p>
    <w:p w14:paraId="1F08BED9" w14:textId="2D8E5B62" w:rsidR="00D83F53" w:rsidRPr="001A1471" w:rsidRDefault="00D83F53">
      <w:pPr>
        <w:rPr>
          <w:lang w:val="en-US"/>
        </w:rPr>
      </w:pPr>
    </w:p>
    <w:p w14:paraId="49547C31" w14:textId="492D497A" w:rsidR="00D83F53" w:rsidRPr="001A1471" w:rsidRDefault="00D83F53">
      <w:pPr>
        <w:rPr>
          <w:lang w:val="en-US"/>
        </w:rPr>
      </w:pPr>
    </w:p>
    <w:p w14:paraId="6968B9D0" w14:textId="71AD615D" w:rsidR="00D83F53" w:rsidRPr="001A1471" w:rsidRDefault="00D83F53">
      <w:pPr>
        <w:rPr>
          <w:lang w:val="en-US"/>
        </w:rPr>
      </w:pPr>
    </w:p>
    <w:p w14:paraId="237D0FD8" w14:textId="0FD58A0B" w:rsidR="00D83F53" w:rsidRPr="001A1471" w:rsidRDefault="00D83F53">
      <w:pPr>
        <w:rPr>
          <w:lang w:val="en-US"/>
        </w:rPr>
      </w:pPr>
    </w:p>
    <w:p w14:paraId="0E1D80CC" w14:textId="1CE2B973" w:rsidR="00D83F53" w:rsidRPr="001A1471" w:rsidRDefault="00D83F53">
      <w:pPr>
        <w:rPr>
          <w:lang w:val="en-US"/>
        </w:rPr>
      </w:pPr>
    </w:p>
    <w:p w14:paraId="40F1321D" w14:textId="001C6B5D" w:rsidR="00D83F53" w:rsidRPr="001A1471" w:rsidRDefault="00D83F53">
      <w:pPr>
        <w:rPr>
          <w:lang w:val="en-US"/>
        </w:rPr>
      </w:pPr>
    </w:p>
    <w:p w14:paraId="5D4F86AE" w14:textId="4EEEAE62" w:rsidR="00D83F53" w:rsidRPr="001A1471" w:rsidRDefault="00D83F53">
      <w:pPr>
        <w:rPr>
          <w:lang w:val="en-US"/>
        </w:rPr>
      </w:pPr>
    </w:p>
    <w:p w14:paraId="35A4C06A" w14:textId="0C76820B" w:rsidR="00D83F53" w:rsidRPr="001A1471" w:rsidRDefault="00D83F53">
      <w:pPr>
        <w:rPr>
          <w:lang w:val="en-US"/>
        </w:rPr>
      </w:pPr>
    </w:p>
    <w:p w14:paraId="3967AA2D" w14:textId="58F85371" w:rsidR="00D83F53" w:rsidRPr="001A1471" w:rsidRDefault="00D83F53">
      <w:pPr>
        <w:rPr>
          <w:lang w:val="en-US"/>
        </w:rPr>
      </w:pPr>
    </w:p>
    <w:p w14:paraId="49A600C0" w14:textId="00779268" w:rsidR="00D83F53" w:rsidRPr="001A1471" w:rsidRDefault="00D83F53">
      <w:pPr>
        <w:rPr>
          <w:lang w:val="en-US"/>
        </w:rPr>
      </w:pPr>
    </w:p>
    <w:p w14:paraId="06384C4B" w14:textId="38D388AD" w:rsidR="00D83F53" w:rsidRPr="001A1471" w:rsidRDefault="00D83F53">
      <w:pPr>
        <w:rPr>
          <w:lang w:val="en-US"/>
        </w:rPr>
      </w:pPr>
    </w:p>
    <w:p w14:paraId="262F395C" w14:textId="7CB85735" w:rsidR="00D83F53" w:rsidRPr="001A1471" w:rsidRDefault="00D83F53">
      <w:pPr>
        <w:rPr>
          <w:lang w:val="en-US"/>
        </w:rPr>
      </w:pPr>
    </w:p>
    <w:p w14:paraId="46F695D2" w14:textId="7CDE8602" w:rsidR="00D83F53" w:rsidRPr="001A1471" w:rsidRDefault="00D83F53">
      <w:pPr>
        <w:rPr>
          <w:lang w:val="en-US"/>
        </w:rPr>
      </w:pPr>
    </w:p>
    <w:p w14:paraId="7FC7EA11" w14:textId="336B8B62" w:rsidR="00D83F53" w:rsidRPr="001A1471" w:rsidRDefault="00D83F53">
      <w:pPr>
        <w:rPr>
          <w:lang w:val="en-US"/>
        </w:rPr>
      </w:pPr>
    </w:p>
    <w:p w14:paraId="3FCEF629" w14:textId="01C64848" w:rsidR="00D83F53" w:rsidRPr="001A1471" w:rsidRDefault="00D83F53">
      <w:pPr>
        <w:rPr>
          <w:lang w:val="en-US"/>
        </w:rPr>
      </w:pPr>
    </w:p>
    <w:p w14:paraId="2ECFAD47" w14:textId="62633C55" w:rsidR="00D83F53" w:rsidRPr="001A1471" w:rsidRDefault="00D83F53">
      <w:pPr>
        <w:rPr>
          <w:lang w:val="en-US"/>
        </w:rPr>
      </w:pPr>
    </w:p>
    <w:p w14:paraId="140E6678" w14:textId="077DB80E" w:rsidR="00D83F53" w:rsidRPr="001A1471" w:rsidRDefault="00D83F53">
      <w:pPr>
        <w:rPr>
          <w:lang w:val="en-US"/>
        </w:rPr>
      </w:pPr>
    </w:p>
    <w:p w14:paraId="7D0A95DF" w14:textId="1A249356" w:rsidR="00D83F53" w:rsidRPr="001A1471" w:rsidRDefault="00D83F53">
      <w:pPr>
        <w:rPr>
          <w:lang w:val="en-US"/>
        </w:rPr>
      </w:pPr>
    </w:p>
    <w:p w14:paraId="0834FF85" w14:textId="77777777" w:rsidR="00D83F53" w:rsidRPr="001A1471" w:rsidRDefault="00D83F53">
      <w:pPr>
        <w:rPr>
          <w:lang w:val="en-US"/>
        </w:rPr>
      </w:pPr>
    </w:p>
    <w:p w14:paraId="12127AEC" w14:textId="6A0274E4" w:rsidR="00D83F53" w:rsidRPr="001A1471" w:rsidRDefault="00D83F53">
      <w:pPr>
        <w:rPr>
          <w:lang w:val="en-US"/>
        </w:rPr>
      </w:pPr>
    </w:p>
    <w:sectPr w:rsidR="00D83F53" w:rsidRPr="001A1471" w:rsidSect="00D83F53">
      <w:pgSz w:w="11906" w:h="16838"/>
      <w:pgMar w:top="851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3C925" w14:textId="77777777" w:rsidR="005B170C" w:rsidRDefault="005B170C" w:rsidP="004332BE">
      <w:pPr>
        <w:spacing w:after="0" w:line="240" w:lineRule="auto"/>
      </w:pPr>
      <w:r>
        <w:separator/>
      </w:r>
    </w:p>
  </w:endnote>
  <w:endnote w:type="continuationSeparator" w:id="0">
    <w:p w14:paraId="38C18CA5" w14:textId="77777777" w:rsidR="005B170C" w:rsidRDefault="005B170C" w:rsidP="00433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Kz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9C153" w14:textId="77777777" w:rsidR="005B170C" w:rsidRDefault="005B170C" w:rsidP="004332BE">
      <w:pPr>
        <w:spacing w:after="0" w:line="240" w:lineRule="auto"/>
      </w:pPr>
      <w:r>
        <w:separator/>
      </w:r>
    </w:p>
  </w:footnote>
  <w:footnote w:type="continuationSeparator" w:id="0">
    <w:p w14:paraId="3215B602" w14:textId="77777777" w:rsidR="005B170C" w:rsidRDefault="005B170C" w:rsidP="00433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F7F52"/>
    <w:multiLevelType w:val="hybridMultilevel"/>
    <w:tmpl w:val="6AA81EF8"/>
    <w:lvl w:ilvl="0" w:tplc="37F29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74D51"/>
    <w:multiLevelType w:val="hybridMultilevel"/>
    <w:tmpl w:val="6C86C578"/>
    <w:lvl w:ilvl="0" w:tplc="BDC4B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7E4400C"/>
    <w:multiLevelType w:val="hybridMultilevel"/>
    <w:tmpl w:val="8B8A9AD6"/>
    <w:lvl w:ilvl="0" w:tplc="9B02165E">
      <w:start w:val="1"/>
      <w:numFmt w:val="bullet"/>
      <w:lvlText w:val="§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567987">
    <w:abstractNumId w:val="2"/>
  </w:num>
  <w:num w:numId="2" w16cid:durableId="284117646">
    <w:abstractNumId w:val="1"/>
  </w:num>
  <w:num w:numId="3" w16cid:durableId="59251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CF"/>
    <w:rsid w:val="000A5CE4"/>
    <w:rsid w:val="000B1064"/>
    <w:rsid w:val="000C4994"/>
    <w:rsid w:val="001A1471"/>
    <w:rsid w:val="001C2756"/>
    <w:rsid w:val="00216ACF"/>
    <w:rsid w:val="002E1D56"/>
    <w:rsid w:val="00326CD4"/>
    <w:rsid w:val="00331E71"/>
    <w:rsid w:val="003514D5"/>
    <w:rsid w:val="003C10D6"/>
    <w:rsid w:val="003C22B0"/>
    <w:rsid w:val="00405C3E"/>
    <w:rsid w:val="004332BE"/>
    <w:rsid w:val="0046390E"/>
    <w:rsid w:val="00510B3C"/>
    <w:rsid w:val="0052473C"/>
    <w:rsid w:val="00592CB2"/>
    <w:rsid w:val="005B170C"/>
    <w:rsid w:val="0061409C"/>
    <w:rsid w:val="00615147"/>
    <w:rsid w:val="00623C40"/>
    <w:rsid w:val="006B3A2A"/>
    <w:rsid w:val="00763CC8"/>
    <w:rsid w:val="00817040"/>
    <w:rsid w:val="00892630"/>
    <w:rsid w:val="008942BF"/>
    <w:rsid w:val="0099099A"/>
    <w:rsid w:val="00AA50F2"/>
    <w:rsid w:val="00AD3E77"/>
    <w:rsid w:val="00AE00AA"/>
    <w:rsid w:val="00B267CF"/>
    <w:rsid w:val="00BB0347"/>
    <w:rsid w:val="00BB1EA9"/>
    <w:rsid w:val="00C4095A"/>
    <w:rsid w:val="00CA537E"/>
    <w:rsid w:val="00D004A3"/>
    <w:rsid w:val="00D50646"/>
    <w:rsid w:val="00D577D5"/>
    <w:rsid w:val="00D7009B"/>
    <w:rsid w:val="00D83F53"/>
    <w:rsid w:val="00E527B3"/>
    <w:rsid w:val="00EC73E3"/>
    <w:rsid w:val="00F83504"/>
    <w:rsid w:val="00F900CB"/>
    <w:rsid w:val="00F9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F03A"/>
  <w15:chartTrackingRefBased/>
  <w15:docId w15:val="{1831FD5E-A8BB-4709-BC71-0A5A86C5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2BE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3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32BE"/>
  </w:style>
  <w:style w:type="paragraph" w:styleId="a6">
    <w:name w:val="footer"/>
    <w:basedOn w:val="a"/>
    <w:link w:val="a7"/>
    <w:uiPriority w:val="99"/>
    <w:unhideWhenUsed/>
    <w:rsid w:val="00433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32BE"/>
  </w:style>
  <w:style w:type="paragraph" w:styleId="a8">
    <w:name w:val="List Paragraph"/>
    <w:basedOn w:val="a"/>
    <w:uiPriority w:val="34"/>
    <w:qFormat/>
    <w:rsid w:val="00C4095A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C4095A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C409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2023-03-26T17:08:00Z</cp:lastPrinted>
  <dcterms:created xsi:type="dcterms:W3CDTF">2023-03-26T17:10:00Z</dcterms:created>
  <dcterms:modified xsi:type="dcterms:W3CDTF">2023-03-26T17:10:00Z</dcterms:modified>
</cp:coreProperties>
</file>