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A57" w:rsidRPr="003660EE" w:rsidRDefault="006D1A57" w:rsidP="006D1A5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Арқалық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арнайы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мектеп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-интернаты</w:t>
      </w:r>
    </w:p>
    <w:p w:rsidR="006D1A57" w:rsidRDefault="006D1A57" w:rsidP="006D1A5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D1A57" w:rsidRDefault="006D1A57" w:rsidP="006D1A5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D1A57" w:rsidRDefault="006D1A57" w:rsidP="006D1A5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D1A57" w:rsidRDefault="006D1A57" w:rsidP="006D1A5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D1A57" w:rsidRDefault="006D1A57" w:rsidP="006D1A5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D1A57" w:rsidRDefault="006D1A57" w:rsidP="006D1A5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 w:eastAsia="kk-KZ"/>
        </w:rPr>
        <mc:AlternateContent>
          <mc:Choice Requires="wps">
            <w:drawing>
              <wp:inline distT="0" distB="0" distL="0" distR="0" wp14:anchorId="0574DED2" wp14:editId="6F94D309">
                <wp:extent cx="3838575" cy="1123950"/>
                <wp:effectExtent l="19050" t="19050" r="9525" b="12065"/>
                <wp:docPr id="9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38575" cy="11239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D1A57" w:rsidRDefault="006D1A57" w:rsidP="006D1A5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7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Ашық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7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7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сабақ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74DED2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02.25pt;height:8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" filled="f" stroked="f">
                <o:lock v:ext="edit" shapetype="t"/>
                <v:textbox style="mso-fit-shape-to-text:t">
                  <w:txbxContent>
                    <w:p w:rsidR="006D1A57" w:rsidRDefault="006D1A57" w:rsidP="006D1A5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="Arial" w:hAnsi="Arial" w:cs="Arial"/>
                          <w:color w:val="0070C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Ашық</w:t>
                      </w:r>
                      <w:proofErr w:type="spellEnd"/>
                      <w:r>
                        <w:rPr>
                          <w:rFonts w:ascii="Arial" w:hAnsi="Arial" w:cs="Arial"/>
                          <w:color w:val="0070C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70C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сабақ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6D1A57" w:rsidRDefault="006D1A57" w:rsidP="006D1A5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D1A57" w:rsidRDefault="006D1A57" w:rsidP="006D1A5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Тақырыбы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: </w:t>
      </w:r>
    </w:p>
    <w:p w:rsidR="006D1A57" w:rsidRDefault="006D1A57" w:rsidP="006D1A5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  <w:t>ЕЛТАНУ</w:t>
      </w:r>
    </w:p>
    <w:p w:rsidR="006D1A57" w:rsidRPr="006D1A57" w:rsidRDefault="006D1A57" w:rsidP="006D1A5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8 сынып</w:t>
      </w:r>
    </w:p>
    <w:p w:rsidR="006D1A57" w:rsidRDefault="006D1A57" w:rsidP="006D1A5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1A57" w:rsidRDefault="006D1A57" w:rsidP="006D1A5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1A57" w:rsidRDefault="006D1A57" w:rsidP="006D1A5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Өткізген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Жұман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А.Ж.</w:t>
      </w:r>
    </w:p>
    <w:p w:rsidR="006D1A57" w:rsidRDefault="006D1A57" w:rsidP="006D1A5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1A57" w:rsidRDefault="006D1A57" w:rsidP="006D1A5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1A57" w:rsidRDefault="006D1A57" w:rsidP="006D1A5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1A57" w:rsidRDefault="006D1A57" w:rsidP="006D1A5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1A57" w:rsidRDefault="006D1A57" w:rsidP="006D1A57">
      <w:pPr>
        <w:pStyle w:val="a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1A57" w:rsidRDefault="006D1A57" w:rsidP="006D1A57">
      <w:pPr>
        <w:pStyle w:val="a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1A57" w:rsidRDefault="006D1A57" w:rsidP="006D1A57">
      <w:pPr>
        <w:pStyle w:val="a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1A57" w:rsidRDefault="006D1A57" w:rsidP="006D1A57">
      <w:pPr>
        <w:pStyle w:val="a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1A57" w:rsidRDefault="006D1A57" w:rsidP="006D1A57">
      <w:pPr>
        <w:pStyle w:val="a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1A57" w:rsidRDefault="006D1A57" w:rsidP="006D1A57">
      <w:pPr>
        <w:pStyle w:val="a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1A57" w:rsidRDefault="006D1A57" w:rsidP="006D1A57">
      <w:pPr>
        <w:pStyle w:val="a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1A57" w:rsidRDefault="006D1A57" w:rsidP="006D1A57">
      <w:pPr>
        <w:pStyle w:val="a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1A57" w:rsidRDefault="006D1A57" w:rsidP="006D1A57">
      <w:pPr>
        <w:pStyle w:val="a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1A57" w:rsidRDefault="006D1A57" w:rsidP="006D1A57">
      <w:pPr>
        <w:pStyle w:val="a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о/ж.</w:t>
      </w:r>
    </w:p>
    <w:p w:rsidR="006D1A57" w:rsidRDefault="006D1A57" w:rsidP="006D1A57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F3DCB" w:rsidRPr="00EE1493" w:rsidRDefault="00FF3DCB" w:rsidP="005502F7">
      <w:pPr>
        <w:pStyle w:val="1"/>
        <w:jc w:val="center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kk-KZ"/>
        </w:rPr>
        <w:lastRenderedPageBreak/>
        <w:t xml:space="preserve">Қостанай </w:t>
      </w:r>
      <w:r w:rsidRPr="00EE1493">
        <w:rPr>
          <w:rFonts w:ascii="Times New Roman" w:hAnsi="Times New Roman"/>
          <w:sz w:val="24"/>
          <w:szCs w:val="24"/>
          <w:lang w:val="kk-KZ"/>
        </w:rPr>
        <w:t xml:space="preserve">облысы әкімдігі білім басқармасының «Ерекше білім  берілуіне  қажеттілігі  бар  балаларға </w:t>
      </w:r>
      <w:r>
        <w:rPr>
          <w:rFonts w:ascii="Times New Roman" w:hAnsi="Times New Roman"/>
          <w:sz w:val="24"/>
          <w:szCs w:val="24"/>
          <w:lang w:val="kk-KZ"/>
        </w:rPr>
        <w:t xml:space="preserve">арналған </w:t>
      </w:r>
      <w:r w:rsidR="00E43428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>Арқалық арнайы   мектеп - интернаты</w:t>
      </w:r>
      <w:r w:rsidRPr="00EE1493">
        <w:rPr>
          <w:rFonts w:ascii="Times New Roman" w:hAnsi="Times New Roman"/>
          <w:sz w:val="24"/>
          <w:szCs w:val="24"/>
          <w:lang w:val="kk-KZ"/>
        </w:rPr>
        <w:t>»   КММ</w:t>
      </w:r>
      <w:r>
        <w:rPr>
          <w:rFonts w:ascii="Times New Roman" w:hAnsi="Times New Roman"/>
          <w:sz w:val="24"/>
          <w:szCs w:val="24"/>
          <w:lang w:val="kk-KZ"/>
        </w:rPr>
        <w:t xml:space="preserve">     </w:t>
      </w:r>
      <w:r w:rsidRPr="00EE1493">
        <w:rPr>
          <w:rFonts w:ascii="Times New Roman" w:hAnsi="Times New Roman"/>
          <w:color w:val="202124"/>
          <w:sz w:val="24"/>
          <w:szCs w:val="24"/>
          <w:lang w:val="kk-KZ"/>
        </w:rPr>
        <w:t>Орта білім беру ұйымдарының мұғаліміне арналған сабақ жоспары немесе қысқа мерзімді жоспар</w:t>
      </w:r>
    </w:p>
    <w:tbl>
      <w:tblPr>
        <w:tblStyle w:val="a5"/>
        <w:tblW w:w="10349" w:type="dxa"/>
        <w:tblInd w:w="-289" w:type="dxa"/>
        <w:tblLook w:val="04A0" w:firstRow="1" w:lastRow="0" w:firstColumn="1" w:lastColumn="0" w:noHBand="0" w:noVBand="1"/>
      </w:tblPr>
      <w:tblGrid>
        <w:gridCol w:w="3375"/>
        <w:gridCol w:w="3143"/>
        <w:gridCol w:w="3831"/>
      </w:tblGrid>
      <w:tr w:rsidR="00FF3DCB" w:rsidRPr="006D1A57" w:rsidTr="00F47A32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CB" w:rsidRPr="00794DCA" w:rsidRDefault="00FF3DCB" w:rsidP="00794DC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4DCA">
              <w:rPr>
                <w:rFonts w:ascii="Times New Roman" w:hAnsi="Times New Roman" w:cs="Times New Roman"/>
                <w:sz w:val="28"/>
                <w:szCs w:val="28"/>
              </w:rPr>
              <w:t>Бөлім</w:t>
            </w:r>
            <w:proofErr w:type="spellEnd"/>
            <w:r w:rsidRPr="00794DC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F3DCB" w:rsidRPr="005502F7" w:rsidRDefault="00FF3DCB" w:rsidP="00794DCA">
            <w:pPr>
              <w:pStyle w:val="a6"/>
              <w:rPr>
                <w:lang w:val="kk-KZ"/>
              </w:rPr>
            </w:pPr>
            <w:proofErr w:type="spellStart"/>
            <w:r w:rsidRPr="00794DCA">
              <w:rPr>
                <w:rFonts w:ascii="Times New Roman" w:hAnsi="Times New Roman" w:cs="Times New Roman"/>
                <w:sz w:val="28"/>
                <w:szCs w:val="28"/>
              </w:rPr>
              <w:t>Бөлімше</w:t>
            </w:r>
            <w:proofErr w:type="spellEnd"/>
            <w:r w:rsidRPr="00794DC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B" w:rsidRPr="005502F7" w:rsidRDefault="00FF3DCB" w:rsidP="005502F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  <w:p w:rsidR="00FF3DCB" w:rsidRPr="005502F7" w:rsidRDefault="00FF3DCB" w:rsidP="005502F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2F7">
              <w:rPr>
                <w:rFonts w:ascii="Times New Roman" w:hAnsi="Times New Roman" w:cs="Times New Roman"/>
                <w:bCs/>
                <w:spacing w:val="-7"/>
                <w:sz w:val="24"/>
                <w:szCs w:val="24"/>
                <w:lang w:val="kk-KZ"/>
              </w:rPr>
              <w:t xml:space="preserve">3.5 Қазақстанмен алыс және жақын шетелдер. </w:t>
            </w:r>
          </w:p>
        </w:tc>
      </w:tr>
      <w:tr w:rsidR="00FF3DCB" w:rsidRPr="005502F7" w:rsidTr="00F47A32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CB" w:rsidRPr="005502F7" w:rsidRDefault="00FF3DCB" w:rsidP="005502F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аты-жөні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B" w:rsidRPr="005502F7" w:rsidRDefault="00FF3DCB" w:rsidP="005502F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Жұман А.Ж</w:t>
            </w:r>
          </w:p>
        </w:tc>
      </w:tr>
      <w:tr w:rsidR="00FF3DCB" w:rsidRPr="005502F7" w:rsidTr="00F47A32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CB" w:rsidRPr="005502F7" w:rsidRDefault="00FF3DCB" w:rsidP="005502F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Күні: 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B" w:rsidRPr="005502F7" w:rsidRDefault="00FF3DCB" w:rsidP="005502F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13.05.2022.</w:t>
            </w:r>
          </w:p>
        </w:tc>
      </w:tr>
      <w:tr w:rsidR="00FF3DCB" w:rsidRPr="005502F7" w:rsidTr="00F47A32">
        <w:trPr>
          <w:trHeight w:val="516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CB" w:rsidRPr="005502F7" w:rsidRDefault="00FF3DCB" w:rsidP="005502F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Сыныбы: 8 «а»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CB" w:rsidRPr="005502F7" w:rsidRDefault="00FF3DCB" w:rsidP="005502F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2F7"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Қатысушылар саны: 7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CB" w:rsidRPr="005502F7" w:rsidRDefault="00FF3DCB" w:rsidP="005502F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2F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  <w:lang w:val="kk-KZ"/>
              </w:rPr>
              <w:t>Келмегендер саны:-</w:t>
            </w:r>
          </w:p>
        </w:tc>
      </w:tr>
      <w:tr w:rsidR="00FF3DCB" w:rsidRPr="005502F7" w:rsidTr="00F47A32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CB" w:rsidRPr="005502F7" w:rsidRDefault="00FF3DCB" w:rsidP="005502F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B" w:rsidRPr="005502F7" w:rsidRDefault="00FF3DCB" w:rsidP="005502F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Елтану.</w:t>
            </w:r>
          </w:p>
        </w:tc>
      </w:tr>
      <w:tr w:rsidR="00FF3DCB" w:rsidRPr="005502F7" w:rsidTr="00F47A32">
        <w:trPr>
          <w:trHeight w:val="838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B" w:rsidRPr="005502F7" w:rsidRDefault="00FF3DCB" w:rsidP="005502F7">
            <w:pPr>
              <w:pStyle w:val="a6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5502F7"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Оқу жоспарына сәйкес оқу мақсаттары</w:t>
            </w:r>
          </w:p>
          <w:p w:rsidR="00FF3DCB" w:rsidRPr="005502F7" w:rsidRDefault="00FF3DCB" w:rsidP="005502F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B" w:rsidRPr="005502F7" w:rsidRDefault="00FF3DCB" w:rsidP="005502F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 жүзі елдеріне жалпы шолу.</w:t>
            </w:r>
          </w:p>
          <w:p w:rsidR="00FF3DCB" w:rsidRPr="005502F7" w:rsidRDefault="00FF3DCB" w:rsidP="005502F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Елдер туралы білімді бекітіп, қайталау.</w:t>
            </w:r>
          </w:p>
          <w:p w:rsidR="00FF3DCB" w:rsidRPr="005502F7" w:rsidRDefault="00FF3DCB" w:rsidP="005502F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Отансүйгіштікке тәрбиелеу.</w:t>
            </w:r>
          </w:p>
        </w:tc>
      </w:tr>
    </w:tbl>
    <w:p w:rsidR="00FF3DCB" w:rsidRPr="004872C0" w:rsidRDefault="00FF3DCB" w:rsidP="004872C0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72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 барысы: </w:t>
      </w:r>
    </w:p>
    <w:tbl>
      <w:tblPr>
        <w:tblStyle w:val="a5"/>
        <w:tblW w:w="1035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063"/>
        <w:gridCol w:w="2595"/>
        <w:gridCol w:w="2708"/>
        <w:gridCol w:w="1282"/>
        <w:gridCol w:w="1706"/>
      </w:tblGrid>
      <w:tr w:rsidR="00FF3DCB" w:rsidRPr="005502F7" w:rsidTr="005502F7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CB" w:rsidRPr="005502F7" w:rsidRDefault="00FF3DCB" w:rsidP="005502F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02F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9FA"/>
                <w:lang w:val="kk-KZ"/>
              </w:rPr>
              <w:t>Сабақ кезеңі</w:t>
            </w:r>
            <w:r w:rsidRPr="005502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/ Уақыт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B" w:rsidRPr="005502F7" w:rsidRDefault="00FF3DCB" w:rsidP="005502F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02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</w:t>
            </w:r>
          </w:p>
          <w:p w:rsidR="00FF3DCB" w:rsidRPr="005502F7" w:rsidRDefault="00FF3DCB" w:rsidP="005502F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02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іс-әрекеті</w:t>
            </w:r>
          </w:p>
          <w:p w:rsidR="00FF3DCB" w:rsidRPr="005502F7" w:rsidRDefault="00FF3DCB" w:rsidP="005502F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B" w:rsidRPr="005502F7" w:rsidRDefault="00FF3DCB" w:rsidP="005502F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02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</w:t>
            </w:r>
          </w:p>
          <w:p w:rsidR="00FF3DCB" w:rsidRPr="005502F7" w:rsidRDefault="00FF3DCB" w:rsidP="005502F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02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іс-әрекеті</w:t>
            </w:r>
          </w:p>
          <w:p w:rsidR="00FF3DCB" w:rsidRPr="005502F7" w:rsidRDefault="00FF3DCB" w:rsidP="005502F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CB" w:rsidRPr="005502F7" w:rsidRDefault="00FF3DCB" w:rsidP="005502F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02F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9FA"/>
                <w:lang w:val="kk-KZ"/>
              </w:rPr>
              <w:t>Бағалау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CB" w:rsidRPr="005502F7" w:rsidRDefault="00FF3DCB" w:rsidP="005502F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02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FF3DCB" w:rsidRPr="005502F7" w:rsidTr="005502F7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CB" w:rsidRPr="005502F7" w:rsidRDefault="00FF3DCB" w:rsidP="005502F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2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  <w:r w:rsidRPr="005502F7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.Ұйымдастыру</w:t>
            </w:r>
            <w:r w:rsidRPr="005502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CB" w:rsidRPr="005502F7" w:rsidRDefault="00FF3DCB" w:rsidP="00794DC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2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Оқушылармен сәлемдесіп, түгелдеу, зейіндерін сабаққа аудару.</w:t>
            </w:r>
            <w:r w:rsidR="004872C0" w:rsidRPr="005502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4872C0" w:rsidRPr="004872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Оқушылардың сабаққа даярлығын тексеру.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B" w:rsidRPr="005502F7" w:rsidRDefault="00FF3DCB" w:rsidP="005502F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амандасады кезекші тұрып сабақта жоқ оқушыны айтады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B" w:rsidRPr="005502F7" w:rsidRDefault="00FF3DCB" w:rsidP="005502F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Асық үлестіру түрінде болады.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B" w:rsidRPr="005502F7" w:rsidRDefault="00FF3DCB" w:rsidP="005502F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 белсенді тақта, карта.</w:t>
            </w:r>
          </w:p>
        </w:tc>
      </w:tr>
      <w:tr w:rsidR="00FF3DCB" w:rsidRPr="006D1A57" w:rsidTr="005502F7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B" w:rsidRPr="005502F7" w:rsidRDefault="00FF3DCB" w:rsidP="005502F7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ІІ.</w:t>
            </w:r>
            <w:proofErr w:type="spellStart"/>
            <w:r w:rsidRPr="005502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Оқушыларға</w:t>
            </w:r>
            <w:proofErr w:type="spellEnd"/>
            <w:r w:rsidRPr="005502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02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психологиялық</w:t>
            </w:r>
            <w:proofErr w:type="spellEnd"/>
            <w:r w:rsidRPr="005502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02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ахуал</w:t>
            </w:r>
            <w:proofErr w:type="spellEnd"/>
            <w:r w:rsidRPr="005502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02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туғызу</w:t>
            </w:r>
            <w:proofErr w:type="spellEnd"/>
            <w:r w:rsidRPr="005502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50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 мин)</w:t>
            </w:r>
          </w:p>
          <w:p w:rsidR="00FF3DCB" w:rsidRPr="005502F7" w:rsidRDefault="00FF3DCB" w:rsidP="005502F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3DCB" w:rsidRPr="005502F7" w:rsidRDefault="00FF3DCB" w:rsidP="005502F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A" w:rsidRDefault="004872C0" w:rsidP="005502F7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4872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Жұмбақ. </w:t>
            </w:r>
          </w:p>
          <w:p w:rsidR="00FF3DCB" w:rsidRPr="005502F7" w:rsidRDefault="004872C0" w:rsidP="005502F7">
            <w:pPr>
              <w:pStyle w:val="a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kk-KZ"/>
              </w:rPr>
            </w:pPr>
            <w:r w:rsidRPr="004872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Шеңбер құрайық. Оқушылар бүгінгі сабағымыздың тақырыбы «Елтану» олай алуымыздың себебі дүние жүзі елдеріне жалпы шолу жасай отырып қайталау, есте сақтау. Сабағымыз 3 бөліктен тұрады әр бөлікте тапсырмалар топтастырылған. Олай болса білімдерінді ортаға салындар, әрбір дұрыс жауап берген белсенді оқушыға менің тарапымнан асық беріліп тұрады. Олай болса «Іске сәт».</w:t>
            </w:r>
          </w:p>
        </w:tc>
        <w:tc>
          <w:tcPr>
            <w:tcW w:w="5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B" w:rsidRPr="005502F7" w:rsidRDefault="00FF3DCB" w:rsidP="005502F7">
            <w:pPr>
              <w:pStyle w:val="a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kk-KZ"/>
              </w:rPr>
            </w:pPr>
            <w:r w:rsidRPr="005502F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kk-KZ"/>
              </w:rPr>
              <w:t>Бұл әдіс оқушылар бойында идея немесе тілек білдіру, тыңдау дағдыларын дамытуға бағыттау, сондай-ақ барлық оқушыларды қатыстыру арқылы оқыту жағдайларын теңестіру.</w:t>
            </w:r>
          </w:p>
          <w:p w:rsidR="00FF3DCB" w:rsidRPr="005502F7" w:rsidRDefault="00FF3DCB" w:rsidP="005502F7">
            <w:pPr>
              <w:pStyle w:val="a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kk-KZ"/>
              </w:rPr>
            </w:pPr>
            <w:r w:rsidRPr="005502F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kk-KZ"/>
              </w:rPr>
              <w:t>Оқушыны бір-біріне тілек айту арқылы жақындастырады, көңіл күйін көтереді, бауырмалдығын оятады.</w:t>
            </w:r>
          </w:p>
          <w:p w:rsidR="00FF3DCB" w:rsidRPr="00677FBB" w:rsidRDefault="00FF3DCB" w:rsidP="00677FBB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502F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kk-KZ"/>
              </w:rPr>
              <w:t>Сабақ басталар алдында қолданамыз. Оқушылар үлкен шеңберге тұрады, кезектесіп тілек айтады.</w:t>
            </w:r>
            <w:r w:rsidR="00677FB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kk-KZ"/>
              </w:rPr>
              <w:t xml:space="preserve"> </w:t>
            </w:r>
            <w:r w:rsidR="00677FBB"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val="kk-KZ" w:eastAsia="kk-KZ"/>
              </w:rPr>
              <w:t>Шаңыраққа Қазақстанда тұратын әртүрлі халықтардың тарихи отандары туларын жапсыру арқылы, еліміздегі татулық, достық туралы айта кету.</w:t>
            </w:r>
          </w:p>
        </w:tc>
      </w:tr>
      <w:tr w:rsidR="00FF3DCB" w:rsidRPr="006D1A57" w:rsidTr="005502F7">
        <w:trPr>
          <w:trHeight w:val="225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CB" w:rsidRDefault="00FF3DCB" w:rsidP="005502F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9FA"/>
                <w:lang w:val="kk-KZ"/>
              </w:rPr>
            </w:pPr>
            <w:r w:rsidRPr="005502F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9FA"/>
                <w:lang w:val="kk-KZ"/>
              </w:rPr>
              <w:t>ІІІ. Негізгі бөлім</w:t>
            </w:r>
          </w:p>
          <w:p w:rsidR="004872C0" w:rsidRPr="004872C0" w:rsidRDefault="004872C0" w:rsidP="005502F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9FA"/>
                <w:lang w:val="kk-KZ"/>
              </w:rPr>
            </w:pPr>
            <w:r w:rsidRPr="004872C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1. Тапсырмалар топтамасы. «Бәрің білгім келеді»</w:t>
            </w:r>
          </w:p>
          <w:p w:rsidR="00FF3DCB" w:rsidRDefault="00FF3DCB" w:rsidP="004872C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9FA"/>
                <w:lang w:val="kk-KZ"/>
              </w:rPr>
            </w:pPr>
            <w:r w:rsidRPr="005502F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9FA"/>
                <w:lang w:val="kk-KZ"/>
              </w:rPr>
              <w:t xml:space="preserve"> </w:t>
            </w:r>
          </w:p>
          <w:p w:rsidR="00B66FD8" w:rsidRDefault="00B66FD8" w:rsidP="004872C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9FA"/>
                <w:lang w:val="kk-KZ"/>
              </w:rPr>
            </w:pPr>
          </w:p>
          <w:p w:rsidR="00B66FD8" w:rsidRDefault="00B66FD8" w:rsidP="004872C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9FA"/>
                <w:lang w:val="kk-KZ"/>
              </w:rPr>
            </w:pPr>
          </w:p>
          <w:p w:rsidR="00B66FD8" w:rsidRDefault="00B66FD8" w:rsidP="004872C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9FA"/>
                <w:lang w:val="kk-KZ"/>
              </w:rPr>
            </w:pPr>
          </w:p>
          <w:p w:rsidR="00B66FD8" w:rsidRDefault="00B66FD8" w:rsidP="004872C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9FA"/>
                <w:lang w:val="kk-KZ"/>
              </w:rPr>
            </w:pPr>
          </w:p>
          <w:p w:rsidR="00B66FD8" w:rsidRDefault="00B66FD8" w:rsidP="004872C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9FA"/>
                <w:lang w:val="kk-KZ"/>
              </w:rPr>
            </w:pPr>
          </w:p>
          <w:p w:rsidR="00B66FD8" w:rsidRDefault="00B66FD8" w:rsidP="004872C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9FA"/>
                <w:lang w:val="kk-KZ"/>
              </w:rPr>
            </w:pPr>
          </w:p>
          <w:p w:rsidR="00B66FD8" w:rsidRDefault="00B66FD8" w:rsidP="004872C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9FA"/>
                <w:lang w:val="kk-KZ"/>
              </w:rPr>
            </w:pPr>
          </w:p>
          <w:p w:rsidR="00B66FD8" w:rsidRDefault="00B66FD8" w:rsidP="004872C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9FA"/>
                <w:lang w:val="kk-KZ"/>
              </w:rPr>
            </w:pPr>
          </w:p>
          <w:p w:rsidR="00B66FD8" w:rsidRDefault="00B66FD8" w:rsidP="004872C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9FA"/>
                <w:lang w:val="kk-KZ"/>
              </w:rPr>
            </w:pPr>
          </w:p>
          <w:p w:rsidR="00B66FD8" w:rsidRDefault="00B66FD8" w:rsidP="004872C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9FA"/>
                <w:lang w:val="kk-KZ"/>
              </w:rPr>
            </w:pPr>
          </w:p>
          <w:p w:rsidR="00B66FD8" w:rsidRDefault="00B66FD8" w:rsidP="004872C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9FA"/>
                <w:lang w:val="kk-KZ"/>
              </w:rPr>
            </w:pPr>
          </w:p>
          <w:p w:rsidR="00B66FD8" w:rsidRDefault="00B66FD8" w:rsidP="004872C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9FA"/>
                <w:lang w:val="kk-KZ"/>
              </w:rPr>
            </w:pPr>
          </w:p>
          <w:p w:rsidR="00B66FD8" w:rsidRDefault="00B66FD8" w:rsidP="004872C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9FA"/>
                <w:lang w:val="kk-KZ"/>
              </w:rPr>
            </w:pPr>
          </w:p>
          <w:p w:rsidR="00B66FD8" w:rsidRDefault="00B66FD8" w:rsidP="004872C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9FA"/>
                <w:lang w:val="kk-KZ"/>
              </w:rPr>
            </w:pPr>
          </w:p>
          <w:p w:rsidR="00B66FD8" w:rsidRDefault="00B66FD8" w:rsidP="004872C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9FA"/>
                <w:lang w:val="kk-KZ"/>
              </w:rPr>
            </w:pPr>
          </w:p>
          <w:p w:rsidR="00B66FD8" w:rsidRDefault="00B66FD8" w:rsidP="004872C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9FA"/>
                <w:lang w:val="kk-KZ"/>
              </w:rPr>
            </w:pPr>
          </w:p>
          <w:p w:rsidR="00B66FD8" w:rsidRDefault="00B66FD8" w:rsidP="004872C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9FA"/>
                <w:lang w:val="kk-KZ"/>
              </w:rPr>
            </w:pPr>
          </w:p>
          <w:p w:rsidR="00B66FD8" w:rsidRPr="00B66FD8" w:rsidRDefault="00B66FD8" w:rsidP="00B66FD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B66FD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ІІ. 2. «Білетінім 9, білмейтінім 99» </w:t>
            </w:r>
          </w:p>
          <w:p w:rsidR="00B66FD8" w:rsidRPr="005502F7" w:rsidRDefault="00B66FD8" w:rsidP="00B66FD8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B" w:rsidRDefault="00FF3DCB" w:rsidP="005502F7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02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Оқушыларды бүгінгі сабақ тақырыбымен қойылған жоспармен таныстыру. Сабақтың тақырыбын айту. Сабақты түсіндіріп өту. </w:t>
            </w:r>
          </w:p>
          <w:p w:rsidR="004872C0" w:rsidRPr="004872C0" w:rsidRDefault="004872C0" w:rsidP="004872C0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4872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4872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4872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өзжұмбақ шешу. «Қазақстан»</w:t>
            </w:r>
          </w:p>
          <w:p w:rsidR="004872C0" w:rsidRPr="004872C0" w:rsidRDefault="004872C0" w:rsidP="004872C0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87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487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лайдтан елдердін туларын көрсету, елдерді атау, картадан көрсету. </w:t>
            </w:r>
          </w:p>
          <w:p w:rsidR="004872C0" w:rsidRDefault="004872C0" w:rsidP="004872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87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3. </w:t>
            </w:r>
            <w:r w:rsidR="00B66F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Ү</w:t>
            </w:r>
            <w:r w:rsidRPr="00487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й тапсырмасы «Мен барғым келетін ел», әр оқушы өздері таңдаған елдері туралы әңгімелеп береді, немесе суретін, боямағын көрсетулері қажет.</w:t>
            </w:r>
          </w:p>
          <w:p w:rsidR="00B66FD8" w:rsidRPr="00B66FD8" w:rsidRDefault="00B66FD8" w:rsidP="00B66F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66F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1. Семантикалық карталар үлестіріледі.</w:t>
            </w:r>
          </w:p>
          <w:p w:rsidR="00FF3DCB" w:rsidRPr="00B66FD8" w:rsidRDefault="00B66FD8" w:rsidP="005502F7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66F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2. Сипаттамалар жазылған карточкалар үлестіріледі, оқушылар 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л</w:t>
            </w:r>
            <w:r w:rsidRPr="00B66F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дін атауын табулары керек.</w:t>
            </w:r>
          </w:p>
        </w:tc>
        <w:tc>
          <w:tcPr>
            <w:tcW w:w="5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B" w:rsidRPr="005502F7" w:rsidRDefault="00FF3DCB" w:rsidP="005502F7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02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-суретпен жұмыс</w:t>
            </w:r>
          </w:p>
          <w:p w:rsidR="00FF3DCB" w:rsidRPr="005502F7" w:rsidRDefault="00FF3DCB" w:rsidP="005502F7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02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-жаңа сөздер.</w:t>
            </w:r>
          </w:p>
          <w:p w:rsidR="00B66FD8" w:rsidRDefault="00FF3DCB" w:rsidP="005502F7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02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-Сөздік</w:t>
            </w:r>
          </w:p>
          <w:p w:rsidR="00FF3DCB" w:rsidRPr="005502F7" w:rsidRDefault="00B66FD8" w:rsidP="005502F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="00FF3DCB" w:rsidRPr="00550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Оқулықпен  жұмыс. Сурет салу.</w:t>
            </w:r>
          </w:p>
          <w:p w:rsidR="00FF3DCB" w:rsidRPr="005502F7" w:rsidRDefault="00FF3DCB" w:rsidP="005502F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Дәптерге жазу. Тіл дамыту жаттығуларын оқушымен бірге бірнеше рет айту.</w:t>
            </w:r>
          </w:p>
          <w:p w:rsidR="00B66FD8" w:rsidRDefault="00B66FD8" w:rsidP="005502F7">
            <w:pPr>
              <w:pStyle w:val="a6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lang w:val="kk-KZ"/>
              </w:rPr>
            </w:pPr>
          </w:p>
          <w:p w:rsidR="00FF3DCB" w:rsidRDefault="00D70EC2" w:rsidP="00677FB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Сөзжұмбақ шешу.</w:t>
            </w:r>
          </w:p>
          <w:p w:rsidR="00D70EC2" w:rsidRDefault="00D70EC2" w:rsidP="00677FB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Қарғанды. Алматы. Қызыло</w:t>
            </w:r>
            <w:r w:rsidR="00383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рда. Талдықорған. Семей. Ақтау. Атырау. </w:t>
            </w:r>
            <w:r w:rsidR="00466B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Шымкент</w:t>
            </w:r>
            <w:r w:rsidR="00383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66B3A" w:rsidRDefault="00466B3A" w:rsidP="00466B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6F6CA7F6" wp14:editId="3674704B">
                  <wp:extent cx="1622066" cy="1024217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1947" t="19750" r="8924" b="12399"/>
                          <a:stretch/>
                        </pic:blipFill>
                        <pic:spPr bwMode="auto">
                          <a:xfrm>
                            <a:off x="0" y="0"/>
                            <a:ext cx="1682265" cy="1062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24486" w:rsidRDefault="00E24486" w:rsidP="00677FB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6B3A" w:rsidRDefault="00466B3A" w:rsidP="00466B3A">
            <w:pPr>
              <w:pStyle w:val="a6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37A570AA" wp14:editId="746CEF77">
                  <wp:extent cx="2321781" cy="813471"/>
                  <wp:effectExtent l="0" t="0" r="2540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7245" cy="825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6B3A" w:rsidRPr="00466B3A" w:rsidRDefault="00466B3A" w:rsidP="00E24486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466B3A" w:rsidRDefault="00466B3A" w:rsidP="00466B3A">
            <w:pPr>
              <w:pStyle w:val="a6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09B01C4F" wp14:editId="5EA62BF8">
                  <wp:extent cx="2305879" cy="752219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2513" t="7938"/>
                          <a:stretch/>
                        </pic:blipFill>
                        <pic:spPr bwMode="auto">
                          <a:xfrm>
                            <a:off x="0" y="0"/>
                            <a:ext cx="2334877" cy="761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66B3A" w:rsidRDefault="00466B3A" w:rsidP="00466B3A">
            <w:pPr>
              <w:pStyle w:val="a6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4B0E93FD" wp14:editId="70D5C1F9">
                  <wp:extent cx="2202512" cy="1474236"/>
                  <wp:effectExtent l="0" t="0" r="762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5477" cy="1482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6B3A" w:rsidRDefault="00466B3A" w:rsidP="00466B3A">
            <w:pPr>
              <w:pStyle w:val="a6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7400BCBD" wp14:editId="18AB6134">
                  <wp:extent cx="2083242" cy="680855"/>
                  <wp:effectExtent l="0" t="0" r="0" b="508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227" cy="699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6B3A" w:rsidRDefault="00466B3A" w:rsidP="00466B3A">
            <w:pPr>
              <w:pStyle w:val="a6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660BEDF7" wp14:editId="6E623578">
                  <wp:extent cx="1176793" cy="907111"/>
                  <wp:effectExtent l="0" t="0" r="4445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769" cy="914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4486" w:rsidRPr="00E24486" w:rsidRDefault="00E24486" w:rsidP="00E24486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E24486">
              <w:rPr>
                <w:rFonts w:ascii="Times New Roman" w:hAnsi="Times New Roman" w:cs="Times New Roman"/>
                <w:lang w:val="kk-KZ"/>
              </w:rPr>
              <w:t xml:space="preserve">Сипаттамалар; </w:t>
            </w:r>
          </w:p>
          <w:p w:rsidR="00E24486" w:rsidRPr="00E24486" w:rsidRDefault="00E24486" w:rsidP="00E24486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E24486">
              <w:rPr>
                <w:rFonts w:ascii="Times New Roman" w:hAnsi="Times New Roman" w:cs="Times New Roman"/>
                <w:lang w:val="kk-KZ"/>
              </w:rPr>
              <w:t xml:space="preserve">Бұл ел «сакура» ағашының отаны. Бұл елді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E24486">
              <w:rPr>
                <w:rFonts w:ascii="Times New Roman" w:hAnsi="Times New Roman" w:cs="Times New Roman"/>
                <w:lang w:val="kk-KZ"/>
              </w:rPr>
              <w:t>күншығыс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E24486">
              <w:rPr>
                <w:rFonts w:ascii="Times New Roman" w:hAnsi="Times New Roman" w:cs="Times New Roman"/>
                <w:lang w:val="kk-KZ"/>
              </w:rPr>
              <w:t xml:space="preserve"> елі депте атайды. Тайота, субару сияқты көліктерді шығарады. Қазіргі уақытты дамыған, қуатты ел, әсіресе робот жасау, жаңа технологиядан бірінші орын алатын мемлекет.</w:t>
            </w:r>
          </w:p>
          <w:p w:rsidR="00E24486" w:rsidRPr="00E24486" w:rsidRDefault="00E24486" w:rsidP="00E24486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  <w:p w:rsidR="00E24486" w:rsidRDefault="00E24486" w:rsidP="00E24486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E24486">
              <w:rPr>
                <w:rFonts w:ascii="Times New Roman" w:hAnsi="Times New Roman" w:cs="Times New Roman"/>
                <w:lang w:val="kk-KZ"/>
              </w:rPr>
              <w:t>Бұл ел бізбен көршілес, дүние жүзіндегі жер көлемі ең үлкен ел. Құрылымы федерация. Қазіргі уақыттағы президенті Путин В.В.</w:t>
            </w:r>
          </w:p>
          <w:p w:rsidR="00E24486" w:rsidRPr="00E24486" w:rsidRDefault="00E24486" w:rsidP="00E24486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  <w:p w:rsidR="00E24486" w:rsidRDefault="00E24486" w:rsidP="00E24486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E24486">
              <w:rPr>
                <w:rFonts w:ascii="Times New Roman" w:hAnsi="Times New Roman" w:cs="Times New Roman"/>
                <w:lang w:val="kk-KZ"/>
              </w:rPr>
              <w:t>Бұл елде Самар</w:t>
            </w:r>
            <w:r>
              <w:rPr>
                <w:rFonts w:ascii="Times New Roman" w:hAnsi="Times New Roman" w:cs="Times New Roman"/>
                <w:lang w:val="kk-KZ"/>
              </w:rPr>
              <w:t>к</w:t>
            </w:r>
            <w:r w:rsidRPr="00E24486">
              <w:rPr>
                <w:rFonts w:ascii="Times New Roman" w:hAnsi="Times New Roman" w:cs="Times New Roman"/>
                <w:lang w:val="kk-KZ"/>
              </w:rPr>
              <w:t xml:space="preserve">анд, Бұқара сияқты көне қалалар бар. Халқы көбіне бау-бақша егумен, мақта өсірумен айналысады. Қазақстанмен көршілес, бауырмал мемлекет. Қазіргі президенті Шавкат Мирзеев. </w:t>
            </w:r>
          </w:p>
          <w:p w:rsidR="00E24486" w:rsidRPr="00E24486" w:rsidRDefault="00E24486" w:rsidP="00E24486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  <w:p w:rsidR="00E24486" w:rsidRDefault="00E24486" w:rsidP="00E24486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E24486">
              <w:rPr>
                <w:rFonts w:ascii="Times New Roman" w:hAnsi="Times New Roman" w:cs="Times New Roman"/>
                <w:lang w:val="kk-KZ"/>
              </w:rPr>
              <w:t>Бұл ел Европада орналасқан, әйгілі Эйфел мұнарасы бар парфюмериямен иіс су жасаудан алдыңғы орын алатын дамыған, қуатты мемлекет. Президенті Эмануел Макрон.</w:t>
            </w:r>
          </w:p>
          <w:p w:rsidR="00E24486" w:rsidRPr="00E24486" w:rsidRDefault="00E24486" w:rsidP="00E24486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E24486">
              <w:rPr>
                <w:rFonts w:ascii="Times New Roman" w:hAnsi="Times New Roman" w:cs="Times New Roman"/>
                <w:lang w:val="kk-KZ"/>
              </w:rPr>
              <w:lastRenderedPageBreak/>
              <w:t xml:space="preserve"> </w:t>
            </w:r>
          </w:p>
          <w:p w:rsidR="00E24486" w:rsidRDefault="00E24486" w:rsidP="00E24486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E24486">
              <w:rPr>
                <w:rFonts w:ascii="Times New Roman" w:hAnsi="Times New Roman" w:cs="Times New Roman"/>
                <w:lang w:val="kk-KZ"/>
              </w:rPr>
              <w:t>«Күнасты елі» аталатын, халық саны жөнінен 1-ші орын алатын, қарқынды дамып келе жатқан ел. Қазақстанмен көршілес, көптеген тауарларын біздер тұтыныпта жүрміз.</w:t>
            </w:r>
          </w:p>
          <w:p w:rsidR="00E24486" w:rsidRPr="00E24486" w:rsidRDefault="00E24486" w:rsidP="00E24486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E2448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E24486" w:rsidRDefault="00E24486" w:rsidP="00E24486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E24486">
              <w:rPr>
                <w:rFonts w:ascii="Times New Roman" w:hAnsi="Times New Roman" w:cs="Times New Roman"/>
                <w:lang w:val="kk-KZ"/>
              </w:rPr>
              <w:t xml:space="preserve">Америка құрлығында орналасқан, туында «Үйеңкі ағашы» жапырағы  бейнеленген ел. Жер көлемі өте үлкен, ормандармен көлдер өте көп Солтүстік Американың  солтүстік бөлігінде орналасқан дамыған ел. </w:t>
            </w:r>
          </w:p>
          <w:p w:rsidR="00E24486" w:rsidRPr="00E24486" w:rsidRDefault="00E24486" w:rsidP="00E24486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  <w:p w:rsidR="00E24486" w:rsidRPr="00E24486" w:rsidRDefault="00E24486" w:rsidP="00677FBB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E24486">
              <w:rPr>
                <w:rFonts w:ascii="Times New Roman" w:hAnsi="Times New Roman" w:cs="Times New Roman"/>
                <w:lang w:val="kk-KZ"/>
              </w:rPr>
              <w:t xml:space="preserve">Дүние жүзіне таралып кеткен валюта «Доллор S» осы елдің ақшасы. Әйгілі гооливудты, уолт дисней т.б әлемге көрсеткен, Нью-Иорк сияқты биік ғимаратты қаласы бар дамыған мықты мемлекет. </w:t>
            </w:r>
          </w:p>
        </w:tc>
      </w:tr>
      <w:tr w:rsidR="00FF3DCB" w:rsidRPr="006D1A57" w:rsidTr="00B66FD8">
        <w:trPr>
          <w:trHeight w:val="43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B" w:rsidRPr="00B66FD8" w:rsidRDefault="00FF3DCB" w:rsidP="005502F7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02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ІҮ. Сергіту сәті </w:t>
            </w:r>
            <w:r w:rsidRPr="005502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(2 мин)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B" w:rsidRPr="00D70EC2" w:rsidRDefault="00FF3DCB" w:rsidP="00B66FD8">
            <w:pPr>
              <w:pStyle w:val="a6"/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D70EC2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  <w:t>«</w:t>
            </w:r>
            <w:r w:rsidR="00B66FD8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  <w:t>Музыкалық</w:t>
            </w:r>
            <w:r w:rsidRPr="00D70EC2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5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B" w:rsidRPr="00B66FD8" w:rsidRDefault="00B66FD8" w:rsidP="00B66FD8">
            <w:pPr>
              <w:pStyle w:val="a6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B66F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Түрлі ұлттардын музыкалары ойнатылады, солардын бір қимыл элементтерін көрсету керек.</w:t>
            </w:r>
          </w:p>
        </w:tc>
      </w:tr>
      <w:tr w:rsidR="00B66FD8" w:rsidRPr="00F47A32" w:rsidTr="00B66FD8">
        <w:trPr>
          <w:trHeight w:val="43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D8" w:rsidRDefault="00B66FD8" w:rsidP="00B66FD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Негізгі бөлім жалғасы</w:t>
            </w:r>
          </w:p>
          <w:p w:rsidR="00B66FD8" w:rsidRPr="00B66FD8" w:rsidRDefault="00B66FD8" w:rsidP="00B66FD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B66FD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3. </w:t>
            </w:r>
            <w:r w:rsidRPr="00B66F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 Білекті бірді жығады, білімді мыңды жығады»</w:t>
            </w:r>
            <w:r w:rsidRPr="00B66FD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D8" w:rsidRPr="00B66FD8" w:rsidRDefault="00B66FD8" w:rsidP="00B66FD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proofErr w:type="spellStart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>Дәптерге</w:t>
            </w:r>
            <w:proofErr w:type="spellEnd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>кесте</w:t>
            </w:r>
            <w:proofErr w:type="spellEnd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>сызу</w:t>
            </w:r>
            <w:proofErr w:type="spellEnd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>толтыру</w:t>
            </w:r>
            <w:proofErr w:type="spellEnd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>Дамыған</w:t>
            </w:r>
            <w:proofErr w:type="spellEnd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>дамушы</w:t>
            </w:r>
            <w:proofErr w:type="spellEnd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>артта</w:t>
            </w:r>
            <w:proofErr w:type="spellEnd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>елдер</w:t>
            </w:r>
            <w:proofErr w:type="spellEnd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6F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>ойлайсындар</w:t>
            </w:r>
            <w:proofErr w:type="spellEnd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 xml:space="preserve"> ел </w:t>
            </w:r>
            <w:proofErr w:type="spellStart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>қайсы</w:t>
            </w:r>
            <w:proofErr w:type="spellEnd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>топқа</w:t>
            </w:r>
            <w:proofErr w:type="spellEnd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66FD8" w:rsidRPr="00E71A12" w:rsidRDefault="00B66FD8" w:rsidP="00B66FD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B66F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>өртінші</w:t>
            </w:r>
            <w:proofErr w:type="spellEnd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>слайдқа</w:t>
            </w:r>
            <w:proofErr w:type="spellEnd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>соның</w:t>
            </w:r>
            <w:proofErr w:type="spellEnd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>артығын</w:t>
            </w:r>
            <w:proofErr w:type="spellEnd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>айтулары</w:t>
            </w:r>
            <w:proofErr w:type="spellEnd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 xml:space="preserve">, неге </w:t>
            </w:r>
            <w:proofErr w:type="spellStart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>екенің</w:t>
            </w:r>
            <w:proofErr w:type="spellEnd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>түсінідірулері</w:t>
            </w:r>
            <w:proofErr w:type="spellEnd"/>
            <w:r w:rsidRPr="00B66FD8">
              <w:rPr>
                <w:rFonts w:ascii="Times New Roman" w:hAnsi="Times New Roman" w:cs="Times New Roman"/>
                <w:sz w:val="24"/>
                <w:szCs w:val="24"/>
              </w:rPr>
              <w:t xml:space="preserve"> керек.</w:t>
            </w:r>
          </w:p>
        </w:tc>
        <w:tc>
          <w:tcPr>
            <w:tcW w:w="5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D8" w:rsidRDefault="00B66FD8" w:rsidP="00B66FD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Дәптерге жазу. Тіл дамыту жаттығуларын оқушымен бірге бірнеше рет айту.</w:t>
            </w:r>
            <w:r w:rsidR="00F47A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66B3A" w:rsidRDefault="00466B3A" w:rsidP="00B66FD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7A32" w:rsidRPr="005502F7" w:rsidRDefault="00466B3A" w:rsidP="00B66FD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611D421C" wp14:editId="2A7F42C0">
                  <wp:extent cx="3478678" cy="1510168"/>
                  <wp:effectExtent l="0" t="0" r="762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4136" cy="152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66FD8" w:rsidRPr="00B66FD8" w:rsidRDefault="00B66FD8" w:rsidP="00B66F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CF62AC" w:rsidRPr="005502F7" w:rsidTr="00E2283D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AC" w:rsidRPr="005502F7" w:rsidRDefault="00CF62AC" w:rsidP="005502F7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V. </w:t>
            </w:r>
            <w:proofErr w:type="spellStart"/>
            <w:r w:rsidRPr="005502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Қорытындылау</w:t>
            </w:r>
            <w:proofErr w:type="spellEnd"/>
          </w:p>
          <w:p w:rsidR="00CF62AC" w:rsidRPr="005502F7" w:rsidRDefault="00CF62AC" w:rsidP="005502F7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(10 мин)</w:t>
            </w:r>
          </w:p>
          <w:p w:rsidR="00CF62AC" w:rsidRPr="005502F7" w:rsidRDefault="00CF62AC" w:rsidP="005502F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62AC" w:rsidRPr="005502F7" w:rsidRDefault="00CF62AC" w:rsidP="005502F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62AC" w:rsidRPr="005502F7" w:rsidRDefault="00CF62AC" w:rsidP="005502F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AC" w:rsidRPr="00B66FD8" w:rsidRDefault="00CF62AC" w:rsidP="00B66FD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6F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1. Евразия материгінің ортасында орналасқан ел?</w:t>
            </w:r>
            <w:r w:rsidRPr="00B6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66F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а) Қазақстан</w:t>
            </w:r>
            <w:r w:rsidRPr="00B6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66F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б) Қытай</w:t>
            </w:r>
            <w:r w:rsidRPr="00B6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66F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в) Қарақалпақстан</w:t>
            </w:r>
            <w:r w:rsidRPr="00B6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66F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2. </w:t>
            </w:r>
            <w:r w:rsidRPr="00B6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«Күншығыс елі» - деп қай елді айтады</w:t>
            </w:r>
          </w:p>
          <w:p w:rsidR="00CF62AC" w:rsidRPr="00B66FD8" w:rsidRDefault="00CF62AC" w:rsidP="00B66F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66F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а) Монғолия</w:t>
            </w:r>
            <w:r w:rsidRPr="00B6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66F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б) Жапония</w:t>
            </w:r>
          </w:p>
          <w:p w:rsidR="00CF62AC" w:rsidRPr="00B66FD8" w:rsidRDefault="00CF62AC" w:rsidP="00B66F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66F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в) Ұлыбритания</w:t>
            </w:r>
            <w:r w:rsidRPr="00B6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66F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3. Халық саны жөнінен 1-ші орын алатын ел?</w:t>
            </w:r>
            <w:r w:rsidRPr="00B6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66F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а) Ресей</w:t>
            </w:r>
            <w:r w:rsidRPr="00B6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66F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б) АҚШ</w:t>
            </w:r>
            <w:r w:rsidRPr="00B6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66F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в) Қытай</w:t>
            </w:r>
            <w:r w:rsidRPr="00B6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66F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4. Өзбекстанның астанасы?</w:t>
            </w:r>
          </w:p>
          <w:p w:rsidR="00CF62AC" w:rsidRPr="00B66FD8" w:rsidRDefault="00CF62AC" w:rsidP="00B66F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66F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а) Ташкент</w:t>
            </w:r>
            <w:r w:rsidRPr="00B6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66F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б) Душанбе</w:t>
            </w:r>
            <w:r w:rsidRPr="00B6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66F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в) Ашхабад </w:t>
            </w:r>
          </w:p>
          <w:p w:rsidR="00CF62AC" w:rsidRPr="00B66FD8" w:rsidRDefault="00CF62AC" w:rsidP="00B66F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66F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5. Ұлттық валютасы </w:t>
            </w:r>
            <w:r w:rsidRPr="00B66F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«рубль» </w:t>
            </w:r>
            <w:proofErr w:type="spellStart"/>
            <w:r w:rsidRPr="00B66F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аталатын</w:t>
            </w:r>
            <w:proofErr w:type="spellEnd"/>
            <w:r w:rsidRPr="00B66F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ел</w:t>
            </w:r>
            <w:r w:rsidRPr="00B66F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?</w:t>
            </w:r>
          </w:p>
          <w:p w:rsidR="00CF62AC" w:rsidRPr="00B66FD8" w:rsidRDefault="00CF62AC" w:rsidP="00B66F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66F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а) Украина</w:t>
            </w:r>
            <w:r w:rsidRPr="00B6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66F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б) Ресей</w:t>
            </w:r>
            <w:r w:rsidRPr="00B6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66F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в) Малдова  </w:t>
            </w:r>
          </w:p>
          <w:p w:rsidR="00CF62AC" w:rsidRPr="00B66FD8" w:rsidRDefault="00CF62AC" w:rsidP="00B66F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66F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6. Қазақстанмен көршілес, бауырлас ел?</w:t>
            </w:r>
          </w:p>
          <w:p w:rsidR="00CF62AC" w:rsidRPr="00B66FD8" w:rsidRDefault="00CF62AC" w:rsidP="00B66F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66F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а) Германия</w:t>
            </w:r>
            <w:r w:rsidRPr="00B6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66F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б) Италия</w:t>
            </w:r>
            <w:r w:rsidRPr="00B6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66F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в) Қырғызстан </w:t>
            </w:r>
          </w:p>
          <w:p w:rsidR="00CF62AC" w:rsidRPr="00B66FD8" w:rsidRDefault="00CF62AC" w:rsidP="00B66F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66F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7. Туында «үйеңкі жапырағы» бейнеленген ел?</w:t>
            </w:r>
          </w:p>
          <w:p w:rsidR="00CF62AC" w:rsidRPr="00B66FD8" w:rsidRDefault="00CF62AC" w:rsidP="005502F7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66F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а) Канада</w:t>
            </w:r>
            <w:r w:rsidRPr="00B6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66F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б) Аргентина</w:t>
            </w:r>
            <w:r w:rsidRPr="00B6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66F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в) Бразилия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AC" w:rsidRPr="005502F7" w:rsidRDefault="00CF62AC" w:rsidP="005502F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62AC" w:rsidRPr="006D1A57" w:rsidTr="00451C89">
        <w:trPr>
          <w:trHeight w:val="168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AC" w:rsidRPr="005502F7" w:rsidRDefault="00CF62AC" w:rsidP="005502F7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02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VI. Бағалау </w:t>
            </w:r>
            <w:r w:rsidRPr="005502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(3 мин)</w:t>
            </w:r>
          </w:p>
          <w:p w:rsidR="00CF62AC" w:rsidRPr="00B66FD8" w:rsidRDefault="00CF62AC" w:rsidP="00B66F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66FD8">
              <w:rPr>
                <w:b/>
                <w:i/>
                <w:sz w:val="24"/>
                <w:szCs w:val="24"/>
                <w:lang w:val="kk-KZ"/>
              </w:rPr>
              <w:br/>
            </w:r>
          </w:p>
          <w:p w:rsidR="00CF62AC" w:rsidRPr="005502F7" w:rsidRDefault="00CF62AC" w:rsidP="005502F7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F62AC" w:rsidRPr="005502F7" w:rsidRDefault="00CF62AC" w:rsidP="005502F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62AC" w:rsidRPr="005502F7" w:rsidRDefault="00CF62AC" w:rsidP="005502F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AC" w:rsidRPr="005502F7" w:rsidRDefault="00CF62AC" w:rsidP="00B66FD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оқушыны істеген жұмысына, тәртібіне және біліміне қарай атап айту.</w:t>
            </w:r>
            <w:r w:rsidRPr="00B66F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</w:t>
            </w:r>
            <w:r w:rsidRPr="00B66F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қушылардын асықтары саналады,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66F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тағыда қосып алуға мүмкіндік бары айтылады.</w:t>
            </w:r>
          </w:p>
        </w:tc>
        <w:tc>
          <w:tcPr>
            <w:tcW w:w="5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AC" w:rsidRPr="005502F7" w:rsidRDefault="00CF62AC" w:rsidP="005502F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Мүғалімге дәптерлерің, істеген жұмыстарын көрсету.</w:t>
            </w:r>
          </w:p>
        </w:tc>
      </w:tr>
      <w:tr w:rsidR="00FF3DCB" w:rsidRPr="00CF62AC" w:rsidTr="005502F7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B" w:rsidRPr="005502F7" w:rsidRDefault="00FF3DCB" w:rsidP="005502F7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02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VII. Рефлексия</w:t>
            </w:r>
          </w:p>
          <w:p w:rsidR="00FF3DCB" w:rsidRPr="005502F7" w:rsidRDefault="00FF3DCB" w:rsidP="005502F7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02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(2 мин )</w:t>
            </w:r>
          </w:p>
          <w:p w:rsidR="00FF3DCB" w:rsidRPr="00597F31" w:rsidRDefault="00FF3DCB" w:rsidP="005502F7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F3DCB" w:rsidRDefault="00FF3DCB" w:rsidP="005502F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0EC2" w:rsidRDefault="00D70EC2" w:rsidP="005502F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0EC2" w:rsidRDefault="00D70EC2" w:rsidP="005502F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0EC2" w:rsidRDefault="00D70EC2" w:rsidP="005502F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0EC2" w:rsidRDefault="00D70EC2" w:rsidP="005502F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6B3A" w:rsidRDefault="00466B3A" w:rsidP="005502F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66B3A" w:rsidRDefault="00466B3A" w:rsidP="005502F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66B3A" w:rsidRDefault="00466B3A" w:rsidP="005502F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70EC2" w:rsidRPr="00D70EC2" w:rsidRDefault="00D70EC2" w:rsidP="005502F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Құлаққағыс </w:t>
            </w:r>
            <w:r w:rsidRPr="00597F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анонс</w:t>
            </w:r>
            <w:r w:rsidRPr="00597F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B" w:rsidRPr="005502F7" w:rsidRDefault="00E74C2C" w:rsidP="005502F7">
            <w:pPr>
              <w:pStyle w:val="a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 w:eastAsia="kk-KZ"/>
              </w:rPr>
              <w:t>«Ө</w:t>
            </w:r>
            <w:r w:rsidR="00794DC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 w:eastAsia="kk-KZ"/>
              </w:rPr>
              <w:t>з ойым</w:t>
            </w:r>
            <w:r w:rsidR="00FF3DCB" w:rsidRPr="005502F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 w:eastAsia="kk-KZ"/>
              </w:rPr>
              <w:t>» әдісі</w:t>
            </w:r>
          </w:p>
          <w:p w:rsidR="00FF3DCB" w:rsidRDefault="00794DCA" w:rsidP="005502F7">
            <w:pPr>
              <w:pStyle w:val="a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kk-KZ"/>
              </w:rPr>
              <w:t xml:space="preserve">Оқушыларға  үш түрлі жемістер беріледі, егер бәрің түсінсе алма, </w:t>
            </w:r>
            <w:r w:rsidR="00D70EC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kk-KZ"/>
              </w:rPr>
              <w:t xml:space="preserve">әліде білерім көп десе шие, түсінбедім десе жуаны көтеруге кеңес беріледі. </w:t>
            </w:r>
          </w:p>
          <w:p w:rsidR="00466B3A" w:rsidRDefault="00466B3A" w:rsidP="005502F7">
            <w:pPr>
              <w:pStyle w:val="a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kk-KZ"/>
              </w:rPr>
            </w:pPr>
          </w:p>
          <w:p w:rsidR="00466B3A" w:rsidRDefault="00466B3A" w:rsidP="005502F7">
            <w:pPr>
              <w:pStyle w:val="a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kk-KZ"/>
              </w:rPr>
            </w:pPr>
          </w:p>
          <w:p w:rsidR="00466B3A" w:rsidRDefault="00466B3A" w:rsidP="005502F7">
            <w:pPr>
              <w:pStyle w:val="a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kk-KZ"/>
              </w:rPr>
            </w:pPr>
          </w:p>
          <w:p w:rsidR="00D70EC2" w:rsidRPr="00D70EC2" w:rsidRDefault="00D70EC2" w:rsidP="005502F7">
            <w:pPr>
              <w:pStyle w:val="a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kk-KZ"/>
              </w:rPr>
            </w:pPr>
            <w:r w:rsidRPr="00D70EC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kk-KZ"/>
              </w:rPr>
              <w:t>«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kk-KZ"/>
              </w:rPr>
              <w:t>Томпақ</w:t>
            </w:r>
            <w:r w:rsidRPr="00D70EC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kk-KZ"/>
              </w:rPr>
              <w:t>»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kk-KZ"/>
              </w:rPr>
              <w:t xml:space="preserve"> отандық гаджеті арқылы келер жылы оқытылатын география бөлімімен таңыстыру.</w:t>
            </w:r>
          </w:p>
        </w:tc>
        <w:tc>
          <w:tcPr>
            <w:tcW w:w="5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B" w:rsidRDefault="00D70EC2" w:rsidP="005502F7">
            <w:pPr>
              <w:pStyle w:val="a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kk-KZ"/>
              </w:rPr>
              <w:t>Оқушылар өз ойларын, не үшін не көтергендерін ашық айтулары керек.</w:t>
            </w:r>
          </w:p>
          <w:p w:rsidR="00466B3A" w:rsidRDefault="00466B3A" w:rsidP="00466B3A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kk-KZ"/>
              </w:rPr>
            </w:pPr>
            <w:r w:rsidRPr="00466B3A">
              <w:rPr>
                <w:rFonts w:ascii="Times New Roman" w:eastAsia="Times New Roman" w:hAnsi="Times New Roman" w:cs="Times New Roman"/>
                <w:noProof/>
                <w:color w:val="181818"/>
                <w:sz w:val="24"/>
                <w:szCs w:val="24"/>
                <w:lang w:val="kk-KZ" w:eastAsia="kk-KZ"/>
              </w:rPr>
              <w:drawing>
                <wp:inline distT="0" distB="0" distL="0" distR="0" wp14:anchorId="254C4CD7" wp14:editId="5ED40D68">
                  <wp:extent cx="2790908" cy="1278827"/>
                  <wp:effectExtent l="0" t="0" r="0" b="0"/>
                  <wp:docPr id="1028" name="Picture 4" descr="https://ds04.infourok.ru/uploads/ex/031a/00050c29-306fb467/img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https://ds04.infourok.ru/uploads/ex/031a/00050c29-306fb467/img1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542"/>
                          <a:stretch/>
                        </pic:blipFill>
                        <pic:spPr bwMode="auto">
                          <a:xfrm>
                            <a:off x="0" y="0"/>
                            <a:ext cx="2797371" cy="1281788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466B3A" w:rsidRDefault="00466B3A" w:rsidP="00466B3A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kk-KZ"/>
              </w:rPr>
            </w:pPr>
          </w:p>
          <w:p w:rsidR="00466B3A" w:rsidRPr="005502F7" w:rsidRDefault="00466B3A" w:rsidP="00466B3A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kk-KZ"/>
              </w:rPr>
            </w:pPr>
            <w:r w:rsidRPr="00466B3A">
              <w:rPr>
                <w:rFonts w:ascii="Times New Roman" w:eastAsia="Times New Roman" w:hAnsi="Times New Roman" w:cs="Times New Roman"/>
                <w:noProof/>
                <w:color w:val="181818"/>
                <w:sz w:val="24"/>
                <w:szCs w:val="24"/>
                <w:lang w:val="kk-KZ" w:eastAsia="kk-KZ"/>
              </w:rPr>
              <w:drawing>
                <wp:inline distT="0" distB="0" distL="0" distR="0" wp14:anchorId="4249285B" wp14:editId="0CAD35C0">
                  <wp:extent cx="1812897" cy="1493655"/>
                  <wp:effectExtent l="0" t="0" r="0" b="0"/>
                  <wp:docPr id="2052" name="Picture 4" descr="https://resources.cdn-kaspi.kz/shop/medias/sys_master/images/images/h74/ha7/29626561265694/tompak-2-planset-0745114951120-101508130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4" descr="https://resources.cdn-kaspi.kz/shop/medias/sys_master/images/images/h74/ha7/29626561265694/tompak-2-planset-0745114951120-101508130-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58" t="12000" r="6041" b="15500"/>
                          <a:stretch/>
                        </pic:blipFill>
                        <pic:spPr bwMode="auto">
                          <a:xfrm>
                            <a:off x="0" y="0"/>
                            <a:ext cx="1830386" cy="150806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3DCB" w:rsidRDefault="00FF3DCB" w:rsidP="00FF3DCB">
      <w:pPr>
        <w:pStyle w:val="1"/>
        <w:rPr>
          <w:rFonts w:ascii="Times New Roman" w:hAnsi="Times New Roman"/>
          <w:sz w:val="24"/>
          <w:szCs w:val="24"/>
          <w:lang w:val="kk-KZ"/>
        </w:rPr>
      </w:pPr>
    </w:p>
    <w:p w:rsidR="00FF3DCB" w:rsidRPr="00E420B1" w:rsidRDefault="00FF3DCB" w:rsidP="00FF3DCB">
      <w:pPr>
        <w:rPr>
          <w:lang w:val="kk-KZ"/>
        </w:rPr>
      </w:pPr>
    </w:p>
    <w:p w:rsidR="005502F7" w:rsidRDefault="005502F7">
      <w:pPr>
        <w:spacing w:after="160" w:line="259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br w:type="page"/>
      </w:r>
    </w:p>
    <w:p w:rsidR="00690AA6" w:rsidRPr="005502F7" w:rsidRDefault="00690AA6" w:rsidP="005502F7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5502F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lastRenderedPageBreak/>
        <w:t>Елтану. (8 - сынып)</w:t>
      </w:r>
      <w:r w:rsidRPr="005502F7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Pr="005502F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Сабақтың мақсаты</w:t>
      </w:r>
      <w:r w:rsidRPr="005502F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: Өткен сабақтардың негізінде Қазақстан және алыс, жақын шетелдер тарауын қорытындылау.</w:t>
      </w:r>
    </w:p>
    <w:p w:rsidR="00690AA6" w:rsidRPr="005502F7" w:rsidRDefault="00690AA6" w:rsidP="005502F7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5502F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Елдерді танып білудін маңыздылығын ұғындыру. </w:t>
      </w:r>
    </w:p>
    <w:p w:rsidR="00690AA6" w:rsidRPr="00690AA6" w:rsidRDefault="00690AA6" w:rsidP="005502F7">
      <w:pPr>
        <w:pStyle w:val="a6"/>
        <w:rPr>
          <w:b/>
          <w:shd w:val="clear" w:color="auto" w:fill="FFFFFF"/>
          <w:lang w:val="kk-KZ"/>
        </w:rPr>
      </w:pPr>
      <w:r w:rsidRPr="005502F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Отансүйгіштікке, достық қарым-қатынасқа тәрбиелеу.</w:t>
      </w:r>
      <w:r w:rsidRPr="005502F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502F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Сабақтың түрі:</w:t>
      </w:r>
      <w:r w:rsidRPr="005502F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қайталау,бекіту.</w:t>
      </w:r>
      <w:r w:rsidRPr="005502F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502F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Сабақтың әдісі:</w:t>
      </w:r>
      <w:r w:rsidRPr="005502F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ОСКТТ.</w:t>
      </w:r>
      <w:r w:rsidRPr="005502F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502F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Сабақтың көрнекілігі:</w:t>
      </w:r>
      <w:r w:rsidRPr="005502F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дүние жүзінің саяси картасы, атлас, интерактивті тақта, үлестірмелі карточкалар т.б</w:t>
      </w:r>
      <w:r w:rsidRPr="005502F7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690AA6" w:rsidRPr="005502F7" w:rsidRDefault="00690AA6" w:rsidP="005502F7">
      <w:pPr>
        <w:pStyle w:val="a6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677FBB">
        <w:rPr>
          <w:rStyle w:val="a7"/>
          <w:rFonts w:ascii="Times New Roman" w:hAnsi="Times New Roman" w:cs="Times New Roman"/>
          <w:b/>
          <w:sz w:val="28"/>
          <w:szCs w:val="28"/>
          <w:lang w:val="kk-KZ"/>
        </w:rPr>
        <w:t>Сабақтың барысы:</w:t>
      </w:r>
      <w:r w:rsidRPr="00677FBB">
        <w:rPr>
          <w:rStyle w:val="a7"/>
          <w:rFonts w:ascii="Times New Roman" w:hAnsi="Times New Roman" w:cs="Times New Roman"/>
          <w:b/>
          <w:sz w:val="28"/>
          <w:szCs w:val="28"/>
          <w:lang w:val="kk-KZ"/>
        </w:rPr>
        <w:br/>
      </w:r>
      <w:r w:rsidRPr="00677FBB">
        <w:rPr>
          <w:rStyle w:val="a7"/>
          <w:rFonts w:ascii="Times New Roman" w:hAnsi="Times New Roman" w:cs="Times New Roman"/>
          <w:sz w:val="28"/>
          <w:szCs w:val="28"/>
          <w:lang w:val="kk-KZ"/>
        </w:rPr>
        <w:t>І. Ұйымдастыру бөлімі.</w:t>
      </w:r>
      <w:r w:rsidRPr="00677FBB">
        <w:rPr>
          <w:rStyle w:val="a7"/>
          <w:rFonts w:ascii="Times New Roman" w:hAnsi="Times New Roman" w:cs="Times New Roman"/>
          <w:sz w:val="28"/>
          <w:szCs w:val="28"/>
          <w:lang w:val="kk-KZ"/>
        </w:rPr>
        <w:br/>
        <w:t>ІІ. Сабақ 3 бөліктен тұрады, әр бөлікте тапсырмалар болады, әр тапсырма соныңда бектіледі.</w:t>
      </w:r>
      <w:r w:rsidRPr="00677FBB">
        <w:rPr>
          <w:rStyle w:val="a7"/>
          <w:rFonts w:ascii="Times New Roman" w:hAnsi="Times New Roman" w:cs="Times New Roman"/>
          <w:sz w:val="28"/>
          <w:szCs w:val="28"/>
          <w:lang w:val="kk-KZ"/>
        </w:rPr>
        <w:br/>
        <w:t>ІII. Нәтижесі.</w:t>
      </w:r>
      <w:r w:rsidRPr="00677FBB">
        <w:rPr>
          <w:rStyle w:val="a7"/>
          <w:rFonts w:ascii="Times New Roman" w:hAnsi="Times New Roman" w:cs="Times New Roman"/>
          <w:sz w:val="28"/>
          <w:szCs w:val="28"/>
          <w:lang w:val="kk-KZ"/>
        </w:rPr>
        <w:br/>
        <w:t>IV. Бағалау.</w:t>
      </w:r>
      <w:r w:rsidRPr="00677FBB">
        <w:rPr>
          <w:rStyle w:val="a7"/>
          <w:rFonts w:ascii="Times New Roman" w:hAnsi="Times New Roman" w:cs="Times New Roman"/>
          <w:sz w:val="28"/>
          <w:szCs w:val="28"/>
          <w:lang w:val="kk-KZ"/>
        </w:rPr>
        <w:br/>
        <w:t>V. Үйге тапсырма.</w:t>
      </w:r>
      <w:r w:rsidRPr="00677FBB">
        <w:rPr>
          <w:rStyle w:val="a7"/>
          <w:rFonts w:ascii="Times New Roman" w:hAnsi="Times New Roman" w:cs="Times New Roman"/>
          <w:sz w:val="28"/>
          <w:szCs w:val="28"/>
          <w:lang w:val="kk-KZ"/>
        </w:rPr>
        <w:br/>
      </w:r>
      <w:r w:rsidRPr="00690AA6">
        <w:rPr>
          <w:lang w:val="kk-KZ"/>
        </w:rPr>
        <w:br/>
      </w:r>
      <w:r w:rsidRPr="005502F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І. Ұйымдастыру кезеңі:</w:t>
      </w:r>
    </w:p>
    <w:p w:rsidR="005502F7" w:rsidRDefault="00690AA6" w:rsidP="005502F7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5502F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Бүгінгі күннің ауа-райын бақылау,</w:t>
      </w:r>
      <w:r w:rsidR="004872C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5502F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белгілеу. Оқушылардың сабаққа даярлығын тексеру. Жұмбақ.</w:t>
      </w:r>
      <w:r w:rsidR="006802D6" w:rsidRPr="005502F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Шеңбер құрайық.</w:t>
      </w:r>
      <w:r w:rsidRPr="005502F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Оқушылар бүгінгі сабағымыздың тақырыбы </w:t>
      </w:r>
      <w:r w:rsidR="006802D6" w:rsidRPr="005502F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«Елтану» олай алуымыздың себебі дүние жүзі елдеріне жалпы шолу жасай отырып қайталау, есте сақтау. Сабағымыз 3 бөліктен тұрады әр бөлікте тапсырмалар топтастырылған. Олай болса білімдерінді ортаға салындар, әрбір дұрыс жауап берген белсенді оқушыға менің тарапымнан асық беріліп тұрады. Олай болса «Іске сәт».</w:t>
      </w:r>
      <w:r w:rsidRPr="00533E70">
        <w:rPr>
          <w:lang w:val="kk-KZ"/>
        </w:rPr>
        <w:br/>
      </w:r>
    </w:p>
    <w:p w:rsidR="00690AA6" w:rsidRPr="005502F7" w:rsidRDefault="00690AA6" w:rsidP="005502F7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5502F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ІІ. 1.</w:t>
      </w:r>
      <w:r w:rsidR="00C44262" w:rsidRPr="005502F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Тапсырмалар топтамасы.</w:t>
      </w:r>
      <w:r w:rsidR="004C0FCC" w:rsidRPr="005502F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«Бәрің білгім келеді»</w:t>
      </w:r>
      <w:r w:rsidRPr="005502F7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Pr="005502F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1) </w:t>
      </w:r>
      <w:r w:rsidR="00C44262" w:rsidRPr="005502F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сөзжұмбақ шешу. </w:t>
      </w:r>
      <w:r w:rsidR="00597F3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 w:rsidR="004C0FCC" w:rsidRPr="005502F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Қазақстан»</w:t>
      </w:r>
    </w:p>
    <w:p w:rsidR="004C0FCC" w:rsidRDefault="004C0FCC" w:rsidP="005502F7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50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2. слайдтан елдердін туларын көрсету, елдерді атау, картадан көрсету.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4C0FCC" w:rsidRPr="004C0FCC" w:rsidRDefault="004C0FCC" w:rsidP="00690AA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3. үй тапсырмасы </w:t>
      </w:r>
      <w:r w:rsidRPr="004C0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Мен барғым келетін ел</w:t>
      </w:r>
      <w:r w:rsidRPr="004C0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 әр оқушы өздері таңдаған елдері туралы әңгімелеп береді, немесе суретін, боямағын көрсетулері қажет.</w:t>
      </w:r>
    </w:p>
    <w:p w:rsidR="00690AA6" w:rsidRPr="004C0FCC" w:rsidRDefault="00690AA6" w:rsidP="00690AA6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690AA6" w:rsidRPr="00B66FD8" w:rsidRDefault="00690AA6" w:rsidP="00B66FD8">
      <w:pPr>
        <w:pStyle w:val="a6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4C0FCC">
        <w:rPr>
          <w:lang w:val="kk-KZ"/>
        </w:rPr>
        <w:br/>
      </w:r>
      <w:r w:rsidRPr="00B66FD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ІІ. 2</w:t>
      </w:r>
      <w:r w:rsidR="004C0FCC" w:rsidRPr="00B66FD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. « Білетінім 9, білмейтінім 99» </w:t>
      </w:r>
    </w:p>
    <w:p w:rsidR="004C0FCC" w:rsidRPr="00B66FD8" w:rsidRDefault="00B66FD8" w:rsidP="00B66FD8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1. </w:t>
      </w:r>
      <w:r w:rsidR="004C0FCC" w:rsidRPr="00B66FD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Семантикалық карталар үлестіріледі</w:t>
      </w:r>
      <w:r w:rsidR="009D1964" w:rsidRPr="00B66FD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9D1964" w:rsidRPr="00B66FD8" w:rsidRDefault="00B66FD8" w:rsidP="00B66FD8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2. </w:t>
      </w:r>
      <w:r w:rsidR="009D1964" w:rsidRPr="00B66FD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Сипаттамалар жазылған карточкалар үлестіріледі, оқушылар едін атауын табулары керек.</w:t>
      </w:r>
    </w:p>
    <w:p w:rsidR="009D1964" w:rsidRDefault="00690AA6" w:rsidP="00690AA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F655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Сергіту сәті.</w:t>
      </w:r>
      <w:r w:rsidR="009D19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690AA6" w:rsidRDefault="009D1964" w:rsidP="00690AA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Түрлі ұлттардын музыкалары ойнатылады, солардын бір қимыл элементтерін көрсету керек.</w:t>
      </w:r>
      <w:r w:rsidR="00690AA6" w:rsidRPr="00F6553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690AA6" w:rsidRPr="00EB0EAD" w:rsidRDefault="009D1964" w:rsidP="00690AA6">
      <w:pPr>
        <w:pStyle w:val="a6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ІІ. 3. </w:t>
      </w:r>
      <w:r w:rsidRPr="009D19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«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Білекті бірді жығады, білімді мыңды жығады</w:t>
      </w:r>
      <w:r w:rsidRPr="009D19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</w:t>
      </w:r>
    </w:p>
    <w:p w:rsidR="00690AA6" w:rsidRDefault="009D1964" w:rsidP="009D1964">
      <w:pPr>
        <w:pStyle w:val="a6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lastRenderedPageBreak/>
        <w:t>Дәптерге кесте сызу, оны толтыру. Дамыған, дамушы, артта қа</w:t>
      </w:r>
      <w:r w:rsidR="0097543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лған елдер.</w:t>
      </w:r>
      <w:r w:rsidR="00690AA6" w:rsidRPr="00EB0EAD">
        <w:rPr>
          <w:rFonts w:ascii="Times New Roman" w:hAnsi="Times New Roman" w:cs="Times New Roman"/>
          <w:sz w:val="28"/>
          <w:szCs w:val="28"/>
          <w:lang w:val="kk-KZ"/>
        </w:rPr>
        <w:br/>
      </w:r>
      <w:r w:rsidR="0097543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>Қалай ойлайсындар біздің ел қайсы топқа жатады</w:t>
      </w:r>
      <w:r w:rsidR="00690AA6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>?</w:t>
      </w:r>
    </w:p>
    <w:p w:rsidR="00975439" w:rsidRPr="00EB0EAD" w:rsidRDefault="00975439" w:rsidP="009D1964">
      <w:pPr>
        <w:pStyle w:val="a6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</w:pPr>
      <w:r w:rsidRPr="0097543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төртінші артық</w:t>
      </w:r>
      <w:r w:rsidRPr="0097543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ойыны, слайдқа төрт сурет беріледі оқушылар соның артығын айтулары қажет, неге артық екенің түсінідірулері керек.</w:t>
      </w:r>
    </w:p>
    <w:p w:rsidR="00690AA6" w:rsidRPr="00975439" w:rsidRDefault="00690AA6" w:rsidP="00975439">
      <w:pPr>
        <w:pStyle w:val="a6"/>
        <w:rPr>
          <w:rFonts w:ascii="Times New Roman" w:hAnsi="Times New Roman" w:cs="Times New Roman"/>
          <w:shd w:val="clear" w:color="auto" w:fill="FFFFFF"/>
          <w:lang w:val="kk-KZ"/>
        </w:rPr>
      </w:pPr>
      <w:r w:rsidRPr="00690AA6">
        <w:rPr>
          <w:lang w:val="kk-KZ"/>
        </w:rPr>
        <w:br/>
      </w:r>
      <w:r w:rsidRPr="00690AA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III</w:t>
      </w:r>
      <w:r w:rsidRPr="00690AA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  <w:t>. Нәтижесі.</w:t>
      </w:r>
      <w:r w:rsidRPr="00690AA6">
        <w:rPr>
          <w:b/>
          <w:i/>
          <w:lang w:val="kk-KZ"/>
        </w:rPr>
        <w:br/>
      </w:r>
      <w:r w:rsidR="00975439">
        <w:rPr>
          <w:rFonts w:ascii="Times New Roman" w:hAnsi="Times New Roman" w:cs="Times New Roman"/>
          <w:shd w:val="clear" w:color="auto" w:fill="FFFFFF"/>
          <w:lang w:val="kk-KZ"/>
        </w:rPr>
        <w:t>оқушылардын асықтары саналады,тағыда қосып алуға мүмкіндік бары айтылады.</w:t>
      </w:r>
    </w:p>
    <w:p w:rsidR="00690AA6" w:rsidRPr="00B60F23" w:rsidRDefault="00690AA6" w:rsidP="00690A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8148D9">
        <w:rPr>
          <w:b/>
          <w:color w:val="000000"/>
          <w:sz w:val="28"/>
          <w:szCs w:val="28"/>
          <w:shd w:val="clear" w:color="auto" w:fill="FFFFFF"/>
          <w:lang w:val="kk-KZ"/>
        </w:rPr>
        <w:t>IV.Сабақты бекіту.</w:t>
      </w:r>
      <w:r w:rsidRPr="008148D9">
        <w:rPr>
          <w:b/>
          <w:color w:val="000000"/>
          <w:sz w:val="28"/>
          <w:szCs w:val="28"/>
          <w:lang w:val="kk-KZ"/>
        </w:rPr>
        <w:br/>
      </w:r>
      <w:r w:rsidR="00975439">
        <w:rPr>
          <w:color w:val="000000"/>
          <w:sz w:val="28"/>
          <w:szCs w:val="28"/>
          <w:shd w:val="clear" w:color="auto" w:fill="FFFFFF"/>
          <w:lang w:val="kk-KZ"/>
        </w:rPr>
        <w:t>1. Евразия материгінің ортасында орналасқан ел?</w:t>
      </w:r>
      <w:r w:rsidRPr="008148D9">
        <w:rPr>
          <w:color w:val="000000"/>
          <w:sz w:val="28"/>
          <w:szCs w:val="28"/>
          <w:lang w:val="kk-KZ"/>
        </w:rPr>
        <w:br/>
      </w:r>
      <w:r w:rsidR="00975439">
        <w:rPr>
          <w:color w:val="000000"/>
          <w:sz w:val="28"/>
          <w:szCs w:val="28"/>
          <w:shd w:val="clear" w:color="auto" w:fill="FFFFFF"/>
          <w:lang w:val="kk-KZ"/>
        </w:rPr>
        <w:t>а) Қазақстан</w:t>
      </w:r>
      <w:r w:rsidRPr="008148D9">
        <w:rPr>
          <w:color w:val="000000"/>
          <w:sz w:val="28"/>
          <w:szCs w:val="28"/>
          <w:lang w:val="kk-KZ"/>
        </w:rPr>
        <w:br/>
      </w:r>
      <w:r w:rsidR="00975439">
        <w:rPr>
          <w:color w:val="000000"/>
          <w:sz w:val="28"/>
          <w:szCs w:val="28"/>
          <w:shd w:val="clear" w:color="auto" w:fill="FFFFFF"/>
          <w:lang w:val="kk-KZ"/>
        </w:rPr>
        <w:t>б) Қытай</w:t>
      </w:r>
      <w:r w:rsidRPr="008148D9">
        <w:rPr>
          <w:color w:val="000000"/>
          <w:sz w:val="28"/>
          <w:szCs w:val="28"/>
          <w:lang w:val="kk-KZ"/>
        </w:rPr>
        <w:br/>
      </w:r>
      <w:r w:rsidR="00975439">
        <w:rPr>
          <w:color w:val="000000"/>
          <w:sz w:val="28"/>
          <w:szCs w:val="28"/>
          <w:shd w:val="clear" w:color="auto" w:fill="FFFFFF"/>
          <w:lang w:val="kk-KZ"/>
        </w:rPr>
        <w:t xml:space="preserve">в) </w:t>
      </w:r>
      <w:r w:rsidR="00B60F23">
        <w:rPr>
          <w:color w:val="000000"/>
          <w:sz w:val="28"/>
          <w:szCs w:val="28"/>
          <w:shd w:val="clear" w:color="auto" w:fill="FFFFFF"/>
          <w:lang w:val="kk-KZ"/>
        </w:rPr>
        <w:t>Қарақалпақстан</w:t>
      </w:r>
      <w:r w:rsidRPr="008148D9">
        <w:rPr>
          <w:color w:val="000000"/>
          <w:sz w:val="28"/>
          <w:szCs w:val="28"/>
          <w:lang w:val="kk-KZ"/>
        </w:rPr>
        <w:br/>
      </w:r>
      <w:r w:rsidRPr="008148D9">
        <w:rPr>
          <w:color w:val="000000"/>
          <w:sz w:val="28"/>
          <w:szCs w:val="28"/>
          <w:shd w:val="clear" w:color="auto" w:fill="FFFFFF"/>
          <w:lang w:val="kk-KZ"/>
        </w:rPr>
        <w:t xml:space="preserve">2. </w:t>
      </w:r>
      <w:r w:rsidR="00B60F23" w:rsidRPr="00B60F23">
        <w:rPr>
          <w:color w:val="000000"/>
          <w:sz w:val="28"/>
          <w:szCs w:val="28"/>
          <w:lang w:val="kk-KZ"/>
        </w:rPr>
        <w:t>«</w:t>
      </w:r>
      <w:r w:rsidR="00B60F23">
        <w:rPr>
          <w:color w:val="000000"/>
          <w:sz w:val="28"/>
          <w:szCs w:val="28"/>
          <w:lang w:val="kk-KZ"/>
        </w:rPr>
        <w:t xml:space="preserve"> Күншығыс елі </w:t>
      </w:r>
      <w:r w:rsidR="00B60F23" w:rsidRPr="00B60F23">
        <w:rPr>
          <w:color w:val="000000"/>
          <w:sz w:val="28"/>
          <w:szCs w:val="28"/>
          <w:lang w:val="kk-KZ"/>
        </w:rPr>
        <w:t>»</w:t>
      </w:r>
      <w:r w:rsidR="00B60F23">
        <w:rPr>
          <w:color w:val="000000"/>
          <w:sz w:val="28"/>
          <w:szCs w:val="28"/>
          <w:lang w:val="kk-KZ"/>
        </w:rPr>
        <w:t xml:space="preserve"> - деп қай елді айтады</w:t>
      </w:r>
    </w:p>
    <w:p w:rsidR="00690AA6" w:rsidRPr="008148D9" w:rsidRDefault="00690AA6" w:rsidP="00690A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  <w:lang w:val="kk-KZ"/>
        </w:rPr>
      </w:pPr>
      <w:r w:rsidRPr="008148D9">
        <w:rPr>
          <w:color w:val="000000"/>
          <w:sz w:val="28"/>
          <w:szCs w:val="28"/>
          <w:shd w:val="clear" w:color="auto" w:fill="FFFFFF"/>
          <w:lang w:val="kk-KZ"/>
        </w:rPr>
        <w:t xml:space="preserve">а) </w:t>
      </w:r>
      <w:r w:rsidR="00B60F23">
        <w:rPr>
          <w:color w:val="000000"/>
          <w:sz w:val="28"/>
          <w:szCs w:val="28"/>
          <w:shd w:val="clear" w:color="auto" w:fill="FFFFFF"/>
          <w:lang w:val="kk-KZ"/>
        </w:rPr>
        <w:t>Монғолия</w:t>
      </w:r>
      <w:r w:rsidRPr="008148D9">
        <w:rPr>
          <w:color w:val="000000"/>
          <w:sz w:val="28"/>
          <w:szCs w:val="28"/>
          <w:lang w:val="kk-KZ"/>
        </w:rPr>
        <w:br/>
      </w:r>
      <w:r w:rsidRPr="008148D9">
        <w:rPr>
          <w:color w:val="000000"/>
          <w:sz w:val="28"/>
          <w:szCs w:val="28"/>
          <w:shd w:val="clear" w:color="auto" w:fill="FFFFFF"/>
          <w:lang w:val="kk-KZ"/>
        </w:rPr>
        <w:t xml:space="preserve">б) </w:t>
      </w:r>
      <w:r w:rsidR="00B60F23">
        <w:rPr>
          <w:color w:val="000000"/>
          <w:sz w:val="28"/>
          <w:szCs w:val="28"/>
          <w:shd w:val="clear" w:color="auto" w:fill="FFFFFF"/>
          <w:lang w:val="kk-KZ"/>
        </w:rPr>
        <w:t>Жапония</w:t>
      </w:r>
    </w:p>
    <w:p w:rsidR="00690AA6" w:rsidRDefault="00B60F23" w:rsidP="00690A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  <w:lang w:val="kk-KZ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>в) Ұлыбритания</w:t>
      </w:r>
      <w:r w:rsidR="00690AA6" w:rsidRPr="008148D9">
        <w:rPr>
          <w:color w:val="000000"/>
          <w:sz w:val="28"/>
          <w:szCs w:val="28"/>
          <w:lang w:val="kk-KZ"/>
        </w:rPr>
        <w:br/>
      </w:r>
      <w:r>
        <w:rPr>
          <w:color w:val="000000"/>
          <w:sz w:val="28"/>
          <w:szCs w:val="28"/>
          <w:shd w:val="clear" w:color="auto" w:fill="FFFFFF"/>
          <w:lang w:val="kk-KZ"/>
        </w:rPr>
        <w:t>3. Халық саны жөнінен 1-ші орын алатын ел</w:t>
      </w:r>
      <w:r w:rsidR="00690AA6" w:rsidRPr="008148D9">
        <w:rPr>
          <w:color w:val="000000"/>
          <w:sz w:val="28"/>
          <w:szCs w:val="28"/>
          <w:shd w:val="clear" w:color="auto" w:fill="FFFFFF"/>
          <w:lang w:val="kk-KZ"/>
        </w:rPr>
        <w:t>?</w:t>
      </w:r>
      <w:r w:rsidR="00690AA6" w:rsidRPr="008148D9">
        <w:rPr>
          <w:color w:val="000000"/>
          <w:sz w:val="28"/>
          <w:szCs w:val="28"/>
          <w:lang w:val="kk-KZ"/>
        </w:rPr>
        <w:br/>
      </w:r>
      <w:r>
        <w:rPr>
          <w:color w:val="000000"/>
          <w:sz w:val="28"/>
          <w:szCs w:val="28"/>
          <w:shd w:val="clear" w:color="auto" w:fill="FFFFFF"/>
          <w:lang w:val="kk-KZ"/>
        </w:rPr>
        <w:t>а) Ресей</w:t>
      </w:r>
      <w:r w:rsidR="00690AA6" w:rsidRPr="008148D9">
        <w:rPr>
          <w:color w:val="000000"/>
          <w:sz w:val="28"/>
          <w:szCs w:val="28"/>
          <w:lang w:val="kk-KZ"/>
        </w:rPr>
        <w:br/>
      </w:r>
      <w:r w:rsidR="00690AA6" w:rsidRPr="008148D9">
        <w:rPr>
          <w:color w:val="000000"/>
          <w:sz w:val="28"/>
          <w:szCs w:val="28"/>
          <w:shd w:val="clear" w:color="auto" w:fill="FFFFFF"/>
          <w:lang w:val="kk-KZ"/>
        </w:rPr>
        <w:t>б)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АҚШ</w:t>
      </w:r>
      <w:r w:rsidR="00690AA6" w:rsidRPr="008148D9">
        <w:rPr>
          <w:color w:val="000000"/>
          <w:sz w:val="28"/>
          <w:szCs w:val="28"/>
          <w:lang w:val="kk-KZ"/>
        </w:rPr>
        <w:br/>
      </w:r>
      <w:r>
        <w:rPr>
          <w:color w:val="000000"/>
          <w:sz w:val="28"/>
          <w:szCs w:val="28"/>
          <w:shd w:val="clear" w:color="auto" w:fill="FFFFFF"/>
          <w:lang w:val="kk-KZ"/>
        </w:rPr>
        <w:t>в) Қытай</w:t>
      </w:r>
      <w:r w:rsidR="00690AA6" w:rsidRPr="008148D9">
        <w:rPr>
          <w:color w:val="000000"/>
          <w:sz w:val="28"/>
          <w:szCs w:val="28"/>
          <w:lang w:val="kk-KZ"/>
        </w:rPr>
        <w:br/>
      </w:r>
      <w:r>
        <w:rPr>
          <w:color w:val="000000"/>
          <w:sz w:val="28"/>
          <w:szCs w:val="28"/>
          <w:shd w:val="clear" w:color="auto" w:fill="FFFFFF"/>
          <w:lang w:val="kk-KZ"/>
        </w:rPr>
        <w:t>4. Өзбекстанның астанасы</w:t>
      </w:r>
      <w:r w:rsidR="00690AA6" w:rsidRPr="008148D9">
        <w:rPr>
          <w:color w:val="000000"/>
          <w:sz w:val="28"/>
          <w:szCs w:val="28"/>
          <w:shd w:val="clear" w:color="auto" w:fill="FFFFFF"/>
          <w:lang w:val="kk-KZ"/>
        </w:rPr>
        <w:t>?</w:t>
      </w:r>
    </w:p>
    <w:p w:rsidR="00690AA6" w:rsidRDefault="00B60F23" w:rsidP="00690A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  <w:lang w:val="kk-KZ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>а) Ташкент</w:t>
      </w:r>
      <w:r w:rsidR="00690AA6" w:rsidRPr="008148D9">
        <w:rPr>
          <w:color w:val="000000"/>
          <w:sz w:val="28"/>
          <w:szCs w:val="28"/>
          <w:lang w:val="kk-KZ"/>
        </w:rPr>
        <w:br/>
      </w:r>
      <w:r>
        <w:rPr>
          <w:color w:val="000000"/>
          <w:sz w:val="28"/>
          <w:szCs w:val="28"/>
          <w:shd w:val="clear" w:color="auto" w:fill="FFFFFF"/>
          <w:lang w:val="kk-KZ"/>
        </w:rPr>
        <w:t>б) Душанбе</w:t>
      </w:r>
      <w:r w:rsidR="00690AA6" w:rsidRPr="008148D9">
        <w:rPr>
          <w:color w:val="000000"/>
          <w:sz w:val="28"/>
          <w:szCs w:val="28"/>
          <w:lang w:val="kk-KZ"/>
        </w:rPr>
        <w:br/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в) Ашхабад </w:t>
      </w:r>
    </w:p>
    <w:p w:rsidR="00B60F23" w:rsidRDefault="00B60F23" w:rsidP="00B60F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  <w:lang w:val="kk-KZ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 xml:space="preserve">5. Ұлттық валютасы </w:t>
      </w:r>
      <w:r>
        <w:rPr>
          <w:color w:val="000000"/>
          <w:sz w:val="28"/>
          <w:szCs w:val="28"/>
          <w:shd w:val="clear" w:color="auto" w:fill="FFFFFF"/>
        </w:rPr>
        <w:t xml:space="preserve">«рубль»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аталатын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ел</w:t>
      </w:r>
      <w:r w:rsidRPr="008148D9">
        <w:rPr>
          <w:color w:val="000000"/>
          <w:sz w:val="28"/>
          <w:szCs w:val="28"/>
          <w:shd w:val="clear" w:color="auto" w:fill="FFFFFF"/>
          <w:lang w:val="kk-KZ"/>
        </w:rPr>
        <w:t>?</w:t>
      </w:r>
    </w:p>
    <w:p w:rsidR="00B60F23" w:rsidRDefault="00B60F23" w:rsidP="00B60F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  <w:lang w:val="kk-KZ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 xml:space="preserve">а) </w:t>
      </w:r>
      <w:r w:rsidR="00C80C74">
        <w:rPr>
          <w:color w:val="000000"/>
          <w:sz w:val="28"/>
          <w:szCs w:val="28"/>
          <w:shd w:val="clear" w:color="auto" w:fill="FFFFFF"/>
          <w:lang w:val="kk-KZ"/>
        </w:rPr>
        <w:t>Украина</w:t>
      </w:r>
      <w:r w:rsidRPr="008148D9">
        <w:rPr>
          <w:color w:val="000000"/>
          <w:sz w:val="28"/>
          <w:szCs w:val="28"/>
          <w:lang w:val="kk-KZ"/>
        </w:rPr>
        <w:br/>
      </w:r>
      <w:r w:rsidR="00C80C74">
        <w:rPr>
          <w:color w:val="000000"/>
          <w:sz w:val="28"/>
          <w:szCs w:val="28"/>
          <w:shd w:val="clear" w:color="auto" w:fill="FFFFFF"/>
          <w:lang w:val="kk-KZ"/>
        </w:rPr>
        <w:t>б) Ресей</w:t>
      </w:r>
      <w:r w:rsidRPr="008148D9">
        <w:rPr>
          <w:color w:val="000000"/>
          <w:sz w:val="28"/>
          <w:szCs w:val="28"/>
          <w:lang w:val="kk-KZ"/>
        </w:rPr>
        <w:br/>
      </w:r>
      <w:r w:rsidR="00C80C74">
        <w:rPr>
          <w:color w:val="000000"/>
          <w:sz w:val="28"/>
          <w:szCs w:val="28"/>
          <w:shd w:val="clear" w:color="auto" w:fill="FFFFFF"/>
          <w:lang w:val="kk-KZ"/>
        </w:rPr>
        <w:t xml:space="preserve">в) Малдова 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B60F23" w:rsidRDefault="00C80C74" w:rsidP="00B60F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  <w:lang w:val="kk-KZ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>6. Қазақстанмен көршілес, бауырлас ел</w:t>
      </w:r>
      <w:r w:rsidR="00B60F23" w:rsidRPr="008148D9">
        <w:rPr>
          <w:color w:val="000000"/>
          <w:sz w:val="28"/>
          <w:szCs w:val="28"/>
          <w:shd w:val="clear" w:color="auto" w:fill="FFFFFF"/>
          <w:lang w:val="kk-KZ"/>
        </w:rPr>
        <w:t>?</w:t>
      </w:r>
    </w:p>
    <w:p w:rsidR="00B60F23" w:rsidRDefault="00C80C74" w:rsidP="00B60F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  <w:lang w:val="kk-KZ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>а) Германия</w:t>
      </w:r>
      <w:r w:rsidR="00B60F23" w:rsidRPr="008148D9">
        <w:rPr>
          <w:color w:val="000000"/>
          <w:sz w:val="28"/>
          <w:szCs w:val="28"/>
          <w:lang w:val="kk-KZ"/>
        </w:rPr>
        <w:br/>
      </w:r>
      <w:r>
        <w:rPr>
          <w:color w:val="000000"/>
          <w:sz w:val="28"/>
          <w:szCs w:val="28"/>
          <w:shd w:val="clear" w:color="auto" w:fill="FFFFFF"/>
          <w:lang w:val="kk-KZ"/>
        </w:rPr>
        <w:t>б) Италия</w:t>
      </w:r>
      <w:r w:rsidR="00B60F23" w:rsidRPr="008148D9">
        <w:rPr>
          <w:color w:val="000000"/>
          <w:sz w:val="28"/>
          <w:szCs w:val="28"/>
          <w:lang w:val="kk-KZ"/>
        </w:rPr>
        <w:br/>
      </w:r>
      <w:r>
        <w:rPr>
          <w:color w:val="000000"/>
          <w:sz w:val="28"/>
          <w:szCs w:val="28"/>
          <w:shd w:val="clear" w:color="auto" w:fill="FFFFFF"/>
          <w:lang w:val="kk-KZ"/>
        </w:rPr>
        <w:t>в) Қырғызстан</w:t>
      </w:r>
      <w:r w:rsidR="00B60F23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B60F23" w:rsidRDefault="00C80C74" w:rsidP="00B60F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  <w:lang w:val="kk-KZ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 xml:space="preserve">7. Туында </w:t>
      </w:r>
      <w:r w:rsidRPr="00C80C74">
        <w:rPr>
          <w:color w:val="000000"/>
          <w:sz w:val="28"/>
          <w:szCs w:val="28"/>
          <w:shd w:val="clear" w:color="auto" w:fill="FFFFFF"/>
          <w:lang w:val="kk-KZ"/>
        </w:rPr>
        <w:t>«үйеңкі жапырағы»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бейнеленген ел</w:t>
      </w:r>
      <w:r w:rsidR="00B60F23" w:rsidRPr="008148D9">
        <w:rPr>
          <w:color w:val="000000"/>
          <w:sz w:val="28"/>
          <w:szCs w:val="28"/>
          <w:shd w:val="clear" w:color="auto" w:fill="FFFFFF"/>
          <w:lang w:val="kk-KZ"/>
        </w:rPr>
        <w:t>?</w:t>
      </w:r>
    </w:p>
    <w:p w:rsidR="00B60F23" w:rsidRDefault="00C80C74" w:rsidP="00B60F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  <w:lang w:val="kk-KZ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>а) Канада</w:t>
      </w:r>
      <w:r w:rsidR="00B60F23" w:rsidRPr="008148D9">
        <w:rPr>
          <w:color w:val="000000"/>
          <w:sz w:val="28"/>
          <w:szCs w:val="28"/>
          <w:lang w:val="kk-KZ"/>
        </w:rPr>
        <w:br/>
      </w:r>
      <w:r>
        <w:rPr>
          <w:color w:val="000000"/>
          <w:sz w:val="28"/>
          <w:szCs w:val="28"/>
          <w:shd w:val="clear" w:color="auto" w:fill="FFFFFF"/>
          <w:lang w:val="kk-KZ"/>
        </w:rPr>
        <w:t>б) Аргентина</w:t>
      </w:r>
      <w:r w:rsidR="00B60F23" w:rsidRPr="008148D9">
        <w:rPr>
          <w:color w:val="000000"/>
          <w:sz w:val="28"/>
          <w:szCs w:val="28"/>
          <w:lang w:val="kk-KZ"/>
        </w:rPr>
        <w:br/>
      </w:r>
      <w:r>
        <w:rPr>
          <w:color w:val="000000"/>
          <w:sz w:val="28"/>
          <w:szCs w:val="28"/>
          <w:shd w:val="clear" w:color="auto" w:fill="FFFFFF"/>
          <w:lang w:val="kk-KZ"/>
        </w:rPr>
        <w:t>в) Бразилия</w:t>
      </w:r>
    </w:p>
    <w:p w:rsidR="005502F7" w:rsidRDefault="00690AA6" w:rsidP="00690AA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D512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V.</w:t>
      </w:r>
      <w:r w:rsidRPr="002D51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Үйге тапсырма: 75 бет оқу.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71-73 тапсырма.</w:t>
      </w:r>
    </w:p>
    <w:p w:rsidR="00690AA6" w:rsidRPr="002D5125" w:rsidRDefault="00690AA6" w:rsidP="005502F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D5125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br/>
      </w:r>
      <w:r w:rsidR="00C44262">
        <w:rPr>
          <w:noProof/>
          <w:lang w:val="kk-KZ" w:eastAsia="kk-KZ"/>
        </w:rPr>
        <w:drawing>
          <wp:inline distT="0" distB="0" distL="0" distR="0">
            <wp:extent cx="5108684" cy="3830128"/>
            <wp:effectExtent l="0" t="0" r="0" b="0"/>
            <wp:docPr id="1" name="Рисунок 1" descr="https://ru-static.z-dn.net/files/d78/fa2794afad0e58a245a937ec82e2ff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-static.z-dn.net/files/d78/fa2794afad0e58a245a937ec82e2ffdd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244" cy="3842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F31" w:rsidRDefault="00597F3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860AE" w:rsidRPr="00E24486" w:rsidRDefault="00677FBB" w:rsidP="00E24486">
      <w:pPr>
        <w:pStyle w:val="a6"/>
        <w:rPr>
          <w:rFonts w:ascii="Times New Roman" w:hAnsi="Times New Roman" w:cs="Times New Roman"/>
          <w:lang w:val="kk-KZ"/>
        </w:rPr>
      </w:pPr>
      <w:r w:rsidRPr="00E24486">
        <w:rPr>
          <w:rFonts w:ascii="Times New Roman" w:hAnsi="Times New Roman" w:cs="Times New Roman"/>
          <w:lang w:val="kk-KZ"/>
        </w:rPr>
        <w:t xml:space="preserve">Сипаттамалар; </w:t>
      </w:r>
    </w:p>
    <w:p w:rsidR="00677FBB" w:rsidRPr="00E24486" w:rsidRDefault="00677FBB" w:rsidP="00E24486">
      <w:pPr>
        <w:pStyle w:val="a6"/>
        <w:rPr>
          <w:rFonts w:ascii="Times New Roman" w:hAnsi="Times New Roman" w:cs="Times New Roman"/>
          <w:lang w:val="kk-KZ"/>
        </w:rPr>
      </w:pPr>
      <w:r w:rsidRPr="00E24486">
        <w:rPr>
          <w:rFonts w:ascii="Times New Roman" w:hAnsi="Times New Roman" w:cs="Times New Roman"/>
          <w:lang w:val="kk-KZ"/>
        </w:rPr>
        <w:t>Бұл ел «сакура» ағашының отаны. Бұл елді күншығыс елі депте атайды. Тайота</w:t>
      </w:r>
      <w:r w:rsidR="00A65CA9" w:rsidRPr="00E24486">
        <w:rPr>
          <w:rFonts w:ascii="Times New Roman" w:hAnsi="Times New Roman" w:cs="Times New Roman"/>
          <w:lang w:val="kk-KZ"/>
        </w:rPr>
        <w:t>, субару сияқты көліктерді шығарады. Қазіргі уақытты дамыған, қуатты ел, әсіресе робот жасау, жаңа технологиядан бірінші орын алатын мемлекет.</w:t>
      </w:r>
    </w:p>
    <w:p w:rsidR="00A65CA9" w:rsidRPr="00E24486" w:rsidRDefault="00A65CA9" w:rsidP="00E24486">
      <w:pPr>
        <w:pStyle w:val="a6"/>
        <w:rPr>
          <w:rFonts w:ascii="Times New Roman" w:hAnsi="Times New Roman" w:cs="Times New Roman"/>
          <w:lang w:val="kk-KZ"/>
        </w:rPr>
      </w:pPr>
    </w:p>
    <w:p w:rsidR="00A65CA9" w:rsidRPr="00E24486" w:rsidRDefault="00A65CA9" w:rsidP="00E24486">
      <w:pPr>
        <w:pStyle w:val="a6"/>
        <w:rPr>
          <w:rFonts w:ascii="Times New Roman" w:hAnsi="Times New Roman" w:cs="Times New Roman"/>
          <w:lang w:val="kk-KZ"/>
        </w:rPr>
      </w:pPr>
      <w:r w:rsidRPr="00E24486">
        <w:rPr>
          <w:rFonts w:ascii="Times New Roman" w:hAnsi="Times New Roman" w:cs="Times New Roman"/>
          <w:lang w:val="kk-KZ"/>
        </w:rPr>
        <w:t>Бұл ел бізбен көршілес, дүние жүзіндегі жер көлемі ең үлкен ел. Құрылымы федерация. Қазіргі уақыттағы президенті Путин В.В.</w:t>
      </w:r>
    </w:p>
    <w:p w:rsidR="00A65CA9" w:rsidRPr="00E24486" w:rsidRDefault="00A65CA9" w:rsidP="00E24486">
      <w:pPr>
        <w:pStyle w:val="a6"/>
        <w:rPr>
          <w:rFonts w:ascii="Times New Roman" w:hAnsi="Times New Roman" w:cs="Times New Roman"/>
          <w:lang w:val="kk-KZ"/>
        </w:rPr>
      </w:pPr>
      <w:r w:rsidRPr="00E24486">
        <w:rPr>
          <w:rFonts w:ascii="Times New Roman" w:hAnsi="Times New Roman" w:cs="Times New Roman"/>
          <w:lang w:val="kk-KZ"/>
        </w:rPr>
        <w:t xml:space="preserve">Бұл елде Самарқанд, Бұқара сияқты көне қалалар бар. Халқы көбіне бау-бақша егумен, мақта өсірумен айналысады. Қазақстанмен көршілес, бауырмал мемлекет. Қазіргі президенті Шавкат Мирзеев. </w:t>
      </w:r>
    </w:p>
    <w:p w:rsidR="00FF4598" w:rsidRPr="00E24486" w:rsidRDefault="00FF4598" w:rsidP="00E24486">
      <w:pPr>
        <w:pStyle w:val="a6"/>
        <w:rPr>
          <w:rFonts w:ascii="Times New Roman" w:hAnsi="Times New Roman" w:cs="Times New Roman"/>
          <w:lang w:val="kk-KZ"/>
        </w:rPr>
      </w:pPr>
      <w:r w:rsidRPr="00E24486">
        <w:rPr>
          <w:rFonts w:ascii="Times New Roman" w:hAnsi="Times New Roman" w:cs="Times New Roman"/>
          <w:lang w:val="kk-KZ"/>
        </w:rPr>
        <w:t xml:space="preserve">Бұл ел Европада орналасқан, әйгілі Эйфел мұнарасы бар парфюмериямен иіс су жасаудан алдыңғы орын алатын дамыған, қуатты мемлекет. Президенті Эмануел Макрон. </w:t>
      </w:r>
    </w:p>
    <w:p w:rsidR="00A65CA9" w:rsidRPr="00E24486" w:rsidRDefault="00FF4598" w:rsidP="00E24486">
      <w:pPr>
        <w:pStyle w:val="a6"/>
        <w:rPr>
          <w:rFonts w:ascii="Times New Roman" w:hAnsi="Times New Roman" w:cs="Times New Roman"/>
          <w:lang w:val="kk-KZ"/>
        </w:rPr>
      </w:pPr>
      <w:r w:rsidRPr="00E24486">
        <w:rPr>
          <w:rFonts w:ascii="Times New Roman" w:hAnsi="Times New Roman" w:cs="Times New Roman"/>
          <w:lang w:val="kk-KZ"/>
        </w:rPr>
        <w:t>«Күнасты елі» аталатын, халық саны жөнінен 1-ші орын алатын, қарқынды дамып келе жатқан ел. Қазақстанмен көршілес, көптеген тауарларын біздер тұтыныпта жүрміз.</w:t>
      </w:r>
      <w:r w:rsidR="00722ED1" w:rsidRPr="00E24486">
        <w:rPr>
          <w:rFonts w:ascii="Times New Roman" w:hAnsi="Times New Roman" w:cs="Times New Roman"/>
          <w:lang w:val="kk-KZ"/>
        </w:rPr>
        <w:t xml:space="preserve"> </w:t>
      </w:r>
    </w:p>
    <w:p w:rsidR="00722ED1" w:rsidRPr="00E24486" w:rsidRDefault="00722ED1" w:rsidP="00E24486">
      <w:pPr>
        <w:pStyle w:val="a6"/>
        <w:rPr>
          <w:rFonts w:ascii="Times New Roman" w:hAnsi="Times New Roman" w:cs="Times New Roman"/>
          <w:lang w:val="kk-KZ"/>
        </w:rPr>
      </w:pPr>
      <w:r w:rsidRPr="00E24486">
        <w:rPr>
          <w:rFonts w:ascii="Times New Roman" w:hAnsi="Times New Roman" w:cs="Times New Roman"/>
          <w:lang w:val="kk-KZ"/>
        </w:rPr>
        <w:t xml:space="preserve">Америка құрлығында орналасқан, туында «Үйеңкі ағашы» жапырағы  бейнеленген ел. Жер көлемі өте үлкен, ормандармен көлдер өте көп Солтүстік Американың  солтүстік бөлігінде орналасқан дамыған ел. </w:t>
      </w:r>
    </w:p>
    <w:p w:rsidR="00722ED1" w:rsidRPr="00E24486" w:rsidRDefault="00722ED1" w:rsidP="00E24486">
      <w:pPr>
        <w:pStyle w:val="a6"/>
        <w:rPr>
          <w:rFonts w:ascii="Times New Roman" w:hAnsi="Times New Roman" w:cs="Times New Roman"/>
          <w:lang w:val="kk-KZ"/>
        </w:rPr>
      </w:pPr>
      <w:r w:rsidRPr="00E24486">
        <w:rPr>
          <w:rFonts w:ascii="Times New Roman" w:hAnsi="Times New Roman" w:cs="Times New Roman"/>
          <w:lang w:val="kk-KZ"/>
        </w:rPr>
        <w:t>Дүние жүзіне таралып кеткен валюта «Доллор S» осы елдің ақшасы. Әйгілі гооливуд</w:t>
      </w:r>
      <w:r w:rsidR="000E26CD" w:rsidRPr="00E24486">
        <w:rPr>
          <w:rFonts w:ascii="Times New Roman" w:hAnsi="Times New Roman" w:cs="Times New Roman"/>
          <w:lang w:val="kk-KZ"/>
        </w:rPr>
        <w:t>т</w:t>
      </w:r>
      <w:r w:rsidRPr="00E24486">
        <w:rPr>
          <w:rFonts w:ascii="Times New Roman" w:hAnsi="Times New Roman" w:cs="Times New Roman"/>
          <w:lang w:val="kk-KZ"/>
        </w:rPr>
        <w:t>ы, уолт дисней т.б әлемге көрсеткен, Нью-</w:t>
      </w:r>
      <w:r w:rsidR="000E26CD" w:rsidRPr="00E24486">
        <w:rPr>
          <w:rFonts w:ascii="Times New Roman" w:hAnsi="Times New Roman" w:cs="Times New Roman"/>
          <w:lang w:val="kk-KZ"/>
        </w:rPr>
        <w:t>Иорк сияқты биік ғимаратты қаласы бар</w:t>
      </w:r>
      <w:r w:rsidRPr="00E24486">
        <w:rPr>
          <w:rFonts w:ascii="Times New Roman" w:hAnsi="Times New Roman" w:cs="Times New Roman"/>
          <w:lang w:val="kk-KZ"/>
        </w:rPr>
        <w:t xml:space="preserve"> дамыған мықты мемлекет. </w:t>
      </w:r>
    </w:p>
    <w:p w:rsidR="006D1A57" w:rsidRDefault="006D1A57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110B25" w:rsidRDefault="00110B25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9755" w:type="dxa"/>
        <w:jc w:val="center"/>
        <w:tblLook w:val="04A0" w:firstRow="1" w:lastRow="0" w:firstColumn="1" w:lastColumn="0" w:noHBand="0" w:noVBand="1"/>
      </w:tblPr>
      <w:tblGrid>
        <w:gridCol w:w="564"/>
        <w:gridCol w:w="1416"/>
        <w:gridCol w:w="888"/>
        <w:gridCol w:w="993"/>
        <w:gridCol w:w="975"/>
        <w:gridCol w:w="906"/>
        <w:gridCol w:w="1066"/>
        <w:gridCol w:w="1086"/>
        <w:gridCol w:w="934"/>
        <w:gridCol w:w="927"/>
      </w:tblGrid>
      <w:tr w:rsidR="00110B25" w:rsidRPr="00E22155" w:rsidTr="00FD414B">
        <w:trPr>
          <w:jc w:val="center"/>
        </w:trPr>
        <w:tc>
          <w:tcPr>
            <w:tcW w:w="564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E221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/с</w:t>
            </w:r>
          </w:p>
        </w:tc>
        <w:tc>
          <w:tcPr>
            <w:tcW w:w="1416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888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Ел</w:t>
            </w:r>
          </w:p>
        </w:tc>
        <w:tc>
          <w:tcPr>
            <w:tcW w:w="993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Астана</w:t>
            </w:r>
          </w:p>
        </w:tc>
        <w:tc>
          <w:tcPr>
            <w:tcW w:w="975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Ғалым</w:t>
            </w:r>
          </w:p>
        </w:tc>
        <w:tc>
          <w:tcPr>
            <w:tcW w:w="906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Тау</w:t>
            </w:r>
          </w:p>
        </w:tc>
        <w:tc>
          <w:tcPr>
            <w:tcW w:w="1066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Өсімдік</w:t>
            </w:r>
          </w:p>
        </w:tc>
        <w:tc>
          <w:tcPr>
            <w:tcW w:w="1086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Жануар</w:t>
            </w:r>
          </w:p>
        </w:tc>
        <w:tc>
          <w:tcPr>
            <w:tcW w:w="934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Теңіз</w:t>
            </w:r>
          </w:p>
        </w:tc>
        <w:tc>
          <w:tcPr>
            <w:tcW w:w="927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Өзен</w:t>
            </w:r>
          </w:p>
        </w:tc>
      </w:tr>
      <w:tr w:rsidR="00110B25" w:rsidTr="00FD414B">
        <w:trPr>
          <w:jc w:val="center"/>
        </w:trPr>
        <w:tc>
          <w:tcPr>
            <w:tcW w:w="56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Сена</w:t>
            </w:r>
          </w:p>
        </w:tc>
        <w:tc>
          <w:tcPr>
            <w:tcW w:w="888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0B25" w:rsidTr="00FD414B">
        <w:trPr>
          <w:jc w:val="center"/>
        </w:trPr>
        <w:tc>
          <w:tcPr>
            <w:tcW w:w="56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Париж</w:t>
            </w:r>
          </w:p>
        </w:tc>
        <w:tc>
          <w:tcPr>
            <w:tcW w:w="888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0B25" w:rsidTr="00FD414B">
        <w:trPr>
          <w:jc w:val="center"/>
        </w:trPr>
        <w:tc>
          <w:tcPr>
            <w:tcW w:w="56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Жак-Ив-Кусто</w:t>
            </w:r>
          </w:p>
        </w:tc>
        <w:tc>
          <w:tcPr>
            <w:tcW w:w="888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0B25" w:rsidTr="00FD414B">
        <w:trPr>
          <w:jc w:val="center"/>
        </w:trPr>
        <w:tc>
          <w:tcPr>
            <w:tcW w:w="56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Жерорта</w:t>
            </w:r>
          </w:p>
        </w:tc>
        <w:tc>
          <w:tcPr>
            <w:tcW w:w="888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0B25" w:rsidTr="00FD414B">
        <w:trPr>
          <w:jc w:val="center"/>
        </w:trPr>
        <w:tc>
          <w:tcPr>
            <w:tcW w:w="56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Франция</w:t>
            </w:r>
          </w:p>
        </w:tc>
        <w:tc>
          <w:tcPr>
            <w:tcW w:w="888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0B25" w:rsidTr="00FD414B">
        <w:trPr>
          <w:jc w:val="center"/>
        </w:trPr>
        <w:tc>
          <w:tcPr>
            <w:tcW w:w="56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Альпі</w:t>
            </w:r>
          </w:p>
        </w:tc>
        <w:tc>
          <w:tcPr>
            <w:tcW w:w="888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0B25" w:rsidTr="00FD414B">
        <w:trPr>
          <w:jc w:val="center"/>
        </w:trPr>
        <w:tc>
          <w:tcPr>
            <w:tcW w:w="56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41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Елік </w:t>
            </w:r>
          </w:p>
        </w:tc>
        <w:tc>
          <w:tcPr>
            <w:tcW w:w="888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0B25" w:rsidTr="00FD414B">
        <w:trPr>
          <w:jc w:val="center"/>
        </w:trPr>
        <w:tc>
          <w:tcPr>
            <w:tcW w:w="56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Магнолия </w:t>
            </w:r>
          </w:p>
        </w:tc>
        <w:tc>
          <w:tcPr>
            <w:tcW w:w="888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10B25" w:rsidRDefault="00110B25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9755" w:type="dxa"/>
        <w:jc w:val="center"/>
        <w:tblLook w:val="04A0" w:firstRow="1" w:lastRow="0" w:firstColumn="1" w:lastColumn="0" w:noHBand="0" w:noVBand="1"/>
      </w:tblPr>
      <w:tblGrid>
        <w:gridCol w:w="565"/>
        <w:gridCol w:w="1632"/>
        <w:gridCol w:w="816"/>
        <w:gridCol w:w="993"/>
        <w:gridCol w:w="975"/>
        <w:gridCol w:w="851"/>
        <w:gridCol w:w="1066"/>
        <w:gridCol w:w="1086"/>
        <w:gridCol w:w="879"/>
        <w:gridCol w:w="892"/>
      </w:tblGrid>
      <w:tr w:rsidR="00110B25" w:rsidRPr="00E22155" w:rsidTr="00FD414B">
        <w:trPr>
          <w:jc w:val="center"/>
        </w:trPr>
        <w:tc>
          <w:tcPr>
            <w:tcW w:w="564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E221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/с</w:t>
            </w:r>
          </w:p>
        </w:tc>
        <w:tc>
          <w:tcPr>
            <w:tcW w:w="1416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888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Ел</w:t>
            </w:r>
          </w:p>
        </w:tc>
        <w:tc>
          <w:tcPr>
            <w:tcW w:w="993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Астана</w:t>
            </w:r>
          </w:p>
        </w:tc>
        <w:tc>
          <w:tcPr>
            <w:tcW w:w="975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Ғалым</w:t>
            </w:r>
          </w:p>
        </w:tc>
        <w:tc>
          <w:tcPr>
            <w:tcW w:w="906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Тау</w:t>
            </w:r>
          </w:p>
        </w:tc>
        <w:tc>
          <w:tcPr>
            <w:tcW w:w="1066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Өсімдік</w:t>
            </w:r>
          </w:p>
        </w:tc>
        <w:tc>
          <w:tcPr>
            <w:tcW w:w="1086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Жануар</w:t>
            </w:r>
          </w:p>
        </w:tc>
        <w:tc>
          <w:tcPr>
            <w:tcW w:w="934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Көл </w:t>
            </w:r>
          </w:p>
        </w:tc>
        <w:tc>
          <w:tcPr>
            <w:tcW w:w="927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Өзен</w:t>
            </w:r>
          </w:p>
        </w:tc>
      </w:tr>
      <w:tr w:rsidR="00110B25" w:rsidTr="00FD414B">
        <w:trPr>
          <w:jc w:val="center"/>
        </w:trPr>
        <w:tc>
          <w:tcPr>
            <w:tcW w:w="56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Ніл</w:t>
            </w:r>
          </w:p>
        </w:tc>
        <w:tc>
          <w:tcPr>
            <w:tcW w:w="888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0B25" w:rsidTr="00FD414B">
        <w:trPr>
          <w:jc w:val="center"/>
        </w:trPr>
        <w:tc>
          <w:tcPr>
            <w:tcW w:w="56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Панда</w:t>
            </w:r>
          </w:p>
        </w:tc>
        <w:tc>
          <w:tcPr>
            <w:tcW w:w="888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0B25" w:rsidTr="00FD414B">
        <w:trPr>
          <w:jc w:val="center"/>
        </w:trPr>
        <w:tc>
          <w:tcPr>
            <w:tcW w:w="56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Пальма</w:t>
            </w:r>
          </w:p>
        </w:tc>
        <w:tc>
          <w:tcPr>
            <w:tcW w:w="888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0B25" w:rsidTr="00FD414B">
        <w:trPr>
          <w:jc w:val="center"/>
        </w:trPr>
        <w:tc>
          <w:tcPr>
            <w:tcW w:w="56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</w:t>
            </w:r>
          </w:p>
        </w:tc>
        <w:tc>
          <w:tcPr>
            <w:tcW w:w="888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0B25" w:rsidTr="00FD414B">
        <w:trPr>
          <w:jc w:val="center"/>
        </w:trPr>
        <w:tc>
          <w:tcPr>
            <w:tcW w:w="56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Зайсан</w:t>
            </w:r>
          </w:p>
        </w:tc>
        <w:tc>
          <w:tcPr>
            <w:tcW w:w="888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0B25" w:rsidTr="00FD414B">
        <w:trPr>
          <w:jc w:val="center"/>
        </w:trPr>
        <w:tc>
          <w:tcPr>
            <w:tcW w:w="56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Гиалай</w:t>
            </w:r>
          </w:p>
        </w:tc>
        <w:tc>
          <w:tcPr>
            <w:tcW w:w="888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0B25" w:rsidTr="00FD414B">
        <w:trPr>
          <w:jc w:val="center"/>
        </w:trPr>
        <w:tc>
          <w:tcPr>
            <w:tcW w:w="56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41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Мадрид</w:t>
            </w:r>
          </w:p>
        </w:tc>
        <w:tc>
          <w:tcPr>
            <w:tcW w:w="888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0B25" w:rsidTr="00FD414B">
        <w:trPr>
          <w:jc w:val="center"/>
        </w:trPr>
        <w:tc>
          <w:tcPr>
            <w:tcW w:w="56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Ш.Уәлиханов</w:t>
            </w:r>
          </w:p>
        </w:tc>
        <w:tc>
          <w:tcPr>
            <w:tcW w:w="888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10B25" w:rsidRDefault="00110B25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9755" w:type="dxa"/>
        <w:jc w:val="center"/>
        <w:tblLook w:val="04A0" w:firstRow="1" w:lastRow="0" w:firstColumn="1" w:lastColumn="0" w:noHBand="0" w:noVBand="1"/>
      </w:tblPr>
      <w:tblGrid>
        <w:gridCol w:w="564"/>
        <w:gridCol w:w="1563"/>
        <w:gridCol w:w="787"/>
        <w:gridCol w:w="993"/>
        <w:gridCol w:w="919"/>
        <w:gridCol w:w="829"/>
        <w:gridCol w:w="980"/>
        <w:gridCol w:w="968"/>
        <w:gridCol w:w="1066"/>
        <w:gridCol w:w="1086"/>
      </w:tblGrid>
      <w:tr w:rsidR="00110B25" w:rsidRPr="00E22155" w:rsidTr="00FD414B">
        <w:trPr>
          <w:jc w:val="center"/>
        </w:trPr>
        <w:tc>
          <w:tcPr>
            <w:tcW w:w="564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E221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/с</w:t>
            </w:r>
          </w:p>
        </w:tc>
        <w:tc>
          <w:tcPr>
            <w:tcW w:w="1416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888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Ел</w:t>
            </w:r>
          </w:p>
        </w:tc>
        <w:tc>
          <w:tcPr>
            <w:tcW w:w="993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Астана</w:t>
            </w:r>
          </w:p>
        </w:tc>
        <w:tc>
          <w:tcPr>
            <w:tcW w:w="975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Қала</w:t>
            </w:r>
          </w:p>
        </w:tc>
        <w:tc>
          <w:tcPr>
            <w:tcW w:w="906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Тау</w:t>
            </w:r>
          </w:p>
        </w:tc>
        <w:tc>
          <w:tcPr>
            <w:tcW w:w="1066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Өзен</w:t>
            </w:r>
          </w:p>
        </w:tc>
        <w:tc>
          <w:tcPr>
            <w:tcW w:w="1086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Көл</w:t>
            </w:r>
          </w:p>
        </w:tc>
        <w:tc>
          <w:tcPr>
            <w:tcW w:w="934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Өсімдік </w:t>
            </w:r>
          </w:p>
        </w:tc>
        <w:tc>
          <w:tcPr>
            <w:tcW w:w="927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Жануар </w:t>
            </w:r>
          </w:p>
        </w:tc>
      </w:tr>
      <w:tr w:rsidR="00110B25" w:rsidTr="00FD414B">
        <w:trPr>
          <w:jc w:val="center"/>
        </w:trPr>
        <w:tc>
          <w:tcPr>
            <w:tcW w:w="56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Кенгуру</w:t>
            </w:r>
          </w:p>
        </w:tc>
        <w:tc>
          <w:tcPr>
            <w:tcW w:w="888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0B25" w:rsidTr="00FD414B">
        <w:trPr>
          <w:jc w:val="center"/>
        </w:trPr>
        <w:tc>
          <w:tcPr>
            <w:tcW w:w="56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Ақкөл</w:t>
            </w:r>
          </w:p>
        </w:tc>
        <w:tc>
          <w:tcPr>
            <w:tcW w:w="888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0B25" w:rsidTr="00FD414B">
        <w:trPr>
          <w:jc w:val="center"/>
        </w:trPr>
        <w:tc>
          <w:tcPr>
            <w:tcW w:w="56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Карпат</w:t>
            </w:r>
          </w:p>
        </w:tc>
        <w:tc>
          <w:tcPr>
            <w:tcW w:w="888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0B25" w:rsidTr="00FD414B">
        <w:trPr>
          <w:jc w:val="center"/>
        </w:trPr>
        <w:tc>
          <w:tcPr>
            <w:tcW w:w="56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Канберра</w:t>
            </w:r>
          </w:p>
        </w:tc>
        <w:tc>
          <w:tcPr>
            <w:tcW w:w="888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0B25" w:rsidTr="00FD414B">
        <w:trPr>
          <w:jc w:val="center"/>
        </w:trPr>
        <w:tc>
          <w:tcPr>
            <w:tcW w:w="56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Австралия</w:t>
            </w:r>
          </w:p>
        </w:tc>
        <w:tc>
          <w:tcPr>
            <w:tcW w:w="888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0B25" w:rsidTr="00FD414B">
        <w:trPr>
          <w:jc w:val="center"/>
        </w:trPr>
        <w:tc>
          <w:tcPr>
            <w:tcW w:w="56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Талдықорған</w:t>
            </w:r>
          </w:p>
        </w:tc>
        <w:tc>
          <w:tcPr>
            <w:tcW w:w="888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0B25" w:rsidTr="00FD414B">
        <w:trPr>
          <w:jc w:val="center"/>
        </w:trPr>
        <w:tc>
          <w:tcPr>
            <w:tcW w:w="56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41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Енисей</w:t>
            </w:r>
          </w:p>
        </w:tc>
        <w:tc>
          <w:tcPr>
            <w:tcW w:w="888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0B25" w:rsidTr="00FD414B">
        <w:trPr>
          <w:jc w:val="center"/>
        </w:trPr>
        <w:tc>
          <w:tcPr>
            <w:tcW w:w="56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Пальма </w:t>
            </w:r>
          </w:p>
        </w:tc>
        <w:tc>
          <w:tcPr>
            <w:tcW w:w="888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10B25" w:rsidRDefault="00110B25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9755" w:type="dxa"/>
        <w:jc w:val="center"/>
        <w:tblLook w:val="04A0" w:firstRow="1" w:lastRow="0" w:firstColumn="1" w:lastColumn="0" w:noHBand="0" w:noVBand="1"/>
      </w:tblPr>
      <w:tblGrid>
        <w:gridCol w:w="565"/>
        <w:gridCol w:w="1623"/>
        <w:gridCol w:w="819"/>
        <w:gridCol w:w="993"/>
        <w:gridCol w:w="975"/>
        <w:gridCol w:w="853"/>
        <w:gridCol w:w="1066"/>
        <w:gridCol w:w="1086"/>
        <w:gridCol w:w="881"/>
        <w:gridCol w:w="894"/>
      </w:tblGrid>
      <w:tr w:rsidR="00110B25" w:rsidRPr="00E22155" w:rsidTr="00FD414B">
        <w:trPr>
          <w:jc w:val="center"/>
        </w:trPr>
        <w:tc>
          <w:tcPr>
            <w:tcW w:w="564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E221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/с</w:t>
            </w:r>
          </w:p>
        </w:tc>
        <w:tc>
          <w:tcPr>
            <w:tcW w:w="1416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888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Ел</w:t>
            </w:r>
          </w:p>
        </w:tc>
        <w:tc>
          <w:tcPr>
            <w:tcW w:w="993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Астана</w:t>
            </w:r>
          </w:p>
        </w:tc>
        <w:tc>
          <w:tcPr>
            <w:tcW w:w="975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Ғалым</w:t>
            </w:r>
          </w:p>
        </w:tc>
        <w:tc>
          <w:tcPr>
            <w:tcW w:w="906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Тау</w:t>
            </w:r>
          </w:p>
        </w:tc>
        <w:tc>
          <w:tcPr>
            <w:tcW w:w="1066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Өсімдік</w:t>
            </w:r>
          </w:p>
        </w:tc>
        <w:tc>
          <w:tcPr>
            <w:tcW w:w="1086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Жануар</w:t>
            </w:r>
          </w:p>
        </w:tc>
        <w:tc>
          <w:tcPr>
            <w:tcW w:w="934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Көл</w:t>
            </w:r>
          </w:p>
        </w:tc>
        <w:tc>
          <w:tcPr>
            <w:tcW w:w="927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Өзен</w:t>
            </w:r>
          </w:p>
        </w:tc>
      </w:tr>
      <w:tr w:rsidR="00110B25" w:rsidTr="00FD414B">
        <w:trPr>
          <w:jc w:val="center"/>
        </w:trPr>
        <w:tc>
          <w:tcPr>
            <w:tcW w:w="56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Амазонка</w:t>
            </w:r>
          </w:p>
        </w:tc>
        <w:tc>
          <w:tcPr>
            <w:tcW w:w="888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0B25" w:rsidTr="00FD414B">
        <w:trPr>
          <w:jc w:val="center"/>
        </w:trPr>
        <w:tc>
          <w:tcPr>
            <w:tcW w:w="56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Үйректұмсық</w:t>
            </w:r>
          </w:p>
        </w:tc>
        <w:tc>
          <w:tcPr>
            <w:tcW w:w="888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0B25" w:rsidTr="00FD414B">
        <w:trPr>
          <w:jc w:val="center"/>
        </w:trPr>
        <w:tc>
          <w:tcPr>
            <w:tcW w:w="56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Қайың</w:t>
            </w:r>
          </w:p>
        </w:tc>
        <w:tc>
          <w:tcPr>
            <w:tcW w:w="888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0B25" w:rsidTr="00FD414B">
        <w:trPr>
          <w:jc w:val="center"/>
        </w:trPr>
        <w:tc>
          <w:tcPr>
            <w:tcW w:w="56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Жапония</w:t>
            </w:r>
          </w:p>
        </w:tc>
        <w:tc>
          <w:tcPr>
            <w:tcW w:w="888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0B25" w:rsidTr="00FD414B">
        <w:trPr>
          <w:jc w:val="center"/>
        </w:trPr>
        <w:tc>
          <w:tcPr>
            <w:tcW w:w="56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Эйр</w:t>
            </w:r>
          </w:p>
        </w:tc>
        <w:tc>
          <w:tcPr>
            <w:tcW w:w="888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0B25" w:rsidTr="00FD414B">
        <w:trPr>
          <w:jc w:val="center"/>
        </w:trPr>
        <w:tc>
          <w:tcPr>
            <w:tcW w:w="56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Алтай</w:t>
            </w:r>
          </w:p>
        </w:tc>
        <w:tc>
          <w:tcPr>
            <w:tcW w:w="888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0B25" w:rsidTr="00FD414B">
        <w:trPr>
          <w:jc w:val="center"/>
        </w:trPr>
        <w:tc>
          <w:tcPr>
            <w:tcW w:w="56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41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Токио</w:t>
            </w:r>
          </w:p>
        </w:tc>
        <w:tc>
          <w:tcPr>
            <w:tcW w:w="888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0B25" w:rsidTr="00FD414B">
        <w:trPr>
          <w:jc w:val="center"/>
        </w:trPr>
        <w:tc>
          <w:tcPr>
            <w:tcW w:w="56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А.Құнанбаев</w:t>
            </w:r>
          </w:p>
        </w:tc>
        <w:tc>
          <w:tcPr>
            <w:tcW w:w="888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D1A57" w:rsidRDefault="006D1A5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D1A57" w:rsidRDefault="006D1A57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110B25" w:rsidRDefault="00110B25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7940" w:type="dxa"/>
        <w:jc w:val="center"/>
        <w:tblLook w:val="04A0" w:firstRow="1" w:lastRow="0" w:firstColumn="1" w:lastColumn="0" w:noHBand="0" w:noVBand="1"/>
      </w:tblPr>
      <w:tblGrid>
        <w:gridCol w:w="564"/>
        <w:gridCol w:w="1396"/>
        <w:gridCol w:w="876"/>
        <w:gridCol w:w="969"/>
        <w:gridCol w:w="943"/>
        <w:gridCol w:w="1086"/>
        <w:gridCol w:w="1066"/>
        <w:gridCol w:w="1040"/>
      </w:tblGrid>
      <w:tr w:rsidR="00110B25" w:rsidRPr="00E22155" w:rsidTr="00FD414B">
        <w:trPr>
          <w:jc w:val="center"/>
        </w:trPr>
        <w:tc>
          <w:tcPr>
            <w:tcW w:w="564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E221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/с</w:t>
            </w:r>
          </w:p>
        </w:tc>
        <w:tc>
          <w:tcPr>
            <w:tcW w:w="1396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876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Қала</w:t>
            </w:r>
          </w:p>
        </w:tc>
        <w:tc>
          <w:tcPr>
            <w:tcW w:w="969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Өзен</w:t>
            </w:r>
          </w:p>
        </w:tc>
        <w:tc>
          <w:tcPr>
            <w:tcW w:w="943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Көл</w:t>
            </w:r>
          </w:p>
        </w:tc>
        <w:tc>
          <w:tcPr>
            <w:tcW w:w="1086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Жануар</w:t>
            </w:r>
          </w:p>
        </w:tc>
        <w:tc>
          <w:tcPr>
            <w:tcW w:w="1066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Өсімдік</w:t>
            </w:r>
          </w:p>
        </w:tc>
        <w:tc>
          <w:tcPr>
            <w:tcW w:w="1040" w:type="dxa"/>
          </w:tcPr>
          <w:p w:rsidR="00110B25" w:rsidRPr="00E22155" w:rsidRDefault="00110B25" w:rsidP="00FD414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Тау </w:t>
            </w:r>
          </w:p>
        </w:tc>
      </w:tr>
      <w:tr w:rsidR="00110B25" w:rsidTr="00FD414B">
        <w:trPr>
          <w:jc w:val="center"/>
        </w:trPr>
        <w:tc>
          <w:tcPr>
            <w:tcW w:w="56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9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Жусан</w:t>
            </w:r>
          </w:p>
        </w:tc>
        <w:tc>
          <w:tcPr>
            <w:tcW w:w="87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9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3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0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0B25" w:rsidTr="00FD414B">
        <w:trPr>
          <w:jc w:val="center"/>
        </w:trPr>
        <w:tc>
          <w:tcPr>
            <w:tcW w:w="56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9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Елік</w:t>
            </w:r>
          </w:p>
        </w:tc>
        <w:tc>
          <w:tcPr>
            <w:tcW w:w="87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9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3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0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0B25" w:rsidTr="00FD414B">
        <w:trPr>
          <w:jc w:val="center"/>
        </w:trPr>
        <w:tc>
          <w:tcPr>
            <w:tcW w:w="56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9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Балқаш</w:t>
            </w:r>
          </w:p>
        </w:tc>
        <w:tc>
          <w:tcPr>
            <w:tcW w:w="87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9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3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0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0B25" w:rsidTr="00FD414B">
        <w:trPr>
          <w:jc w:val="center"/>
        </w:trPr>
        <w:tc>
          <w:tcPr>
            <w:tcW w:w="56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9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Сырдария</w:t>
            </w:r>
          </w:p>
        </w:tc>
        <w:tc>
          <w:tcPr>
            <w:tcW w:w="87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9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3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0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0B25" w:rsidTr="00FD414B">
        <w:trPr>
          <w:jc w:val="center"/>
        </w:trPr>
        <w:tc>
          <w:tcPr>
            <w:tcW w:w="56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9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Шымкент</w:t>
            </w:r>
          </w:p>
        </w:tc>
        <w:tc>
          <w:tcPr>
            <w:tcW w:w="87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9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3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0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0B25" w:rsidTr="00FD414B">
        <w:trPr>
          <w:jc w:val="center"/>
        </w:trPr>
        <w:tc>
          <w:tcPr>
            <w:tcW w:w="564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39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Алтай </w:t>
            </w:r>
          </w:p>
        </w:tc>
        <w:tc>
          <w:tcPr>
            <w:tcW w:w="87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9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3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0" w:type="dxa"/>
          </w:tcPr>
          <w:p w:rsidR="00110B25" w:rsidRDefault="00110B25" w:rsidP="00FD41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10B25" w:rsidRDefault="00110B25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496"/>
        <w:gridCol w:w="2956"/>
        <w:gridCol w:w="3176"/>
      </w:tblGrid>
      <w:tr w:rsidR="00354850" w:rsidRPr="00CA1D3F" w:rsidTr="00354850">
        <w:trPr>
          <w:jc w:val="center"/>
        </w:trPr>
        <w:tc>
          <w:tcPr>
            <w:tcW w:w="3496" w:type="dxa"/>
          </w:tcPr>
          <w:p w:rsidR="00354850" w:rsidRPr="00CA1D3F" w:rsidRDefault="00354850" w:rsidP="00FD414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A1D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Елдер</w:t>
            </w:r>
          </w:p>
        </w:tc>
        <w:tc>
          <w:tcPr>
            <w:tcW w:w="2956" w:type="dxa"/>
          </w:tcPr>
          <w:p w:rsidR="00354850" w:rsidRPr="00CA1D3F" w:rsidRDefault="00354850" w:rsidP="00FD414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76" w:type="dxa"/>
          </w:tcPr>
          <w:p w:rsidR="00354850" w:rsidRPr="00CA1D3F" w:rsidRDefault="00354850" w:rsidP="00FD414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A1D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Астаналары </w:t>
            </w:r>
          </w:p>
        </w:tc>
      </w:tr>
      <w:tr w:rsidR="00354850" w:rsidRPr="00CA1D3F" w:rsidTr="00354850">
        <w:trPr>
          <w:jc w:val="center"/>
        </w:trPr>
        <w:tc>
          <w:tcPr>
            <w:tcW w:w="3496" w:type="dxa"/>
          </w:tcPr>
          <w:p w:rsidR="00354850" w:rsidRPr="00CA1D3F" w:rsidRDefault="00354850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АҚШ</w:t>
            </w:r>
          </w:p>
        </w:tc>
        <w:tc>
          <w:tcPr>
            <w:tcW w:w="2956" w:type="dxa"/>
          </w:tcPr>
          <w:p w:rsidR="00354850" w:rsidRDefault="00354850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76" w:type="dxa"/>
          </w:tcPr>
          <w:p w:rsidR="00354850" w:rsidRPr="00CA1D3F" w:rsidRDefault="00354850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Бразилиа</w:t>
            </w:r>
          </w:p>
        </w:tc>
      </w:tr>
      <w:tr w:rsidR="00354850" w:rsidRPr="00CA1D3F" w:rsidTr="00354850">
        <w:trPr>
          <w:jc w:val="center"/>
        </w:trPr>
        <w:tc>
          <w:tcPr>
            <w:tcW w:w="3496" w:type="dxa"/>
          </w:tcPr>
          <w:p w:rsidR="00354850" w:rsidRPr="00CA1D3F" w:rsidRDefault="00354850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Бразилия </w:t>
            </w:r>
          </w:p>
        </w:tc>
        <w:tc>
          <w:tcPr>
            <w:tcW w:w="2956" w:type="dxa"/>
          </w:tcPr>
          <w:p w:rsidR="00354850" w:rsidRDefault="00354850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76" w:type="dxa"/>
          </w:tcPr>
          <w:p w:rsidR="00354850" w:rsidRPr="00CA1D3F" w:rsidRDefault="00354850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Мәскеу</w:t>
            </w:r>
          </w:p>
        </w:tc>
      </w:tr>
      <w:tr w:rsidR="00354850" w:rsidRPr="00CA1D3F" w:rsidTr="00354850">
        <w:trPr>
          <w:jc w:val="center"/>
        </w:trPr>
        <w:tc>
          <w:tcPr>
            <w:tcW w:w="3496" w:type="dxa"/>
          </w:tcPr>
          <w:p w:rsidR="00354850" w:rsidRPr="00CA1D3F" w:rsidRDefault="00354850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Канада</w:t>
            </w:r>
          </w:p>
        </w:tc>
        <w:tc>
          <w:tcPr>
            <w:tcW w:w="2956" w:type="dxa"/>
          </w:tcPr>
          <w:p w:rsidR="00354850" w:rsidRDefault="00354850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76" w:type="dxa"/>
          </w:tcPr>
          <w:p w:rsidR="00354850" w:rsidRPr="00CA1D3F" w:rsidRDefault="00354850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Берлин</w:t>
            </w:r>
          </w:p>
        </w:tc>
      </w:tr>
      <w:tr w:rsidR="00354850" w:rsidRPr="00CA1D3F" w:rsidTr="00354850">
        <w:trPr>
          <w:jc w:val="center"/>
        </w:trPr>
        <w:tc>
          <w:tcPr>
            <w:tcW w:w="3496" w:type="dxa"/>
          </w:tcPr>
          <w:p w:rsidR="00354850" w:rsidRPr="00CA1D3F" w:rsidRDefault="00354850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Аргентина</w:t>
            </w:r>
          </w:p>
        </w:tc>
        <w:tc>
          <w:tcPr>
            <w:tcW w:w="2956" w:type="dxa"/>
          </w:tcPr>
          <w:p w:rsidR="00354850" w:rsidRDefault="00354850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76" w:type="dxa"/>
          </w:tcPr>
          <w:p w:rsidR="00354850" w:rsidRPr="00CA1D3F" w:rsidRDefault="00354850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Нью-Дели</w:t>
            </w:r>
          </w:p>
        </w:tc>
      </w:tr>
      <w:tr w:rsidR="00354850" w:rsidRPr="00CA1D3F" w:rsidTr="00354850">
        <w:trPr>
          <w:jc w:val="center"/>
        </w:trPr>
        <w:tc>
          <w:tcPr>
            <w:tcW w:w="3496" w:type="dxa"/>
          </w:tcPr>
          <w:p w:rsidR="00354850" w:rsidRPr="00CA1D3F" w:rsidRDefault="00354850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Германия</w:t>
            </w:r>
          </w:p>
        </w:tc>
        <w:tc>
          <w:tcPr>
            <w:tcW w:w="2956" w:type="dxa"/>
          </w:tcPr>
          <w:p w:rsidR="00354850" w:rsidRDefault="00354850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76" w:type="dxa"/>
          </w:tcPr>
          <w:p w:rsidR="00354850" w:rsidRPr="00CA1D3F" w:rsidRDefault="00354850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Сеул</w:t>
            </w:r>
          </w:p>
        </w:tc>
      </w:tr>
      <w:tr w:rsidR="00354850" w:rsidRPr="00CA1D3F" w:rsidTr="00354850">
        <w:trPr>
          <w:jc w:val="center"/>
        </w:trPr>
        <w:tc>
          <w:tcPr>
            <w:tcW w:w="3496" w:type="dxa"/>
          </w:tcPr>
          <w:p w:rsidR="00354850" w:rsidRPr="00CA1D3F" w:rsidRDefault="00354850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Франция</w:t>
            </w:r>
          </w:p>
        </w:tc>
        <w:tc>
          <w:tcPr>
            <w:tcW w:w="2956" w:type="dxa"/>
          </w:tcPr>
          <w:p w:rsidR="00354850" w:rsidRDefault="00354850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76" w:type="dxa"/>
          </w:tcPr>
          <w:p w:rsidR="00354850" w:rsidRPr="00CA1D3F" w:rsidRDefault="00354850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Вашингтон</w:t>
            </w:r>
          </w:p>
        </w:tc>
      </w:tr>
      <w:tr w:rsidR="00354850" w:rsidRPr="00CA1D3F" w:rsidTr="00354850">
        <w:trPr>
          <w:jc w:val="center"/>
        </w:trPr>
        <w:tc>
          <w:tcPr>
            <w:tcW w:w="3496" w:type="dxa"/>
          </w:tcPr>
          <w:p w:rsidR="00354850" w:rsidRPr="00CA1D3F" w:rsidRDefault="00354850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Ресей</w:t>
            </w:r>
          </w:p>
        </w:tc>
        <w:tc>
          <w:tcPr>
            <w:tcW w:w="2956" w:type="dxa"/>
          </w:tcPr>
          <w:p w:rsidR="00354850" w:rsidRDefault="00354850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76" w:type="dxa"/>
          </w:tcPr>
          <w:p w:rsidR="00354850" w:rsidRPr="00CA1D3F" w:rsidRDefault="00354850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Оттава</w:t>
            </w:r>
          </w:p>
        </w:tc>
      </w:tr>
      <w:tr w:rsidR="00354850" w:rsidRPr="00CA1D3F" w:rsidTr="00354850">
        <w:trPr>
          <w:jc w:val="center"/>
        </w:trPr>
        <w:tc>
          <w:tcPr>
            <w:tcW w:w="3496" w:type="dxa"/>
          </w:tcPr>
          <w:p w:rsidR="00354850" w:rsidRPr="00CA1D3F" w:rsidRDefault="00354850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Қытай</w:t>
            </w:r>
          </w:p>
        </w:tc>
        <w:tc>
          <w:tcPr>
            <w:tcW w:w="2956" w:type="dxa"/>
          </w:tcPr>
          <w:p w:rsidR="00354850" w:rsidRDefault="00354850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76" w:type="dxa"/>
          </w:tcPr>
          <w:p w:rsidR="00354850" w:rsidRPr="00CA1D3F" w:rsidRDefault="00354850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Буэнос-Айрес</w:t>
            </w:r>
          </w:p>
        </w:tc>
      </w:tr>
      <w:tr w:rsidR="00354850" w:rsidRPr="00CA1D3F" w:rsidTr="00354850">
        <w:trPr>
          <w:jc w:val="center"/>
        </w:trPr>
        <w:tc>
          <w:tcPr>
            <w:tcW w:w="3496" w:type="dxa"/>
          </w:tcPr>
          <w:p w:rsidR="00354850" w:rsidRDefault="00354850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Үндістан</w:t>
            </w:r>
          </w:p>
        </w:tc>
        <w:tc>
          <w:tcPr>
            <w:tcW w:w="2956" w:type="dxa"/>
          </w:tcPr>
          <w:p w:rsidR="00354850" w:rsidRDefault="00354850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76" w:type="dxa"/>
          </w:tcPr>
          <w:p w:rsidR="00354850" w:rsidRDefault="00354850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Париж</w:t>
            </w:r>
          </w:p>
        </w:tc>
      </w:tr>
      <w:tr w:rsidR="00354850" w:rsidRPr="00CA1D3F" w:rsidTr="00354850">
        <w:trPr>
          <w:jc w:val="center"/>
        </w:trPr>
        <w:tc>
          <w:tcPr>
            <w:tcW w:w="3496" w:type="dxa"/>
          </w:tcPr>
          <w:p w:rsidR="00354850" w:rsidRDefault="00354850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Жапония</w:t>
            </w:r>
          </w:p>
        </w:tc>
        <w:tc>
          <w:tcPr>
            <w:tcW w:w="2956" w:type="dxa"/>
          </w:tcPr>
          <w:p w:rsidR="00354850" w:rsidRDefault="00354850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76" w:type="dxa"/>
          </w:tcPr>
          <w:p w:rsidR="00354850" w:rsidRDefault="00354850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Пекин</w:t>
            </w:r>
          </w:p>
        </w:tc>
      </w:tr>
      <w:tr w:rsidR="00354850" w:rsidRPr="00CA1D3F" w:rsidTr="00354850">
        <w:trPr>
          <w:jc w:val="center"/>
        </w:trPr>
        <w:tc>
          <w:tcPr>
            <w:tcW w:w="3496" w:type="dxa"/>
          </w:tcPr>
          <w:p w:rsidR="00354850" w:rsidRDefault="00354850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Корея</w:t>
            </w:r>
          </w:p>
        </w:tc>
        <w:tc>
          <w:tcPr>
            <w:tcW w:w="2956" w:type="dxa"/>
          </w:tcPr>
          <w:p w:rsidR="00354850" w:rsidRDefault="00354850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76" w:type="dxa"/>
          </w:tcPr>
          <w:p w:rsidR="00354850" w:rsidRDefault="00354850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Токио </w:t>
            </w:r>
          </w:p>
        </w:tc>
      </w:tr>
    </w:tbl>
    <w:p w:rsidR="00110B25" w:rsidRDefault="00110B25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3402"/>
      </w:tblGrid>
      <w:tr w:rsidR="00110B25" w:rsidRPr="00CA1D3F" w:rsidTr="00FD414B">
        <w:trPr>
          <w:jc w:val="center"/>
        </w:trPr>
        <w:tc>
          <w:tcPr>
            <w:tcW w:w="3823" w:type="dxa"/>
          </w:tcPr>
          <w:p w:rsidR="00110B25" w:rsidRPr="00CA1D3F" w:rsidRDefault="00110B25" w:rsidP="00FD414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A1D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Елдер</w:t>
            </w:r>
          </w:p>
        </w:tc>
        <w:tc>
          <w:tcPr>
            <w:tcW w:w="3402" w:type="dxa"/>
          </w:tcPr>
          <w:p w:rsidR="00110B25" w:rsidRPr="00CA1D3F" w:rsidRDefault="00110B25" w:rsidP="00FD414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A1D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Астаналары </w:t>
            </w:r>
          </w:p>
        </w:tc>
      </w:tr>
      <w:tr w:rsidR="00110B25" w:rsidRPr="00CA1D3F" w:rsidTr="00FD414B">
        <w:trPr>
          <w:jc w:val="center"/>
        </w:trPr>
        <w:tc>
          <w:tcPr>
            <w:tcW w:w="3823" w:type="dxa"/>
          </w:tcPr>
          <w:p w:rsidR="00110B25" w:rsidRPr="00CA1D3F" w:rsidRDefault="00110B25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1D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Қытай</w:t>
            </w:r>
          </w:p>
        </w:tc>
        <w:tc>
          <w:tcPr>
            <w:tcW w:w="3402" w:type="dxa"/>
          </w:tcPr>
          <w:p w:rsidR="00110B25" w:rsidRPr="00CA1D3F" w:rsidRDefault="00110B25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1D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Вашингтон</w:t>
            </w:r>
          </w:p>
        </w:tc>
      </w:tr>
      <w:tr w:rsidR="00110B25" w:rsidRPr="00CA1D3F" w:rsidTr="00FD414B">
        <w:trPr>
          <w:jc w:val="center"/>
        </w:trPr>
        <w:tc>
          <w:tcPr>
            <w:tcW w:w="3823" w:type="dxa"/>
          </w:tcPr>
          <w:p w:rsidR="00110B25" w:rsidRPr="00CA1D3F" w:rsidRDefault="00110B25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1D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Корея</w:t>
            </w:r>
          </w:p>
        </w:tc>
        <w:tc>
          <w:tcPr>
            <w:tcW w:w="3402" w:type="dxa"/>
          </w:tcPr>
          <w:p w:rsidR="00110B25" w:rsidRPr="00CA1D3F" w:rsidRDefault="00110B25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1D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</w:t>
            </w:r>
          </w:p>
        </w:tc>
      </w:tr>
      <w:tr w:rsidR="00110B25" w:rsidRPr="00CA1D3F" w:rsidTr="00FD414B">
        <w:trPr>
          <w:jc w:val="center"/>
        </w:trPr>
        <w:tc>
          <w:tcPr>
            <w:tcW w:w="3823" w:type="dxa"/>
          </w:tcPr>
          <w:p w:rsidR="00110B25" w:rsidRPr="00CA1D3F" w:rsidRDefault="00110B25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1D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</w:t>
            </w:r>
          </w:p>
        </w:tc>
        <w:tc>
          <w:tcPr>
            <w:tcW w:w="3402" w:type="dxa"/>
          </w:tcPr>
          <w:p w:rsidR="00110B25" w:rsidRPr="00CA1D3F" w:rsidRDefault="00110B25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1D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Рим</w:t>
            </w:r>
          </w:p>
        </w:tc>
      </w:tr>
      <w:tr w:rsidR="00110B25" w:rsidRPr="00CA1D3F" w:rsidTr="00FD414B">
        <w:trPr>
          <w:jc w:val="center"/>
        </w:trPr>
        <w:tc>
          <w:tcPr>
            <w:tcW w:w="3823" w:type="dxa"/>
          </w:tcPr>
          <w:p w:rsidR="00110B25" w:rsidRPr="00CA1D3F" w:rsidRDefault="00110B25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1D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Ресей</w:t>
            </w:r>
          </w:p>
        </w:tc>
        <w:tc>
          <w:tcPr>
            <w:tcW w:w="3402" w:type="dxa"/>
          </w:tcPr>
          <w:p w:rsidR="00110B25" w:rsidRPr="00CA1D3F" w:rsidRDefault="00110B25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1D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Париж</w:t>
            </w:r>
          </w:p>
        </w:tc>
      </w:tr>
      <w:tr w:rsidR="00110B25" w:rsidRPr="00CA1D3F" w:rsidTr="00FD414B">
        <w:trPr>
          <w:jc w:val="center"/>
        </w:trPr>
        <w:tc>
          <w:tcPr>
            <w:tcW w:w="3823" w:type="dxa"/>
          </w:tcPr>
          <w:p w:rsidR="00110B25" w:rsidRPr="00CA1D3F" w:rsidRDefault="00110B25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1D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Франция</w:t>
            </w:r>
          </w:p>
        </w:tc>
        <w:tc>
          <w:tcPr>
            <w:tcW w:w="3402" w:type="dxa"/>
          </w:tcPr>
          <w:p w:rsidR="00110B25" w:rsidRPr="00CA1D3F" w:rsidRDefault="00110B25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1D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Сеул</w:t>
            </w:r>
          </w:p>
        </w:tc>
      </w:tr>
      <w:tr w:rsidR="00110B25" w:rsidRPr="00CA1D3F" w:rsidTr="00FD414B">
        <w:trPr>
          <w:jc w:val="center"/>
        </w:trPr>
        <w:tc>
          <w:tcPr>
            <w:tcW w:w="3823" w:type="dxa"/>
          </w:tcPr>
          <w:p w:rsidR="00110B25" w:rsidRPr="00CA1D3F" w:rsidRDefault="00110B25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1D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Германия</w:t>
            </w:r>
          </w:p>
        </w:tc>
        <w:tc>
          <w:tcPr>
            <w:tcW w:w="3402" w:type="dxa"/>
          </w:tcPr>
          <w:p w:rsidR="00110B25" w:rsidRPr="00CA1D3F" w:rsidRDefault="00110B25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1D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Пекин</w:t>
            </w:r>
          </w:p>
        </w:tc>
      </w:tr>
      <w:tr w:rsidR="00110B25" w:rsidRPr="00CA1D3F" w:rsidTr="00FD414B">
        <w:trPr>
          <w:jc w:val="center"/>
        </w:trPr>
        <w:tc>
          <w:tcPr>
            <w:tcW w:w="3823" w:type="dxa"/>
          </w:tcPr>
          <w:p w:rsidR="00110B25" w:rsidRPr="00CA1D3F" w:rsidRDefault="00110B25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1D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Италия</w:t>
            </w:r>
          </w:p>
        </w:tc>
        <w:tc>
          <w:tcPr>
            <w:tcW w:w="3402" w:type="dxa"/>
          </w:tcPr>
          <w:p w:rsidR="00110B25" w:rsidRPr="00CA1D3F" w:rsidRDefault="00110B25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1D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Мәскеу</w:t>
            </w:r>
          </w:p>
        </w:tc>
      </w:tr>
      <w:tr w:rsidR="00110B25" w:rsidRPr="00CA1D3F" w:rsidTr="00FD414B">
        <w:trPr>
          <w:jc w:val="center"/>
        </w:trPr>
        <w:tc>
          <w:tcPr>
            <w:tcW w:w="3823" w:type="dxa"/>
          </w:tcPr>
          <w:p w:rsidR="00110B25" w:rsidRPr="00CA1D3F" w:rsidRDefault="00110B25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1D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АҚШ</w:t>
            </w:r>
          </w:p>
        </w:tc>
        <w:tc>
          <w:tcPr>
            <w:tcW w:w="3402" w:type="dxa"/>
          </w:tcPr>
          <w:p w:rsidR="00110B25" w:rsidRPr="00CA1D3F" w:rsidRDefault="00110B25" w:rsidP="00FD414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1D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Берлин </w:t>
            </w:r>
          </w:p>
        </w:tc>
      </w:tr>
    </w:tbl>
    <w:p w:rsidR="00110B25" w:rsidRDefault="00110B2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10B25" w:rsidRPr="00722ED1" w:rsidRDefault="00110B25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110B25" w:rsidRPr="00722ED1" w:rsidSect="006D1A57">
      <w:pgSz w:w="11906" w:h="16838" w:code="9"/>
      <w:pgMar w:top="1134" w:right="1134" w:bottom="851" w:left="1134" w:header="709" w:footer="709" w:gutter="0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768CA"/>
    <w:multiLevelType w:val="hybridMultilevel"/>
    <w:tmpl w:val="0E52D836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C04C7"/>
    <w:multiLevelType w:val="hybridMultilevel"/>
    <w:tmpl w:val="A28E9DAC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154"/>
    <w:rsid w:val="00031737"/>
    <w:rsid w:val="000E26CD"/>
    <w:rsid w:val="00110B25"/>
    <w:rsid w:val="00245F46"/>
    <w:rsid w:val="00354850"/>
    <w:rsid w:val="003838C3"/>
    <w:rsid w:val="00466B3A"/>
    <w:rsid w:val="004872C0"/>
    <w:rsid w:val="004C0FCC"/>
    <w:rsid w:val="005502F7"/>
    <w:rsid w:val="005860AE"/>
    <w:rsid w:val="00597F31"/>
    <w:rsid w:val="00677FBB"/>
    <w:rsid w:val="006802D6"/>
    <w:rsid w:val="00690AA6"/>
    <w:rsid w:val="006D1A57"/>
    <w:rsid w:val="00722ED1"/>
    <w:rsid w:val="00794DCA"/>
    <w:rsid w:val="00934154"/>
    <w:rsid w:val="00975439"/>
    <w:rsid w:val="009D1964"/>
    <w:rsid w:val="00A65CA9"/>
    <w:rsid w:val="00B41D2E"/>
    <w:rsid w:val="00B60F23"/>
    <w:rsid w:val="00B66FD8"/>
    <w:rsid w:val="00C44262"/>
    <w:rsid w:val="00C80C74"/>
    <w:rsid w:val="00CF62AC"/>
    <w:rsid w:val="00D70EC2"/>
    <w:rsid w:val="00E12FD5"/>
    <w:rsid w:val="00E24486"/>
    <w:rsid w:val="00E43428"/>
    <w:rsid w:val="00E71A12"/>
    <w:rsid w:val="00E74C2C"/>
    <w:rsid w:val="00F47A32"/>
    <w:rsid w:val="00FF3DCB"/>
    <w:rsid w:val="00FF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E1E56-FBE3-4DAC-A034-7AF8084F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DC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3DCB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rmal (Web)"/>
    <w:aliases w:val="Обычный (веб) Знак1,Обычный (веб) Знак Знак,Обычный (веб) Знак,Обычный (Web),Обычный (Web)1,Знак Знак3,Знак Знак1 Знак,Знак Знак1 Знак Знак,Обычный (веб) Знак Знак Знак Знак,Знак4 Зна,Знак4,Знак4 Знак,Знак Знак Знак Знак Знак,Знак Знак6"/>
    <w:basedOn w:val="a"/>
    <w:uiPriority w:val="99"/>
    <w:unhideWhenUsed/>
    <w:qFormat/>
    <w:rsid w:val="00FF3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F3DCB"/>
    <w:rPr>
      <w:b/>
      <w:bCs/>
    </w:rPr>
  </w:style>
  <w:style w:type="table" w:styleId="a5">
    <w:name w:val="Table Grid"/>
    <w:basedOn w:val="a1"/>
    <w:uiPriority w:val="39"/>
    <w:rsid w:val="00FF3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FF3D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F3DC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FF3DCB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rsid w:val="00FF3DCB"/>
  </w:style>
  <w:style w:type="character" w:styleId="a8">
    <w:name w:val="Hyperlink"/>
    <w:basedOn w:val="a0"/>
    <w:uiPriority w:val="99"/>
    <w:semiHidden/>
    <w:rsid w:val="00FF3DCB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C0FC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F6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F62A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10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2023-02-12T14:33:00Z</cp:lastPrinted>
  <dcterms:created xsi:type="dcterms:W3CDTF">2022-05-03T17:22:00Z</dcterms:created>
  <dcterms:modified xsi:type="dcterms:W3CDTF">2023-02-12T14:34:00Z</dcterms:modified>
</cp:coreProperties>
</file>