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D75" w:rsidRDefault="00452D75" w:rsidP="004D43D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B7104" w:rsidRDefault="003B7104" w:rsidP="004D43D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B7104" w:rsidRDefault="003B7104" w:rsidP="004D43D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4D43DD" w:rsidRPr="009D2CEC" w:rsidRDefault="00C315FD" w:rsidP="009D2CEC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</w:t>
      </w:r>
      <w:r w:rsidR="005E4DE4">
        <w:rPr>
          <w:rFonts w:ascii="Times New Roman" w:hAnsi="Times New Roman" w:cs="Times New Roman"/>
          <w:sz w:val="28"/>
          <w:lang w:val="kk-KZ"/>
        </w:rPr>
        <w:t>1-</w:t>
      </w:r>
      <w:r w:rsidR="009D6650">
        <w:rPr>
          <w:rFonts w:ascii="Times New Roman" w:hAnsi="Times New Roman" w:cs="Times New Roman"/>
          <w:sz w:val="28"/>
          <w:lang w:val="kk-KZ"/>
        </w:rPr>
        <w:t xml:space="preserve">тоқсан бойынша </w:t>
      </w:r>
      <w:r w:rsidR="004D43DD">
        <w:rPr>
          <w:rFonts w:ascii="Times New Roman" w:hAnsi="Times New Roman" w:cs="Times New Roman"/>
          <w:sz w:val="28"/>
          <w:lang w:val="kk-KZ"/>
        </w:rPr>
        <w:t>жиынтық бағалауға арналған тапсырмалар</w:t>
      </w:r>
    </w:p>
    <w:p w:rsidR="004D43DD" w:rsidRPr="00C315FD" w:rsidRDefault="00054BD1" w:rsidP="004D43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BD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Бөлім </w:t>
      </w:r>
      <w:r w:rsidR="00C315FD" w:rsidRPr="00C315FD">
        <w:rPr>
          <w:rFonts w:ascii="Times New Roman" w:hAnsi="Times New Roman" w:cs="Times New Roman"/>
          <w:b/>
          <w:sz w:val="28"/>
          <w:szCs w:val="28"/>
          <w:lang w:val="kk-KZ"/>
        </w:rPr>
        <w:t>«Жануарлар әлемі мен өсімдіктер дүниесі»</w:t>
      </w:r>
    </w:p>
    <w:p w:rsidR="00C315FD" w:rsidRDefault="00C315FD" w:rsidP="004D43DD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24771" w:rsidRDefault="00364321" w:rsidP="004D43DD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D43DD" w:rsidRPr="004D43DD">
        <w:rPr>
          <w:rFonts w:ascii="Times New Roman" w:hAnsi="Times New Roman" w:cs="Times New Roman"/>
          <w:sz w:val="28"/>
          <w:lang w:val="kk-KZ"/>
        </w:rPr>
        <w:t>Тақырып</w:t>
      </w:r>
      <w:r w:rsidR="00080C77">
        <w:rPr>
          <w:rFonts w:ascii="Times New Roman" w:hAnsi="Times New Roman" w:cs="Times New Roman"/>
          <w:sz w:val="28"/>
          <w:lang w:val="kk-KZ"/>
        </w:rPr>
        <w:t xml:space="preserve">                     </w:t>
      </w:r>
      <w:r w:rsidR="00C315FD">
        <w:rPr>
          <w:rFonts w:ascii="Times New Roman" w:hAnsi="Times New Roman" w:cs="Times New Roman"/>
          <w:sz w:val="28"/>
          <w:lang w:val="kk-KZ"/>
        </w:rPr>
        <w:t>«Адам және  жыртқыш аң»</w:t>
      </w:r>
      <w:r w:rsidR="00080C77">
        <w:rPr>
          <w:rFonts w:ascii="Times New Roman" w:hAnsi="Times New Roman" w:cs="Times New Roman"/>
          <w:sz w:val="28"/>
          <w:lang w:val="kk-KZ"/>
        </w:rPr>
        <w:t xml:space="preserve"> </w:t>
      </w:r>
      <w:r w:rsidR="00C315FD" w:rsidRPr="00C315FD">
        <w:rPr>
          <w:rFonts w:ascii="Times New Roman" w:hAnsi="Times New Roman" w:cs="Times New Roman"/>
          <w:sz w:val="28"/>
          <w:lang w:val="kk-KZ"/>
        </w:rPr>
        <w:t>, «</w:t>
      </w:r>
      <w:r w:rsidR="00C315FD">
        <w:rPr>
          <w:rFonts w:ascii="Times New Roman" w:hAnsi="Times New Roman" w:cs="Times New Roman"/>
          <w:sz w:val="28"/>
          <w:lang w:val="kk-KZ"/>
        </w:rPr>
        <w:t>Өсімдік және музыка</w:t>
      </w:r>
      <w:r w:rsidR="00C315FD" w:rsidRPr="00C315FD">
        <w:rPr>
          <w:rFonts w:ascii="Times New Roman" w:hAnsi="Times New Roman" w:cs="Times New Roman"/>
          <w:sz w:val="28"/>
          <w:lang w:val="kk-KZ"/>
        </w:rPr>
        <w:t>»</w:t>
      </w:r>
      <w:r w:rsidR="00080C77">
        <w:rPr>
          <w:rFonts w:ascii="Times New Roman" w:hAnsi="Times New Roman" w:cs="Times New Roman"/>
          <w:sz w:val="28"/>
          <w:lang w:val="kk-KZ"/>
        </w:rPr>
        <w:t xml:space="preserve">   </w:t>
      </w:r>
      <w:r w:rsidR="00B40927"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="004D43DD">
        <w:rPr>
          <w:rFonts w:ascii="Times New Roman" w:hAnsi="Times New Roman" w:cs="Times New Roman"/>
          <w:sz w:val="28"/>
          <w:lang w:val="kk-KZ"/>
        </w:rPr>
        <w:tab/>
        <w:t xml:space="preserve">    </w:t>
      </w:r>
      <w:r w:rsidR="009D2CEC">
        <w:rPr>
          <w:rFonts w:ascii="Times New Roman" w:hAnsi="Times New Roman" w:cs="Times New Roman"/>
          <w:sz w:val="28"/>
          <w:lang w:val="kk-KZ"/>
        </w:rPr>
        <w:t xml:space="preserve">      </w:t>
      </w:r>
    </w:p>
    <w:p w:rsidR="004D43DD" w:rsidRPr="006A2FE6" w:rsidRDefault="009D2CEC" w:rsidP="004D43DD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:rsidR="00FD0A64" w:rsidRPr="00994E8F" w:rsidRDefault="00024771" w:rsidP="004D43DD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</w:t>
      </w:r>
    </w:p>
    <w:p w:rsidR="00FD0A64" w:rsidRDefault="004D43DD" w:rsidP="00FD0A64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/>
        </w:rPr>
        <w:t xml:space="preserve">Оқу мақсаты  </w:t>
      </w:r>
      <w:r w:rsidR="00FD0A64"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9D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5. 2 . 1 .1 .</w:t>
      </w:r>
      <w:r w:rsidR="004271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0D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101C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="004271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Мәтіндегі негізгі және қосымша  </w:t>
      </w:r>
    </w:p>
    <w:p w:rsidR="0042718D" w:rsidRPr="00F65D48" w:rsidRDefault="0042718D" w:rsidP="00FD0A64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</w:t>
      </w:r>
      <w:r w:rsidR="004B0D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  <w:r w:rsidR="00101C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ақпартты </w:t>
      </w:r>
      <w:r w:rsidR="00101C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түсіну </w:t>
      </w:r>
      <w:r w:rsidR="00101C20" w:rsidRPr="00101C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аны</w:t>
      </w:r>
      <w:r w:rsidR="00101C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қтау</w:t>
      </w:r>
      <w:r w:rsidR="00101C20" w:rsidRPr="00F65D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42718D" w:rsidRDefault="0042718D" w:rsidP="00FD0A64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5 . 3 . 6 . 1 .</w:t>
      </w:r>
      <w:r w:rsidR="004B0D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Мәтіндегі орфографиялық қателерді </w:t>
      </w:r>
    </w:p>
    <w:p w:rsidR="004B0D08" w:rsidRDefault="004B0D08" w:rsidP="00FD0A64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сөздіктерге сүйене отырып түзету және</w:t>
      </w:r>
    </w:p>
    <w:p w:rsidR="004B0D08" w:rsidRPr="004B0D08" w:rsidRDefault="004B0D08" w:rsidP="00FD0A64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редакциялау. </w:t>
      </w:r>
    </w:p>
    <w:p w:rsidR="00FD0A64" w:rsidRPr="004D43DD" w:rsidRDefault="00FD0A64" w:rsidP="00FD0A64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</w:t>
      </w:r>
      <w:r w:rsidR="009D2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</w:t>
      </w:r>
    </w:p>
    <w:p w:rsidR="000B7605" w:rsidRDefault="00FD0A64" w:rsidP="000B7605">
      <w:pPr>
        <w:widowControl w:val="0"/>
        <w:tabs>
          <w:tab w:val="left" w:pos="206"/>
        </w:tabs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</w:t>
      </w:r>
    </w:p>
    <w:p w:rsidR="00FD0A64" w:rsidRPr="00994E8F" w:rsidRDefault="000B7605" w:rsidP="00994E8F">
      <w:pPr>
        <w:widowControl w:val="0"/>
        <w:tabs>
          <w:tab w:val="left" w:pos="206"/>
        </w:tabs>
        <w:spacing w:after="0" w:line="240" w:lineRule="auto"/>
        <w:rPr>
          <w:rFonts w:ascii="Times New Roman" w:eastAsia="Calibri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lang w:val="kk-KZ"/>
        </w:rPr>
        <w:t xml:space="preserve">                      </w:t>
      </w:r>
      <w:r w:rsidR="009D2CEC">
        <w:rPr>
          <w:rFonts w:ascii="Times New Roman" w:eastAsia="Times New Roman" w:hAnsi="Times New Roman" w:cs="Times New Roman"/>
          <w:sz w:val="28"/>
          <w:lang w:val="kk-KZ"/>
        </w:rPr>
        <w:t xml:space="preserve">            </w:t>
      </w:r>
    </w:p>
    <w:p w:rsidR="00FD0A64" w:rsidRPr="00FD0A64" w:rsidRDefault="00FD0A64" w:rsidP="00FD0A64">
      <w:pPr>
        <w:tabs>
          <w:tab w:val="left" w:pos="34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 критерийі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3CF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D0A64">
        <w:rPr>
          <w:rFonts w:ascii="Times New Roman" w:hAnsi="Times New Roman" w:cs="Times New Roman"/>
          <w:i/>
          <w:sz w:val="28"/>
          <w:szCs w:val="28"/>
          <w:lang w:val="kk-KZ"/>
        </w:rPr>
        <w:t>Білім алушы</w:t>
      </w:r>
    </w:p>
    <w:p w:rsidR="0035367F" w:rsidRPr="0035367F" w:rsidRDefault="00101C20" w:rsidP="0035367F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5367F">
        <w:rPr>
          <w:rFonts w:ascii="Times New Roman" w:eastAsia="Times New Roman" w:hAnsi="Times New Roman" w:cs="Times New Roman"/>
          <w:sz w:val="28"/>
          <w:szCs w:val="28"/>
          <w:lang w:val="kk-KZ"/>
        </w:rPr>
        <w:t>Мәтіндегі негізгі</w:t>
      </w:r>
      <w:r w:rsidR="0035367F" w:rsidRPr="003536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қосымша ақпаратты </w:t>
      </w:r>
      <w:r w:rsidR="002041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536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анықтайды </w:t>
      </w:r>
      <w:r w:rsidR="0035367F" w:rsidRPr="0035367F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FD0A64" w:rsidRDefault="00FD0A64" w:rsidP="0035367F">
      <w:pPr>
        <w:pStyle w:val="a7"/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810" w:right="113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5192C" w:rsidRPr="00994E8F" w:rsidRDefault="00101C20" w:rsidP="00FD0A64">
      <w:pPr>
        <w:pStyle w:val="a7"/>
        <w:widowControl w:val="0"/>
        <w:numPr>
          <w:ilvl w:val="0"/>
          <w:numId w:val="2"/>
        </w:numPr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Мәтіндегі орфографиялық қателерді сөздіктерге сүйене отырып </w:t>
      </w:r>
      <w:r w:rsidR="00E500A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түзетеді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редакциялайды ;</w:t>
      </w:r>
    </w:p>
    <w:p w:rsidR="00FD0A64" w:rsidRPr="00FD0A64" w:rsidRDefault="00994E8F" w:rsidP="00101C20">
      <w:pPr>
        <w:widowControl w:val="0"/>
        <w:tabs>
          <w:tab w:val="left" w:pos="1701"/>
          <w:tab w:val="left" w:pos="1843"/>
          <w:tab w:val="left" w:pos="1985"/>
          <w:tab w:val="center" w:pos="46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Ойлау </w:t>
      </w:r>
      <w:r w:rsidR="00FD0A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дағдыларының </w:t>
      </w:r>
      <w:r w:rsidR="00101C2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4160E3" w:rsidRDefault="00FD0A64" w:rsidP="00FD0A64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D0A64">
        <w:rPr>
          <w:rFonts w:ascii="Times New Roman" w:hAnsi="Times New Roman" w:cs="Times New Roman"/>
          <w:sz w:val="28"/>
          <w:szCs w:val="28"/>
          <w:lang w:val="kk-KZ"/>
        </w:rPr>
        <w:t>деңгейі</w:t>
      </w:r>
      <w:r w:rsidR="00F5192C">
        <w:rPr>
          <w:rFonts w:ascii="Times New Roman" w:hAnsi="Times New Roman" w:cs="Times New Roman"/>
          <w:sz w:val="28"/>
          <w:szCs w:val="28"/>
          <w:lang w:val="kk-KZ"/>
        </w:rPr>
        <w:tab/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олдану</w:t>
      </w:r>
    </w:p>
    <w:p w:rsidR="00FD0A64" w:rsidRDefault="00FD0A64" w:rsidP="00FD0A64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Орындау уақыты                             15-20 минут</w:t>
      </w:r>
    </w:p>
    <w:p w:rsidR="00E500A5" w:rsidRDefault="00E500A5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="00621778" w:rsidRPr="00621778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Тапсырма 1</w:t>
      </w:r>
      <w:r w:rsidR="00DA2F19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</w:p>
    <w:p w:rsidR="009F1CFD" w:rsidRPr="00DA2F19" w:rsidRDefault="00DA2F19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М</w:t>
      </w:r>
      <w:r w:rsidR="009F1CFD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әтінді</w:t>
      </w:r>
      <w:r w:rsidR="00C86F1C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оқып  </w:t>
      </w:r>
      <w:r w:rsidRPr="00DA2F19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,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негізгі және қосымша ақпаратты</w:t>
      </w:r>
      <w:r w:rsidR="00C86F1C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төменде берілген </w:t>
      </w:r>
      <w:r w:rsidR="00E500A5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</w:t>
      </w:r>
      <w:r w:rsidR="00C86F1C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кестеге аңықтаныз. </w:t>
      </w:r>
    </w:p>
    <w:p w:rsidR="001E662E" w:rsidRDefault="009F1CFD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 </w:t>
      </w:r>
    </w:p>
    <w:p w:rsidR="009F1CFD" w:rsidRPr="00C24037" w:rsidRDefault="001E662E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</w:t>
      </w:r>
      <w:r w:rsidR="009F1CFD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>Бала кезде естіген бір әңгіме естен кетпейді .  Бір шопанның қорасы маңына қасқырлар бөлтір</w:t>
      </w:r>
      <w:r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ік өргізеді . Қой қайырған шопанның бұларға </w:t>
      </w:r>
    </w:p>
    <w:p w:rsidR="001E662E" w:rsidRPr="00C24037" w:rsidRDefault="001E662E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</w:pPr>
      <w:r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қасқырдың оған зияны жоқ , бейбіт қатар өмір сүріп жатады.  «Бөлтірігің алайық !» - деп ауыл жігіттері жұлқынғандығымен , шопан оларды маңайлатпайды . Дүниеде бөлтірігін алдырған қасқырдан </w:t>
      </w:r>
      <w:r w:rsidR="00DA2F19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ашулы аң жоқ , ертең – ақ қойын қырып кетуі мүмкін . Бөлтіріктердің атасы мен енесі көршісінің отарына өзге тұқымдастарын  жақындатпай , сырттай </w:t>
      </w:r>
      <w:r w:rsidR="00B40927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>қ</w:t>
      </w:r>
      <w:r w:rsidR="00DA2F19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орғаштап жүреді . </w:t>
      </w:r>
      <w:r w:rsidR="00B40927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  </w:t>
      </w:r>
    </w:p>
    <w:p w:rsidR="00B40927" w:rsidRPr="00C24037" w:rsidRDefault="00B40927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</w:pPr>
      <w:r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        Осы кезде мынандай оқиға болады :  ін аузына шығып , күншуақта ойнайтын бөлтіріктер бір ақ қозыны абайсызда өлтіріп алады . Оны шопан да көреді . Ертеңінде «енденді қайтер екен ?» деп бақыласа </w:t>
      </w:r>
      <w:r w:rsidR="00C86F1C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, отарында </w:t>
      </w:r>
      <w:r w:rsidR="00C86F1C"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lastRenderedPageBreak/>
        <w:t>мойнында жібі бар бөтен бір ақ қозы пайда болады .</w:t>
      </w:r>
    </w:p>
    <w:p w:rsidR="00C86F1C" w:rsidRDefault="00C86F1C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</w:pPr>
      <w:r w:rsidRPr="00C24037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             Қызықты қараңыз , бөлтірігінің қылығына «ұялаған » қасқырлар сол түні көрші аулдың  қотанына түсіп , әлгі ақ қозыны ұрлап алып келген екен.</w:t>
      </w:r>
    </w:p>
    <w:p w:rsidR="00C24037" w:rsidRPr="00EB4574" w:rsidRDefault="00C24037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 xml:space="preserve">                                                                                                                  </w:t>
      </w:r>
      <w:r w:rsidRPr="00EB4574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>(</w:t>
      </w:r>
      <w:r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>116 сөз</w:t>
      </w:r>
      <w:r w:rsidRPr="00EB4574"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  <w:t>)</w:t>
      </w:r>
    </w:p>
    <w:p w:rsidR="009F1CFD" w:rsidRPr="00EB4574" w:rsidRDefault="009F1CFD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9F1CFD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</w:t>
      </w:r>
      <w:r w:rsidR="00C24037" w:rsidRPr="00EB4574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</w:t>
      </w:r>
      <w:r w:rsidR="00EB4574" w:rsidRPr="00EB4574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        </w:t>
      </w:r>
      <w:r w:rsidR="00C24037" w:rsidRPr="00EB4574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                    </w:t>
      </w:r>
      <w:r w:rsidR="00EB4574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                       </w:t>
      </w:r>
      <w:r w:rsidR="00EB4574" w:rsidRPr="00EB4574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5 – сынып қазақ тілі оғулығы                   </w:t>
      </w:r>
    </w:p>
    <w:p w:rsidR="00EB4574" w:rsidRDefault="00EB4574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EB4574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                                 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                    </w:t>
      </w:r>
      <w:r w:rsidR="00C315FD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  </w:t>
      </w:r>
      <w:r w:rsidRPr="00EB4574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 «Арман –ПВ » баспасы . 2021 ж.</w:t>
      </w:r>
    </w:p>
    <w:p w:rsidR="00080C77" w:rsidRPr="00EB4574" w:rsidRDefault="00080C77" w:rsidP="009F1CFD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A2F19" w:rsidTr="00DA2F19">
        <w:tc>
          <w:tcPr>
            <w:tcW w:w="4785" w:type="dxa"/>
          </w:tcPr>
          <w:p w:rsidR="00DA2F19" w:rsidRDefault="00DA2F19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  <w:t xml:space="preserve">              Негізгі ақпарат </w:t>
            </w:r>
          </w:p>
        </w:tc>
        <w:tc>
          <w:tcPr>
            <w:tcW w:w="4786" w:type="dxa"/>
          </w:tcPr>
          <w:p w:rsidR="00DA2F19" w:rsidRDefault="00DA2F19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  <w:t xml:space="preserve">Қосымша ақпарат </w:t>
            </w:r>
          </w:p>
        </w:tc>
      </w:tr>
      <w:tr w:rsidR="00DA2F19" w:rsidTr="00DA2F19">
        <w:tc>
          <w:tcPr>
            <w:tcW w:w="4785" w:type="dxa"/>
          </w:tcPr>
          <w:p w:rsidR="00DA2F19" w:rsidRDefault="00DA2F19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4786" w:type="dxa"/>
          </w:tcPr>
          <w:p w:rsidR="00DA2F19" w:rsidRDefault="00DA2F19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</w:tr>
      <w:tr w:rsidR="00DA2F19" w:rsidTr="00DA2F19">
        <w:tc>
          <w:tcPr>
            <w:tcW w:w="4785" w:type="dxa"/>
          </w:tcPr>
          <w:p w:rsidR="00DA2F19" w:rsidRDefault="00DA2F19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4786" w:type="dxa"/>
          </w:tcPr>
          <w:p w:rsidR="00DA2F19" w:rsidRDefault="00DA2F19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</w:tr>
      <w:tr w:rsidR="00B40927" w:rsidTr="00DA2F19">
        <w:tc>
          <w:tcPr>
            <w:tcW w:w="4785" w:type="dxa"/>
          </w:tcPr>
          <w:p w:rsidR="00B40927" w:rsidRDefault="00B40927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4786" w:type="dxa"/>
          </w:tcPr>
          <w:p w:rsidR="00B40927" w:rsidRDefault="00B40927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</w:tr>
      <w:tr w:rsidR="00C175D0" w:rsidRPr="00EB4574" w:rsidTr="00364321">
        <w:trPr>
          <w:trHeight w:val="85"/>
        </w:trPr>
        <w:tc>
          <w:tcPr>
            <w:tcW w:w="4785" w:type="dxa"/>
          </w:tcPr>
          <w:p w:rsidR="00C175D0" w:rsidRDefault="00C175D0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4786" w:type="dxa"/>
          </w:tcPr>
          <w:p w:rsidR="00C175D0" w:rsidRDefault="00C175D0" w:rsidP="009F1CFD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</w:tr>
    </w:tbl>
    <w:p w:rsidR="009F1CFD" w:rsidRPr="00D41644" w:rsidRDefault="00485520" w:rsidP="00D4164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                                                                                         </w:t>
      </w:r>
      <w:r w:rsidR="00D41644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                         (2</w:t>
      </w:r>
      <w:r w:rsidR="00D41644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>)</w:t>
      </w:r>
    </w:p>
    <w:p w:rsidR="009F1CFD" w:rsidRDefault="00C175D0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2 – тапсырма .</w:t>
      </w:r>
      <w:r w:rsidR="00DB77D1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</w:p>
    <w:p w:rsidR="00DB77D1" w:rsidRDefault="00DB77D1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</w:p>
    <w:p w:rsidR="00DB77D1" w:rsidRDefault="00DB77D1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Қосымша ақпарат негізінде </w:t>
      </w:r>
      <w:r w:rsidR="00646839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қасқыр туралы ырым – нанымдардың мағыналарын анықтаңыз.  </w:t>
      </w:r>
    </w:p>
    <w:p w:rsidR="00646839" w:rsidRDefault="00646839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</w:p>
    <w:tbl>
      <w:tblPr>
        <w:tblStyle w:val="a8"/>
        <w:tblW w:w="9889" w:type="dxa"/>
        <w:tblInd w:w="0" w:type="dxa"/>
        <w:tblLook w:val="04A0" w:firstRow="1" w:lastRow="0" w:firstColumn="1" w:lastColumn="0" w:noHBand="0" w:noVBand="1"/>
      </w:tblPr>
      <w:tblGrid>
        <w:gridCol w:w="4219"/>
        <w:gridCol w:w="2161"/>
        <w:gridCol w:w="3509"/>
      </w:tblGrid>
      <w:tr w:rsidR="00646839" w:rsidTr="00C94414">
        <w:trPr>
          <w:trHeight w:val="489"/>
        </w:trPr>
        <w:tc>
          <w:tcPr>
            <w:tcW w:w="4219" w:type="dxa"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  <w:t>Ырым  - нанымдар</w:t>
            </w:r>
          </w:p>
        </w:tc>
        <w:tc>
          <w:tcPr>
            <w:tcW w:w="2161" w:type="dxa"/>
            <w:vMerge w:val="restart"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3509" w:type="dxa"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  <w:t xml:space="preserve">Мағыналары </w:t>
            </w:r>
          </w:p>
        </w:tc>
      </w:tr>
      <w:tr w:rsidR="00646839" w:rsidTr="00C94414">
        <w:trPr>
          <w:trHeight w:val="397"/>
        </w:trPr>
        <w:tc>
          <w:tcPr>
            <w:tcW w:w="4219" w:type="dxa"/>
          </w:tcPr>
          <w:p w:rsidR="00646839" w:rsidRPr="0053451A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>Қасқырдың тісін , тырнағын , адам б</w:t>
            </w:r>
            <w:r w:rsidR="00C94414"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>аласы бой тұмар қылып  тағып  жүрсе ,</w:t>
            </w:r>
          </w:p>
          <w:p w:rsidR="00646839" w:rsidRPr="0053451A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2161" w:type="dxa"/>
            <w:vMerge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3509" w:type="dxa"/>
          </w:tcPr>
          <w:p w:rsidR="00646839" w:rsidRPr="0053451A" w:rsidRDefault="00C94414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>Текті бала туады .</w:t>
            </w:r>
          </w:p>
        </w:tc>
      </w:tr>
      <w:tr w:rsidR="00646839" w:rsidTr="00C94414">
        <w:trPr>
          <w:trHeight w:val="397"/>
        </w:trPr>
        <w:tc>
          <w:tcPr>
            <w:tcW w:w="4219" w:type="dxa"/>
          </w:tcPr>
          <w:p w:rsidR="00646839" w:rsidRPr="0053451A" w:rsidRDefault="0045023B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 xml:space="preserve"> Қасқырды қазақ халқы ешқашанда </w:t>
            </w:r>
            <w:r w:rsidR="00281E3B"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 xml:space="preserve">азаптап өлтірмеген, </w:t>
            </w:r>
          </w:p>
          <w:p w:rsidR="00646839" w:rsidRPr="0053451A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2161" w:type="dxa"/>
            <w:vMerge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3509" w:type="dxa"/>
          </w:tcPr>
          <w:p w:rsidR="00646839" w:rsidRPr="0053451A" w:rsidRDefault="00C94414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>тіл көзден сақтайды .</w:t>
            </w:r>
          </w:p>
        </w:tc>
      </w:tr>
      <w:tr w:rsidR="00646839" w:rsidTr="00C94414">
        <w:trPr>
          <w:trHeight w:val="515"/>
        </w:trPr>
        <w:tc>
          <w:tcPr>
            <w:tcW w:w="4219" w:type="dxa"/>
          </w:tcPr>
          <w:p w:rsidR="00646839" w:rsidRPr="0053451A" w:rsidRDefault="00676B33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 xml:space="preserve">Қорасына ала арқан керген ата – бабаларымыз </w:t>
            </w: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eastAsia="ru-RU"/>
              </w:rPr>
              <w:t>,</w:t>
            </w:r>
          </w:p>
        </w:tc>
        <w:tc>
          <w:tcPr>
            <w:tcW w:w="2161" w:type="dxa"/>
            <w:vMerge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3509" w:type="dxa"/>
          </w:tcPr>
          <w:p w:rsidR="00646839" w:rsidRPr="0053451A" w:rsidRDefault="00281E3B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>Киесінен қорыққан</w:t>
            </w:r>
          </w:p>
        </w:tc>
      </w:tr>
      <w:tr w:rsidR="00646839" w:rsidTr="00C94414">
        <w:trPr>
          <w:trHeight w:val="1699"/>
        </w:trPr>
        <w:tc>
          <w:tcPr>
            <w:tcW w:w="4219" w:type="dxa"/>
          </w:tcPr>
          <w:p w:rsidR="00646839" w:rsidRPr="0053451A" w:rsidRDefault="00C94414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>Әйелінің аяғы ауыр кезінде ер адам түсінде көк бөрі көрсе ,</w:t>
            </w:r>
          </w:p>
        </w:tc>
        <w:tc>
          <w:tcPr>
            <w:tcW w:w="2161" w:type="dxa"/>
            <w:vMerge/>
          </w:tcPr>
          <w:p w:rsidR="00646839" w:rsidRDefault="0064683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4"/>
                <w:lang w:val="kk-KZ" w:eastAsia="ru-RU"/>
              </w:rPr>
            </w:pPr>
          </w:p>
        </w:tc>
        <w:tc>
          <w:tcPr>
            <w:tcW w:w="3509" w:type="dxa"/>
          </w:tcPr>
          <w:p w:rsidR="00646839" w:rsidRPr="0053451A" w:rsidRDefault="00676B33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 xml:space="preserve">малға шаппайды деп санаған.  </w:t>
            </w:r>
          </w:p>
        </w:tc>
      </w:tr>
    </w:tbl>
    <w:p w:rsidR="00281E3B" w:rsidRPr="00D41644" w:rsidRDefault="00D41644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                                                                                                                            (4)</w:t>
      </w:r>
    </w:p>
    <w:p w:rsidR="00281E3B" w:rsidRDefault="004E3CF0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  </w:t>
      </w:r>
      <w:r w:rsidR="00281E3B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3 – тапсырма . </w:t>
      </w:r>
    </w:p>
    <w:p w:rsidR="00455A3A" w:rsidRPr="00455A3A" w:rsidRDefault="00455A3A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 </w:t>
      </w:r>
      <w:r w:rsidR="001D2A02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Төменде</w:t>
      </w:r>
      <w:r w:rsidR="00364321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берілген</w:t>
      </w:r>
      <w:r w:rsidR="00E500A5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мәті</w:t>
      </w:r>
      <w:r w:rsidR="001D2A02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н үз</w:t>
      </w:r>
      <w:r w:rsidR="00E500A5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ідісінен 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орфографиялық қателерді </w:t>
      </w:r>
      <w:r w:rsidR="00364321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тауып</w:t>
      </w:r>
      <w:r w:rsidR="001D2A02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</w:t>
      </w:r>
      <w:r w:rsidR="00364321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 </w:t>
      </w:r>
      <w:r w:rsidR="00E500A5"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>сөздіктерге</w:t>
      </w: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kk-KZ" w:eastAsia="ru-RU"/>
        </w:rPr>
        <w:t xml:space="preserve"> сүйене отырып редакциялаңыз.</w:t>
      </w:r>
    </w:p>
    <w:p w:rsidR="00455A3A" w:rsidRPr="004E3CF0" w:rsidRDefault="00455A3A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Cs/>
          <w:sz w:val="28"/>
          <w:szCs w:val="24"/>
          <w:lang w:val="kk-KZ" w:eastAsia="ru-RU"/>
        </w:rPr>
      </w:pPr>
    </w:p>
    <w:tbl>
      <w:tblPr>
        <w:tblStyle w:val="a8"/>
        <w:tblW w:w="9606" w:type="dxa"/>
        <w:tblInd w:w="0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364321" w:rsidTr="00364321">
        <w:tc>
          <w:tcPr>
            <w:tcW w:w="5070" w:type="dxa"/>
          </w:tcPr>
          <w:p w:rsidR="00364321" w:rsidRPr="00364321" w:rsidRDefault="00364321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kk-KZ" w:eastAsia="ru-RU"/>
              </w:rPr>
            </w:pPr>
            <w:r w:rsidRPr="00364321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kk-KZ" w:eastAsia="ru-RU"/>
              </w:rPr>
              <w:t xml:space="preserve">Бастапқы нұсқада орфографиялық қателермен берілген мәтін үзіндісі </w:t>
            </w:r>
          </w:p>
        </w:tc>
        <w:tc>
          <w:tcPr>
            <w:tcW w:w="4536" w:type="dxa"/>
          </w:tcPr>
          <w:p w:rsidR="00364321" w:rsidRPr="00364321" w:rsidRDefault="00364321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eastAsia="ru-RU"/>
              </w:rPr>
            </w:pPr>
            <w:r w:rsidRPr="00364321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kk-KZ" w:eastAsia="ru-RU"/>
              </w:rPr>
              <w:t>Редакцияланған</w:t>
            </w:r>
            <w:r w:rsidR="002041FD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kk-KZ" w:eastAsia="ru-RU"/>
              </w:rPr>
              <w:t xml:space="preserve"> </w:t>
            </w:r>
            <w:r w:rsidRPr="00364321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kk-KZ" w:eastAsia="ru-RU"/>
              </w:rPr>
              <w:t xml:space="preserve">мәтін </w:t>
            </w:r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en-US" w:eastAsia="ru-RU"/>
              </w:rPr>
              <w:t>(</w:t>
            </w:r>
            <w:r w:rsidRPr="00364321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eastAsia="ru-RU"/>
              </w:rPr>
              <w:t xml:space="preserve"> </w:t>
            </w:r>
            <w:r w:rsidRPr="00364321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val="kk-KZ" w:eastAsia="ru-RU"/>
              </w:rPr>
              <w:t>Түзетілген нұсқасы</w:t>
            </w:r>
            <w:r w:rsidRPr="00364321">
              <w:rPr>
                <w:rFonts w:ascii="Times New Roman" w:eastAsiaTheme="minorEastAsia" w:hAnsi="Times New Roman" w:cs="Times New Roman"/>
                <w:bCs/>
                <w:i/>
                <w:sz w:val="28"/>
                <w:szCs w:val="24"/>
                <w:lang w:eastAsia="ru-RU"/>
              </w:rPr>
              <w:t>)</w:t>
            </w:r>
          </w:p>
        </w:tc>
      </w:tr>
      <w:tr w:rsidR="00364321" w:rsidRPr="00D41644" w:rsidTr="00364321">
        <w:trPr>
          <w:trHeight w:val="1136"/>
        </w:trPr>
        <w:tc>
          <w:tcPr>
            <w:tcW w:w="5070" w:type="dxa"/>
          </w:tcPr>
          <w:p w:rsidR="00364321" w:rsidRDefault="00364321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 xml:space="preserve">Жа ға ға үй рек тер қо на ды. Үл кен үй рек: – Жол алыс. Тез та мақ ішің дер! – де ді. Ба қа жа қын кел ді: – Үй рек тер, қай да ба ра сың дар? – Оң түс тік ке, – </w:t>
            </w:r>
            <w:r w:rsidRPr="0053451A"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lastRenderedPageBreak/>
              <w:t>де ді бір үй рек. – Оң түс тік те ма са, шір ке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  <w:t xml:space="preserve">й көп пе? </w:t>
            </w:r>
          </w:p>
        </w:tc>
        <w:tc>
          <w:tcPr>
            <w:tcW w:w="4536" w:type="dxa"/>
          </w:tcPr>
          <w:p w:rsidR="00364321" w:rsidRDefault="00364321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4"/>
                <w:lang w:val="kk-KZ" w:eastAsia="ru-RU"/>
              </w:rPr>
            </w:pPr>
          </w:p>
        </w:tc>
      </w:tr>
    </w:tbl>
    <w:p w:rsidR="00C175D0" w:rsidRPr="00D41644" w:rsidRDefault="00D41644" w:rsidP="00621778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                                                                                                                             (2 )</w:t>
      </w:r>
    </w:p>
    <w:p w:rsidR="002844F0" w:rsidRPr="00D41644" w:rsidRDefault="00C175D0" w:rsidP="00FD0A6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  </w:t>
      </w:r>
      <w:r w:rsidR="00D4164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                                                                                                                    </w:t>
      </w:r>
    </w:p>
    <w:p w:rsidR="00C175D0" w:rsidRPr="00FD0A64" w:rsidRDefault="00C175D0" w:rsidP="00FD0A6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val="kk-KZ"/>
        </w:rPr>
      </w:pPr>
    </w:p>
    <w:p w:rsidR="00FD0A64" w:rsidRDefault="00FD0A64" w:rsidP="00FD0A64">
      <w:pPr>
        <w:rPr>
          <w:rFonts w:ascii="Times New Roman" w:eastAsia="Calibri" w:hAnsi="Times New Roman" w:cs="Times New Roman"/>
          <w:bCs/>
          <w:sz w:val="28"/>
          <w:szCs w:val="24"/>
          <w:lang w:val="kk-KZ"/>
        </w:rPr>
      </w:pPr>
    </w:p>
    <w:p w:rsidR="00FD0A64" w:rsidRDefault="00FD0A64" w:rsidP="00FD0A64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8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4678"/>
        <w:gridCol w:w="850"/>
      </w:tblGrid>
      <w:tr w:rsidR="00621778" w:rsidRPr="00C94414" w:rsidTr="00E65275">
        <w:trPr>
          <w:trHeight w:val="312"/>
        </w:trPr>
        <w:tc>
          <w:tcPr>
            <w:tcW w:w="2376" w:type="dxa"/>
            <w:vMerge w:val="restart"/>
          </w:tcPr>
          <w:p w:rsidR="00621778" w:rsidRPr="00C94414" w:rsidRDefault="00621778" w:rsidP="00621778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7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критерилері</w:t>
            </w:r>
          </w:p>
        </w:tc>
        <w:tc>
          <w:tcPr>
            <w:tcW w:w="1418" w:type="dxa"/>
            <w:vMerge w:val="restart"/>
          </w:tcPr>
          <w:p w:rsidR="00621778" w:rsidRPr="00621778" w:rsidRDefault="00621778" w:rsidP="00621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17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№ </w:t>
            </w:r>
          </w:p>
        </w:tc>
        <w:tc>
          <w:tcPr>
            <w:tcW w:w="4678" w:type="dxa"/>
          </w:tcPr>
          <w:p w:rsidR="00621778" w:rsidRPr="00C94414" w:rsidRDefault="00621778" w:rsidP="00621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7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850" w:type="dxa"/>
            <w:vMerge w:val="restart"/>
            <w:vAlign w:val="center"/>
          </w:tcPr>
          <w:p w:rsidR="00621778" w:rsidRPr="00C94414" w:rsidRDefault="00621778" w:rsidP="00621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4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621778" w:rsidRPr="00C94414" w:rsidTr="00E65275">
        <w:trPr>
          <w:trHeight w:val="312"/>
        </w:trPr>
        <w:tc>
          <w:tcPr>
            <w:tcW w:w="2376" w:type="dxa"/>
            <w:vMerge/>
          </w:tcPr>
          <w:p w:rsidR="00621778" w:rsidRPr="00C94414" w:rsidRDefault="00621778" w:rsidP="00621778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621778" w:rsidRPr="00621778" w:rsidRDefault="00621778" w:rsidP="00621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621778" w:rsidRPr="00621778" w:rsidRDefault="00621778" w:rsidP="0062177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6217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850" w:type="dxa"/>
            <w:vMerge/>
            <w:vAlign w:val="center"/>
          </w:tcPr>
          <w:p w:rsidR="00621778" w:rsidRPr="00C94414" w:rsidRDefault="00621778" w:rsidP="00621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21778" w:rsidRPr="00621778" w:rsidTr="00E65275">
        <w:trPr>
          <w:trHeight w:val="3393"/>
        </w:trPr>
        <w:tc>
          <w:tcPr>
            <w:tcW w:w="2376" w:type="dxa"/>
          </w:tcPr>
          <w:p w:rsidR="00621778" w:rsidRPr="00621778" w:rsidRDefault="00CE60A9" w:rsidP="0062177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</w:t>
            </w:r>
            <w:r w:rsidRPr="00CE60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тіндегі негізгі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қосымша</w:t>
            </w:r>
            <w:r w:rsidRPr="00CE60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анықтайды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418" w:type="dxa"/>
            <w:vAlign w:val="center"/>
          </w:tcPr>
          <w:p w:rsidR="00621778" w:rsidRPr="008E113B" w:rsidRDefault="00621778" w:rsidP="00621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5367F" w:rsidRPr="008E1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-2 </w:t>
            </w:r>
          </w:p>
          <w:p w:rsidR="00621778" w:rsidRPr="00621778" w:rsidRDefault="00621778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1778" w:rsidRPr="00621778" w:rsidRDefault="00621778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621778" w:rsidRPr="00621778" w:rsidRDefault="00C315FD" w:rsidP="00FA7E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негізгі ақпараты </w:t>
            </w:r>
            <w:r w:rsidR="0020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</w:t>
            </w:r>
            <w:r w:rsidR="00621778" w:rsidRPr="00621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21778" w:rsidRDefault="00C315FD" w:rsidP="00FA7E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қосымша ақпартты табады</w:t>
            </w:r>
            <w:r w:rsidR="00621778" w:rsidRPr="00621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5367F" w:rsidRDefault="0035367F" w:rsidP="00FA7E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67F" w:rsidRPr="0035367F" w:rsidRDefault="00E65275" w:rsidP="003536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367F" w:rsidRPr="00353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ырым мағынасын дұрыс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5367F" w:rsidRPr="00353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анықтайды;</w:t>
            </w:r>
          </w:p>
          <w:p w:rsidR="0035367F" w:rsidRPr="0035367F" w:rsidRDefault="0035367F" w:rsidP="003536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Екінші ырым мағынасын дұрыс     анықтайды;</w:t>
            </w:r>
          </w:p>
          <w:p w:rsidR="0035367F" w:rsidRPr="0035367F" w:rsidRDefault="0035367F" w:rsidP="003536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Үшінші ырым мағынасын дұрыс анықтайды ;</w:t>
            </w:r>
          </w:p>
          <w:p w:rsidR="0035367F" w:rsidRPr="00621778" w:rsidRDefault="0035367F" w:rsidP="003536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Төртінші ырым мағынасын дұрыс анықтайды ;</w:t>
            </w:r>
          </w:p>
        </w:tc>
        <w:tc>
          <w:tcPr>
            <w:tcW w:w="850" w:type="dxa"/>
            <w:vAlign w:val="center"/>
          </w:tcPr>
          <w:p w:rsidR="00621778" w:rsidRPr="00621778" w:rsidRDefault="00621778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203B12" w:rsidRDefault="00203B12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1778" w:rsidRPr="00621778" w:rsidRDefault="00621778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21778" w:rsidRPr="00621778" w:rsidRDefault="00621778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1778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5367F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67F" w:rsidRPr="00621778" w:rsidRDefault="0035367F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1778" w:rsidRPr="002844F0" w:rsidTr="00E65275">
        <w:trPr>
          <w:trHeight w:val="952"/>
        </w:trPr>
        <w:tc>
          <w:tcPr>
            <w:tcW w:w="2376" w:type="dxa"/>
          </w:tcPr>
          <w:p w:rsidR="00E65275" w:rsidRPr="00E65275" w:rsidRDefault="00E65275" w:rsidP="00E65275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орфографиялық қателерді сөздіктерге сүйене отырып түзетеді,</w:t>
            </w:r>
          </w:p>
          <w:p w:rsidR="00CE60A9" w:rsidRPr="00CE60A9" w:rsidRDefault="00E65275" w:rsidP="00E65275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редакциялайды.;</w:t>
            </w:r>
          </w:p>
          <w:p w:rsidR="00621778" w:rsidRPr="00CE60A9" w:rsidRDefault="00CE60A9" w:rsidP="00CE60A9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621778" w:rsidRPr="00621778" w:rsidRDefault="00E65275" w:rsidP="00621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8" w:type="dxa"/>
          </w:tcPr>
          <w:p w:rsidR="00203B12" w:rsidRDefault="00E65275" w:rsidP="000F7C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Орфографилық қателерді түзетеді ;</w:t>
            </w:r>
          </w:p>
          <w:p w:rsidR="00E65275" w:rsidRDefault="00E65275" w:rsidP="000F7C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5275" w:rsidRDefault="00E65275" w:rsidP="000F7C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Редакцияланған</w:t>
            </w:r>
            <w:r w:rsid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мәтінді </w:t>
            </w:r>
            <w:r w:rsidRPr="00E652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түзетілген мәтін ) жазады</w:t>
            </w:r>
          </w:p>
          <w:p w:rsidR="00E65275" w:rsidRPr="00203B12" w:rsidRDefault="00E65275" w:rsidP="000F7C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Align w:val="center"/>
          </w:tcPr>
          <w:p w:rsidR="000F7C73" w:rsidRDefault="00203B12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203B12" w:rsidRDefault="00203B12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23DA" w:rsidRDefault="008023DA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203B12" w:rsidRDefault="00203B12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3B12" w:rsidRDefault="00203B12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23DA" w:rsidRPr="00621778" w:rsidRDefault="008023DA" w:rsidP="00621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1778" w:rsidRPr="00621778" w:rsidTr="000F7C73">
        <w:trPr>
          <w:trHeight w:val="253"/>
        </w:trPr>
        <w:tc>
          <w:tcPr>
            <w:tcW w:w="8472" w:type="dxa"/>
            <w:gridSpan w:val="3"/>
          </w:tcPr>
          <w:p w:rsidR="00621778" w:rsidRPr="00621778" w:rsidRDefault="004E3CF0" w:rsidP="006217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1778" w:rsidRPr="0062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0" w:type="dxa"/>
            <w:vAlign w:val="center"/>
          </w:tcPr>
          <w:p w:rsidR="00621778" w:rsidRPr="00621778" w:rsidRDefault="00364321" w:rsidP="006217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</w:tbl>
    <w:p w:rsidR="004D32AB" w:rsidRDefault="004D32AB" w:rsidP="00994E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D32AB" w:rsidRDefault="004D32A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D4631" w:rsidRPr="00AD4631" w:rsidRDefault="00485520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Pr="004855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Жануарлар әлемі мен өсімдіктер дүниесі»</w:t>
      </w:r>
      <w:r w:rsidR="00AD4631" w:rsidRPr="00AD463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»</w:t>
      </w:r>
      <w:r w:rsidR="00AD4631" w:rsidRPr="00AD463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D4631" w:rsidRPr="00AD463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бөлімі </w:t>
      </w:r>
      <w:r w:rsidR="00AD4631" w:rsidRPr="00AD463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бойынша жиынтық бағалаудың нәтижесіне қатысты ата-аналарға арналған ақпарат (рубрика) </w:t>
      </w:r>
    </w:p>
    <w:p w:rsidR="00AD4631" w:rsidRPr="00AD4631" w:rsidRDefault="00AD4631" w:rsidP="00AD46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7104" w:rsidRDefault="00AD4631" w:rsidP="00AD46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D4631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</w:r>
    </w:p>
    <w:p w:rsidR="0090422B" w:rsidRDefault="0090422B" w:rsidP="00AD46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0422B" w:rsidRDefault="0090422B" w:rsidP="00AD46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D4631" w:rsidRPr="00AD4631" w:rsidRDefault="00AD4631" w:rsidP="00AD46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D463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Білім алушының аты-жөні </w:t>
      </w:r>
      <w:r w:rsidRPr="00AD463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</w:t>
      </w:r>
    </w:p>
    <w:p w:rsidR="00AD4631" w:rsidRPr="00AD4631" w:rsidRDefault="00AD4631" w:rsidP="00FD0A64">
      <w:pPr>
        <w:tabs>
          <w:tab w:val="center" w:pos="4677"/>
        </w:tabs>
        <w:rPr>
          <w:rFonts w:ascii="Times New Roman" w:hAnsi="Times New Roman" w:cs="Times New Roman"/>
          <w:sz w:val="32"/>
          <w:szCs w:val="28"/>
          <w:lang w:val="kk-KZ"/>
        </w:rPr>
      </w:pPr>
    </w:p>
    <w:tbl>
      <w:tblPr>
        <w:tblW w:w="10493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7"/>
        <w:gridCol w:w="1134"/>
        <w:gridCol w:w="2268"/>
        <w:gridCol w:w="2693"/>
        <w:gridCol w:w="2411"/>
      </w:tblGrid>
      <w:tr w:rsidR="00AD4631" w:rsidRPr="00AD4631" w:rsidTr="00E65275">
        <w:trPr>
          <w:cantSplit/>
          <w:trHeight w:val="247"/>
          <w:jc w:val="center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4631" w:rsidRPr="00AD4631" w:rsidRDefault="00AD4631" w:rsidP="00DC17B5">
            <w:pPr>
              <w:tabs>
                <w:tab w:val="left" w:pos="993"/>
              </w:tabs>
              <w:spacing w:after="0" w:line="240" w:lineRule="auto"/>
              <w:ind w:left="124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Бағалау</w:t>
            </w:r>
          </w:p>
          <w:p w:rsidR="00AD4631" w:rsidRPr="00AD4631" w:rsidRDefault="00DC17B5" w:rsidP="00DC17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К</w:t>
            </w:r>
            <w:r w:rsidR="00AD4631"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ритерийі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631" w:rsidRPr="00AD4631" w:rsidRDefault="00AD4631" w:rsidP="00DC17B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4631" w:rsidRPr="00AD4631" w:rsidRDefault="00AD4631" w:rsidP="00DC17B5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D463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Оқу жетістіктерінің деңгейі</w:t>
            </w:r>
          </w:p>
        </w:tc>
      </w:tr>
      <w:tr w:rsidR="00AD4631" w:rsidRPr="00AD4631" w:rsidTr="00E65275">
        <w:trPr>
          <w:cantSplit/>
          <w:trHeight w:val="378"/>
          <w:jc w:val="center"/>
        </w:trPr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631" w:rsidRPr="00AD4631" w:rsidRDefault="00AD4631" w:rsidP="00DC17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631" w:rsidRPr="00AD4631" w:rsidRDefault="00AD4631" w:rsidP="00DC17B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4631" w:rsidRPr="00AD4631" w:rsidRDefault="00AD4631" w:rsidP="00DC17B5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Төмен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4631" w:rsidRPr="00AD4631" w:rsidRDefault="00AD4631" w:rsidP="00DC17B5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Орта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D4631" w:rsidRPr="00AD4631" w:rsidRDefault="00AD4631" w:rsidP="00DC17B5">
            <w:pPr>
              <w:tabs>
                <w:tab w:val="left" w:pos="993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Жоғары</w:t>
            </w:r>
          </w:p>
        </w:tc>
      </w:tr>
      <w:tr w:rsidR="00F53CB7" w:rsidRPr="00D41644" w:rsidTr="00E65275">
        <w:trPr>
          <w:cantSplit/>
          <w:trHeight w:val="281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CB7" w:rsidRPr="00621778" w:rsidRDefault="003B7104" w:rsidP="003B7104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71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Мәтіндегі негізгі және қосымша </w:t>
            </w:r>
            <w:r w:rsidR="0090422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ақпартты </w:t>
            </w:r>
            <w:r w:rsidR="000F75A3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анықтайды.</w:t>
            </w:r>
            <w:r w:rsidR="000F75A3" w:rsidRPr="000F75A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CB7" w:rsidRPr="00E65275" w:rsidRDefault="00E65275" w:rsidP="00E65275">
            <w:pPr>
              <w:pStyle w:val="a7"/>
              <w:numPr>
                <w:ilvl w:val="0"/>
                <w:numId w:val="3"/>
              </w:numPr>
              <w:spacing w:line="240" w:lineRule="auto"/>
              <w:ind w:righ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3CB7" w:rsidRPr="002041FD" w:rsidRDefault="002041FD" w:rsidP="00DC17B5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454D3914" wp14:editId="3E938710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1348105</wp:posOffset>
                      </wp:positionV>
                      <wp:extent cx="180340" cy="159385"/>
                      <wp:effectExtent l="0" t="0" r="10160" b="1206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388193" id="Прямоугольник 18" o:spid="_x0000_s1026" style="position:absolute;margin-left:71.15pt;margin-top:106.15pt;width:14.2pt;height:12.5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Мәтіндегі негізгі және қосымша ақпартты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уда қиналады.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3CB7" w:rsidRPr="00F53CB7" w:rsidRDefault="002041FD" w:rsidP="00DC17B5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631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A4B561" wp14:editId="63CF3229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1322070</wp:posOffset>
                      </wp:positionV>
                      <wp:extent cx="209550" cy="180975"/>
                      <wp:effectExtent l="0" t="0" r="1905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BC57C" id="Прямоугольник 5" o:spid="_x0000_s1026" style="position:absolute;margin-left:92.6pt;margin-top:104.1pt;width:16.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Мәтіндегі негізгі және қосымша ақпартты анықтауда қателеседі.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53CB7" w:rsidRPr="00D61960" w:rsidRDefault="002041FD" w:rsidP="00DC17B5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A75FDE4" wp14:editId="3B99D17F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1343025</wp:posOffset>
                      </wp:positionV>
                      <wp:extent cx="180340" cy="159385"/>
                      <wp:effectExtent l="0" t="0" r="10160" b="1206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AE59E0" id="Прямоугольник 22" o:spid="_x0000_s1026" style="position:absolute;margin-left:93pt;margin-top:105.75pt;width:14.2pt;height:12.5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Мәтіндегі негізгі және қосымша ақпарттарды оқушы толығымен анықтайды, орындайды.</w:t>
            </w:r>
            <w:r w:rsidR="00F53CB7" w:rsidRPr="00D61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4A4ECBA" wp14:editId="361A74F6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1026795</wp:posOffset>
                      </wp:positionV>
                      <wp:extent cx="180340" cy="159385"/>
                      <wp:effectExtent l="0" t="0" r="10160" b="1206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2E78FB" id="Прямоугольник 23" o:spid="_x0000_s1026" style="position:absolute;margin-left:166.35pt;margin-top:80.85pt;width:14.2pt;height:12.5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" fillcolor="white [3212]" strokecolor="black [3213]" strokeweight="1pt"/>
                  </w:pict>
                </mc:Fallback>
              </mc:AlternateContent>
            </w:r>
          </w:p>
        </w:tc>
      </w:tr>
      <w:tr w:rsidR="00DC17B5" w:rsidRPr="00D41644" w:rsidTr="00E65275">
        <w:trPr>
          <w:cantSplit/>
          <w:trHeight w:val="97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275" w:rsidRPr="0090422B" w:rsidRDefault="00E65275" w:rsidP="00DC17B5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275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•</w:t>
            </w:r>
            <w:r>
              <w:rPr>
                <w:lang w:val="kk-KZ"/>
              </w:rPr>
              <w:t xml:space="preserve">  </w:t>
            </w:r>
            <w:r w:rsidRPr="00904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орфографиялық </w:t>
            </w:r>
          </w:p>
          <w:p w:rsidR="00DC17B5" w:rsidRPr="00F53CB7" w:rsidRDefault="00E65275" w:rsidP="00DC17B5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904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қателерді сөздіктерге сүйене отырып түзетеді , редакциялайды</w:t>
            </w:r>
            <w:r w:rsidRPr="00E65275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0F75A3" w:rsidRPr="000F75A3">
              <w:rPr>
                <w:lang w:val="kk-KZ"/>
              </w:rPr>
              <w:t>;</w:t>
            </w:r>
            <w:r w:rsidRPr="00E65275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ab/>
              <w:t>Мәтіндегі орфографиялық қателерді сөздіктерге сүйене отырып түзетеді  редакциялайды ;</w:t>
            </w:r>
            <w:r w:rsidRPr="00E65275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ab/>
              <w:t>Мәтіндегі орфографиялық қателерді сөздіктерге сүйене отырып түзетеді  редакциялайды 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17B5" w:rsidRPr="00AD4631" w:rsidRDefault="00E65275" w:rsidP="00DC17B5">
            <w:pPr>
              <w:spacing w:after="0" w:line="240" w:lineRule="auto"/>
              <w:ind w:left="152" w:right="1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FD" w:rsidRPr="002041FD" w:rsidRDefault="002041FD" w:rsidP="002041FD">
            <w:pPr>
              <w:spacing w:after="0" w:line="240" w:lineRule="auto"/>
              <w:ind w:left="152" w:right="101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орфографиялық </w:t>
            </w:r>
          </w:p>
          <w:p w:rsidR="00DC17B5" w:rsidRPr="00D61960" w:rsidRDefault="002041FD" w:rsidP="002041FD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7FBBEC5" wp14:editId="3FD283AD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704850</wp:posOffset>
                      </wp:positionV>
                      <wp:extent cx="180340" cy="159385"/>
                      <wp:effectExtent l="0" t="0" r="10160" b="1206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79A29B" id="Прямоугольник 8" o:spid="_x0000_s1026" style="position:absolute;margin-left:77.2pt;margin-top:55.5pt;width:14.2pt;height:12.5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" fillcolor="window" strokecolor="windowText" strokeweight="1pt"/>
                  </w:pict>
                </mc:Fallback>
              </mc:AlternateContent>
            </w:r>
            <w:r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қателерді сөздіктерге сүйене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отырып түзетеді , редакциялауда қиналады.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41FD" w:rsidRPr="002041FD" w:rsidRDefault="00DC17B5" w:rsidP="002041FD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F7B3078" wp14:editId="23FF4A28">
                      <wp:simplePos x="0" y="0"/>
                      <wp:positionH relativeFrom="column">
                        <wp:posOffset>1412240</wp:posOffset>
                      </wp:positionH>
                      <wp:positionV relativeFrom="paragraph">
                        <wp:posOffset>1207135</wp:posOffset>
                      </wp:positionV>
                      <wp:extent cx="180340" cy="159385"/>
                      <wp:effectExtent l="0" t="0" r="10160" b="1206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F552A2" id="Прямоугольник 9" o:spid="_x0000_s1026" style="position:absolute;margin-left:111.2pt;margin-top:95.05pt;width:14.2pt;height:12.5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" fillcolor="window" strokecolor="windowText" strokeweight="1pt"/>
                  </w:pict>
                </mc:Fallback>
              </mc:AlternateContent>
            </w:r>
            <w:r w:rsidR="002041FD"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орфографиялық </w:t>
            </w:r>
          </w:p>
          <w:p w:rsidR="002041FD" w:rsidRDefault="002041FD" w:rsidP="002041F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қателерді сөздіктерге сүйене отырып түзетеді , редакциялауда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қателеседі.</w:t>
            </w:r>
            <w:r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C17B5" w:rsidRPr="002041FD" w:rsidRDefault="00DC17B5" w:rsidP="002041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C17B5" w:rsidRDefault="00DC17B5" w:rsidP="00DC17B5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1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31634B3E" wp14:editId="494A5307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1204595</wp:posOffset>
                      </wp:positionV>
                      <wp:extent cx="180340" cy="159385"/>
                      <wp:effectExtent l="0" t="0" r="10160" b="1206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1593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8564C7" id="Прямоугольник 10" o:spid="_x0000_s1026" style="position:absolute;margin-left:96.5pt;margin-top:94.85pt;width:14.2pt;height:12.5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" fillcolor="window" strokecolor="windowText" strokeweight="1pt"/>
                  </w:pict>
                </mc:Fallback>
              </mc:AlternateContent>
            </w:r>
          </w:p>
          <w:p w:rsidR="002041FD" w:rsidRPr="002041FD" w:rsidRDefault="002041FD" w:rsidP="002041FD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орфографиялық </w:t>
            </w:r>
          </w:p>
          <w:p w:rsidR="00DC17B5" w:rsidRPr="00D61960" w:rsidRDefault="002041FD" w:rsidP="002041FD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қателерді сөздіктерге сүйене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 түзетеді , редакциялайды.</w:t>
            </w:r>
          </w:p>
        </w:tc>
      </w:tr>
    </w:tbl>
    <w:p w:rsidR="004160E3" w:rsidRPr="004D43DD" w:rsidRDefault="004160E3" w:rsidP="004160E3">
      <w:pPr>
        <w:rPr>
          <w:lang w:val="kk-KZ"/>
        </w:rPr>
      </w:pPr>
    </w:p>
    <w:p w:rsidR="004160E3" w:rsidRPr="004D43DD" w:rsidRDefault="004160E3" w:rsidP="004160E3">
      <w:pPr>
        <w:rPr>
          <w:lang w:val="kk-KZ"/>
        </w:rPr>
      </w:pPr>
    </w:p>
    <w:p w:rsidR="004160E3" w:rsidRPr="004D43DD" w:rsidRDefault="004160E3" w:rsidP="004160E3">
      <w:pPr>
        <w:rPr>
          <w:lang w:val="kk-KZ"/>
        </w:rPr>
      </w:pPr>
    </w:p>
    <w:p w:rsidR="00EB7721" w:rsidRPr="004D43DD" w:rsidRDefault="004160E3" w:rsidP="004160E3">
      <w:pPr>
        <w:tabs>
          <w:tab w:val="left" w:pos="3180"/>
        </w:tabs>
        <w:rPr>
          <w:lang w:val="kk-KZ"/>
        </w:rPr>
      </w:pPr>
      <w:r w:rsidRPr="004D43DD">
        <w:rPr>
          <w:lang w:val="kk-KZ"/>
        </w:rPr>
        <w:tab/>
      </w:r>
    </w:p>
    <w:sectPr w:rsidR="00EB7721" w:rsidRPr="004D43D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56A6" w:rsidRDefault="00B256A6" w:rsidP="004160E3">
      <w:pPr>
        <w:spacing w:after="0" w:line="240" w:lineRule="auto"/>
      </w:pPr>
      <w:r>
        <w:separator/>
      </w:r>
    </w:p>
  </w:endnote>
  <w:endnote w:type="continuationSeparator" w:id="0">
    <w:p w:rsidR="00B256A6" w:rsidRDefault="00B256A6" w:rsidP="0041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56A6" w:rsidRDefault="00B256A6" w:rsidP="004160E3">
      <w:pPr>
        <w:spacing w:after="0" w:line="240" w:lineRule="auto"/>
      </w:pPr>
      <w:r>
        <w:separator/>
      </w:r>
    </w:p>
  </w:footnote>
  <w:footnote w:type="continuationSeparator" w:id="0">
    <w:p w:rsidR="00B256A6" w:rsidRDefault="00B256A6" w:rsidP="00416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0C57" w:rsidRDefault="004E3CF0" w:rsidP="009D6650">
    <w:pPr>
      <w:pStyle w:val="a3"/>
      <w:tabs>
        <w:tab w:val="clear" w:pos="4677"/>
        <w:tab w:val="clear" w:pos="9355"/>
        <w:tab w:val="left" w:pos="5460"/>
      </w:tabs>
      <w:rPr>
        <w:rFonts w:ascii="Times New Roman" w:hAnsi="Times New Roman" w:cs="Times New Roman"/>
        <w:sz w:val="24"/>
        <w:lang w:val="kk-KZ"/>
      </w:rPr>
    </w:pPr>
    <w:r>
      <w:rPr>
        <w:rFonts w:ascii="Times New Roman" w:hAnsi="Times New Roman" w:cs="Times New Roman"/>
        <w:sz w:val="24"/>
        <w:lang w:val="kk-KZ"/>
      </w:rPr>
      <w:t xml:space="preserve">Бағдат Еламан </w:t>
    </w:r>
    <w:r w:rsidR="009D6650">
      <w:rPr>
        <w:rFonts w:ascii="Times New Roman" w:hAnsi="Times New Roman" w:cs="Times New Roman"/>
        <w:sz w:val="24"/>
        <w:lang w:val="kk-KZ"/>
      </w:rPr>
      <w:tab/>
      <w:t>Тыңдаушы портфолиосы А бөлімі</w:t>
    </w:r>
  </w:p>
  <w:p w:rsidR="009D6650" w:rsidRDefault="009D6650" w:rsidP="009D6650">
    <w:pPr>
      <w:pStyle w:val="a3"/>
      <w:tabs>
        <w:tab w:val="clear" w:pos="4677"/>
        <w:tab w:val="clear" w:pos="9355"/>
        <w:tab w:val="left" w:pos="5460"/>
      </w:tabs>
      <w:rPr>
        <w:rFonts w:ascii="Times New Roman" w:hAnsi="Times New Roman" w:cs="Times New Roman"/>
        <w:sz w:val="24"/>
        <w:lang w:val="kk-KZ"/>
      </w:rPr>
    </w:pPr>
    <w:r>
      <w:rPr>
        <w:rFonts w:ascii="Times New Roman" w:hAnsi="Times New Roman" w:cs="Times New Roman"/>
        <w:sz w:val="24"/>
        <w:lang w:val="kk-KZ"/>
      </w:rPr>
      <w:t>Көкшетау қаласы «ПШО» ЖМ филиалы</w:t>
    </w:r>
    <w:r>
      <w:rPr>
        <w:rFonts w:ascii="Times New Roman" w:hAnsi="Times New Roman" w:cs="Times New Roman"/>
        <w:sz w:val="24"/>
        <w:lang w:val="kk-KZ"/>
      </w:rPr>
      <w:tab/>
      <w:t xml:space="preserve">«Бағалау тапсырмаларын әзірлеу       </w:t>
    </w:r>
  </w:p>
  <w:p w:rsidR="004160E3" w:rsidRPr="004160E3" w:rsidRDefault="009D6650" w:rsidP="009D6650">
    <w:pPr>
      <w:pStyle w:val="a3"/>
      <w:tabs>
        <w:tab w:val="clear" w:pos="4677"/>
        <w:tab w:val="clear" w:pos="9355"/>
        <w:tab w:val="left" w:pos="5460"/>
      </w:tabs>
      <w:rPr>
        <w:rFonts w:ascii="Times New Roman" w:hAnsi="Times New Roman" w:cs="Times New Roman"/>
        <w:sz w:val="24"/>
        <w:lang w:val="kk-KZ"/>
      </w:rPr>
    </w:pPr>
    <w:r>
      <w:rPr>
        <w:rFonts w:ascii="Times New Roman" w:hAnsi="Times New Roman" w:cs="Times New Roman"/>
        <w:sz w:val="24"/>
        <w:lang w:val="kk-KZ"/>
      </w:rPr>
      <w:t xml:space="preserve">                                                                                            және сараптау» курсы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4501"/>
    <w:multiLevelType w:val="hybridMultilevel"/>
    <w:tmpl w:val="E0F00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479A5"/>
    <w:multiLevelType w:val="hybridMultilevel"/>
    <w:tmpl w:val="5FE65E86"/>
    <w:lvl w:ilvl="0" w:tplc="92CE8204">
      <w:start w:val="20"/>
      <w:numFmt w:val="bullet"/>
      <w:lvlText w:val=""/>
      <w:lvlJc w:val="left"/>
      <w:pPr>
        <w:ind w:left="38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79255C01"/>
    <w:multiLevelType w:val="hybridMultilevel"/>
    <w:tmpl w:val="25766B9A"/>
    <w:lvl w:ilvl="0" w:tplc="57E426A6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1D5"/>
    <w:rsid w:val="00024771"/>
    <w:rsid w:val="00051466"/>
    <w:rsid w:val="00054BD1"/>
    <w:rsid w:val="00063198"/>
    <w:rsid w:val="00066D85"/>
    <w:rsid w:val="00080C77"/>
    <w:rsid w:val="000B7605"/>
    <w:rsid w:val="000E1AE7"/>
    <w:rsid w:val="000F75A3"/>
    <w:rsid w:val="000F7C73"/>
    <w:rsid w:val="00101C20"/>
    <w:rsid w:val="00164FFC"/>
    <w:rsid w:val="001D2A02"/>
    <w:rsid w:val="001D733D"/>
    <w:rsid w:val="001E662E"/>
    <w:rsid w:val="00203B12"/>
    <w:rsid w:val="002041FD"/>
    <w:rsid w:val="00281E3B"/>
    <w:rsid w:val="002844F0"/>
    <w:rsid w:val="00325752"/>
    <w:rsid w:val="0035367F"/>
    <w:rsid w:val="00364321"/>
    <w:rsid w:val="0036712B"/>
    <w:rsid w:val="003A2331"/>
    <w:rsid w:val="003B7104"/>
    <w:rsid w:val="004160E3"/>
    <w:rsid w:val="0042718D"/>
    <w:rsid w:val="0045023B"/>
    <w:rsid w:val="00452D75"/>
    <w:rsid w:val="00455A3A"/>
    <w:rsid w:val="00485520"/>
    <w:rsid w:val="004B0D08"/>
    <w:rsid w:val="004D32AB"/>
    <w:rsid w:val="004D43DD"/>
    <w:rsid w:val="004E3CF0"/>
    <w:rsid w:val="0053451A"/>
    <w:rsid w:val="00552846"/>
    <w:rsid w:val="005A61D5"/>
    <w:rsid w:val="005E4DE4"/>
    <w:rsid w:val="0060487D"/>
    <w:rsid w:val="00621778"/>
    <w:rsid w:val="00646839"/>
    <w:rsid w:val="00676B33"/>
    <w:rsid w:val="00680B0D"/>
    <w:rsid w:val="006A2FE6"/>
    <w:rsid w:val="00762372"/>
    <w:rsid w:val="00780C57"/>
    <w:rsid w:val="00793F48"/>
    <w:rsid w:val="007B21E0"/>
    <w:rsid w:val="008023DA"/>
    <w:rsid w:val="00857126"/>
    <w:rsid w:val="008A543F"/>
    <w:rsid w:val="008E113B"/>
    <w:rsid w:val="0090422B"/>
    <w:rsid w:val="00994E8F"/>
    <w:rsid w:val="009C292F"/>
    <w:rsid w:val="009D2CEC"/>
    <w:rsid w:val="009D6650"/>
    <w:rsid w:val="009F1CFD"/>
    <w:rsid w:val="00AD4631"/>
    <w:rsid w:val="00B003E4"/>
    <w:rsid w:val="00B256A6"/>
    <w:rsid w:val="00B40927"/>
    <w:rsid w:val="00B54089"/>
    <w:rsid w:val="00C175D0"/>
    <w:rsid w:val="00C24037"/>
    <w:rsid w:val="00C315FD"/>
    <w:rsid w:val="00C565C7"/>
    <w:rsid w:val="00C72A55"/>
    <w:rsid w:val="00C86F1C"/>
    <w:rsid w:val="00C94414"/>
    <w:rsid w:val="00CE60A9"/>
    <w:rsid w:val="00D41644"/>
    <w:rsid w:val="00DA2F19"/>
    <w:rsid w:val="00DB77D1"/>
    <w:rsid w:val="00DC17B5"/>
    <w:rsid w:val="00DE6561"/>
    <w:rsid w:val="00E500A5"/>
    <w:rsid w:val="00E65275"/>
    <w:rsid w:val="00EB18B2"/>
    <w:rsid w:val="00EB4574"/>
    <w:rsid w:val="00EB7721"/>
    <w:rsid w:val="00F5192C"/>
    <w:rsid w:val="00F53CB7"/>
    <w:rsid w:val="00F65D48"/>
    <w:rsid w:val="00FA7E7C"/>
    <w:rsid w:val="00FC671E"/>
    <w:rsid w:val="00FD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F5B9"/>
  <w15:docId w15:val="{C3F7F552-9871-4C67-8484-306C25E6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0E3"/>
  </w:style>
  <w:style w:type="paragraph" w:styleId="a5">
    <w:name w:val="footer"/>
    <w:basedOn w:val="a"/>
    <w:link w:val="a6"/>
    <w:uiPriority w:val="99"/>
    <w:unhideWhenUsed/>
    <w:rsid w:val="0041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0E3"/>
  </w:style>
  <w:style w:type="paragraph" w:styleId="a7">
    <w:name w:val="List Paragraph"/>
    <w:basedOn w:val="a"/>
    <w:uiPriority w:val="34"/>
    <w:qFormat/>
    <w:rsid w:val="00FD0A64"/>
    <w:pPr>
      <w:ind w:left="720"/>
      <w:contextualSpacing/>
    </w:pPr>
  </w:style>
  <w:style w:type="table" w:styleId="a8">
    <w:name w:val="Table Grid"/>
    <w:basedOn w:val="a1"/>
    <w:uiPriority w:val="59"/>
    <w:qFormat/>
    <w:rsid w:val="006217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qFormat/>
    <w:rsid w:val="006217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Баука</dc:creator>
  <cp:lastModifiedBy>Гость</cp:lastModifiedBy>
  <cp:revision>2</cp:revision>
  <dcterms:created xsi:type="dcterms:W3CDTF">2021-10-06T15:02:00Z</dcterms:created>
  <dcterms:modified xsi:type="dcterms:W3CDTF">2021-10-06T15:02:00Z</dcterms:modified>
</cp:coreProperties>
</file>